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F366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</w:t>
      </w:r>
    </w:p>
    <w:p w14:paraId="3D65761C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GERBY P. HALLASGO</w:t>
      </w:r>
    </w:p>
    <w:p w14:paraId="7870D2EE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Kadingilan, Bukidnon. Philippines 8713</w:t>
      </w:r>
    </w:p>
    <w:p w14:paraId="1B58EE99" w14:textId="7EBDA2B1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hallasgo</w:t>
      </w:r>
      <w:r w:rsidR="007D0F80">
        <w:rPr>
          <w:rFonts w:ascii="Times New Roman" w:hAnsi="Times New Roman" w:cs="Times New Roman"/>
        </w:rPr>
        <w:t>gerby</w:t>
      </w:r>
      <w:r>
        <w:rPr>
          <w:rFonts w:ascii="Times New Roman" w:hAnsi="Times New Roman" w:cs="Times New Roman"/>
        </w:rPr>
        <w:t>@gmail.com</w:t>
      </w:r>
    </w:p>
    <w:p w14:paraId="3DC61A0E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</w:t>
      </w:r>
    </w:p>
    <w:p w14:paraId="73E266F2" w14:textId="77777777" w:rsidR="003E6482" w:rsidRDefault="003E6482">
      <w:pPr>
        <w:spacing w:after="0"/>
        <w:rPr>
          <w:rFonts w:ascii="Times New Roman" w:hAnsi="Times New Roman" w:cs="Times New Roman"/>
        </w:rPr>
      </w:pPr>
    </w:p>
    <w:p w14:paraId="4F944647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PORTFOLIOS</w:t>
      </w:r>
    </w:p>
    <w:p w14:paraId="1CD8B194" w14:textId="48F56299" w:rsidR="003E6482" w:rsidRDefault="001076BC" w:rsidP="001076BC">
      <w:pPr>
        <w:spacing w:after="0"/>
        <w:ind w:firstLine="720"/>
        <w:rPr>
          <w:rFonts w:ascii="Times New Roman" w:hAnsi="Times New Roman" w:cs="Times New Roman"/>
        </w:rPr>
      </w:pPr>
      <w:r w:rsidRPr="001076BC">
        <w:rPr>
          <w:rFonts w:ascii="Times New Roman" w:hAnsi="Times New Roman" w:cs="Times New Roman"/>
        </w:rPr>
        <w:t>https://www.linkedin.com/in/gerby-hallasgo-8829b0370/</w:t>
      </w:r>
    </w:p>
    <w:p w14:paraId="4021300A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543CCF17" w14:textId="77777777" w:rsidR="003E6482" w:rsidRDefault="0000000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Aspiring software developer with experience in web and application development. Passionate about learning new technologies and building efficient, user-centered solutions.</w:t>
      </w:r>
    </w:p>
    <w:p w14:paraId="3BE18EEE" w14:textId="77777777" w:rsidR="003E6482" w:rsidRDefault="003E6482">
      <w:pPr>
        <w:spacing w:after="0"/>
        <w:rPr>
          <w:rFonts w:ascii="Times New Roman" w:hAnsi="Times New Roman" w:cs="Times New Roman"/>
        </w:rPr>
      </w:pPr>
    </w:p>
    <w:p w14:paraId="573517AD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ADA322C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C39229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Western Mindanao State University</w:t>
      </w:r>
    </w:p>
    <w:p w14:paraId="5CCAF001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Bachelor of Science in Computer Science</w:t>
      </w:r>
    </w:p>
    <w:p w14:paraId="706650A5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2022 – 2026</w:t>
      </w:r>
    </w:p>
    <w:p w14:paraId="2030B491" w14:textId="77777777" w:rsidR="003E6482" w:rsidRDefault="003E6482">
      <w:pPr>
        <w:spacing w:after="0"/>
        <w:rPr>
          <w:rFonts w:ascii="Times New Roman" w:hAnsi="Times New Roman" w:cs="Times New Roman"/>
        </w:rPr>
      </w:pPr>
    </w:p>
    <w:p w14:paraId="078BE470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Bocboc National High School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AEAAAA"/>
        </w:rPr>
        <w:t>|</w:t>
      </w:r>
      <w:r>
        <w:rPr>
          <w:rFonts w:ascii="Times New Roman" w:hAnsi="Times New Roman" w:cs="Times New Roman"/>
          <w:color w:val="767171"/>
        </w:rPr>
        <w:t xml:space="preserve"> </w:t>
      </w:r>
      <w:r>
        <w:rPr>
          <w:rFonts w:ascii="Times New Roman" w:hAnsi="Times New Roman" w:cs="Times New Roman"/>
          <w:b/>
          <w:bCs/>
        </w:rPr>
        <w:t>Senior High</w:t>
      </w:r>
    </w:p>
    <w:p w14:paraId="1CC75449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Science Technology Engineering and Mathematics</w:t>
      </w:r>
    </w:p>
    <w:p w14:paraId="25F945D2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2019 – 2021</w:t>
      </w:r>
    </w:p>
    <w:p w14:paraId="66F83FD6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B5D792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Bocboc National High School</w:t>
      </w:r>
    </w:p>
    <w:p w14:paraId="471BEC48" w14:textId="77777777" w:rsidR="003E648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2015 – 2019</w:t>
      </w:r>
    </w:p>
    <w:p w14:paraId="154463BF" w14:textId="77777777" w:rsidR="003E6482" w:rsidRDefault="003E6482">
      <w:pPr>
        <w:spacing w:after="0"/>
        <w:rPr>
          <w:rFonts w:ascii="Times New Roman" w:hAnsi="Times New Roman" w:cs="Times New Roman"/>
        </w:rPr>
      </w:pPr>
    </w:p>
    <w:p w14:paraId="7BB344D7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EXPERIENCES</w:t>
      </w:r>
    </w:p>
    <w:p w14:paraId="2764DDA0" w14:textId="77777777" w:rsidR="003E6482" w:rsidRDefault="000000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multiple projects within set deadlines, both individually and collaboratively.</w:t>
      </w:r>
    </w:p>
    <w:p w14:paraId="6396FDCB" w14:textId="77777777" w:rsidR="003E6482" w:rsidRDefault="000000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the lead developer in a group project</w:t>
      </w:r>
      <w:r>
        <w:rPr>
          <w:rFonts w:hAnsi="Times New Roman" w:cs="Times New Roman"/>
          <w:lang w:val="en-US"/>
        </w:rPr>
        <w:t xml:space="preserve">  Software Engineering</w:t>
      </w:r>
      <w:r>
        <w:rPr>
          <w:rFonts w:ascii="Times New Roman" w:hAnsi="Times New Roman" w:cs="Times New Roman"/>
        </w:rPr>
        <w:t xml:space="preserve"> and worked as a full-stack developer on an individual project.</w:t>
      </w:r>
    </w:p>
    <w:p w14:paraId="32933734" w14:textId="77777777" w:rsidR="003E6482" w:rsidRDefault="003E6482">
      <w:pPr>
        <w:spacing w:after="0"/>
        <w:rPr>
          <w:rFonts w:ascii="Times New Roman" w:hAnsi="Times New Roman" w:cs="Times New Roman"/>
        </w:rPr>
      </w:pPr>
    </w:p>
    <w:p w14:paraId="54B9934A" w14:textId="77777777" w:rsidR="003E648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E547012" w14:textId="77777777" w:rsidR="003E648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in using HTML, CSS, JavaScript, </w:t>
      </w:r>
      <w:r>
        <w:rPr>
          <w:rFonts w:hAnsi="Times New Roman" w:cs="Times New Roman"/>
          <w:lang w:val="en-US"/>
        </w:rPr>
        <w:t xml:space="preserve">PHP, </w:t>
      </w:r>
      <w:r>
        <w:rPr>
          <w:rFonts w:ascii="Times New Roman" w:hAnsi="Times New Roman" w:cs="Times New Roman"/>
        </w:rPr>
        <w:t>C++, Java, and Python.</w:t>
      </w:r>
    </w:p>
    <w:p w14:paraId="385C5BD9" w14:textId="77777777" w:rsidR="003E6482" w:rsidRDefault="003E6482"/>
    <w:sectPr w:rsidR="003E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16C77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26E4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778EA"/>
    <w:multiLevelType w:val="hybridMultilevel"/>
    <w:tmpl w:val="EE946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22274">
    <w:abstractNumId w:val="2"/>
  </w:num>
  <w:num w:numId="2" w16cid:durableId="506678245">
    <w:abstractNumId w:val="0"/>
  </w:num>
  <w:num w:numId="3" w16cid:durableId="71030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82"/>
    <w:rsid w:val="001076BC"/>
    <w:rsid w:val="002F1F08"/>
    <w:rsid w:val="003E6482"/>
    <w:rsid w:val="006A1F25"/>
    <w:rsid w:val="007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308D"/>
  <w15:docId w15:val="{0FEACCAA-D19E-41C3-88FD-A0F73B3D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TULAWE</dc:creator>
  <cp:lastModifiedBy>gerby hallasgo</cp:lastModifiedBy>
  <cp:revision>4</cp:revision>
  <cp:lastPrinted>2025-06-23T09:40:00Z</cp:lastPrinted>
  <dcterms:created xsi:type="dcterms:W3CDTF">2025-06-04T21:10:00Z</dcterms:created>
  <dcterms:modified xsi:type="dcterms:W3CDTF">2025-06-23T09:41:00Z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515e07bee29c4bb2874347247e1ff786</vt:lpwstr>
  </property>
</Properties>
</file>