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Creating a GCE from CloudSDK and writing files to GCS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access scope of storage to FULL.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- gcloud compute instances create kunal-vm --project=hybridskill-4 --zone=asia-south1-a --machine-type=e2-micro --network-interface=network-tier=PREMIUM,subnet=default --metadata=startup-script=\#\!/bin/bash$'\n'apt-get\ update\ -y$'\n'sudo\ apt-get\ install\ apache2\ -y$'\n'sudo\ systemctl\ enable\ apache2.service$'\n'sudo\ systemctl\ start\ apache2.service --maintenance-policy=MIGRATE --service-account=406758768703-compute@developer.gserviceaccount.com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--tags=http-server --create-disk=auto-delete=yes,boot=yes,device-name=shubham-vm,image=projects/ubuntu-os-cloud/global/images/ubuntu-1604-xenial-v20210928,mode=rw,size=10,type=projects/hybridskill-4/zones/asia-south1-a/diskTypes/pd-standard --no-shielded-secure-boot --shielded-vtpm --shielded-integrity-monitoring --reservation-affinity=any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command in step 2 will deploy your GCE with a webserver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now access your GCE using SSH and write files into GCS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gsutil ls :- for listing all the buckets.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gsutil mb -c regional -l us-east1 gs://kunal11221212 :-mb(make bucket), c(class), l(location)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gsutil bucketpolicyonly get gs://kunal11221212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Gsutil rb gs://kunal11221212: rb (remove bucket)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