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5611" w14:textId="78817159" w:rsidR="002269D3" w:rsidRDefault="00700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23 2026</w:t>
      </w:r>
    </w:p>
    <w:p w14:paraId="18E64A49" w14:textId="77777777" w:rsidR="005D453A" w:rsidRDefault="005D453A">
      <w:pPr>
        <w:rPr>
          <w:rFonts w:ascii="Times New Roman" w:hAnsi="Times New Roman" w:cs="Times New Roman"/>
          <w:sz w:val="24"/>
          <w:szCs w:val="24"/>
        </w:rPr>
      </w:pPr>
    </w:p>
    <w:p w14:paraId="1FD9C3CD" w14:textId="4D15B020" w:rsidR="005D453A" w:rsidRDefault="005D4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banyaknya</w:t>
      </w:r>
      <w:proofErr w:type="spellEnd"/>
    </w:p>
    <w:p w14:paraId="54129217" w14:textId="5D29F91E" w:rsidR="005D453A" w:rsidRDefault="005D4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>
        <w:rPr>
          <w:rFonts w:ascii="Times New Roman" w:hAnsi="Times New Roman" w:cs="Times New Roman"/>
          <w:sz w:val="24"/>
          <w:szCs w:val="24"/>
        </w:rPr>
        <w:t>jam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sebisa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mengganggu</w:t>
      </w:r>
      <w:proofErr w:type="spellEnd"/>
    </w:p>
    <w:p w14:paraId="2E46C9C5" w14:textId="5BB96944" w:rsidR="005D453A" w:rsidRDefault="005D4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video soft selling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upload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harinya</w:t>
      </w:r>
      <w:proofErr w:type="spellEnd"/>
    </w:p>
    <w:p w14:paraId="73082DE4" w14:textId="74D63C6B" w:rsidR="005D453A" w:rsidRDefault="005D4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upload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poster hard selling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 1 </w:t>
      </w:r>
    </w:p>
    <w:p w14:paraId="59D8DDD7" w14:textId="79F5E39A" w:rsidR="005D453A" w:rsidRDefault="005D4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take video</w:t>
      </w:r>
    </w:p>
    <w:p w14:paraId="69298287" w14:textId="77777777" w:rsidR="005D453A" w:rsidRDefault="005D453A">
      <w:pPr>
        <w:rPr>
          <w:rFonts w:ascii="Times New Roman" w:hAnsi="Times New Roman" w:cs="Times New Roman"/>
          <w:sz w:val="24"/>
          <w:szCs w:val="24"/>
        </w:rPr>
      </w:pPr>
    </w:p>
    <w:p w14:paraId="2A2B5995" w14:textId="77777777" w:rsidR="007009C1" w:rsidRPr="007009C1" w:rsidRDefault="007009C1">
      <w:pPr>
        <w:rPr>
          <w:rFonts w:ascii="Times New Roman" w:hAnsi="Times New Roman" w:cs="Times New Roman"/>
          <w:sz w:val="24"/>
          <w:szCs w:val="24"/>
        </w:rPr>
      </w:pPr>
    </w:p>
    <w:sectPr w:rsidR="007009C1" w:rsidRPr="0070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C1"/>
    <w:rsid w:val="002269D3"/>
    <w:rsid w:val="005D453A"/>
    <w:rsid w:val="007009C1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EE324"/>
  <w15:chartTrackingRefBased/>
  <w15:docId w15:val="{771F55A3-E0AD-48B2-B510-BD003DBE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rachmanfakhrul@gmail.com</dc:creator>
  <cp:keywords/>
  <dc:description/>
  <cp:lastModifiedBy>rachmanfakhrul@gmail.com</cp:lastModifiedBy>
  <cp:revision>3</cp:revision>
  <dcterms:created xsi:type="dcterms:W3CDTF">2026-06-23T08:47:00Z</dcterms:created>
  <dcterms:modified xsi:type="dcterms:W3CDTF">2026-06-23T14:24:00Z</dcterms:modified>
</cp:coreProperties>
</file>