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DCEA" w14:textId="6A5222FA" w:rsidR="00B328EE" w:rsidRDefault="00B328EE" w:rsidP="00B328EE">
      <w:pPr>
        <w:spacing w:after="120" w:line="240" w:lineRule="auto"/>
        <w:jc w:val="center"/>
        <w:rPr>
          <w:rFonts w:ascii="Times New Roman" w:eastAsiaTheme="minorHAnsi" w:hAnsi="Times New Roman"/>
          <w:b/>
          <w:sz w:val="28"/>
        </w:rPr>
      </w:pPr>
      <w:r w:rsidRPr="00B328EE">
        <w:rPr>
          <w:rFonts w:ascii="Times New Roman" w:eastAsiaTheme="minorHAnsi" w:hAnsi="Times New Roman"/>
          <w:b/>
          <w:sz w:val="28"/>
        </w:rPr>
        <w:t>Phụ lục I</w:t>
      </w:r>
      <w:r w:rsidR="002109A1">
        <w:rPr>
          <w:rFonts w:ascii="Times New Roman" w:eastAsiaTheme="minorHAnsi" w:hAnsi="Times New Roman"/>
          <w:b/>
          <w:sz w:val="28"/>
        </w:rPr>
        <w:t>I</w:t>
      </w:r>
    </w:p>
    <w:p w14:paraId="71007A43" w14:textId="58378D1E" w:rsidR="00266048" w:rsidRPr="00266048" w:rsidRDefault="00266048" w:rsidP="00B328EE">
      <w:pPr>
        <w:spacing w:after="120" w:line="240" w:lineRule="auto"/>
        <w:jc w:val="center"/>
        <w:rPr>
          <w:rFonts w:ascii="Times New Roman" w:eastAsiaTheme="minorHAnsi" w:hAnsi="Times New Roman"/>
          <w:bCs/>
          <w:i/>
          <w:iCs/>
          <w:sz w:val="28"/>
        </w:rPr>
      </w:pPr>
      <w:r w:rsidRPr="00266048">
        <w:rPr>
          <w:rFonts w:ascii="Times New Roman" w:eastAsiaTheme="minorHAnsi" w:hAnsi="Times New Roman"/>
          <w:bCs/>
          <w:i/>
          <w:iCs/>
          <w:sz w:val="28"/>
        </w:rPr>
        <w:t>(Mẫu báo cáo nhanh vụ việc vi phạm)</w:t>
      </w:r>
    </w:p>
    <w:p w14:paraId="79B4829A" w14:textId="77777777" w:rsidR="000D5EEB" w:rsidRPr="000D5EEB" w:rsidRDefault="000D5EEB" w:rsidP="00B328EE">
      <w:pPr>
        <w:spacing w:after="0"/>
        <w:jc w:val="center"/>
        <w:rPr>
          <w:rFonts w:ascii="Times New Roman" w:hAnsi="Times New Roman" w:cs="Times New Roman"/>
          <w:spacing w:val="-6"/>
          <w:sz w:val="28"/>
          <w:szCs w:val="28"/>
        </w:r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5670"/>
      </w:tblGrid>
      <w:tr w:rsidR="006C5513" w14:paraId="02C43C5F" w14:textId="77777777" w:rsidTr="00DF1C42">
        <w:trPr>
          <w:trHeight w:val="871"/>
        </w:trPr>
        <w:tc>
          <w:tcPr>
            <w:tcW w:w="4537" w:type="dxa"/>
          </w:tcPr>
          <w:p w14:paraId="1D0345AF" w14:textId="3C453660" w:rsidR="006C5513" w:rsidRPr="00DF1C42" w:rsidRDefault="00396AFA" w:rsidP="008F6A6D">
            <w:pPr>
              <w:jc w:val="center"/>
              <w:rPr>
                <w:rFonts w:ascii="Times New Roman" w:hAnsi="Times New Roman" w:cs="Times New Roman"/>
                <w:sz w:val="26"/>
                <w:szCs w:val="26"/>
              </w:rPr>
            </w:pPr>
            <w:r>
              <w:rPr>
                <w:rFonts w:ascii="Times New Roman" w:hAnsi="Times New Roman" w:cs="Times New Roman"/>
                <w:sz w:val="26"/>
                <w:szCs w:val="26"/>
              </w:rPr>
              <w:t>CHI CỤC HẢI QUAN KHU VỰC VIII</w:t>
            </w:r>
          </w:p>
          <w:p w14:paraId="2195083E" w14:textId="77777777" w:rsidR="006C5513" w:rsidRPr="00DF1C42" w:rsidRDefault="00B22613" w:rsidP="008F6A6D">
            <w:pPr>
              <w:jc w:val="center"/>
              <w:rPr>
                <w:rFonts w:ascii="Times New Roman" w:hAnsi="Times New Roman" w:cs="Times New Roman"/>
                <w:b/>
                <w:sz w:val="28"/>
                <w:szCs w:val="28"/>
              </w:rPr>
            </w:pPr>
            <w:r w:rsidRPr="00DF1C42">
              <w:rPr>
                <w:rFonts w:ascii="Times New Roman" w:hAnsi="Times New Roman" w:cs="Times New Roman"/>
                <w:b/>
                <w:sz w:val="28"/>
                <w:szCs w:val="28"/>
              </w:rPr>
              <w:t>ĐƠN VỊ …</w:t>
            </w:r>
          </w:p>
          <w:p w14:paraId="6D69F8CE" w14:textId="77777777" w:rsidR="006C5513" w:rsidRDefault="00A54566" w:rsidP="008F6A6D">
            <w:pPr>
              <w:jc w:val="center"/>
              <w:rPr>
                <w:rFonts w:ascii="Times New Roman" w:hAnsi="Times New Roman" w:cs="Times New Roman"/>
                <w:sz w:val="28"/>
                <w:szCs w:val="28"/>
              </w:rPr>
            </w:pP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669EA08E" wp14:editId="6E82543B">
                      <wp:simplePos x="0" y="0"/>
                      <wp:positionH relativeFrom="column">
                        <wp:posOffset>962660</wp:posOffset>
                      </wp:positionH>
                      <wp:positionV relativeFrom="paragraph">
                        <wp:posOffset>44450</wp:posOffset>
                      </wp:positionV>
                      <wp:extent cx="676275" cy="0"/>
                      <wp:effectExtent l="6985" t="10160" r="12065" b="8890"/>
                      <wp:wrapNone/>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B03981" id="_x0000_t32" coordsize="21600,21600" o:spt="32" o:oned="t" path="m,l21600,21600e" filled="f">
                      <v:path arrowok="t" fillok="f" o:connecttype="none"/>
                      <o:lock v:ext="edit" shapetype="t"/>
                    </v:shapetype>
                    <v:shape id="AutoShape 10" o:spid="_x0000_s1026" type="#_x0000_t32" style="position:absolute;margin-left:75.8pt;margin-top:3.5pt;width:53.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SDHwIAADw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IMeveAkSId&#10;9Oj54HUMjbJYoN64HOxKtbMhRXpSr+ZF0+8OKV22RDU8Wr+dDThnoaTJO5dwcQbC7PvPmoENgQCx&#10;WqfadgES6oBOsSnnW1P4ySMKj/PH+eRxhhEdVAnJBz9jnf/EdYeCUGDnLRFN60utFHRe2yxGIccX&#10;5wMrkg8OIajSWyFlHACpUF/g5Wwyiw5OS8GCMpg52+xLadGRhBGKX0wRNPdmVh8Ui2AtJ2xzlT0R&#10;8iJDcKkCHuQFdK7SZUZ+LNPlZrFZTEfTyXwzmqZVNXreltPRfJs9zqqHqiyr7Geglk3zVjDGVWA3&#10;zGs2/bt5uG7OZdJuE3srQ/IePdYLyA7/SDo2NvQyLJjL95qdd3ZoOIxoNL6uU9iB+zvI90u//gUA&#10;AP//AwBQSwMEFAAGAAgAAAAhANOngcrbAAAABwEAAA8AAABkcnMvZG93bnJldi54bWxMj0FvgkAQ&#10;he9N/A+bMemlqQskWIssxjTpoceqSa8rOwLKzhJ2Eeqv77SXevzyXt58k28m24or9r5xpCBeRCCQ&#10;SmcaqhQc9u/PKxA+aDK6dYQKvtHDppg95DozbqRPvO5CJXiEfKYV1CF0mZS+rNFqv3AdEmcn11sd&#10;GPtKml6PPG5bmUTRUlrdEF+odYdvNZaX3WAVoB/SONq+2urwcRufvpLbeez2Sj3Op+0aRMAp/Jfh&#10;V5/VoWCnoxvIeNEyp/GSqwpe+CXOk3QVgzj+sSxyee9f/AAAAP//AwBQSwECLQAUAAYACAAAACEA&#10;toM4kv4AAADhAQAAEwAAAAAAAAAAAAAAAAAAAAAAW0NvbnRlbnRfVHlwZXNdLnhtbFBLAQItABQA&#10;BgAIAAAAIQA4/SH/1gAAAJQBAAALAAAAAAAAAAAAAAAAAC8BAABfcmVscy8ucmVsc1BLAQItABQA&#10;BgAIAAAAIQA1OqSDHwIAADwEAAAOAAAAAAAAAAAAAAAAAC4CAABkcnMvZTJvRG9jLnhtbFBLAQIt&#10;ABQABgAIAAAAIQDTp4HK2wAAAAcBAAAPAAAAAAAAAAAAAAAAAHkEAABkcnMvZG93bnJldi54bWxQ&#10;SwUGAAAAAAQABADzAAAAgQUAAAAA&#10;"/>
                  </w:pict>
                </mc:Fallback>
              </mc:AlternateContent>
            </w:r>
          </w:p>
        </w:tc>
        <w:tc>
          <w:tcPr>
            <w:tcW w:w="5670" w:type="dxa"/>
          </w:tcPr>
          <w:p w14:paraId="157ADF37" w14:textId="77777777" w:rsidR="006C5513" w:rsidRPr="00DF1C42" w:rsidRDefault="006C5513" w:rsidP="008F6A6D">
            <w:pPr>
              <w:jc w:val="center"/>
              <w:rPr>
                <w:rFonts w:ascii="Times New Roman" w:hAnsi="Times New Roman" w:cs="Times New Roman"/>
                <w:b/>
                <w:sz w:val="26"/>
                <w:szCs w:val="26"/>
              </w:rPr>
            </w:pPr>
            <w:r w:rsidRPr="00DF1C42">
              <w:rPr>
                <w:rFonts w:ascii="Times New Roman" w:hAnsi="Times New Roman" w:cs="Times New Roman"/>
                <w:b/>
                <w:sz w:val="26"/>
                <w:szCs w:val="26"/>
              </w:rPr>
              <w:t>CỘNG HÒA XÃ HỘI CHỦ NGHĨA VIỆT NAM</w:t>
            </w:r>
          </w:p>
          <w:p w14:paraId="25D1F582" w14:textId="77777777" w:rsidR="006C5513" w:rsidRPr="00DF1C42" w:rsidRDefault="00A54566" w:rsidP="008F6A6D">
            <w:pPr>
              <w:jc w:val="center"/>
              <w:rPr>
                <w:rFonts w:ascii="Times New Roman" w:hAnsi="Times New Roman" w:cs="Times New Roman"/>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65408" behindDoc="0" locked="0" layoutInCell="1" allowOverlap="1" wp14:anchorId="18E643D0" wp14:editId="54C43716">
                      <wp:simplePos x="0" y="0"/>
                      <wp:positionH relativeFrom="column">
                        <wp:posOffset>686435</wp:posOffset>
                      </wp:positionH>
                      <wp:positionV relativeFrom="paragraph">
                        <wp:posOffset>259080</wp:posOffset>
                      </wp:positionV>
                      <wp:extent cx="1847215" cy="0"/>
                      <wp:effectExtent l="11430" t="10795" r="8255" b="8255"/>
                      <wp:wrapNone/>
                      <wp:docPr id="1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A2142" id="AutoShape 11" o:spid="_x0000_s1026" type="#_x0000_t32" style="position:absolute;margin-left:54.05pt;margin-top:20.4pt;width:145.4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rIAIAAD0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MLsJRor0&#10;MKOnvdcxNMqy0KDBuALsKrW1oUR6VK/mWdOvDilddUS1PFq/nQw4R4/kziVcnIEwu+GTZmBDIEDs&#10;1rGxfYCEPqBjHMrpNhR+9IjCYzbPHybZFCN61SWkuDoa6/xHrnsUhBI7b4loO19ppWD02mYxDDk8&#10;Ow+FgOPVIURVeiOkjAyQCg0lXkwn0+jgtBQsKIOZs+2ukhYdSOBQ/EJXAOzOzOq9YhGs44StL7In&#10;Qp5lsJcq4EFhkM5FOpPk2yJdrOfreT7KJ7P1KE/revS0qfLRbJM9TOsPdVXV2feQWpYXnWCMq5Dd&#10;lbBZ/neEuKzOmWo3yt7akNyjxxIh2es/Jh0nG4Z5psVOs9PWhm6EIQNHo/Fln8IS/HqPVj+3fvUD&#10;AAD//wMAUEsDBBQABgAIAAAAIQB1Xf+j3QAAAAkBAAAPAAAAZHJzL2Rvd25yZXYueG1sTI/NTsMw&#10;EITvSH0Hayv1gqid8qMmxKmqShw40lbi6sZLEojXUew0oU/PIg70OLOfZmfyzeRaccY+NJ40JEsF&#10;Aqn0tqFKw/HwcrcGEaIha1pPqOEbA2yK2U1uMutHesPzPlaCQyhkRkMdY5dJGcoanQlL3yHx7cP3&#10;zkSWfSVtb0YOd61cKfUknWmIP9Smw12N5dd+cBowDI+J2qauOr5extv31eVz7A5aL+bT9hlExCn+&#10;w/Bbn6tDwZ1OfiAbRMtarRNGNTwonsDAfZryuNOfIYtcXi8ofgAAAP//AwBQSwECLQAUAAYACAAA&#10;ACEAtoM4kv4AAADhAQAAEwAAAAAAAAAAAAAAAAAAAAAAW0NvbnRlbnRfVHlwZXNdLnhtbFBLAQIt&#10;ABQABgAIAAAAIQA4/SH/1gAAAJQBAAALAAAAAAAAAAAAAAAAAC8BAABfcmVscy8ucmVsc1BLAQIt&#10;ABQABgAIAAAAIQCPgy/rIAIAAD0EAAAOAAAAAAAAAAAAAAAAAC4CAABkcnMvZTJvRG9jLnhtbFBL&#10;AQItABQABgAIAAAAIQB1Xf+j3QAAAAkBAAAPAAAAAAAAAAAAAAAAAHoEAABkcnMvZG93bnJldi54&#10;bWxQSwUGAAAAAAQABADzAAAAhAUAAAAA&#10;"/>
                  </w:pict>
                </mc:Fallback>
              </mc:AlternateContent>
            </w:r>
            <w:r w:rsidR="006C5513" w:rsidRPr="00DF1C42">
              <w:rPr>
                <w:rFonts w:ascii="Times New Roman" w:hAnsi="Times New Roman" w:cs="Times New Roman"/>
                <w:b/>
                <w:sz w:val="28"/>
                <w:szCs w:val="28"/>
              </w:rPr>
              <w:t>Độc lập – Tự do – Hạnh phúc</w:t>
            </w:r>
          </w:p>
        </w:tc>
      </w:tr>
      <w:tr w:rsidR="006C5513" w14:paraId="1803D364" w14:textId="77777777" w:rsidTr="00DF1C42">
        <w:trPr>
          <w:trHeight w:val="318"/>
        </w:trPr>
        <w:tc>
          <w:tcPr>
            <w:tcW w:w="4537" w:type="dxa"/>
          </w:tcPr>
          <w:p w14:paraId="3D4CA835" w14:textId="77777777" w:rsidR="006C5513" w:rsidRDefault="00A47603" w:rsidP="008F6A6D">
            <w:pPr>
              <w:jc w:val="center"/>
              <w:rPr>
                <w:rFonts w:ascii="Times New Roman" w:hAnsi="Times New Roman" w:cs="Times New Roman"/>
                <w:sz w:val="28"/>
                <w:szCs w:val="28"/>
              </w:rPr>
            </w:pPr>
            <w:r>
              <w:rPr>
                <w:rFonts w:ascii="Times New Roman" w:hAnsi="Times New Roman" w:cs="Times New Roman"/>
                <w:sz w:val="28"/>
                <w:szCs w:val="28"/>
              </w:rPr>
              <w:t>Số:     …      /…-…</w:t>
            </w:r>
          </w:p>
        </w:tc>
        <w:tc>
          <w:tcPr>
            <w:tcW w:w="5670" w:type="dxa"/>
          </w:tcPr>
          <w:p w14:paraId="40DDCCBA" w14:textId="77777777" w:rsidR="006C5513" w:rsidRPr="00E52039" w:rsidRDefault="006C5513" w:rsidP="008F6A6D">
            <w:pPr>
              <w:jc w:val="center"/>
              <w:rPr>
                <w:rFonts w:ascii="Times New Roman" w:hAnsi="Times New Roman" w:cs="Times New Roman"/>
                <w:i/>
                <w:sz w:val="28"/>
                <w:szCs w:val="28"/>
              </w:rPr>
            </w:pPr>
            <w:r w:rsidRPr="00E52039">
              <w:rPr>
                <w:rFonts w:ascii="Times New Roman" w:hAnsi="Times New Roman" w:cs="Times New Roman"/>
                <w:i/>
                <w:sz w:val="28"/>
                <w:szCs w:val="28"/>
              </w:rPr>
              <w:t>…, ngày … tháng … năm …</w:t>
            </w:r>
          </w:p>
        </w:tc>
      </w:tr>
    </w:tbl>
    <w:p w14:paraId="65D1524E" w14:textId="77777777" w:rsidR="000B59AA" w:rsidRDefault="006C5513" w:rsidP="000B59AA">
      <w:pPr>
        <w:spacing w:before="240" w:after="240" w:line="240" w:lineRule="auto"/>
        <w:jc w:val="center"/>
        <w:rPr>
          <w:rFonts w:ascii="Times New Roman" w:hAnsi="Times New Roman" w:cs="Times New Roman"/>
          <w:b/>
          <w:sz w:val="28"/>
          <w:szCs w:val="28"/>
        </w:rPr>
      </w:pPr>
      <w:r w:rsidRPr="00E52039">
        <w:rPr>
          <w:rFonts w:ascii="Times New Roman" w:hAnsi="Times New Roman" w:cs="Times New Roman"/>
          <w:b/>
          <w:sz w:val="28"/>
          <w:szCs w:val="28"/>
        </w:rPr>
        <w:t>BÁO CÁO</w:t>
      </w:r>
      <w:r>
        <w:rPr>
          <w:rFonts w:ascii="Times New Roman" w:hAnsi="Times New Roman" w:cs="Times New Roman"/>
          <w:b/>
          <w:sz w:val="28"/>
          <w:szCs w:val="28"/>
        </w:rPr>
        <w:t xml:space="preserve"> NHANH</w:t>
      </w:r>
    </w:p>
    <w:p w14:paraId="2A4F7645" w14:textId="77777777" w:rsidR="00DE18CF" w:rsidRPr="001222D2" w:rsidRDefault="00DE18CF" w:rsidP="000D5EEB">
      <w:pPr>
        <w:tabs>
          <w:tab w:val="left" w:pos="2977"/>
        </w:tabs>
        <w:spacing w:before="120" w:after="120" w:line="240" w:lineRule="auto"/>
        <w:ind w:firstLine="709"/>
        <w:jc w:val="both"/>
        <w:rPr>
          <w:rFonts w:ascii="Times New Roman" w:hAnsi="Times New Roman" w:cs="Times New Roman"/>
          <w:b/>
          <w:sz w:val="28"/>
          <w:szCs w:val="28"/>
        </w:rPr>
      </w:pPr>
      <w:r w:rsidRPr="001222D2">
        <w:rPr>
          <w:rFonts w:ascii="Times New Roman" w:hAnsi="Times New Roman" w:cs="Times New Roman"/>
          <w:b/>
          <w:sz w:val="28"/>
          <w:szCs w:val="28"/>
        </w:rPr>
        <w:t>1. Nội dung (tên) chuyên án, kế hoạch đấu tranh (nếu có)</w:t>
      </w:r>
    </w:p>
    <w:p w14:paraId="4578F92D" w14:textId="77777777" w:rsidR="00DE18CF" w:rsidRDefault="00DE18CF" w:rsidP="000D5EEB">
      <w:pPr>
        <w:tabs>
          <w:tab w:val="left" w:pos="2977"/>
        </w:tabs>
        <w:spacing w:before="120" w:after="120" w:line="240" w:lineRule="auto"/>
        <w:ind w:firstLine="709"/>
        <w:jc w:val="both"/>
        <w:rPr>
          <w:rFonts w:ascii="Times New Roman" w:hAnsi="Times New Roman" w:cs="Times New Roman"/>
          <w:b/>
          <w:sz w:val="28"/>
          <w:szCs w:val="28"/>
        </w:rPr>
      </w:pPr>
      <w:r w:rsidRPr="001222D2">
        <w:rPr>
          <w:rFonts w:ascii="Times New Roman" w:hAnsi="Times New Roman" w:cs="Times New Roman"/>
          <w:b/>
          <w:sz w:val="28"/>
          <w:szCs w:val="28"/>
        </w:rPr>
        <w:t xml:space="preserve">2. </w:t>
      </w:r>
      <w:r w:rsidR="004D124F">
        <w:rPr>
          <w:rFonts w:ascii="Times New Roman" w:hAnsi="Times New Roman" w:cs="Times New Roman"/>
          <w:b/>
          <w:sz w:val="28"/>
          <w:szCs w:val="28"/>
        </w:rPr>
        <w:t xml:space="preserve">Ngày bắt giữ: </w:t>
      </w:r>
      <w:r w:rsidR="00040C85" w:rsidRPr="00040C85">
        <w:rPr>
          <w:rFonts w:ascii="Times New Roman" w:hAnsi="Times New Roman" w:cs="Times New Roman"/>
          <w:sz w:val="28"/>
          <w:szCs w:val="28"/>
        </w:rPr>
        <w:t>ngày      tháng    năm</w:t>
      </w:r>
      <w:r w:rsidR="00040C85">
        <w:rPr>
          <w:rFonts w:ascii="Times New Roman" w:hAnsi="Times New Roman" w:cs="Times New Roman"/>
          <w:b/>
          <w:sz w:val="28"/>
          <w:szCs w:val="28"/>
        </w:rPr>
        <w:t xml:space="preserve">  </w:t>
      </w:r>
    </w:p>
    <w:p w14:paraId="4CFC1175" w14:textId="77777777" w:rsidR="004D124F" w:rsidRPr="001222D2" w:rsidRDefault="004D124F"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3. Nơi bắt giữ:</w:t>
      </w:r>
      <w:r w:rsidR="00040C85">
        <w:rPr>
          <w:rFonts w:ascii="Times New Roman" w:hAnsi="Times New Roman" w:cs="Times New Roman"/>
          <w:b/>
          <w:sz w:val="28"/>
          <w:szCs w:val="28"/>
        </w:rPr>
        <w:t xml:space="preserve"> </w:t>
      </w:r>
      <w:r w:rsidR="00040C85" w:rsidRPr="00040C85">
        <w:rPr>
          <w:rFonts w:ascii="Times New Roman" w:hAnsi="Times New Roman" w:cs="Times New Roman"/>
          <w:sz w:val="28"/>
          <w:szCs w:val="28"/>
        </w:rPr>
        <w:t>địa điểm…. tỉnh, thành phố;</w:t>
      </w:r>
      <w:r w:rsidR="00040C85">
        <w:rPr>
          <w:rFonts w:ascii="Times New Roman" w:hAnsi="Times New Roman" w:cs="Times New Roman"/>
          <w:b/>
          <w:sz w:val="28"/>
          <w:szCs w:val="28"/>
        </w:rPr>
        <w:t xml:space="preserve"> </w:t>
      </w:r>
    </w:p>
    <w:p w14:paraId="7D3694BC" w14:textId="77777777" w:rsidR="00DE18CF" w:rsidRPr="001222D2" w:rsidRDefault="004D124F"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4</w:t>
      </w:r>
      <w:r w:rsidR="00DE18CF" w:rsidRPr="001222D2">
        <w:rPr>
          <w:rFonts w:ascii="Times New Roman" w:hAnsi="Times New Roman" w:cs="Times New Roman"/>
          <w:b/>
          <w:sz w:val="28"/>
          <w:szCs w:val="28"/>
        </w:rPr>
        <w:t>. Đơn vị chủ trì</w:t>
      </w:r>
      <w:r>
        <w:rPr>
          <w:rFonts w:ascii="Times New Roman" w:hAnsi="Times New Roman" w:cs="Times New Roman"/>
          <w:b/>
          <w:sz w:val="28"/>
          <w:szCs w:val="28"/>
        </w:rPr>
        <w:t xml:space="preserve">:                                  </w:t>
      </w:r>
      <w:r w:rsidR="00DE18CF" w:rsidRPr="001222D2">
        <w:rPr>
          <w:rFonts w:ascii="Times New Roman" w:hAnsi="Times New Roman" w:cs="Times New Roman"/>
          <w:b/>
          <w:sz w:val="28"/>
          <w:szCs w:val="28"/>
        </w:rPr>
        <w:t xml:space="preserve"> </w:t>
      </w:r>
      <w:r>
        <w:rPr>
          <w:rFonts w:ascii="Times New Roman" w:hAnsi="Times New Roman" w:cs="Times New Roman"/>
          <w:b/>
          <w:sz w:val="28"/>
          <w:szCs w:val="28"/>
        </w:rPr>
        <w:t>Đ</w:t>
      </w:r>
      <w:r w:rsidR="00DE18CF" w:rsidRPr="001222D2">
        <w:rPr>
          <w:rFonts w:ascii="Times New Roman" w:hAnsi="Times New Roman" w:cs="Times New Roman"/>
          <w:b/>
          <w:sz w:val="28"/>
          <w:szCs w:val="28"/>
        </w:rPr>
        <w:t>ơn vị phối hợp</w:t>
      </w:r>
      <w:r>
        <w:rPr>
          <w:rFonts w:ascii="Times New Roman" w:hAnsi="Times New Roman" w:cs="Times New Roman"/>
          <w:b/>
          <w:sz w:val="28"/>
          <w:szCs w:val="28"/>
        </w:rPr>
        <w:t xml:space="preserve">: </w:t>
      </w:r>
    </w:p>
    <w:p w14:paraId="31F4EB55" w14:textId="77777777" w:rsidR="00DE18CF" w:rsidRPr="001222D2" w:rsidRDefault="004D124F"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5. Hàng hóa vi phạm </w:t>
      </w:r>
      <w:r w:rsidRPr="00040C85">
        <w:rPr>
          <w:rFonts w:ascii="Times New Roman" w:hAnsi="Times New Roman" w:cs="Times New Roman"/>
          <w:sz w:val="28"/>
          <w:szCs w:val="28"/>
        </w:rPr>
        <w:t>(số lượng, chủng loại, trị giá</w:t>
      </w:r>
      <w:r w:rsidR="00040C85" w:rsidRPr="00040C85">
        <w:rPr>
          <w:rFonts w:ascii="Times New Roman" w:hAnsi="Times New Roman" w:cs="Times New Roman"/>
          <w:sz w:val="28"/>
          <w:szCs w:val="28"/>
        </w:rPr>
        <w:t xml:space="preserve"> hàng hóa ước tính</w:t>
      </w:r>
      <w:r w:rsidRPr="00040C85">
        <w:rPr>
          <w:rFonts w:ascii="Times New Roman" w:hAnsi="Times New Roman" w:cs="Times New Roman"/>
          <w:sz w:val="28"/>
          <w:szCs w:val="28"/>
        </w:rPr>
        <w:t xml:space="preserve">): </w:t>
      </w:r>
    </w:p>
    <w:p w14:paraId="1BF4D93F" w14:textId="77777777" w:rsidR="004D124F" w:rsidRDefault="004D124F"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6</w:t>
      </w:r>
      <w:r w:rsidR="00DE18CF" w:rsidRPr="001222D2">
        <w:rPr>
          <w:rFonts w:ascii="Times New Roman" w:hAnsi="Times New Roman" w:cs="Times New Roman"/>
          <w:b/>
          <w:sz w:val="28"/>
          <w:szCs w:val="28"/>
        </w:rPr>
        <w:t>. Đối tượng vi phạm</w:t>
      </w:r>
      <w:r w:rsidR="00040C85">
        <w:rPr>
          <w:rFonts w:ascii="Times New Roman" w:hAnsi="Times New Roman" w:cs="Times New Roman"/>
          <w:b/>
          <w:sz w:val="28"/>
          <w:szCs w:val="28"/>
        </w:rPr>
        <w:t xml:space="preserve"> (</w:t>
      </w:r>
      <w:r w:rsidR="00040C85" w:rsidRPr="00040C85">
        <w:rPr>
          <w:rFonts w:ascii="Times New Roman" w:hAnsi="Times New Roman" w:cs="Times New Roman"/>
          <w:sz w:val="28"/>
          <w:szCs w:val="28"/>
        </w:rPr>
        <w:t>tên quốc tịch, địa chỉ…. nếu có)</w:t>
      </w:r>
      <w:r w:rsidR="003D1103" w:rsidRPr="00040C85">
        <w:rPr>
          <w:rFonts w:ascii="Times New Roman" w:hAnsi="Times New Roman" w:cs="Times New Roman"/>
          <w:sz w:val="28"/>
          <w:szCs w:val="28"/>
        </w:rPr>
        <w:t>:</w:t>
      </w:r>
    </w:p>
    <w:p w14:paraId="1B3F16A9" w14:textId="77777777" w:rsidR="00DE18CF" w:rsidRPr="001222D2" w:rsidRDefault="003D1103"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7. Hành vi vi phạm: </w:t>
      </w:r>
    </w:p>
    <w:p w14:paraId="5E5523E4" w14:textId="77777777" w:rsidR="00DE18CF" w:rsidRPr="001222D2" w:rsidRDefault="003D1103"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8. Loại hình vi phạm của hàng hóa XNK:</w:t>
      </w:r>
    </w:p>
    <w:p w14:paraId="034EBB26" w14:textId="77777777" w:rsidR="00DE18CF" w:rsidRDefault="003D1103" w:rsidP="000D5EEB">
      <w:pPr>
        <w:tabs>
          <w:tab w:val="left" w:pos="2977"/>
        </w:tabs>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9. Phương thức, thủ đoạn vi phạm: </w:t>
      </w:r>
    </w:p>
    <w:p w14:paraId="7E6E41B2" w14:textId="77777777" w:rsidR="003D1103" w:rsidRDefault="003D1103"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10. Tuyến đường vận chuyển: </w:t>
      </w:r>
      <w:r>
        <w:rPr>
          <w:rFonts w:ascii="Times New Roman" w:hAnsi="Times New Roman" w:cs="Times New Roman"/>
          <w:sz w:val="28"/>
          <w:szCs w:val="28"/>
        </w:rPr>
        <w:t>(đường hàng không; đường biển; đường sông; đường bộ; đường sắt; bưu điện chuyển phát nhanh)</w:t>
      </w:r>
    </w:p>
    <w:p w14:paraId="66DB3FE7" w14:textId="77777777" w:rsidR="00336CEB" w:rsidRDefault="00336CEB"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Địa điểm xếp hàng/cảng đi:</w:t>
      </w:r>
    </w:p>
    <w:p w14:paraId="042F639A" w14:textId="77777777" w:rsidR="00336CEB" w:rsidRDefault="00336CEB"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Địa điểm trung chuyển/Trasit:</w:t>
      </w:r>
    </w:p>
    <w:p w14:paraId="290CC6E4" w14:textId="77777777" w:rsidR="00336CEB" w:rsidRDefault="00336CEB"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Địa điểm dỡ hàng/cảng đến:</w:t>
      </w:r>
    </w:p>
    <w:p w14:paraId="6A36D84A" w14:textId="77777777" w:rsidR="00336CEB" w:rsidRPr="000B59AA" w:rsidRDefault="00336CEB" w:rsidP="000D5EEB">
      <w:pPr>
        <w:tabs>
          <w:tab w:val="left" w:pos="2977"/>
        </w:tabs>
        <w:spacing w:before="120" w:after="120" w:line="240" w:lineRule="auto"/>
        <w:ind w:firstLine="709"/>
        <w:jc w:val="both"/>
        <w:rPr>
          <w:rFonts w:ascii="Times New Roman" w:hAnsi="Times New Roman" w:cs="Times New Roman"/>
          <w:b/>
          <w:sz w:val="28"/>
          <w:szCs w:val="28"/>
        </w:rPr>
      </w:pPr>
      <w:r w:rsidRPr="000B59AA">
        <w:rPr>
          <w:rFonts w:ascii="Times New Roman" w:hAnsi="Times New Roman" w:cs="Times New Roman"/>
          <w:b/>
          <w:sz w:val="28"/>
          <w:szCs w:val="28"/>
        </w:rPr>
        <w:t>11. Số vận đơn</w:t>
      </w:r>
      <w:r w:rsidR="000B59AA" w:rsidRPr="000B59AA">
        <w:rPr>
          <w:rFonts w:ascii="Times New Roman" w:hAnsi="Times New Roman" w:cs="Times New Roman"/>
          <w:b/>
          <w:sz w:val="28"/>
          <w:szCs w:val="28"/>
        </w:rPr>
        <w:t xml:space="preserve">, tên phương tiện: </w:t>
      </w:r>
    </w:p>
    <w:p w14:paraId="55148951" w14:textId="77777777" w:rsidR="000B59AA" w:rsidRDefault="000B59AA" w:rsidP="000D5EEB">
      <w:pPr>
        <w:tabs>
          <w:tab w:val="left" w:pos="2977"/>
        </w:tabs>
        <w:spacing w:before="120" w:after="120" w:line="240" w:lineRule="auto"/>
        <w:ind w:firstLine="709"/>
        <w:jc w:val="both"/>
        <w:rPr>
          <w:rFonts w:ascii="Times New Roman" w:hAnsi="Times New Roman" w:cs="Times New Roman"/>
          <w:sz w:val="28"/>
          <w:szCs w:val="28"/>
        </w:rPr>
      </w:pPr>
      <w:r w:rsidRPr="000B59AA">
        <w:rPr>
          <w:rFonts w:ascii="Times New Roman" w:hAnsi="Times New Roman" w:cs="Times New Roman"/>
          <w:b/>
          <w:sz w:val="28"/>
          <w:szCs w:val="28"/>
        </w:rPr>
        <w:t>12. Kết quả xử lý:</w:t>
      </w:r>
      <w:r>
        <w:rPr>
          <w:rFonts w:ascii="Times New Roman" w:hAnsi="Times New Roman" w:cs="Times New Roman"/>
          <w:sz w:val="28"/>
          <w:szCs w:val="28"/>
        </w:rPr>
        <w:t xml:space="preserve"> </w:t>
      </w:r>
    </w:p>
    <w:p w14:paraId="0FE4BAA0" w14:textId="77777777" w:rsidR="00DF1C42" w:rsidRDefault="00A54566"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06822D7F" wp14:editId="4B182732">
                <wp:simplePos x="0" y="0"/>
                <wp:positionH relativeFrom="column">
                  <wp:posOffset>3825240</wp:posOffset>
                </wp:positionH>
                <wp:positionV relativeFrom="paragraph">
                  <wp:posOffset>12065</wp:posOffset>
                </wp:positionV>
                <wp:extent cx="200025" cy="152400"/>
                <wp:effectExtent l="9525" t="5080" r="9525" b="13970"/>
                <wp:wrapNone/>
                <wp:docPr id="1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E144E" id="Rectangle 28" o:spid="_x0000_s1026" style="position:absolute;margin-left:301.2pt;margin-top:.95pt;width:15.75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GddHgIAAD0EAAAOAAAAZHJzL2Uyb0RvYy54bWysU9uO0zAQfUfiHyy/01zUwm7UdLXqUoS0&#10;wIqFD5g6TmLh2GbsNi1fz9jplnIRD4g8WJ54fHzmnJnlzWHQbC/RK2tqXsxyzqQRtlGmq/nnT5sX&#10;V5z5AKYBbY2s+VF6frN6/mw5ukqWtre6kcgIxPhqdDXvQ3BVlnnRywH8zDpp6LC1OECgELusQRgJ&#10;fdBZmecvs9Fi49AK6T39vZsO+Srht60U4UPbehmYrjlxC2nFtG7jmq2WUHUIrlfiRAP+gcUAytCj&#10;Z6g7CMB2qH6DGpRA620bZsIOmW1bJWSqgaop8l+qeezByVQLiePdWSb//2DF+/0DMtWQdwVnBgby&#10;6COpBqbTkpVXUaDR+YryHt0DxhK9u7fii2fGrntKk7eIduwlNESriPnZTxdi4Okq247vbEPwsAs2&#10;aXVocYiApAI7JEuOZ0vkITBBP8njvFxwJuioWJTzPFmWQfV02aEPb6QdWNzUHIl7Aof9vQ+RDFRP&#10;KYm81arZKK1TgN12rZHtgbpjk77En2q8TNOGjTW/XhCPv0MQV/r+BDGoQG2u1VDzq3MSVFG116ZJ&#10;TRhA6WlPlLU5yRiVmxzY2uZIKqKdephmjja9xW+cjdS/Nfdfd4CSM/3WkBPXxXweGz4F88WrkgK8&#10;PNlenoARBFXzwNm0XYdpSHYOVdfTS0Wq3dhbcq9VSdno7MTqRJZ6NAl+mqc4BJdxyvox9avvAAAA&#10;//8DAFBLAwQUAAYACAAAACEARSixeN0AAAAIAQAADwAAAGRycy9kb3ducmV2LnhtbEyPwU6DQBCG&#10;7ya+w2ZMvNlFUCKUpTGamnhs6cXbwK5AZWcJu7To0zue6m0m359/vik2ix3EyUy+d6TgfhWBMNQ4&#10;3VOr4FBt755A+ICkcXBkFHwbD5vy+qrAXLsz7cxpH1rBJeRzVNCFMOZS+qYzFv3KjYaYfbrJYuB1&#10;aqWe8MzldpBxFKXSYk98ocPRvHSm+drPVkHdxwf82VVvkc22SXhfquP88arU7c3yvAYRzBIuYfjT&#10;Z3Uo2al2M2kvBgVpFD9wlEEGgnmaJDzUCuLHDGRZyP8PlL8AAAD//wMAUEsBAi0AFAAGAAgAAAAh&#10;ALaDOJL+AAAA4QEAABMAAAAAAAAAAAAAAAAAAAAAAFtDb250ZW50X1R5cGVzXS54bWxQSwECLQAU&#10;AAYACAAAACEAOP0h/9YAAACUAQAACwAAAAAAAAAAAAAAAAAvAQAAX3JlbHMvLnJlbHNQSwECLQAU&#10;AAYACAAAACEASyhnXR4CAAA9BAAADgAAAAAAAAAAAAAAAAAuAgAAZHJzL2Uyb0RvYy54bWxQSwEC&#10;LQAUAAYACAAAACEARSixeN0AAAAIAQAADwAAAAAAAAAAAAAAAAB4BAAAZHJzL2Rvd25yZXYueG1s&#10;UEsFBgAAAAAEAAQA8wAAAIIFA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78A47CA2" wp14:editId="594E3A07">
                <wp:simplePos x="0" y="0"/>
                <wp:positionH relativeFrom="column">
                  <wp:posOffset>2539365</wp:posOffset>
                </wp:positionH>
                <wp:positionV relativeFrom="paragraph">
                  <wp:posOffset>12065</wp:posOffset>
                </wp:positionV>
                <wp:extent cx="200025" cy="152400"/>
                <wp:effectExtent l="9525" t="5080" r="9525" b="13970"/>
                <wp:wrapNone/>
                <wp:docPr id="1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5E1BE" id="Rectangle 27" o:spid="_x0000_s1026" style="position:absolute;margin-left:199.95pt;margin-top:.95pt;width:15.75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6+HgIAAD0EAAAOAAAAZHJzL2Uyb0RvYy54bWysU9uO0zAQfUfiHyy/01zUsrtR09WqSxHS&#10;wq5Y+ADXcRILx2PGbtPl6xk73VIu4gGRB8sTj4/PnDOzvD4Mhu0Veg225sUs50xZCY22Xc0/f9q8&#10;uuTMB2EbYcCqmj8pz69XL18sR1epEnowjUJGINZXo6t5H4KrsszLXg3Cz8ApS4ct4CAChdhlDYqR&#10;0AeTlXn+OhsBG4cglff093Y65KuE37ZKhvu29SowU3PiFtKKad3GNVstRdWhcL2WRxriH1gMQlt6&#10;9AR1K4JgO9S/QQ1aInhow0zCkEHbaqlSDVRNkf9SzWMvnEq1kDjenWTy/w9Wftg/INMNeUfyWDGQ&#10;Rx9JNWE7o1h5EQUana8o79E9YCzRuzuQXzyzsO4pTd0gwtgr0RCtIuZnP12IgaerbDu+h4bgxS5A&#10;0urQ4hABSQV2SJY8nSxRh8Ak/SSP83LBmaSjYlHO82RZJqrnyw59eKtgYHFTcyTuCVzs73yIZET1&#10;nJLIg9HNRhuTAuy2a4NsL6g7NulL/KnG8zRj2VjzqwXx+DsEcaXvTxCDDtTmRg81vzwliSqq9sY2&#10;qQmD0GbaE2VjjzJG5SYHttA8kYoIUw/TzNGmB/zG2Uj9W3P/dSdQcWbeWXLiqpjPY8OnYL64KCnA&#10;85Pt+YmwkqBqHjibtuswDcnOoe56eqlItVu4IfdanZSNzk6sjmSpR5Pgx3mKQ3Aep6wfU7/6DgAA&#10;//8DAFBLAwQUAAYACAAAACEALiPTC90AAAAIAQAADwAAAGRycy9kb3ducmV2LnhtbEyPwU7DMAyG&#10;70i8Q2QkbixdOxApTScEGhLHrbtwc5vQFhqnatKt8PSYE5ws6/v1+3OxXdwgTnYKvScN61UCwlLj&#10;TU+thmO1u7kHESKSwcGT1fBlA2zLy4sCc+PPtLenQ2wFl1DIUUMX45hLGZrOOgwrP1pi9u4nh5HX&#10;qZVmwjOXu0GmSXInHfbEFzoc7VNnm8/D7DTUfXrE7331kji1y+LrUn3Mb89aX18tjw8gol3iXxh+&#10;9VkdSnaq/UwmiEFDppTiKAMezDfZegOi1pDeKpBlIf8/UP4AAAD//wMAUEsBAi0AFAAGAAgAAAAh&#10;ALaDOJL+AAAA4QEAABMAAAAAAAAAAAAAAAAAAAAAAFtDb250ZW50X1R5cGVzXS54bWxQSwECLQAU&#10;AAYACAAAACEAOP0h/9YAAACUAQAACwAAAAAAAAAAAAAAAAAvAQAAX3JlbHMvLnJlbHNQSwECLQAU&#10;AAYACAAAACEADi/evh4CAAA9BAAADgAAAAAAAAAAAAAAAAAuAgAAZHJzL2Uyb0RvYy54bWxQSwEC&#10;LQAUAAYACAAAACEALiPTC90AAAAIAQAADwAAAAAAAAAAAAAAAAB4BAAAZHJzL2Rvd25yZXYueG1s&#10;UEsFBgAAAAAEAAQA8wAAAIIFA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2914FD07" wp14:editId="253BD142">
                <wp:simplePos x="0" y="0"/>
                <wp:positionH relativeFrom="column">
                  <wp:posOffset>1567815</wp:posOffset>
                </wp:positionH>
                <wp:positionV relativeFrom="paragraph">
                  <wp:posOffset>12065</wp:posOffset>
                </wp:positionV>
                <wp:extent cx="200025" cy="152400"/>
                <wp:effectExtent l="9525" t="5080" r="9525" b="13970"/>
                <wp:wrapNone/>
                <wp:docPr id="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F9E6B" id="Rectangle 26" o:spid="_x0000_s1026" style="position:absolute;margin-left:123.45pt;margin-top:.95pt;width:15.75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ObHHgIAADwEAAAOAAAAZHJzL2Uyb0RvYy54bWysU9tuEzEQfUfiHyy/k70oKe0qm6pKCUIq&#10;tKLwAY7Xu2vh9Zixk035esbeNISLeED4wfJ4xsdnzswsrw+DYXuFXoOteTHLOVNWQqNtV/PPnzav&#10;LjnzQdhGGLCq5k/K8+vVyxfL0VWqhB5Mo5ARiPXV6Greh+CqLPOyV4PwM3DKkrMFHEQgE7usQTES&#10;+mCyMs8vshGwcQhSeU+3t5OTrxJ+2yoZ7tvWq8BMzYlbSDumfRv3bLUUVYfC9VoeaYh/YDEIbenT&#10;E9StCILtUP8GNWiJ4KENMwlDBm2rpUo5UDZF/ks2j71wKuVC4nh3ksn/P1j5Yf+ATDc1v+LMioFK&#10;9JFEE7YzipUXUZ/R+YrCHt0Dxgy9uwP5xTML657C1A0ijL0SDbEqYnz204NoeHrKtuN7aAhe7AIk&#10;qQ4tDhGQRGCHVJGnU0XUITBJl1TivFxwJslVLMp5niqWier5sUMf3ioYWDzUHIl7Ahf7Ox8iGVE9&#10;hyTyYHSz0cYkA7vt2iDbC2qOTVqJP+V4HmYsG0meBfH4OwRxpfUniEEH6nKjh5pfnoJEFVV7Y5vU&#10;g0FoM52JsrFHGaNyUwW20DyRighTC9PI0aEH/MbZSO1bc/91J1BxZt5ZqsRVMZ/Hfk/GfPG6JAPP&#10;Pdtzj7CSoGoeOJuO6zDNyM6h7nr6qUi5W7ih6rU6KRsrO7E6kqUWTYIfxynOwLmdon4M/eo7AAAA&#10;//8DAFBLAwQUAAYACAAAACEAzjt/pt0AAAAIAQAADwAAAGRycy9kb3ducmV2LnhtbEyPQU+DQBCF&#10;7yb+h82YeLOLWGtBlsZoauKxpRdvA4yAsrOEXVr01zue6mlm8l7efC/bzLZXRxp959jA7SICRVy5&#10;uuPGwKHY3qxB+YBcY++YDHyTh01+eZFhWrsT7+i4D42SEPYpGmhDGFKtfdWSRb9wA7FoH260GOQc&#10;G12PeJJw2+s4ilbaYsfyocWBnluqvvaTNVB28QF/dsVrZJPtXXibi8/p/cWY66v56RFUoDmczfCH&#10;L+iQC1PpJq696g3Ey1UiVhFkiB4/rJegSlnuE9B5pv8XyH8BAAD//wMAUEsBAi0AFAAGAAgAAAAh&#10;ALaDOJL+AAAA4QEAABMAAAAAAAAAAAAAAAAAAAAAAFtDb250ZW50X1R5cGVzXS54bWxQSwECLQAU&#10;AAYACAAAACEAOP0h/9YAAACUAQAACwAAAAAAAAAAAAAAAAAvAQAAX3JlbHMvLnJlbHNQSwECLQAU&#10;AAYACAAAACEABpzmxx4CAAA8BAAADgAAAAAAAAAAAAAAAAAuAgAAZHJzL2Uyb0RvYy54bWxQSwEC&#10;LQAUAAYACAAAACEAzjt/pt0AAAAIAQAADwAAAAAAAAAAAAAAAAB4BAAAZHJzL2Rvd25yZXYueG1s&#10;UEsFBgAAAAAEAAQA8wAAAIIFA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D7910B" wp14:editId="22E41216">
                <wp:simplePos x="0" y="0"/>
                <wp:positionH relativeFrom="column">
                  <wp:posOffset>396240</wp:posOffset>
                </wp:positionH>
                <wp:positionV relativeFrom="paragraph">
                  <wp:posOffset>12065</wp:posOffset>
                </wp:positionV>
                <wp:extent cx="200025" cy="152400"/>
                <wp:effectExtent l="9525" t="5080" r="9525" b="13970"/>
                <wp:wrapNone/>
                <wp:docPr id="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3909E" id="Rectangle 25" o:spid="_x0000_s1026" style="position:absolute;margin-left:31.2pt;margin-top:.95pt;width:15.7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uHrHAIAADwEAAAOAAAAZHJzL2Uyb0RvYy54bWysU9uO0zAQfUfiHyy/06RVC2zUdLXqUoS0&#10;sCsWPsB1nMTC9pix27R8PWOnW8pFPCDyYHni8fGZc2aW1wdr2F5h0OBqPp2UnCknodGuq/nnT5sX&#10;rzkLUbhGGHCq5kcV+PXq+bPl4Cs1gx5Mo5ARiAvV4Gvex+irogiyV1aECXjl6LAFtCJSiF3RoBgI&#10;3ZpiVpYviwGw8QhShUB/b8dDvsr4batkvG/boCIzNSduMa+Y121ai9VSVB0K32t5oiH+gYUV2tGj&#10;Z6hbEQXbof4NymqJEKCNEwm2gLbVUuUaqJpp+Us1j73wKtdC4gR/lin8P1j5Yf+ATDc1J6OcsGTR&#10;RxJNuM4oNlskfQYfKkp79A+YKgz+DuSXwByse0pTN4gw9Eo0xGqa8oufLqQg0FW2Hd5DQ/BiFyFL&#10;dWjRJkASgR2yI8ezI+oQmaSfZHFJLJiko+liNi+zY4Woni57DPGtAsvSpuZI3DO42N+FmMiI6ikl&#10;kwejm402JgfYbdcG2V5Qc2zyl/lTjZdpxrGh5lcL4vF3COJK358grI7U5UZbkvmcJKqk2hvX5B6M&#10;QptxT5SNO8mYlBsd2EJzJBURxhamkaNND/iNs4Hat+bh606g4sy8c+TE1XQ+T/2eg/ni1YwCvDzZ&#10;Xp4IJwmq5pGzcbuO44zsPOqup5emuXYHN+Req7OyydmR1YkstWgW/DROaQYu45z1Y+hX3wEAAP//&#10;AwBQSwMEFAAGAAgAAAAhAM18IDzbAAAABgEAAA8AAABkcnMvZG93bnJldi54bWxMjkFPg0AQhe8m&#10;/ofNmHizi1QboSyN0dTEY0sv3gYYgcrOEnZp0V/veKqnl3nv5c2XbWbbqxONvnNs4H4RgSKuXN1x&#10;Y+BQbO+eQPmAXGPvmAx8k4dNfn2VYVq7M+/otA+NkhH2KRpoQxhSrX3VkkW/cAOxZJ9utBjkHBtd&#10;j3iWcdvrOIpW2mLH8qHFgV5aqr72kzVQdvEBf3bFW2ST7TK8z8Vx+ng15vZmfl6DCjSHSxn+8AUd&#10;cmEq3cS1V72BVfwgTfETUBInS9HSQPyYgM4z/R8//wUAAP//AwBQSwECLQAUAAYACAAAACEAtoM4&#10;kv4AAADhAQAAEwAAAAAAAAAAAAAAAAAAAAAAW0NvbnRlbnRfVHlwZXNdLnhtbFBLAQItABQABgAI&#10;AAAAIQA4/SH/1gAAAJQBAAALAAAAAAAAAAAAAAAAAC8BAABfcmVscy8ucmVsc1BLAQItABQABgAI&#10;AAAAIQB7puHrHAIAADwEAAAOAAAAAAAAAAAAAAAAAC4CAABkcnMvZTJvRG9jLnhtbFBLAQItABQA&#10;BgAIAAAAIQDNfCA82wAAAAYBAAAPAAAAAAAAAAAAAAAAAHYEAABkcnMvZG93bnJldi54bWxQSwUG&#10;AAAAAAQABADzAAAAfgUAAAAA&#10;"/>
            </w:pict>
          </mc:Fallback>
        </mc:AlternateContent>
      </w:r>
      <w:r w:rsidR="00DF1C42">
        <w:rPr>
          <w:rFonts w:ascii="Times New Roman" w:hAnsi="Times New Roman" w:cs="Times New Roman"/>
          <w:sz w:val="28"/>
          <w:szCs w:val="28"/>
        </w:rPr>
        <w:t xml:space="preserve">     Hành chính        Khởi tố          Chuyển giao        Đang xử lý</w:t>
      </w:r>
    </w:p>
    <w:p w14:paraId="54D84991" w14:textId="77777777" w:rsidR="00DF1C42" w:rsidRDefault="00DF1C42" w:rsidP="00DF1C42">
      <w:pPr>
        <w:spacing w:before="120" w:after="120" w:line="240" w:lineRule="auto"/>
        <w:ind w:firstLine="720"/>
        <w:jc w:val="both"/>
        <w:rPr>
          <w:rFonts w:ascii="Times New Roman" w:hAnsi="Times New Roman" w:cs="Times New Roman"/>
          <w:sz w:val="28"/>
          <w:szCs w:val="28"/>
        </w:rPr>
      </w:pPr>
      <w:r w:rsidRPr="00DF1C42">
        <w:rPr>
          <w:rFonts w:ascii="Times New Roman" w:hAnsi="Times New Roman" w:cs="Times New Roman"/>
          <w:b/>
          <w:sz w:val="28"/>
          <w:szCs w:val="28"/>
        </w:rPr>
        <w:t>-Nếu khởi tố:</w:t>
      </w:r>
      <w:r>
        <w:rPr>
          <w:rFonts w:ascii="Times New Roman" w:hAnsi="Times New Roman" w:cs="Times New Roman"/>
          <w:sz w:val="28"/>
          <w:szCs w:val="28"/>
        </w:rPr>
        <w:t xml:space="preserve"> Đề nghị ghi rõ Quyết định</w:t>
      </w:r>
    </w:p>
    <w:p w14:paraId="088B176C" w14:textId="77777777" w:rsidR="00DF1C42" w:rsidRDefault="00DF1C42" w:rsidP="00DF1C42">
      <w:pPr>
        <w:spacing w:before="120" w:after="120" w:line="240" w:lineRule="auto"/>
        <w:ind w:firstLine="720"/>
        <w:jc w:val="both"/>
        <w:rPr>
          <w:rFonts w:ascii="Times New Roman" w:hAnsi="Times New Roman" w:cs="Times New Roman"/>
          <w:sz w:val="28"/>
          <w:szCs w:val="28"/>
        </w:rPr>
      </w:pPr>
      <w:r w:rsidRPr="00DF1C42">
        <w:rPr>
          <w:rFonts w:ascii="Times New Roman" w:hAnsi="Times New Roman" w:cs="Times New Roman"/>
          <w:b/>
          <w:sz w:val="28"/>
          <w:szCs w:val="28"/>
        </w:rPr>
        <w:t>- Nếu chuyển giao</w:t>
      </w:r>
      <w:r>
        <w:rPr>
          <w:rFonts w:ascii="Times New Roman" w:hAnsi="Times New Roman" w:cs="Times New Roman"/>
          <w:sz w:val="28"/>
          <w:szCs w:val="28"/>
        </w:rPr>
        <w:t xml:space="preserve"> đề nghị ghi rõ tên đơn vị và kết quả xử lý (nếu có)</w:t>
      </w:r>
    </w:p>
    <w:p w14:paraId="5B0E323F" w14:textId="77777777" w:rsidR="000D5EEB" w:rsidRPr="00040C85" w:rsidRDefault="000B59AA" w:rsidP="000D5EEB">
      <w:pPr>
        <w:tabs>
          <w:tab w:val="left" w:pos="2977"/>
        </w:tabs>
        <w:spacing w:before="120" w:after="120" w:line="240" w:lineRule="auto"/>
        <w:ind w:firstLine="709"/>
        <w:jc w:val="both"/>
        <w:rPr>
          <w:rFonts w:ascii="Times New Roman" w:hAnsi="Times New Roman" w:cs="Times New Roman"/>
          <w:b/>
          <w:sz w:val="28"/>
          <w:szCs w:val="28"/>
        </w:rPr>
      </w:pPr>
      <w:r w:rsidRPr="00040C85">
        <w:rPr>
          <w:rFonts w:ascii="Times New Roman" w:hAnsi="Times New Roman" w:cs="Times New Roman"/>
          <w:b/>
          <w:sz w:val="28"/>
          <w:szCs w:val="28"/>
        </w:rPr>
        <w:t>13. Hướng điều tra, xử lý tiếp theo:</w:t>
      </w:r>
    </w:p>
    <w:p w14:paraId="4AAA7493" w14:textId="77777777" w:rsidR="000D5EEB" w:rsidRDefault="000B59AA" w:rsidP="000D5EEB">
      <w:pPr>
        <w:tabs>
          <w:tab w:val="left" w:pos="2977"/>
        </w:tabs>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Trên đây là báo cáo của đơn vị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chuyển Văn phòng Cục Hải quan và Chi cục Điều tra chống buôn lậu để tổng hợp./.</w:t>
      </w:r>
    </w:p>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685"/>
        <w:gridCol w:w="3402"/>
      </w:tblGrid>
      <w:tr w:rsidR="000B59AA" w14:paraId="0172C1D1" w14:textId="77777777" w:rsidTr="000D5EEB">
        <w:tc>
          <w:tcPr>
            <w:tcW w:w="2978" w:type="dxa"/>
          </w:tcPr>
          <w:p w14:paraId="08471581" w14:textId="77777777" w:rsidR="00E64FBB" w:rsidRPr="00E64FBB" w:rsidRDefault="00E64FBB" w:rsidP="00A47603">
            <w:pPr>
              <w:tabs>
                <w:tab w:val="left" w:pos="2977"/>
              </w:tabs>
              <w:jc w:val="both"/>
              <w:rPr>
                <w:rFonts w:ascii="Times New Roman" w:hAnsi="Times New Roman" w:cs="Times New Roman"/>
                <w:b/>
                <w:i/>
              </w:rPr>
            </w:pPr>
            <w:r w:rsidRPr="00E64FBB">
              <w:rPr>
                <w:rFonts w:ascii="Times New Roman" w:hAnsi="Times New Roman" w:cs="Times New Roman"/>
                <w:b/>
                <w:i/>
              </w:rPr>
              <w:t>Nơi nhận:</w:t>
            </w:r>
          </w:p>
        </w:tc>
        <w:tc>
          <w:tcPr>
            <w:tcW w:w="3685" w:type="dxa"/>
          </w:tcPr>
          <w:p w14:paraId="2A10B122" w14:textId="77777777" w:rsidR="000B59AA" w:rsidRPr="00E64FBB" w:rsidRDefault="00E64FBB" w:rsidP="00E64FBB">
            <w:pPr>
              <w:tabs>
                <w:tab w:val="left" w:pos="2977"/>
              </w:tabs>
              <w:jc w:val="center"/>
              <w:rPr>
                <w:rFonts w:ascii="Times New Roman" w:hAnsi="Times New Roman" w:cs="Times New Roman"/>
                <w:b/>
                <w:sz w:val="28"/>
                <w:szCs w:val="28"/>
              </w:rPr>
            </w:pPr>
            <w:r w:rsidRPr="00E64FBB">
              <w:rPr>
                <w:rFonts w:ascii="Times New Roman" w:hAnsi="Times New Roman" w:cs="Times New Roman"/>
                <w:b/>
                <w:sz w:val="28"/>
                <w:szCs w:val="28"/>
              </w:rPr>
              <w:t>CÁN BỘ TỔNG HỢP</w:t>
            </w:r>
          </w:p>
        </w:tc>
        <w:tc>
          <w:tcPr>
            <w:tcW w:w="3402" w:type="dxa"/>
          </w:tcPr>
          <w:p w14:paraId="5D6832D3" w14:textId="77777777" w:rsidR="000B59AA" w:rsidRPr="00E64FBB" w:rsidRDefault="00E64FBB" w:rsidP="00E64FBB">
            <w:pPr>
              <w:tabs>
                <w:tab w:val="left" w:pos="2977"/>
              </w:tabs>
              <w:jc w:val="center"/>
              <w:rPr>
                <w:rFonts w:ascii="Times New Roman" w:hAnsi="Times New Roman" w:cs="Times New Roman"/>
                <w:b/>
                <w:sz w:val="28"/>
                <w:szCs w:val="28"/>
              </w:rPr>
            </w:pPr>
            <w:r w:rsidRPr="00E64FBB">
              <w:rPr>
                <w:rFonts w:ascii="Times New Roman" w:hAnsi="Times New Roman" w:cs="Times New Roman"/>
                <w:b/>
                <w:sz w:val="28"/>
                <w:szCs w:val="28"/>
              </w:rPr>
              <w:t>THỦ TRƯỞNG ĐƠN VỊ</w:t>
            </w:r>
          </w:p>
        </w:tc>
      </w:tr>
      <w:tr w:rsidR="000B59AA" w14:paraId="0CDFB8A4" w14:textId="77777777" w:rsidTr="000D5EEB">
        <w:tc>
          <w:tcPr>
            <w:tcW w:w="2978" w:type="dxa"/>
          </w:tcPr>
          <w:p w14:paraId="2A821764" w14:textId="77777777" w:rsidR="000B59AA" w:rsidRPr="00E64FBB" w:rsidRDefault="00E64FBB" w:rsidP="00A47603">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 Chi cục ĐTCBL;</w:t>
            </w:r>
          </w:p>
          <w:p w14:paraId="5BC80E1A" w14:textId="77777777" w:rsidR="00E64FBB" w:rsidRPr="00E64FBB" w:rsidRDefault="00E64FBB" w:rsidP="00A47603">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 xml:space="preserve">- Văn phòng Cục HQ; </w:t>
            </w:r>
          </w:p>
          <w:p w14:paraId="24D1D852" w14:textId="77777777" w:rsidR="00E64FBB" w:rsidRPr="00E64FBB" w:rsidRDefault="00E64FBB" w:rsidP="00A47603">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w:t>
            </w:r>
          </w:p>
          <w:p w14:paraId="21648DEB" w14:textId="77777777" w:rsidR="00E64FBB" w:rsidRDefault="00E64FBB" w:rsidP="00A47603">
            <w:pPr>
              <w:tabs>
                <w:tab w:val="left" w:pos="2977"/>
              </w:tabs>
              <w:jc w:val="both"/>
              <w:rPr>
                <w:rFonts w:ascii="Times New Roman" w:hAnsi="Times New Roman" w:cs="Times New Roman"/>
                <w:sz w:val="28"/>
                <w:szCs w:val="28"/>
              </w:rPr>
            </w:pPr>
            <w:r w:rsidRPr="00E64FBB">
              <w:rPr>
                <w:rFonts w:ascii="Times New Roman" w:hAnsi="Times New Roman" w:cs="Times New Roman"/>
                <w:sz w:val="24"/>
                <w:szCs w:val="24"/>
              </w:rPr>
              <w:t>- Lưu VT, đơn vị báo cáo</w:t>
            </w:r>
          </w:p>
        </w:tc>
        <w:tc>
          <w:tcPr>
            <w:tcW w:w="3685" w:type="dxa"/>
          </w:tcPr>
          <w:p w14:paraId="29A538D4" w14:textId="77777777" w:rsidR="000B59AA" w:rsidRPr="00E64FBB" w:rsidRDefault="00E64FBB" w:rsidP="00E64FBB">
            <w:pPr>
              <w:tabs>
                <w:tab w:val="left" w:pos="2977"/>
              </w:tabs>
              <w:jc w:val="center"/>
              <w:rPr>
                <w:rFonts w:ascii="Times New Roman" w:hAnsi="Times New Roman" w:cs="Times New Roman"/>
                <w:i/>
                <w:sz w:val="28"/>
                <w:szCs w:val="28"/>
              </w:rPr>
            </w:pPr>
            <w:r w:rsidRPr="00E64FBB">
              <w:rPr>
                <w:rFonts w:ascii="Times New Roman" w:hAnsi="Times New Roman" w:cs="Times New Roman"/>
                <w:i/>
                <w:sz w:val="28"/>
                <w:szCs w:val="28"/>
              </w:rPr>
              <w:t>(ký, ghi rõ họ tên, số điện thoại)</w:t>
            </w:r>
          </w:p>
        </w:tc>
        <w:tc>
          <w:tcPr>
            <w:tcW w:w="3402" w:type="dxa"/>
          </w:tcPr>
          <w:p w14:paraId="4281E94B" w14:textId="77777777" w:rsidR="000B59AA" w:rsidRPr="00E64FBB" w:rsidRDefault="00E64FBB" w:rsidP="00E64FBB">
            <w:pPr>
              <w:tabs>
                <w:tab w:val="left" w:pos="2977"/>
              </w:tabs>
              <w:jc w:val="center"/>
              <w:rPr>
                <w:rFonts w:ascii="Times New Roman" w:hAnsi="Times New Roman" w:cs="Times New Roman"/>
                <w:i/>
                <w:sz w:val="28"/>
                <w:szCs w:val="28"/>
              </w:rPr>
            </w:pPr>
            <w:r w:rsidRPr="00E64FBB">
              <w:rPr>
                <w:rFonts w:ascii="Times New Roman" w:hAnsi="Times New Roman" w:cs="Times New Roman"/>
                <w:i/>
                <w:sz w:val="28"/>
                <w:szCs w:val="28"/>
              </w:rPr>
              <w:t>(ký ghi rõ họ tên)</w:t>
            </w:r>
          </w:p>
        </w:tc>
      </w:tr>
    </w:tbl>
    <w:p w14:paraId="7DBB2F9C" w14:textId="77777777" w:rsidR="00E64FBB" w:rsidRDefault="00E64FBB" w:rsidP="00D739C7">
      <w:pPr>
        <w:widowControl w:val="0"/>
        <w:tabs>
          <w:tab w:val="left" w:pos="2977"/>
        </w:tabs>
        <w:spacing w:after="0"/>
        <w:ind w:firstLine="706"/>
        <w:jc w:val="both"/>
        <w:rPr>
          <w:rFonts w:ascii="Times New Roman" w:hAnsi="Times New Roman" w:cs="Times New Roman"/>
          <w:b/>
          <w:i/>
          <w:sz w:val="27"/>
          <w:szCs w:val="27"/>
          <w:u w:val="single"/>
        </w:rPr>
      </w:pPr>
    </w:p>
    <w:p w14:paraId="111E712E" w14:textId="77777777" w:rsidR="000D5EEB" w:rsidRDefault="000D5EEB" w:rsidP="00D739C7">
      <w:pPr>
        <w:widowControl w:val="0"/>
        <w:tabs>
          <w:tab w:val="left" w:pos="2977"/>
        </w:tabs>
        <w:spacing w:after="0"/>
        <w:ind w:firstLine="706"/>
        <w:jc w:val="both"/>
        <w:rPr>
          <w:rFonts w:ascii="Times New Roman" w:hAnsi="Times New Roman" w:cs="Times New Roman"/>
          <w:b/>
          <w:i/>
          <w:sz w:val="27"/>
          <w:szCs w:val="27"/>
          <w:u w:val="single"/>
        </w:rPr>
      </w:pPr>
    </w:p>
    <w:p w14:paraId="57E8AEC7" w14:textId="77777777" w:rsidR="000D5EEB" w:rsidRDefault="000D5EEB" w:rsidP="00D739C7">
      <w:pPr>
        <w:widowControl w:val="0"/>
        <w:tabs>
          <w:tab w:val="left" w:pos="2977"/>
        </w:tabs>
        <w:spacing w:after="0"/>
        <w:ind w:firstLine="706"/>
        <w:jc w:val="both"/>
        <w:rPr>
          <w:rFonts w:ascii="Times New Roman" w:hAnsi="Times New Roman" w:cs="Times New Roman"/>
          <w:b/>
          <w:i/>
          <w:sz w:val="27"/>
          <w:szCs w:val="27"/>
          <w:u w:val="single"/>
        </w:rPr>
      </w:pPr>
    </w:p>
    <w:p w14:paraId="1485E38F" w14:textId="77777777" w:rsidR="000D5EEB" w:rsidRDefault="000D5EEB" w:rsidP="00D739C7">
      <w:pPr>
        <w:widowControl w:val="0"/>
        <w:tabs>
          <w:tab w:val="left" w:pos="2977"/>
        </w:tabs>
        <w:spacing w:after="0"/>
        <w:ind w:firstLine="706"/>
        <w:jc w:val="both"/>
        <w:rPr>
          <w:rFonts w:ascii="Times New Roman" w:hAnsi="Times New Roman" w:cs="Times New Roman"/>
          <w:b/>
          <w:i/>
          <w:sz w:val="27"/>
          <w:szCs w:val="27"/>
          <w:u w:val="single"/>
        </w:rPr>
      </w:pPr>
    </w:p>
    <w:p w14:paraId="6F77A190" w14:textId="77777777" w:rsidR="00A47603" w:rsidRPr="00862227" w:rsidRDefault="00A47603" w:rsidP="00D739C7">
      <w:pPr>
        <w:widowControl w:val="0"/>
        <w:tabs>
          <w:tab w:val="left" w:pos="2977"/>
        </w:tabs>
        <w:spacing w:after="0"/>
        <w:ind w:firstLine="706"/>
        <w:jc w:val="both"/>
        <w:rPr>
          <w:rFonts w:ascii="Times New Roman" w:hAnsi="Times New Roman" w:cs="Times New Roman"/>
          <w:sz w:val="27"/>
          <w:szCs w:val="27"/>
        </w:rPr>
      </w:pPr>
      <w:r w:rsidRPr="00862227">
        <w:rPr>
          <w:rFonts w:ascii="Times New Roman" w:hAnsi="Times New Roman" w:cs="Times New Roman"/>
          <w:b/>
          <w:i/>
          <w:sz w:val="27"/>
          <w:szCs w:val="27"/>
          <w:u w:val="single"/>
        </w:rPr>
        <w:t>* Lưu ý:</w:t>
      </w:r>
      <w:r w:rsidRPr="00862227">
        <w:rPr>
          <w:rFonts w:ascii="Times New Roman" w:hAnsi="Times New Roman" w:cs="Times New Roman"/>
          <w:sz w:val="27"/>
          <w:szCs w:val="27"/>
        </w:rPr>
        <w:t xml:space="preserve"> Yêu cầu các đơn vị cập nhật đầy đủ kết quả xử lý các vụ việc đã phát hiện, bắt giữ, cụ thể:</w:t>
      </w:r>
    </w:p>
    <w:p w14:paraId="5B7E0F7E" w14:textId="77777777" w:rsidR="00A47603" w:rsidRPr="00862227" w:rsidRDefault="00A47603" w:rsidP="00D739C7">
      <w:pPr>
        <w:widowControl w:val="0"/>
        <w:tabs>
          <w:tab w:val="left" w:pos="2977"/>
        </w:tabs>
        <w:spacing w:after="0" w:line="240" w:lineRule="auto"/>
        <w:ind w:firstLine="706"/>
        <w:jc w:val="both"/>
        <w:rPr>
          <w:rFonts w:ascii="Times New Roman" w:hAnsi="Times New Roman" w:cs="Times New Roman"/>
          <w:sz w:val="27"/>
          <w:szCs w:val="27"/>
        </w:rPr>
      </w:pPr>
      <w:r w:rsidRPr="00862227">
        <w:rPr>
          <w:rFonts w:ascii="Times New Roman" w:hAnsi="Times New Roman" w:cs="Times New Roman"/>
          <w:sz w:val="27"/>
          <w:szCs w:val="27"/>
        </w:rPr>
        <w:t>- Đối với những vụ việc vi phạm phát sinh trong ngày có kết quả xử lý thì báo cáo đầy đủ kết quả xử lý.</w:t>
      </w:r>
    </w:p>
    <w:p w14:paraId="0E252A1F" w14:textId="77777777" w:rsidR="00A47603" w:rsidRPr="00862227" w:rsidRDefault="00A47603" w:rsidP="00D739C7">
      <w:pPr>
        <w:widowControl w:val="0"/>
        <w:tabs>
          <w:tab w:val="left" w:pos="2977"/>
        </w:tabs>
        <w:spacing w:after="0" w:line="240" w:lineRule="auto"/>
        <w:ind w:firstLine="706"/>
        <w:jc w:val="both"/>
        <w:rPr>
          <w:rFonts w:ascii="Times New Roman" w:hAnsi="Times New Roman" w:cs="Times New Roman"/>
          <w:sz w:val="27"/>
          <w:szCs w:val="27"/>
        </w:rPr>
      </w:pPr>
      <w:r w:rsidRPr="00862227">
        <w:rPr>
          <w:rFonts w:ascii="Times New Roman" w:hAnsi="Times New Roman" w:cs="Times New Roman"/>
          <w:sz w:val="27"/>
          <w:szCs w:val="27"/>
        </w:rPr>
        <w:t>- Đối với những vụ việc vi phạm đã phát hiện, xử lý nhưng chưa có kết quả xử lý trong ngày thì cập nhật ngay kết quả xử lý vào báo cáo nhanh cùng ngày với ngày đơn vị báo cáo. Trong đó lưu ý nêu rõ kết quả xử lý vụ việc nào, đã được báo cáo tại báo cáo nhanh số, ngày/tháng/năm nào.</w:t>
      </w:r>
    </w:p>
    <w:p w14:paraId="42CD9677" w14:textId="77777777" w:rsidR="00A47603" w:rsidRDefault="00A47603" w:rsidP="00D739C7">
      <w:pPr>
        <w:widowControl w:val="0"/>
        <w:tabs>
          <w:tab w:val="left" w:pos="2977"/>
        </w:tabs>
        <w:spacing w:after="0" w:line="240" w:lineRule="auto"/>
        <w:ind w:firstLine="706"/>
        <w:jc w:val="both"/>
        <w:rPr>
          <w:rFonts w:ascii="Times New Roman" w:hAnsi="Times New Roman" w:cs="Times New Roman"/>
          <w:sz w:val="27"/>
          <w:szCs w:val="27"/>
        </w:rPr>
      </w:pPr>
      <w:r w:rsidRPr="00862227">
        <w:rPr>
          <w:rFonts w:ascii="Times New Roman" w:hAnsi="Times New Roman" w:cs="Times New Roman"/>
          <w:sz w:val="27"/>
          <w:szCs w:val="27"/>
        </w:rPr>
        <w:t xml:space="preserve">- Đối với những vụ việc vượt thẩm quyền, không thuộc thẩm quyền, chuyển cơ quan khác xử lý hoặc những vụ việc do cơ quan Hải quan khởi tố chuyển cơ quan có thẩm quyền tiếp tục điều tra, xử lý, khi nhận được kết quả phản hồi của các </w:t>
      </w:r>
      <w:r w:rsidR="00D739C7">
        <w:rPr>
          <w:rFonts w:ascii="Times New Roman" w:hAnsi="Times New Roman" w:cs="Times New Roman"/>
          <w:sz w:val="27"/>
          <w:szCs w:val="27"/>
        </w:rPr>
        <w:t>đ</w:t>
      </w:r>
      <w:r w:rsidRPr="00862227">
        <w:rPr>
          <w:rFonts w:ascii="Times New Roman" w:hAnsi="Times New Roman" w:cs="Times New Roman"/>
          <w:sz w:val="27"/>
          <w:szCs w:val="27"/>
        </w:rPr>
        <w:t>ơn vị được chuyển giao, đơn vị báo cáo phải cập nhật ngay vào báo cáo nhanh trùng với ngày nhận được văn bản phản hồi.</w:t>
      </w:r>
    </w:p>
    <w:p w14:paraId="64123DB4"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2AD60081"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6EDE0DBB"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57C1B9F7"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3E081C76"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5838ABA4"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111D8514"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34870338"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3A93429A"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3E6EDDD2"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3E408CE4"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4D69EB3B"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73721F8E"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7C3184B7"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12BD63AF"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6A5E627"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257B14C6"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7DD8C904"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0A49D89"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463C46A5"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116EF26D"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6856ED4D"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69DA9B88"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28D9437"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C7BB35D"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09C9ECE"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1384E8CC"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6CE38585"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6F863293"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0A4F1164"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165AD0AB"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3503F176"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7352FE53" w14:textId="77777777" w:rsidR="000D5EEB" w:rsidRDefault="000D5EEB" w:rsidP="00D739C7">
      <w:pPr>
        <w:widowControl w:val="0"/>
        <w:tabs>
          <w:tab w:val="left" w:pos="2977"/>
        </w:tabs>
        <w:spacing w:after="0" w:line="240" w:lineRule="auto"/>
        <w:ind w:firstLine="706"/>
        <w:jc w:val="both"/>
        <w:rPr>
          <w:rFonts w:ascii="Times New Roman" w:hAnsi="Times New Roman" w:cs="Times New Roman"/>
          <w:sz w:val="27"/>
          <w:szCs w:val="27"/>
        </w:rPr>
      </w:pPr>
    </w:p>
    <w:p w14:paraId="51F3BAC6" w14:textId="77777777" w:rsidR="009D7223"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p w14:paraId="0E512B41" w14:textId="77777777" w:rsidR="009D7223" w:rsidRDefault="009D7223" w:rsidP="009D7223">
      <w:pPr>
        <w:spacing w:after="0"/>
        <w:jc w:val="center"/>
        <w:rPr>
          <w:rFonts w:ascii="Times New Roman" w:hAnsi="Times New Roman" w:cs="Times New Roman"/>
          <w:sz w:val="28"/>
          <w:szCs w:val="28"/>
        </w:r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5670"/>
      </w:tblGrid>
      <w:tr w:rsidR="009D7223" w14:paraId="4B7A92CB" w14:textId="77777777" w:rsidTr="00DF1C42">
        <w:trPr>
          <w:trHeight w:val="871"/>
        </w:trPr>
        <w:tc>
          <w:tcPr>
            <w:tcW w:w="4537" w:type="dxa"/>
          </w:tcPr>
          <w:p w14:paraId="5AF5109D" w14:textId="77777777" w:rsidR="009D7223" w:rsidRPr="00DF1C42" w:rsidRDefault="009D7223" w:rsidP="00132847">
            <w:pPr>
              <w:jc w:val="center"/>
              <w:rPr>
                <w:rFonts w:ascii="Times New Roman" w:hAnsi="Times New Roman" w:cs="Times New Roman"/>
                <w:sz w:val="26"/>
                <w:szCs w:val="26"/>
              </w:rPr>
            </w:pPr>
            <w:r w:rsidRPr="00DF1C42">
              <w:rPr>
                <w:rFonts w:ascii="Times New Roman" w:hAnsi="Times New Roman" w:cs="Times New Roman"/>
                <w:sz w:val="26"/>
                <w:szCs w:val="26"/>
              </w:rPr>
              <w:lastRenderedPageBreak/>
              <w:t xml:space="preserve">CHI CỤC HQ KV…/ CHI CỤC ĐTCBL </w:t>
            </w:r>
          </w:p>
          <w:p w14:paraId="068B3320" w14:textId="77777777" w:rsidR="009D7223" w:rsidRPr="00DF1C42" w:rsidRDefault="009D7223" w:rsidP="00132847">
            <w:pPr>
              <w:jc w:val="center"/>
              <w:rPr>
                <w:rFonts w:ascii="Times New Roman" w:hAnsi="Times New Roman" w:cs="Times New Roman"/>
                <w:b/>
                <w:sz w:val="28"/>
                <w:szCs w:val="28"/>
              </w:rPr>
            </w:pPr>
            <w:r w:rsidRPr="00DF1C42">
              <w:rPr>
                <w:rFonts w:ascii="Times New Roman" w:hAnsi="Times New Roman" w:cs="Times New Roman"/>
                <w:b/>
                <w:sz w:val="28"/>
                <w:szCs w:val="28"/>
              </w:rPr>
              <w:t>ĐƠN VỊ …</w:t>
            </w:r>
          </w:p>
          <w:p w14:paraId="25350F2B" w14:textId="77777777" w:rsidR="009D7223" w:rsidRDefault="00A54566" w:rsidP="00132847">
            <w:pPr>
              <w:jc w:val="center"/>
              <w:rPr>
                <w:rFonts w:ascii="Times New Roman" w:hAnsi="Times New Roman" w:cs="Times New Roman"/>
                <w:sz w:val="28"/>
                <w:szCs w:val="28"/>
              </w:rPr>
            </w:pPr>
            <w:r>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2296AD96" wp14:editId="098E2AF0">
                      <wp:simplePos x="0" y="0"/>
                      <wp:positionH relativeFrom="column">
                        <wp:posOffset>962660</wp:posOffset>
                      </wp:positionH>
                      <wp:positionV relativeFrom="paragraph">
                        <wp:posOffset>44450</wp:posOffset>
                      </wp:positionV>
                      <wp:extent cx="676275" cy="0"/>
                      <wp:effectExtent l="6985" t="6985" r="12065" b="12065"/>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BBF9C" id="AutoShape 12" o:spid="_x0000_s1026" type="#_x0000_t32" style="position:absolute;margin-left:75.8pt;margin-top:3.5pt;width:53.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7HgIAADsEAAAOAAAAZHJzL2Uyb0RvYy54bWysU9uO2yAQfa/Uf0C8Z32pc7PirFZ20pdt&#10;N9JuP4AAtlFtQEDiRFX/vQOJo2z7UlX1Ax6YmTNnbqvHU9+hIzdWKFng5CHGiEuqmJBNgb+9bScL&#10;jKwjkpFOSV7gM7f4cf3xw2rQOU9VqzrGDQIQafNBF7h1TudRZGnLe2IflOYSlLUyPXFwNU3EDBkA&#10;ve+iNI5n0aAM00ZRbi28VhclXgf8uubUvdS15Q51BQZuLpwmnHt/RusVyRtDdCvolQb5BxY9ERKC&#10;3qAq4gg6GPEHVC+oUVbV7oGqPlJ1LSgPOUA2SfxbNq8t0TzkAsWx+lYm+/9g6dfjziDBCjzHSJIe&#10;WvR0cCpERknq6zNom4NZKXfGZ0hP8lU/K/rdIqnKlsiGB+u3swbnxHtE71z8xWqIsh++KAY2BAKE&#10;Yp1q03tIKAM6hZ6cbz3hJ4coPM7ms3Q+xYiOqojko5821n3mqkdeKLB1hoimdaWSEhqvTBKikOOz&#10;dZ4VyUcHH1Sqrei60P9OoqHAy2k6DQ5WdYJ5pTezptmXnUFH4icofCFF0NybGXWQLIC1nLDNVXZE&#10;dBcZgnfS40FeQOcqXUbkxzJebhabRTbJ0tlmksVVNXnaltlktk3m0+pTVZZV8tNTS7K8FYxx6dmN&#10;45pkfzcO18W5DNptYG9liN6jh3oB2fEfSIfG+l5epmKv2HlnxobDhAbj6zb5Fbi/g3y/8+tfAAAA&#10;//8DAFBLAwQUAAYACAAAACEA06eBytsAAAAHAQAADwAAAGRycy9kb3ducmV2LnhtbEyPQW+CQBCF&#10;7038D5sx6aWpCyRYiyzGNOmhx6pJrys7AsrOEnYR6q/vtJd6/PJe3nyTbybbiiv2vnGkIF5EIJBK&#10;ZxqqFBz2788rED5oMrp1hAq+0cOmmD3kOjNupE+87kIleIR8phXUIXSZlL6s0Wq/cB0SZyfXWx0Y&#10;+0qaXo88bluZRNFSWt0QX6h1h281lpfdYBWgH9I42r7a6vBxG5++ktt57PZKPc6n7RpEwCn8l+FX&#10;n9WhYKejG8h40TKn8ZKrCl74Jc6TdBWDOP6xLHJ571/8AAAA//8DAFBLAQItABQABgAIAAAAIQC2&#10;gziS/gAAAOEBAAATAAAAAAAAAAAAAAAAAAAAAABbQ29udGVudF9UeXBlc10ueG1sUEsBAi0AFAAG&#10;AAgAAAAhADj9If/WAAAAlAEAAAsAAAAAAAAAAAAAAAAALwEAAF9yZWxzLy5yZWxzUEsBAi0AFAAG&#10;AAgAAAAhABf/ETseAgAAOwQAAA4AAAAAAAAAAAAAAAAALgIAAGRycy9lMm9Eb2MueG1sUEsBAi0A&#10;FAAGAAgAAAAhANOngcrbAAAABwEAAA8AAAAAAAAAAAAAAAAAeAQAAGRycy9kb3ducmV2LnhtbFBL&#10;BQYAAAAABAAEAPMAAACABQAAAAA=&#10;"/>
                  </w:pict>
                </mc:Fallback>
              </mc:AlternateContent>
            </w:r>
          </w:p>
        </w:tc>
        <w:tc>
          <w:tcPr>
            <w:tcW w:w="5670" w:type="dxa"/>
          </w:tcPr>
          <w:p w14:paraId="7F93B577" w14:textId="77777777" w:rsidR="009D7223" w:rsidRPr="00DF1C42" w:rsidRDefault="009D7223" w:rsidP="00132847">
            <w:pPr>
              <w:jc w:val="center"/>
              <w:rPr>
                <w:rFonts w:ascii="Times New Roman" w:hAnsi="Times New Roman" w:cs="Times New Roman"/>
                <w:b/>
                <w:sz w:val="26"/>
                <w:szCs w:val="26"/>
              </w:rPr>
            </w:pPr>
            <w:r w:rsidRPr="00DF1C42">
              <w:rPr>
                <w:rFonts w:ascii="Times New Roman" w:hAnsi="Times New Roman" w:cs="Times New Roman"/>
                <w:b/>
                <w:sz w:val="26"/>
                <w:szCs w:val="26"/>
              </w:rPr>
              <w:t>CỘNG HÒA XÃ HỘI CHỦ NGHĨA VIỆT NAM</w:t>
            </w:r>
          </w:p>
          <w:p w14:paraId="60A5960E" w14:textId="77777777" w:rsidR="009D7223" w:rsidRPr="00DF1C42" w:rsidRDefault="00A54566" w:rsidP="00132847">
            <w:pPr>
              <w:jc w:val="center"/>
              <w:rPr>
                <w:rFonts w:ascii="Times New Roman" w:hAnsi="Times New Roman" w:cs="Times New Roman"/>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68480" behindDoc="0" locked="0" layoutInCell="1" allowOverlap="1" wp14:anchorId="2E11EBB1" wp14:editId="008BA91D">
                      <wp:simplePos x="0" y="0"/>
                      <wp:positionH relativeFrom="column">
                        <wp:posOffset>686435</wp:posOffset>
                      </wp:positionH>
                      <wp:positionV relativeFrom="paragraph">
                        <wp:posOffset>259080</wp:posOffset>
                      </wp:positionV>
                      <wp:extent cx="1847215" cy="0"/>
                      <wp:effectExtent l="11430" t="7620" r="8255" b="1143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29A4C" id="AutoShape 13" o:spid="_x0000_s1026" type="#_x0000_t32" style="position:absolute;margin-left:54.05pt;margin-top:20.4pt;width:145.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PMFKk&#10;hxU9772OlVH2EOYzGFdAWKW2NnRIj+rVvGj63SGlq46olsfot5OB5CxkJO9SwsUZqLIbPmsGMQQK&#10;xGEdG9sHSBgDOsadnG474UePKHzM5vnjJJtiRK++hBTXRGOd/8R1j4JRYuctEW3nK60UbF7bLJYh&#10;hxfnAy1SXBNCVaU3QsooAKnQUOLFdDKNCU5LwYIzhDnb7ipp0YEECcVf7BE892FW7xWLYB0nbH2x&#10;PRHybENxqQIeNAZ0LtZZIz8W6WI9X8/zUT6ZrUd5Wtej502Vj2ab7HFaP9RVVWc/A7UsLzrBGFeB&#10;3VWvWf53eri8nLPSboq9jSF5jx7nBWSv/5F03GxY5lkWO81OW3vdOEg0Bl+eU3gD93ew7x/96hcA&#10;AAD//wMAUEsDBBQABgAIAAAAIQB1Xf+j3QAAAAkBAAAPAAAAZHJzL2Rvd25yZXYueG1sTI/NTsMw&#10;EITvSH0Hayv1gqid8qMmxKmqShw40lbi6sZLEojXUew0oU/PIg70OLOfZmfyzeRaccY+NJ40JEsF&#10;Aqn0tqFKw/HwcrcGEaIha1pPqOEbA2yK2U1uMutHesPzPlaCQyhkRkMdY5dJGcoanQlL3yHx7cP3&#10;zkSWfSVtb0YOd61cKfUknWmIP9Smw12N5dd+cBowDI+J2qauOr5extv31eVz7A5aL+bT9hlExCn+&#10;w/Bbn6tDwZ1OfiAbRMtarRNGNTwonsDAfZryuNOfIYtcXi8ofgAAAP//AwBQSwECLQAUAAYACAAA&#10;ACEAtoM4kv4AAADhAQAAEwAAAAAAAAAAAAAAAAAAAAAAW0NvbnRlbnRfVHlwZXNdLnhtbFBLAQIt&#10;ABQABgAIAAAAIQA4/SH/1gAAAJQBAAALAAAAAAAAAAAAAAAAAC8BAABfcmVscy8ucmVsc1BLAQIt&#10;ABQABgAIAAAAIQCud/c+IAIAADwEAAAOAAAAAAAAAAAAAAAAAC4CAABkcnMvZTJvRG9jLnhtbFBL&#10;AQItABQABgAIAAAAIQB1Xf+j3QAAAAkBAAAPAAAAAAAAAAAAAAAAAHoEAABkcnMvZG93bnJldi54&#10;bWxQSwUGAAAAAAQABADzAAAAhAUAAAAA&#10;"/>
                  </w:pict>
                </mc:Fallback>
              </mc:AlternateContent>
            </w:r>
            <w:r w:rsidR="009D7223" w:rsidRPr="00DF1C42">
              <w:rPr>
                <w:rFonts w:ascii="Times New Roman" w:hAnsi="Times New Roman" w:cs="Times New Roman"/>
                <w:b/>
                <w:sz w:val="28"/>
                <w:szCs w:val="28"/>
              </w:rPr>
              <w:t>Độc lập – Tự do – Hạnh phúc</w:t>
            </w:r>
          </w:p>
        </w:tc>
      </w:tr>
      <w:tr w:rsidR="009D7223" w14:paraId="79DF33E0" w14:textId="77777777" w:rsidTr="00DF1C42">
        <w:trPr>
          <w:trHeight w:val="318"/>
        </w:trPr>
        <w:tc>
          <w:tcPr>
            <w:tcW w:w="4537" w:type="dxa"/>
          </w:tcPr>
          <w:p w14:paraId="385E4B51" w14:textId="77777777" w:rsidR="009D7223" w:rsidRDefault="009D7223" w:rsidP="00132847">
            <w:pPr>
              <w:jc w:val="center"/>
              <w:rPr>
                <w:rFonts w:ascii="Times New Roman" w:hAnsi="Times New Roman" w:cs="Times New Roman"/>
                <w:sz w:val="28"/>
                <w:szCs w:val="28"/>
              </w:rPr>
            </w:pPr>
            <w:r>
              <w:rPr>
                <w:rFonts w:ascii="Times New Roman" w:hAnsi="Times New Roman" w:cs="Times New Roman"/>
                <w:sz w:val="28"/>
                <w:szCs w:val="28"/>
              </w:rPr>
              <w:t>Số:     …      /…-…</w:t>
            </w:r>
          </w:p>
        </w:tc>
        <w:tc>
          <w:tcPr>
            <w:tcW w:w="5670" w:type="dxa"/>
          </w:tcPr>
          <w:p w14:paraId="147C268A" w14:textId="77777777" w:rsidR="009D7223" w:rsidRPr="00E52039" w:rsidRDefault="009D7223" w:rsidP="00132847">
            <w:pPr>
              <w:jc w:val="center"/>
              <w:rPr>
                <w:rFonts w:ascii="Times New Roman" w:hAnsi="Times New Roman" w:cs="Times New Roman"/>
                <w:i/>
                <w:sz w:val="28"/>
                <w:szCs w:val="28"/>
              </w:rPr>
            </w:pPr>
            <w:r w:rsidRPr="00E52039">
              <w:rPr>
                <w:rFonts w:ascii="Times New Roman" w:hAnsi="Times New Roman" w:cs="Times New Roman"/>
                <w:i/>
                <w:sz w:val="28"/>
                <w:szCs w:val="28"/>
              </w:rPr>
              <w:t>…, ngày … tháng … năm …</w:t>
            </w:r>
          </w:p>
        </w:tc>
      </w:tr>
    </w:tbl>
    <w:p w14:paraId="02D61DFA" w14:textId="77777777" w:rsidR="009D7223" w:rsidRDefault="009D7223" w:rsidP="009D7223">
      <w:pPr>
        <w:spacing w:before="240" w:after="24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CẬP NHẬT KẾT QUẢ XỬ LÝ BÁO CÁO NHANH </w:t>
      </w:r>
    </w:p>
    <w:p w14:paraId="6B48AE33" w14:textId="77777777" w:rsidR="009D7223" w:rsidRDefault="009D7223" w:rsidP="009D7223">
      <w:pPr>
        <w:spacing w:before="240" w:after="240" w:line="240" w:lineRule="auto"/>
        <w:jc w:val="center"/>
        <w:rPr>
          <w:rFonts w:ascii="Times New Roman" w:hAnsi="Times New Roman" w:cs="Times New Roman"/>
          <w:sz w:val="28"/>
          <w:szCs w:val="28"/>
        </w:rPr>
      </w:pPr>
      <w:r>
        <w:rPr>
          <w:rFonts w:ascii="Times New Roman" w:hAnsi="Times New Roman" w:cs="Times New Roman"/>
          <w:sz w:val="28"/>
          <w:szCs w:val="28"/>
        </w:rPr>
        <w:t>(</w:t>
      </w:r>
      <w:r w:rsidRPr="000D5EEB">
        <w:rPr>
          <w:rFonts w:ascii="Times New Roman" w:hAnsi="Times New Roman" w:cs="Times New Roman"/>
          <w:i/>
          <w:sz w:val="28"/>
          <w:szCs w:val="28"/>
        </w:rPr>
        <w:t>Số……….</w:t>
      </w:r>
      <w:r w:rsidR="00DB1912" w:rsidRPr="000D5EEB">
        <w:rPr>
          <w:rFonts w:ascii="Times New Roman" w:hAnsi="Times New Roman" w:cs="Times New Roman"/>
          <w:i/>
          <w:sz w:val="28"/>
          <w:szCs w:val="28"/>
        </w:rPr>
        <w:t>, ngày, tháng, năm của báo cáo nhanh vụ việc cập nhật khi có kết quả điều tra, xác minh, giám định</w:t>
      </w:r>
      <w:r w:rsidR="00DB1912">
        <w:rPr>
          <w:rFonts w:ascii="Times New Roman" w:hAnsi="Times New Roman" w:cs="Times New Roman"/>
          <w:sz w:val="28"/>
          <w:szCs w:val="28"/>
        </w:rPr>
        <w:t>)</w:t>
      </w:r>
    </w:p>
    <w:p w14:paraId="5E4FC514" w14:textId="77777777" w:rsidR="00DB1912" w:rsidRDefault="00DB1912" w:rsidP="000D5EEB">
      <w:pPr>
        <w:spacing w:before="120" w:after="120" w:line="240" w:lineRule="auto"/>
        <w:ind w:firstLine="720"/>
        <w:jc w:val="both"/>
        <w:rPr>
          <w:rFonts w:ascii="Times New Roman" w:hAnsi="Times New Roman" w:cs="Times New Roman"/>
          <w:sz w:val="28"/>
          <w:szCs w:val="28"/>
        </w:rPr>
      </w:pPr>
      <w:r w:rsidRPr="000D5EEB">
        <w:rPr>
          <w:rFonts w:ascii="Times New Roman" w:hAnsi="Times New Roman" w:cs="Times New Roman"/>
          <w:b/>
          <w:sz w:val="28"/>
          <w:szCs w:val="28"/>
        </w:rPr>
        <w:t>1. Bổ sung:</w:t>
      </w:r>
      <w:r>
        <w:rPr>
          <w:rFonts w:ascii="Times New Roman" w:hAnsi="Times New Roman" w:cs="Times New Roman"/>
          <w:sz w:val="28"/>
          <w:szCs w:val="28"/>
        </w:rPr>
        <w:t xml:space="preserve"> Khối lượng, loại mặt hàng, tính chất, trị giá vi phạm ước tính của lô hàng (nếu có)</w:t>
      </w:r>
    </w:p>
    <w:p w14:paraId="3548660F" w14:textId="77777777" w:rsidR="00D65457" w:rsidRDefault="00DB1912" w:rsidP="000D5EEB">
      <w:pPr>
        <w:spacing w:before="120" w:after="120" w:line="240" w:lineRule="auto"/>
        <w:ind w:firstLine="720"/>
        <w:jc w:val="both"/>
        <w:rPr>
          <w:rFonts w:ascii="Times New Roman" w:hAnsi="Times New Roman" w:cs="Times New Roman"/>
          <w:b/>
          <w:sz w:val="28"/>
          <w:szCs w:val="28"/>
        </w:rPr>
      </w:pPr>
      <w:r w:rsidRPr="000D5EEB">
        <w:rPr>
          <w:rFonts w:ascii="Times New Roman" w:hAnsi="Times New Roman" w:cs="Times New Roman"/>
          <w:b/>
          <w:sz w:val="28"/>
          <w:szCs w:val="28"/>
        </w:rPr>
        <w:t xml:space="preserve">2. Hình thức xử lý: </w:t>
      </w:r>
    </w:p>
    <w:p w14:paraId="35802677" w14:textId="77777777" w:rsidR="00DB1912" w:rsidRPr="00D65457" w:rsidRDefault="00A54566" w:rsidP="000D5EEB">
      <w:pPr>
        <w:spacing w:before="120" w:after="120" w:line="240" w:lineRule="auto"/>
        <w:ind w:firstLine="720"/>
        <w:jc w:val="both"/>
        <w:rPr>
          <w:rFonts w:ascii="Times New Roman" w:hAnsi="Times New Roman" w:cs="Times New Roman"/>
          <w:b/>
          <w:sz w:val="27"/>
          <w:szCs w:val="27"/>
        </w:rPr>
      </w:pPr>
      <w:r>
        <w:rPr>
          <w:rFonts w:ascii="Times New Roman" w:hAnsi="Times New Roman" w:cs="Times New Roman"/>
          <w:noProof/>
          <w:sz w:val="27"/>
          <w:szCs w:val="27"/>
        </w:rPr>
        <mc:AlternateContent>
          <mc:Choice Requires="wps">
            <w:drawing>
              <wp:anchor distT="0" distB="0" distL="114300" distR="114300" simplePos="0" relativeHeight="251676672" behindDoc="0" locked="0" layoutInCell="1" allowOverlap="1" wp14:anchorId="08E37FC7" wp14:editId="1AA9984A">
                <wp:simplePos x="0" y="0"/>
                <wp:positionH relativeFrom="column">
                  <wp:posOffset>4549140</wp:posOffset>
                </wp:positionH>
                <wp:positionV relativeFrom="paragraph">
                  <wp:posOffset>33020</wp:posOffset>
                </wp:positionV>
                <wp:extent cx="209550" cy="161925"/>
                <wp:effectExtent l="9525" t="12065" r="9525" b="6985"/>
                <wp:wrapNone/>
                <wp:docPr id="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235FC" id="Rectangle 24" o:spid="_x0000_s1026" style="position:absolute;margin-left:358.2pt;margin-top:2.6pt;width:16.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1SDHAIAADwEAAAOAAAAZHJzL2Uyb0RvYy54bWysU9uO0zAQfUfiHyy/01zULNuo6WrVpQhp&#10;YVcsfIDrOImFb4zdpuXrGTvdUi7iAeEHy+MZH585M7O8OWhF9gK8tKahxSynRBhuW2n6hn7+tHl1&#10;TYkPzLRMWSMaehSe3qxevliOrhalHaxqBRAEMb4eXUOHEFydZZ4PQjM/s04YdHYWNAtoQp+1wEZE&#10;1yor8/wqGy20DiwX3uPt3eSkq4TfdYKHh67zIhDVUOQW0g5p38Y9Wy1Z3QNzg+QnGuwfWGgmDX56&#10;hrpjgZEdyN+gtORgve3CjFud2a6TXKQcMJsi/yWbp4E5kXJBcbw7y+T/Hyz/sH8EItuGVpQYprFE&#10;H1E0ZnolSDmP+ozO1xj25B4hZujdveVfPDF2PWCYuAWw4yBYi6yKGJ/99CAaHp+S7fjetgjPdsEm&#10;qQ4d6AiIIpBDqsjxXBFxCITjZZkvqgrrxtFVXBWLsko/sPr5sQMf3gqrSTw0FJB7Amf7ex8iGVY/&#10;hyTyVsl2I5VKBvTbtQKyZ9gcm7RO6P4yTBkyNnRR4d9/h8jT+hOElgG7XEnd0OtzEKujam9Mm3ow&#10;MKmmM1JW5iRjVG6qwNa2R1QR7NTCOHJ4GCx8o2TE9m2o/7pjIChR7wxWYlHM57HfkzGvXpdowKVn&#10;e+lhhiNUQwMl03EdphnZOZD9gD8VKXdjb7F6nUzKxspOrE5ksUWT4KdxijNwaaeoH0O/+g4AAP//&#10;AwBQSwMEFAAGAAgAAAAhAIP9/VveAAAACAEAAA8AAABkcnMvZG93bnJldi54bWxMj0FPg0AUhO8m&#10;/ofNM/Fml9JaLOXRGE1NPLb04m1hXwFl3xJ2adFf7/akx8lMZr7JtpPpxJkG11pGmM8iEMSV1S3X&#10;CMdi9/AEwnnFWnWWCeGbHGzz25tMpdpeeE/ng69FKGGXKoTG+z6V0lUNGeVmticO3skORvkgh1rq&#10;QV1CuelkHEUraVTLYaFRPb00VH0dRoNQtvFR/eyLt8isdwv/PhWf48cr4v3d9LwB4Wnyf2G44gd0&#10;yANTaUfWTnQIyXy1DFGExxhE8JPlOugSYRElIPNM/j+Q/wIAAP//AwBQSwECLQAUAAYACAAAACEA&#10;toM4kv4AAADhAQAAEwAAAAAAAAAAAAAAAAAAAAAAW0NvbnRlbnRfVHlwZXNdLnhtbFBLAQItABQA&#10;BgAIAAAAIQA4/SH/1gAAAJQBAAALAAAAAAAAAAAAAAAAAC8BAABfcmVscy8ucmVsc1BLAQItABQA&#10;BgAIAAAAIQBjE1SDHAIAADwEAAAOAAAAAAAAAAAAAAAAAC4CAABkcnMvZTJvRG9jLnhtbFBLAQIt&#10;ABQABgAIAAAAIQCD/f1b3gAAAAgBAAAPAAAAAAAAAAAAAAAAAHYEAABkcnMvZG93bnJldi54bWxQ&#10;SwUGAAAAAAQABADzAAAAgQUAAAAA&#10;"/>
            </w:pict>
          </mc:Fallback>
        </mc:AlternateContent>
      </w:r>
      <w:r>
        <w:rPr>
          <w:rFonts w:ascii="Times New Roman" w:hAnsi="Times New Roman" w:cs="Times New Roman"/>
          <w:noProof/>
          <w:sz w:val="27"/>
          <w:szCs w:val="27"/>
        </w:rPr>
        <mc:AlternateContent>
          <mc:Choice Requires="wps">
            <w:drawing>
              <wp:anchor distT="0" distB="0" distL="114300" distR="114300" simplePos="0" relativeHeight="251675648" behindDoc="0" locked="0" layoutInCell="1" allowOverlap="1" wp14:anchorId="77440730" wp14:editId="07D4BCC2">
                <wp:simplePos x="0" y="0"/>
                <wp:positionH relativeFrom="column">
                  <wp:posOffset>3549015</wp:posOffset>
                </wp:positionH>
                <wp:positionV relativeFrom="paragraph">
                  <wp:posOffset>33020</wp:posOffset>
                </wp:positionV>
                <wp:extent cx="209550" cy="161925"/>
                <wp:effectExtent l="9525" t="12065" r="9525" b="6985"/>
                <wp:wrapNone/>
                <wp:docPr id="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9B4EE" id="Rectangle 22" o:spid="_x0000_s1026" style="position:absolute;margin-left:279.45pt;margin-top:2.6pt;width:16.5pt;height:1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P7HQIAADwEAAAOAAAAZHJzL2Uyb0RvYy54bWysU9tuEzEQfUfiHyy/k70oKc0qm6pKCUIq&#10;tKLwAROvN2vhtc3YySZ8PWNvGsJFPCD8YHk84+MzZ2YWN4des71Er6ypeTHJOZNG2EaZbc0/f1q/&#10;uubMBzANaGtkzY/S85vlyxeLwVWytJ3VjURGIMZXg6t5F4KrssyLTvbgJ9ZJQ87WYg+BTNxmDcJA&#10;6L3Oyjy/ygaLjUMrpPd0ezc6+TLht60U4aFtvQxM15y4hbRj2jdxz5YLqLYIrlPiRAP+gUUPytCn&#10;Z6g7CMB2qH6D6pVA620bJsL2mW1bJWTKgbIp8l+yeerAyZQLiePdWSb//2DFh/0jMtXUfMqZgZ5K&#10;9JFEA7PVkpVl1GdwvqKwJ/eIMUPv7q344pmxq47C5C2iHToJDbEqYnz204NoeHrKNsN72xA87IJN&#10;Uh1a7CMgicAOqSLHc0XkITBBl2U+n82oboJcxVUxL2fpB6ieHzv04a20PYuHmiNxT+Cwv/chkoHq&#10;OSSRt1o1a6V1MnC7WWlke6DmWKd1QveXYdqwoebzGf39d4g8rT9B9CpQl2vV1/z6HARVVO2NaVIP&#10;BlB6PBNlbU4yRuXGCmxscyQV0Y4tTCNHh87iN84Gat+a+687QMmZfmeoEvNiOo39nozp7HVJBl56&#10;NpceMIKgah44G4+rMM7IzqHadvRTkXI39paq16qkbKzsyOpEllo0CX4apzgDl3aK+jH0y+8AAAD/&#10;/wMAUEsDBBQABgAIAAAAIQAnVdDG3gAAAAgBAAAPAAAAZHJzL2Rvd25yZXYueG1sTI9BT4NAEIXv&#10;Jv6HzZh4s7ulQQtlaYymJh5bevE2wAhUdpewS4v+esdTvc3Le3nzvWw7m16cafSdsxqWCwWCbOXq&#10;zjYajsXuYQ3CB7Q19s6Shm/ysM1vbzJMa3exezofQiO4xPoUNbQhDKmUvmrJoF+4gSx7n240GFiO&#10;jaxHvHC56WWk1KM02Fn+0OJALy1VX4fJaCi76Ig/++JNmWS3Cu9zcZo+XrW+v5ufNyACzeEahj98&#10;RoecmUo32dqLXkMcrxOO8hGBYD9OlqxLDSv1BDLP5P8B+S8AAAD//wMAUEsBAi0AFAAGAAgAAAAh&#10;ALaDOJL+AAAA4QEAABMAAAAAAAAAAAAAAAAAAAAAAFtDb250ZW50X1R5cGVzXS54bWxQSwECLQAU&#10;AAYACAAAACEAOP0h/9YAAACUAQAACwAAAAAAAAAAAAAAAAAvAQAAX3JlbHMvLnJlbHNQSwECLQAU&#10;AAYACAAAACEAzLhj+x0CAAA8BAAADgAAAAAAAAAAAAAAAAAuAgAAZHJzL2Uyb0RvYy54bWxQSwEC&#10;LQAUAAYACAAAACEAJ1XQxt4AAAAIAQAADwAAAAAAAAAAAAAAAAB3BAAAZHJzL2Rvd25yZXYueG1s&#10;UEsFBgAAAAAEAAQA8wAAAIIFAAAAAA==&#10;"/>
            </w:pict>
          </mc:Fallback>
        </mc:AlternateContent>
      </w:r>
      <w:r>
        <w:rPr>
          <w:rFonts w:ascii="Times New Roman" w:hAnsi="Times New Roman" w:cs="Times New Roman"/>
          <w:noProof/>
          <w:sz w:val="27"/>
          <w:szCs w:val="27"/>
        </w:rPr>
        <mc:AlternateContent>
          <mc:Choice Requires="wps">
            <w:drawing>
              <wp:anchor distT="0" distB="0" distL="114300" distR="114300" simplePos="0" relativeHeight="251674624" behindDoc="0" locked="0" layoutInCell="1" allowOverlap="1" wp14:anchorId="075A012C" wp14:editId="22EBAC49">
                <wp:simplePos x="0" y="0"/>
                <wp:positionH relativeFrom="column">
                  <wp:posOffset>2282190</wp:posOffset>
                </wp:positionH>
                <wp:positionV relativeFrom="paragraph">
                  <wp:posOffset>33020</wp:posOffset>
                </wp:positionV>
                <wp:extent cx="209550" cy="161925"/>
                <wp:effectExtent l="9525" t="12065" r="9525" b="6985"/>
                <wp:wrapNone/>
                <wp:docPr id="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2CF7A" id="Rectangle 20" o:spid="_x0000_s1026" style="position:absolute;margin-left:179.7pt;margin-top:2.6pt;width:16.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2GHAIAADwEAAAOAAAAZHJzL2Uyb0RvYy54bWysU9tuEzEQfUfiHyy/k90NSWlW2VRVShBS&#10;gYrCB0y83qyFb4ydbMrXd+ykabiIB4QfLI9nfHzmzMz8am8020kMytmGV6OSM2mFa5XdNPzrl9Wr&#10;S85CBNuCdlY2/EEGfrV4+WI++FqOXe90K5ERiA314Bvex+jrogiilwbCyHlpydk5NBDJxE3RIgyE&#10;bnQxLsuLYnDYenRChkC3NwcnX2T8rpMifuq6ICPTDSduMe+Y93Xai8Uc6g2C75U40oB/YGFAWfr0&#10;BHUDEdgW1W9QRgl0wXVxJJwpXNcpIXMOlE1V/pLNfQ9e5lxInOBPMoX/Bys+7u6QqbbhrzmzYKhE&#10;n0k0sBst2TjrM/hQU9i9v8OUYfC3TnwLzLplT2HyGtENvYSWWFVJz+KnB8kI9JSthw+uJXjYRpel&#10;2ndoEiCJwPa5Ig+nish9ZIIux+VsOqW6CXJVF9VsPM0/QP302GOI76QzLB0ajsQ9g8PuNsREBuqn&#10;kEzeadWulNbZwM16qZHtgJpjldcRPZyHacuGhs+m9PffIcq8/gRhVKQu18o0/PIUBHVS7a1tcw9G&#10;UPpwJsraHmVMyqVeDvXatQ+kIrpDC9PI0aF3+IOzgdq34eH7FlBypt9bqsSsmkxSv2djMn1DpWR4&#10;7lmfe8AKgmp45OxwXMbDjGw9qk1PP1U5d+uuqXqdyso+szqSpRbNgh/HKc3AuZ2jnod+8QgAAP//&#10;AwBQSwMEFAAGAAgAAAAhALpPzqTdAAAACAEAAA8AAABkcnMvZG93bnJldi54bWxMj8FOwzAQRO9I&#10;/IO1SNyoTUKBhDgVAhWJY5teuG1ikwTidRQ7beDrWU5w29GMZt8Um8UN4min0HvScL1SICw13vTU&#10;ajhU26t7ECEiGRw8WQ1fNsCmPD8rMDf+RDt73MdWcAmFHDV0MY65lKHprMOw8qMl9t795DCynFpp&#10;JjxxuRtkotStdNgTf+hwtE+dbT73s9NQ98kBv3fVi3LZNo2vS/Uxvz1rfXmxPD6AiHaJf2H4xWd0&#10;KJmp9jOZIAYN6Tq74aiGdQKC/TRLWNd8qDuQZSH/Dyh/AAAA//8DAFBLAQItABQABgAIAAAAIQC2&#10;gziS/gAAAOEBAAATAAAAAAAAAAAAAAAAAAAAAABbQ29udGVudF9UeXBlc10ueG1sUEsBAi0AFAAG&#10;AAgAAAAhADj9If/WAAAAlAEAAAsAAAAAAAAAAAAAAAAALwEAAF9yZWxzLy5yZWxzUEsBAi0AFAAG&#10;AAgAAAAhACG5TYYcAgAAPAQAAA4AAAAAAAAAAAAAAAAALgIAAGRycy9lMm9Eb2MueG1sUEsBAi0A&#10;FAAGAAgAAAAhALpPzqTdAAAACAEAAA8AAAAAAAAAAAAAAAAAdgQAAGRycy9kb3ducmV2LnhtbFBL&#10;BQYAAAAABAAEAPMAAACABQAAAAA=&#10;"/>
            </w:pict>
          </mc:Fallback>
        </mc:AlternateContent>
      </w:r>
      <w:r>
        <w:rPr>
          <w:rFonts w:ascii="Times New Roman" w:hAnsi="Times New Roman" w:cs="Times New Roman"/>
          <w:noProof/>
          <w:sz w:val="27"/>
          <w:szCs w:val="27"/>
        </w:rPr>
        <mc:AlternateContent>
          <mc:Choice Requires="wps">
            <w:drawing>
              <wp:anchor distT="0" distB="0" distL="114300" distR="114300" simplePos="0" relativeHeight="251669504" behindDoc="0" locked="0" layoutInCell="1" allowOverlap="1" wp14:anchorId="463D21F1" wp14:editId="324C07F2">
                <wp:simplePos x="0" y="0"/>
                <wp:positionH relativeFrom="column">
                  <wp:posOffset>-3810</wp:posOffset>
                </wp:positionH>
                <wp:positionV relativeFrom="paragraph">
                  <wp:posOffset>33020</wp:posOffset>
                </wp:positionV>
                <wp:extent cx="209550" cy="161925"/>
                <wp:effectExtent l="9525" t="12065" r="9525" b="6985"/>
                <wp:wrapNone/>
                <wp:docPr id="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EB7B8" id="Rectangle 14" o:spid="_x0000_s1026" style="position:absolute;margin-left:-.3pt;margin-top:2.6pt;width:16.5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5hNHQIAADwEAAAOAAAAZHJzL2Uyb0RvYy54bWysU9tuEzEQfUfiHyy/k70oKc0qm6pKCUIq&#10;tKLwAY7Xm7XweszYySZ8PWNvGsJFPCD8YHk84+MzZ2YWN4fesL1Cr8HWvJjknCkrodF2W/PPn9av&#10;rjnzQdhGGLCq5kfl+c3y5YvF4CpVQgemUcgIxPpqcDXvQnBVlnnZqV74CThlydkC9iKQidusQTEQ&#10;em+yMs+vsgGwcQhSeU+3d6OTLxN+2yoZHtrWq8BMzYlbSDumfRP3bLkQ1RaF67Q80RD/wKIX2tKn&#10;Z6g7EQTbof4NqtcSwUMbJhL6DNpWS5VyoGyK/JdsnjrhVMqFxPHuLJP/f7Dyw/4RmW5qXnJmRU8l&#10;+kiiCbs1ihXTqM/gfEVhT+4RY4be3YP84pmFVUdh6hYRhk6JhlgVMT776UE0PD1lm+E9NAQvdgGS&#10;VIcW+whIIrBDqsjxXBF1CEzSZZnPZzOqmyRXcVXMy1n6QVTPjx368FZBz+Kh5kjcE7jY3/sQyYjq&#10;OSSRB6ObtTYmGbjdrAyyvaDmWKd1QveXYcayoebzGf39d4g8rT9B9DpQlxvd1/z6HCSqqNob26Qe&#10;DEKb8UyUjT3JGJUbK7CB5kgqIowtTCNHhw7wG2cDtW/N/dedQMWZeWepEvNiOo39nozp7HVJBl56&#10;NpceYSVB1TxwNh5XYZyRnUO97einIuVu4Zaq1+qkbKzsyOpEllo0CX4apzgDl3aK+jH0y+8AAAD/&#10;/wMAUEsDBBQABgAIAAAAIQC2KaMf2wAAAAUBAAAPAAAAZHJzL2Rvd25yZXYueG1sTI7BTsMwEETv&#10;SPyDtUjcWocUCoQ4FQIViWObXrht4iUJxOsodtrA17Oc4DQazWjm5ZvZ9epIY+g8G7haJqCIa287&#10;bgwcyu3iDlSIyBZ7z2TgiwJsivOzHDPrT7yj4z42SkY4ZGigjXHItA51Sw7D0g/Ekr370WEUOzba&#10;jniScdfrNEnW2mHH8tDiQE8t1Z/7yRmouvSA37vyJXH321V8ncuP6e3ZmMuL+fEBVKQ5/pXhF1/Q&#10;oRCmyk9sg+oNLNZSNHCTgpJ0lV6DqkSTW9BFrv/TFz8AAAD//wMAUEsBAi0AFAAGAAgAAAAhALaD&#10;OJL+AAAA4QEAABMAAAAAAAAAAAAAAAAAAAAAAFtDb250ZW50X1R5cGVzXS54bWxQSwECLQAUAAYA&#10;CAAAACEAOP0h/9YAAACUAQAACwAAAAAAAAAAAAAAAAAvAQAAX3JlbHMvLnJlbHNQSwECLQAUAAYA&#10;CAAAACEA4puYTR0CAAA8BAAADgAAAAAAAAAAAAAAAAAuAgAAZHJzL2Uyb0RvYy54bWxQSwECLQAU&#10;AAYACAAAACEAtimjH9sAAAAFAQAADwAAAAAAAAAAAAAAAAB3BAAAZHJzL2Rvd25yZXYueG1sUEsF&#10;BgAAAAAEAAQA8wAAAH8FAAAAAA==&#10;"/>
            </w:pict>
          </mc:Fallback>
        </mc:AlternateContent>
      </w:r>
      <w:r>
        <w:rPr>
          <w:rFonts w:ascii="Times New Roman" w:hAnsi="Times New Roman" w:cs="Times New Roman"/>
          <w:noProof/>
          <w:sz w:val="27"/>
          <w:szCs w:val="27"/>
        </w:rPr>
        <mc:AlternateContent>
          <mc:Choice Requires="wps">
            <w:drawing>
              <wp:anchor distT="0" distB="0" distL="114300" distR="114300" simplePos="0" relativeHeight="251673600" behindDoc="0" locked="0" layoutInCell="1" allowOverlap="1" wp14:anchorId="29D9B03F" wp14:editId="1F4B38DB">
                <wp:simplePos x="0" y="0"/>
                <wp:positionH relativeFrom="column">
                  <wp:posOffset>1429385</wp:posOffset>
                </wp:positionH>
                <wp:positionV relativeFrom="paragraph">
                  <wp:posOffset>33020</wp:posOffset>
                </wp:positionV>
                <wp:extent cx="209550" cy="161925"/>
                <wp:effectExtent l="13970" t="12065" r="5080" b="6985"/>
                <wp:wrapNone/>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2C59C" id="Rectangle 19" o:spid="_x0000_s1026" style="position:absolute;margin-left:112.55pt;margin-top:2.6pt;width:16.5pt;height:1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WzHQIAADwEAAAOAAAAZHJzL2Uyb0RvYy54bWysU9uO0zAQfUfiHyy/0yRVu2yjpqtVlyKk&#10;hV2x8AFTx0ksHNuM3abl6xk73VIu4gHhB8vjGR+fOTOzvDn0mu0lemVNxYtJzpk0wtbKtBX//Gnz&#10;6pozH8DUoK2RFT9Kz29WL18sB1fKqe2sriUyAjG+HFzFuxBcmWVedLIHP7FOGnI2FnsIZGKb1QgD&#10;ofc6m+b5VTZYrB1aIb2n27vRyVcJv2mkCA9N42VguuLELaQd076Ne7ZaQtkiuE6JEw34BxY9KEOf&#10;nqHuIADbofoNqlcCrbdNmAjbZ7ZplJApB8qmyH/J5qkDJ1MuJI53Z5n8/4MVH/aPyFRNtePMQE8l&#10;+kiigWm1ZMUi6jM4X1LYk3vEmKF391Z88czYdUdh8hbRDp2EmlgVMT776UE0PD1l2+G9rQkedsEm&#10;qQ4N9hGQRGCHVJHjuSLyEJigy2m+mM+pboJcxVWxmM7TD1A+P3bow1tpexYPFUfinsBhf+9DJAPl&#10;c0gib7WqN0rrZGC7XWtke6Dm2KR1QveXYdqwoeKLOf39d4g8rT9B9CpQl2vVV/z6HARlVO2NqVMP&#10;BlB6PBNlbU4yRuXGCmxtfSQV0Y4tTCNHh87iN84Gat+K+687QMmZfmeoEotiNov9nozZ/PWUDLz0&#10;bC89YARBVTxwNh7XYZyRnUPVdvRTkXI39paq16ikbKzsyOpEllo0CX4apzgDl3aK+jH0q+8AAAD/&#10;/wMAUEsDBBQABgAIAAAAIQBtKGFh3QAAAAgBAAAPAAAAZHJzL2Rvd25yZXYueG1sTI/BTsMwEETv&#10;SPyDtUjcqFNXgZLGqRCoSBzb9MJtE7tJIF5HsdMGvp7lBMfRjGbe5NvZ9eJsx9B50rBcJCAs1d50&#10;1Gg4lru7NYgQkQz2nqyGLxtgW1xf5ZgZf6G9PR9iI7iEQoYa2hiHTMpQt9ZhWPjBEnsnPzqMLMdG&#10;mhEvXO56qZLkXjrsiBdaHOxza+vPw+Q0VJ064ve+fE3c424V3+byY3p/0fr2Zn7agIh2jn9h+MVn&#10;dCiYqfITmSB6DUqlS45qSBUI9lW6Zl1pWCUPIItc/j9Q/AAAAP//AwBQSwECLQAUAAYACAAAACEA&#10;toM4kv4AAADhAQAAEwAAAAAAAAAAAAAAAAAAAAAAW0NvbnRlbnRfVHlwZXNdLnhtbFBLAQItABQA&#10;BgAIAAAAIQA4/SH/1gAAAJQBAAALAAAAAAAAAAAAAAAAAC8BAABfcmVscy8ucmVsc1BLAQItABQA&#10;BgAIAAAAIQC1/EWzHQIAADwEAAAOAAAAAAAAAAAAAAAAAC4CAABkcnMvZTJvRG9jLnhtbFBLAQIt&#10;ABQABgAIAAAAIQBtKGFh3QAAAAgBAAAPAAAAAAAAAAAAAAAAAHcEAABkcnMvZG93bnJldi54bWxQ&#10;SwUGAAAAAAQABADzAAAAgQUAAAAA&#10;"/>
            </w:pict>
          </mc:Fallback>
        </mc:AlternateContent>
      </w:r>
      <w:r w:rsidR="00DB1912" w:rsidRPr="00D65457">
        <w:rPr>
          <w:rFonts w:ascii="Times New Roman" w:hAnsi="Times New Roman" w:cs="Times New Roman"/>
          <w:sz w:val="27"/>
          <w:szCs w:val="27"/>
        </w:rPr>
        <w:t>Hành chính</w:t>
      </w:r>
      <w:r w:rsidR="00C01715" w:rsidRPr="00D65457">
        <w:rPr>
          <w:rFonts w:ascii="Times New Roman" w:hAnsi="Times New Roman" w:cs="Times New Roman"/>
          <w:sz w:val="27"/>
          <w:szCs w:val="27"/>
        </w:rPr>
        <w:t xml:space="preserve">       </w:t>
      </w:r>
      <w:r w:rsidR="00DB1912" w:rsidRPr="00D65457">
        <w:rPr>
          <w:rFonts w:ascii="Times New Roman" w:hAnsi="Times New Roman" w:cs="Times New Roman"/>
          <w:sz w:val="27"/>
          <w:szCs w:val="27"/>
        </w:rPr>
        <w:t xml:space="preserve"> </w:t>
      </w:r>
      <w:r w:rsidR="00C01715" w:rsidRPr="00D65457">
        <w:rPr>
          <w:rFonts w:ascii="Times New Roman" w:hAnsi="Times New Roman" w:cs="Times New Roman"/>
          <w:sz w:val="27"/>
          <w:szCs w:val="27"/>
        </w:rPr>
        <w:t xml:space="preserve">  </w:t>
      </w:r>
      <w:r w:rsidR="00DB1912" w:rsidRPr="00D65457">
        <w:rPr>
          <w:rFonts w:ascii="Times New Roman" w:hAnsi="Times New Roman" w:cs="Times New Roman"/>
          <w:sz w:val="27"/>
          <w:szCs w:val="27"/>
        </w:rPr>
        <w:t>khởi tố</w:t>
      </w:r>
      <w:r w:rsidR="00C01715" w:rsidRPr="00D65457">
        <w:rPr>
          <w:rFonts w:ascii="Times New Roman" w:hAnsi="Times New Roman" w:cs="Times New Roman"/>
          <w:sz w:val="27"/>
          <w:szCs w:val="27"/>
        </w:rPr>
        <w:t xml:space="preserve">          c</w:t>
      </w:r>
      <w:r w:rsidR="00DB1912" w:rsidRPr="00D65457">
        <w:rPr>
          <w:rFonts w:ascii="Times New Roman" w:hAnsi="Times New Roman" w:cs="Times New Roman"/>
          <w:sz w:val="27"/>
          <w:szCs w:val="27"/>
        </w:rPr>
        <w:t>huyển giao</w:t>
      </w:r>
      <w:r w:rsidR="00C01715" w:rsidRPr="00D65457">
        <w:rPr>
          <w:rFonts w:ascii="Times New Roman" w:hAnsi="Times New Roman" w:cs="Times New Roman"/>
          <w:sz w:val="27"/>
          <w:szCs w:val="27"/>
        </w:rPr>
        <w:t xml:space="preserve"> </w:t>
      </w:r>
      <w:r w:rsidR="00D65457" w:rsidRPr="00D65457">
        <w:rPr>
          <w:rFonts w:ascii="Times New Roman" w:hAnsi="Times New Roman" w:cs="Times New Roman"/>
          <w:sz w:val="27"/>
          <w:szCs w:val="27"/>
        </w:rPr>
        <w:t xml:space="preserve"> </w:t>
      </w:r>
      <w:r w:rsidR="00C01715" w:rsidRPr="00D65457">
        <w:rPr>
          <w:rFonts w:ascii="Times New Roman" w:hAnsi="Times New Roman" w:cs="Times New Roman"/>
          <w:sz w:val="27"/>
          <w:szCs w:val="27"/>
        </w:rPr>
        <w:t xml:space="preserve">      </w:t>
      </w:r>
      <w:r w:rsidR="00D65457" w:rsidRPr="00D65457">
        <w:rPr>
          <w:rFonts w:ascii="Times New Roman" w:hAnsi="Times New Roman" w:cs="Times New Roman"/>
          <w:sz w:val="27"/>
          <w:szCs w:val="27"/>
        </w:rPr>
        <w:t xml:space="preserve">  Tiêu hủy         buộc tái xuất</w:t>
      </w:r>
    </w:p>
    <w:p w14:paraId="105074FB" w14:textId="77777777" w:rsidR="00DF1C42" w:rsidRDefault="00DF1C42" w:rsidP="00DF1C42">
      <w:pPr>
        <w:spacing w:before="120" w:after="120" w:line="240" w:lineRule="auto"/>
        <w:ind w:firstLine="720"/>
        <w:jc w:val="both"/>
        <w:rPr>
          <w:rFonts w:ascii="Times New Roman" w:hAnsi="Times New Roman" w:cs="Times New Roman"/>
          <w:sz w:val="28"/>
          <w:szCs w:val="28"/>
        </w:rPr>
      </w:pPr>
      <w:r w:rsidRPr="00DF1C42">
        <w:rPr>
          <w:rFonts w:ascii="Times New Roman" w:hAnsi="Times New Roman" w:cs="Times New Roman"/>
          <w:b/>
          <w:sz w:val="28"/>
          <w:szCs w:val="28"/>
        </w:rPr>
        <w:t>-Nếu khởi tố</w:t>
      </w:r>
      <w:r>
        <w:rPr>
          <w:rFonts w:ascii="Times New Roman" w:hAnsi="Times New Roman" w:cs="Times New Roman"/>
          <w:sz w:val="28"/>
          <w:szCs w:val="28"/>
        </w:rPr>
        <w:t>: Đề nghị ghi rõ Quyết định</w:t>
      </w:r>
    </w:p>
    <w:p w14:paraId="79A47B2D" w14:textId="77777777" w:rsidR="00DF1C42" w:rsidRDefault="00DF1C42" w:rsidP="00DF1C42">
      <w:pPr>
        <w:spacing w:before="120" w:after="120" w:line="240" w:lineRule="auto"/>
        <w:ind w:firstLine="720"/>
        <w:jc w:val="both"/>
        <w:rPr>
          <w:rFonts w:ascii="Times New Roman" w:hAnsi="Times New Roman" w:cs="Times New Roman"/>
          <w:sz w:val="28"/>
          <w:szCs w:val="28"/>
        </w:rPr>
      </w:pPr>
      <w:r w:rsidRPr="00DF1C42">
        <w:rPr>
          <w:rFonts w:ascii="Times New Roman" w:hAnsi="Times New Roman" w:cs="Times New Roman"/>
          <w:b/>
          <w:sz w:val="28"/>
          <w:szCs w:val="28"/>
        </w:rPr>
        <w:t>- Nếu chuyển giao</w:t>
      </w:r>
      <w:r>
        <w:rPr>
          <w:rFonts w:ascii="Times New Roman" w:hAnsi="Times New Roman" w:cs="Times New Roman"/>
          <w:sz w:val="28"/>
          <w:szCs w:val="28"/>
        </w:rPr>
        <w:t xml:space="preserve"> đề nghị ghi rõ tên đơn vị và kết quả xử lý (nếu có)</w:t>
      </w:r>
    </w:p>
    <w:p w14:paraId="36165DD1" w14:textId="77777777" w:rsidR="00DB1912" w:rsidRDefault="00DB1912" w:rsidP="000D5EEB">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Trên đây là phần cập nhật kết quả xử lý báo cáo nhanh của đơn vị…. kính chuyển Văn phòng Cục Hải quan, Chi cục Điều tra chống buôn lậu</w:t>
      </w:r>
      <w:r w:rsidR="000D5EEB">
        <w:rPr>
          <w:rFonts w:ascii="Times New Roman" w:hAnsi="Times New Roman" w:cs="Times New Roman"/>
          <w:sz w:val="28"/>
          <w:szCs w:val="28"/>
        </w:rPr>
        <w:t xml:space="preserve">./. </w:t>
      </w:r>
    </w:p>
    <w:p w14:paraId="1319E722" w14:textId="77777777" w:rsidR="000D5EEB" w:rsidRDefault="000D5EEB" w:rsidP="000D5EEB">
      <w:pPr>
        <w:spacing w:before="120" w:after="120" w:line="240" w:lineRule="auto"/>
        <w:ind w:firstLine="720"/>
        <w:jc w:val="both"/>
        <w:rPr>
          <w:rFonts w:ascii="Times New Roman" w:hAnsi="Times New Roman" w:cs="Times New Roman"/>
          <w:sz w:val="28"/>
          <w:szCs w:val="28"/>
        </w:rPr>
      </w:pPr>
    </w:p>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827"/>
        <w:gridCol w:w="3260"/>
      </w:tblGrid>
      <w:tr w:rsidR="000D5EEB" w14:paraId="4E26E18E" w14:textId="77777777" w:rsidTr="000D5EEB">
        <w:tc>
          <w:tcPr>
            <w:tcW w:w="2978" w:type="dxa"/>
          </w:tcPr>
          <w:p w14:paraId="63C4AC69" w14:textId="77777777" w:rsidR="000D5EEB" w:rsidRPr="00E64FBB" w:rsidRDefault="000D5EEB" w:rsidP="00132847">
            <w:pPr>
              <w:tabs>
                <w:tab w:val="left" w:pos="2977"/>
              </w:tabs>
              <w:jc w:val="both"/>
              <w:rPr>
                <w:rFonts w:ascii="Times New Roman" w:hAnsi="Times New Roman" w:cs="Times New Roman"/>
                <w:b/>
                <w:i/>
              </w:rPr>
            </w:pPr>
            <w:r w:rsidRPr="00E64FBB">
              <w:rPr>
                <w:rFonts w:ascii="Times New Roman" w:hAnsi="Times New Roman" w:cs="Times New Roman"/>
                <w:b/>
                <w:i/>
              </w:rPr>
              <w:t>Nơi nhận:</w:t>
            </w:r>
          </w:p>
        </w:tc>
        <w:tc>
          <w:tcPr>
            <w:tcW w:w="3827" w:type="dxa"/>
          </w:tcPr>
          <w:p w14:paraId="0B1726AB" w14:textId="77777777" w:rsidR="000D5EEB" w:rsidRPr="00E64FBB" w:rsidRDefault="000D5EEB" w:rsidP="00132847">
            <w:pPr>
              <w:tabs>
                <w:tab w:val="left" w:pos="2977"/>
              </w:tabs>
              <w:jc w:val="center"/>
              <w:rPr>
                <w:rFonts w:ascii="Times New Roman" w:hAnsi="Times New Roman" w:cs="Times New Roman"/>
                <w:b/>
                <w:sz w:val="28"/>
                <w:szCs w:val="28"/>
              </w:rPr>
            </w:pPr>
            <w:r w:rsidRPr="00E64FBB">
              <w:rPr>
                <w:rFonts w:ascii="Times New Roman" w:hAnsi="Times New Roman" w:cs="Times New Roman"/>
                <w:b/>
                <w:sz w:val="28"/>
                <w:szCs w:val="28"/>
              </w:rPr>
              <w:t>CÁN BỘ TỔNG HỢP</w:t>
            </w:r>
          </w:p>
        </w:tc>
        <w:tc>
          <w:tcPr>
            <w:tcW w:w="3260" w:type="dxa"/>
          </w:tcPr>
          <w:p w14:paraId="12331E87" w14:textId="77777777" w:rsidR="000D5EEB" w:rsidRPr="00E64FBB" w:rsidRDefault="000D5EEB" w:rsidP="00132847">
            <w:pPr>
              <w:tabs>
                <w:tab w:val="left" w:pos="2977"/>
              </w:tabs>
              <w:jc w:val="center"/>
              <w:rPr>
                <w:rFonts w:ascii="Times New Roman" w:hAnsi="Times New Roman" w:cs="Times New Roman"/>
                <w:b/>
                <w:sz w:val="28"/>
                <w:szCs w:val="28"/>
              </w:rPr>
            </w:pPr>
            <w:r w:rsidRPr="00E64FBB">
              <w:rPr>
                <w:rFonts w:ascii="Times New Roman" w:hAnsi="Times New Roman" w:cs="Times New Roman"/>
                <w:b/>
                <w:sz w:val="28"/>
                <w:szCs w:val="28"/>
              </w:rPr>
              <w:t>THỦ TRƯỞNG ĐƠN VỊ</w:t>
            </w:r>
          </w:p>
        </w:tc>
      </w:tr>
      <w:tr w:rsidR="000D5EEB" w14:paraId="7063D81F" w14:textId="77777777" w:rsidTr="000D5EEB">
        <w:tc>
          <w:tcPr>
            <w:tcW w:w="2978" w:type="dxa"/>
          </w:tcPr>
          <w:p w14:paraId="44A7ED7C" w14:textId="77777777" w:rsidR="000D5EEB" w:rsidRPr="00E64FBB" w:rsidRDefault="000D5EEB" w:rsidP="00132847">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 Chi cục ĐTCBL;</w:t>
            </w:r>
          </w:p>
          <w:p w14:paraId="794E9346" w14:textId="77777777" w:rsidR="000D5EEB" w:rsidRPr="00E64FBB" w:rsidRDefault="000D5EEB" w:rsidP="00132847">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 xml:space="preserve">- Văn phòng Cục HQ; </w:t>
            </w:r>
          </w:p>
          <w:p w14:paraId="5674CD7A" w14:textId="77777777" w:rsidR="000D5EEB" w:rsidRPr="00E64FBB" w:rsidRDefault="000D5EEB" w:rsidP="00132847">
            <w:pPr>
              <w:tabs>
                <w:tab w:val="left" w:pos="2977"/>
              </w:tabs>
              <w:jc w:val="both"/>
              <w:rPr>
                <w:rFonts w:ascii="Times New Roman" w:hAnsi="Times New Roman" w:cs="Times New Roman"/>
                <w:sz w:val="24"/>
                <w:szCs w:val="24"/>
              </w:rPr>
            </w:pPr>
            <w:r w:rsidRPr="00E64FBB">
              <w:rPr>
                <w:rFonts w:ascii="Times New Roman" w:hAnsi="Times New Roman" w:cs="Times New Roman"/>
                <w:sz w:val="24"/>
                <w:szCs w:val="24"/>
              </w:rPr>
              <w:t>-….</w:t>
            </w:r>
          </w:p>
          <w:p w14:paraId="59FBB4A2" w14:textId="77777777" w:rsidR="000D5EEB" w:rsidRDefault="000D5EEB" w:rsidP="00132847">
            <w:pPr>
              <w:tabs>
                <w:tab w:val="left" w:pos="2977"/>
              </w:tabs>
              <w:jc w:val="both"/>
              <w:rPr>
                <w:rFonts w:ascii="Times New Roman" w:hAnsi="Times New Roman" w:cs="Times New Roman"/>
                <w:sz w:val="28"/>
                <w:szCs w:val="28"/>
              </w:rPr>
            </w:pPr>
            <w:r w:rsidRPr="00E64FBB">
              <w:rPr>
                <w:rFonts w:ascii="Times New Roman" w:hAnsi="Times New Roman" w:cs="Times New Roman"/>
                <w:sz w:val="24"/>
                <w:szCs w:val="24"/>
              </w:rPr>
              <w:t>- Lưu VT, đơn vị báo cáo</w:t>
            </w:r>
          </w:p>
        </w:tc>
        <w:tc>
          <w:tcPr>
            <w:tcW w:w="3827" w:type="dxa"/>
          </w:tcPr>
          <w:p w14:paraId="284D9999" w14:textId="77777777" w:rsidR="000D5EEB" w:rsidRDefault="000D5EEB" w:rsidP="00132847">
            <w:pPr>
              <w:tabs>
                <w:tab w:val="left" w:pos="2977"/>
              </w:tabs>
              <w:jc w:val="center"/>
              <w:rPr>
                <w:rFonts w:ascii="Times New Roman" w:hAnsi="Times New Roman" w:cs="Times New Roman"/>
                <w:i/>
                <w:sz w:val="28"/>
                <w:szCs w:val="28"/>
              </w:rPr>
            </w:pPr>
            <w:r w:rsidRPr="00E64FBB">
              <w:rPr>
                <w:rFonts w:ascii="Times New Roman" w:hAnsi="Times New Roman" w:cs="Times New Roman"/>
                <w:i/>
                <w:sz w:val="28"/>
                <w:szCs w:val="28"/>
              </w:rPr>
              <w:t>(ký, ghi rõ họ tên, số điện thoại)</w:t>
            </w:r>
          </w:p>
          <w:p w14:paraId="440A47E4" w14:textId="77777777" w:rsidR="000D5EEB" w:rsidRDefault="000D5EEB" w:rsidP="00132847">
            <w:pPr>
              <w:tabs>
                <w:tab w:val="left" w:pos="2977"/>
              </w:tabs>
              <w:jc w:val="center"/>
              <w:rPr>
                <w:rFonts w:ascii="Times New Roman" w:hAnsi="Times New Roman" w:cs="Times New Roman"/>
                <w:i/>
                <w:sz w:val="28"/>
                <w:szCs w:val="28"/>
              </w:rPr>
            </w:pPr>
          </w:p>
          <w:p w14:paraId="5974D057" w14:textId="77777777" w:rsidR="000D5EEB" w:rsidRDefault="000D5EEB" w:rsidP="00132847">
            <w:pPr>
              <w:tabs>
                <w:tab w:val="left" w:pos="2977"/>
              </w:tabs>
              <w:jc w:val="center"/>
              <w:rPr>
                <w:rFonts w:ascii="Times New Roman" w:hAnsi="Times New Roman" w:cs="Times New Roman"/>
                <w:i/>
                <w:sz w:val="28"/>
                <w:szCs w:val="28"/>
              </w:rPr>
            </w:pPr>
          </w:p>
          <w:p w14:paraId="716983A0" w14:textId="77777777" w:rsidR="000D5EEB" w:rsidRDefault="000D5EEB" w:rsidP="00132847">
            <w:pPr>
              <w:tabs>
                <w:tab w:val="left" w:pos="2977"/>
              </w:tabs>
              <w:jc w:val="center"/>
              <w:rPr>
                <w:rFonts w:ascii="Times New Roman" w:hAnsi="Times New Roman" w:cs="Times New Roman"/>
                <w:i/>
                <w:sz w:val="28"/>
                <w:szCs w:val="28"/>
              </w:rPr>
            </w:pPr>
          </w:p>
          <w:p w14:paraId="77EB9226" w14:textId="77777777" w:rsidR="000D5EEB" w:rsidRDefault="000D5EEB" w:rsidP="00132847">
            <w:pPr>
              <w:tabs>
                <w:tab w:val="left" w:pos="2977"/>
              </w:tabs>
              <w:jc w:val="center"/>
              <w:rPr>
                <w:rFonts w:ascii="Times New Roman" w:hAnsi="Times New Roman" w:cs="Times New Roman"/>
                <w:i/>
                <w:sz w:val="28"/>
                <w:szCs w:val="28"/>
              </w:rPr>
            </w:pPr>
          </w:p>
          <w:p w14:paraId="2352B3EB" w14:textId="77777777" w:rsidR="000D5EEB" w:rsidRPr="00E64FBB" w:rsidRDefault="000D5EEB" w:rsidP="00132847">
            <w:pPr>
              <w:tabs>
                <w:tab w:val="left" w:pos="2977"/>
              </w:tabs>
              <w:jc w:val="center"/>
              <w:rPr>
                <w:rFonts w:ascii="Times New Roman" w:hAnsi="Times New Roman" w:cs="Times New Roman"/>
                <w:i/>
                <w:sz w:val="28"/>
                <w:szCs w:val="28"/>
              </w:rPr>
            </w:pPr>
          </w:p>
        </w:tc>
        <w:tc>
          <w:tcPr>
            <w:tcW w:w="3260" w:type="dxa"/>
          </w:tcPr>
          <w:p w14:paraId="36CCF871" w14:textId="77777777" w:rsidR="000D5EEB" w:rsidRPr="00E64FBB" w:rsidRDefault="000D5EEB" w:rsidP="00132847">
            <w:pPr>
              <w:tabs>
                <w:tab w:val="left" w:pos="2977"/>
              </w:tabs>
              <w:jc w:val="center"/>
              <w:rPr>
                <w:rFonts w:ascii="Times New Roman" w:hAnsi="Times New Roman" w:cs="Times New Roman"/>
                <w:i/>
                <w:sz w:val="28"/>
                <w:szCs w:val="28"/>
              </w:rPr>
            </w:pPr>
            <w:r w:rsidRPr="00E64FBB">
              <w:rPr>
                <w:rFonts w:ascii="Times New Roman" w:hAnsi="Times New Roman" w:cs="Times New Roman"/>
                <w:i/>
                <w:sz w:val="28"/>
                <w:szCs w:val="28"/>
              </w:rPr>
              <w:t>(ký ghi rõ họ tên)</w:t>
            </w:r>
          </w:p>
        </w:tc>
      </w:tr>
    </w:tbl>
    <w:p w14:paraId="41670BA2" w14:textId="77777777" w:rsidR="000D5EEB" w:rsidRDefault="000D5EEB" w:rsidP="00DB1912">
      <w:pPr>
        <w:spacing w:before="240" w:after="240" w:line="240" w:lineRule="auto"/>
        <w:jc w:val="both"/>
        <w:rPr>
          <w:rFonts w:ascii="Times New Roman" w:hAnsi="Times New Roman" w:cs="Times New Roman"/>
          <w:sz w:val="28"/>
          <w:szCs w:val="28"/>
        </w:rPr>
      </w:pPr>
    </w:p>
    <w:p w14:paraId="29360EC2" w14:textId="77777777" w:rsidR="00DB1912" w:rsidRPr="009D7223" w:rsidRDefault="00DB1912" w:rsidP="00DB1912">
      <w:pPr>
        <w:spacing w:before="240" w:after="240" w:line="240" w:lineRule="auto"/>
        <w:jc w:val="both"/>
        <w:rPr>
          <w:rFonts w:ascii="Times New Roman" w:hAnsi="Times New Roman" w:cs="Times New Roman"/>
          <w:sz w:val="28"/>
          <w:szCs w:val="28"/>
        </w:rPr>
      </w:pPr>
    </w:p>
    <w:p w14:paraId="19E0F834" w14:textId="77777777" w:rsidR="009D7223" w:rsidRPr="00862227" w:rsidRDefault="009D7223" w:rsidP="00D739C7">
      <w:pPr>
        <w:widowControl w:val="0"/>
        <w:tabs>
          <w:tab w:val="left" w:pos="2977"/>
        </w:tabs>
        <w:spacing w:after="0" w:line="240" w:lineRule="auto"/>
        <w:ind w:firstLine="706"/>
        <w:jc w:val="both"/>
        <w:rPr>
          <w:rFonts w:ascii="Times New Roman" w:hAnsi="Times New Roman" w:cs="Times New Roman"/>
          <w:sz w:val="27"/>
          <w:szCs w:val="27"/>
        </w:rPr>
      </w:pPr>
    </w:p>
    <w:sectPr w:rsidR="009D7223" w:rsidRPr="00862227" w:rsidSect="00D739C7">
      <w:pgSz w:w="11907" w:h="16840" w:code="9"/>
      <w:pgMar w:top="810" w:right="1134" w:bottom="630" w:left="170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90"/>
    <w:rsid w:val="000127B4"/>
    <w:rsid w:val="00040C85"/>
    <w:rsid w:val="00067708"/>
    <w:rsid w:val="0009715A"/>
    <w:rsid w:val="000B59AA"/>
    <w:rsid w:val="000D5EEB"/>
    <w:rsid w:val="001222D2"/>
    <w:rsid w:val="00123F8D"/>
    <w:rsid w:val="00137A46"/>
    <w:rsid w:val="002109A1"/>
    <w:rsid w:val="002616A3"/>
    <w:rsid w:val="00266048"/>
    <w:rsid w:val="002B7918"/>
    <w:rsid w:val="002D11C7"/>
    <w:rsid w:val="003309DC"/>
    <w:rsid w:val="00336CEB"/>
    <w:rsid w:val="00357EA3"/>
    <w:rsid w:val="0036640A"/>
    <w:rsid w:val="00375195"/>
    <w:rsid w:val="00386B80"/>
    <w:rsid w:val="00396AFA"/>
    <w:rsid w:val="003B45B2"/>
    <w:rsid w:val="003D1103"/>
    <w:rsid w:val="003F3FA8"/>
    <w:rsid w:val="00412A5F"/>
    <w:rsid w:val="004434BD"/>
    <w:rsid w:val="004A3FDC"/>
    <w:rsid w:val="004D124F"/>
    <w:rsid w:val="0055508C"/>
    <w:rsid w:val="00597A5D"/>
    <w:rsid w:val="005C4C2D"/>
    <w:rsid w:val="005E3E7E"/>
    <w:rsid w:val="005F40D6"/>
    <w:rsid w:val="0061553A"/>
    <w:rsid w:val="00633A68"/>
    <w:rsid w:val="00664B67"/>
    <w:rsid w:val="0068342D"/>
    <w:rsid w:val="006A3881"/>
    <w:rsid w:val="006C0AA0"/>
    <w:rsid w:val="006C5513"/>
    <w:rsid w:val="006E591D"/>
    <w:rsid w:val="00756410"/>
    <w:rsid w:val="00762CB4"/>
    <w:rsid w:val="007A1D16"/>
    <w:rsid w:val="007C6322"/>
    <w:rsid w:val="007F2AA8"/>
    <w:rsid w:val="007F5134"/>
    <w:rsid w:val="008330AF"/>
    <w:rsid w:val="0083564A"/>
    <w:rsid w:val="00862227"/>
    <w:rsid w:val="0089594D"/>
    <w:rsid w:val="008C74DD"/>
    <w:rsid w:val="008D1942"/>
    <w:rsid w:val="00947692"/>
    <w:rsid w:val="009D0D79"/>
    <w:rsid w:val="009D7223"/>
    <w:rsid w:val="009E1CAA"/>
    <w:rsid w:val="00A47603"/>
    <w:rsid w:val="00A54566"/>
    <w:rsid w:val="00B05CE0"/>
    <w:rsid w:val="00B10D30"/>
    <w:rsid w:val="00B11593"/>
    <w:rsid w:val="00B22613"/>
    <w:rsid w:val="00B328EE"/>
    <w:rsid w:val="00B364BE"/>
    <w:rsid w:val="00B428A4"/>
    <w:rsid w:val="00B85621"/>
    <w:rsid w:val="00BB3318"/>
    <w:rsid w:val="00C01715"/>
    <w:rsid w:val="00C27D72"/>
    <w:rsid w:val="00CB2F26"/>
    <w:rsid w:val="00CE013A"/>
    <w:rsid w:val="00D00E90"/>
    <w:rsid w:val="00D15FF9"/>
    <w:rsid w:val="00D20266"/>
    <w:rsid w:val="00D65457"/>
    <w:rsid w:val="00D739C7"/>
    <w:rsid w:val="00DB1912"/>
    <w:rsid w:val="00DE18CF"/>
    <w:rsid w:val="00DF1C42"/>
    <w:rsid w:val="00E0565C"/>
    <w:rsid w:val="00E435F1"/>
    <w:rsid w:val="00E46E87"/>
    <w:rsid w:val="00E52039"/>
    <w:rsid w:val="00E64FBB"/>
    <w:rsid w:val="00EB7572"/>
    <w:rsid w:val="00F8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DC2B"/>
  <w15:docId w15:val="{CE74CF2D-47CD-40BC-9FBF-09953B37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0E9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487687">
      <w:bodyDiv w:val="1"/>
      <w:marLeft w:val="0"/>
      <w:marRight w:val="0"/>
      <w:marTop w:val="0"/>
      <w:marBottom w:val="0"/>
      <w:divBdr>
        <w:top w:val="none" w:sz="0" w:space="0" w:color="auto"/>
        <w:left w:val="none" w:sz="0" w:space="0" w:color="auto"/>
        <w:bottom w:val="none" w:sz="0" w:space="0" w:color="auto"/>
        <w:right w:val="none" w:sz="0" w:space="0" w:color="auto"/>
      </w:divBdr>
    </w:div>
    <w:div w:id="165309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HQ76</dc:creator>
  <cp:keywords/>
  <dc:description/>
  <cp:lastModifiedBy>VITIEUBAO</cp:lastModifiedBy>
  <cp:revision>4</cp:revision>
  <cp:lastPrinted>2024-10-31T02:31:00Z</cp:lastPrinted>
  <dcterms:created xsi:type="dcterms:W3CDTF">2025-02-19T05:56:00Z</dcterms:created>
  <dcterms:modified xsi:type="dcterms:W3CDTF">2025-03-06T14:19:00Z</dcterms:modified>
</cp:coreProperties>
</file>