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7B17" w14:textId="61D708B8" w:rsidR="00187672" w:rsidRDefault="00187672" w:rsidP="00187672">
      <w:pPr>
        <w:pStyle w:val="Heading1"/>
        <w:spacing w:before="0" w:after="120"/>
      </w:pPr>
      <w:r>
        <w:t>Attorney Meeting Checklist - What to Bring &amp; Discuss</w:t>
      </w:r>
    </w:p>
    <w:p w14:paraId="064A9057" w14:textId="77777777" w:rsidR="00187672" w:rsidRDefault="00187672" w:rsidP="00187672">
      <w:pPr>
        <w:spacing w:after="120"/>
      </w:pPr>
    </w:p>
    <w:p w14:paraId="34217B7B" w14:textId="038AEBD6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Essential Guide for Your Attorney Consultation</w:t>
      </w:r>
    </w:p>
    <w:p w14:paraId="4EC04C24" w14:textId="77777777" w:rsidR="00187672" w:rsidRDefault="00187672" w:rsidP="00187672">
      <w:pPr>
        <w:spacing w:after="120"/>
        <w:rPr>
          <w:sz w:val="22"/>
        </w:rPr>
      </w:pPr>
    </w:p>
    <w:p w14:paraId="281C0F89" w14:textId="77777777" w:rsidR="00187672" w:rsidRDefault="00187672" w:rsidP="00187672">
      <w:pPr>
        <w:spacing w:after="120"/>
        <w:rPr>
          <w:sz w:val="22"/>
        </w:rPr>
      </w:pPr>
    </w:p>
    <w:p w14:paraId="4D7AFC3C" w14:textId="022B7566" w:rsidR="00187672" w:rsidRDefault="00187672" w:rsidP="00187672">
      <w:pPr>
        <w:spacing w:after="120"/>
        <w:rPr>
          <w:sz w:val="22"/>
        </w:rPr>
      </w:pPr>
      <w:r>
        <w:rPr>
          <w:sz w:val="22"/>
        </w:rPr>
        <w:t>--------------------------------------------------------------------------------</w:t>
      </w:r>
    </w:p>
    <w:p w14:paraId="2F4226F2" w14:textId="77777777" w:rsidR="00187672" w:rsidRDefault="00187672" w:rsidP="00187672">
      <w:pPr>
        <w:spacing w:after="120"/>
        <w:rPr>
          <w:sz w:val="22"/>
        </w:rPr>
      </w:pPr>
    </w:p>
    <w:p w14:paraId="0F111686" w14:textId="1D99D42B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📋</w:t>
      </w:r>
      <w:r>
        <w:t xml:space="preserve"> DOCUMENTS TO BRING</w:t>
      </w:r>
    </w:p>
    <w:p w14:paraId="482403D5" w14:textId="77777777" w:rsidR="00187672" w:rsidRDefault="00187672" w:rsidP="00187672">
      <w:pPr>
        <w:spacing w:after="120"/>
      </w:pPr>
    </w:p>
    <w:p w14:paraId="1A167F5C" w14:textId="6C20A78A" w:rsidR="00187672" w:rsidRDefault="00187672" w:rsidP="00187672">
      <w:pPr>
        <w:pStyle w:val="Heading3"/>
        <w:spacing w:before="0" w:after="120"/>
      </w:pPr>
      <w:r>
        <w:t>Required Documents</w:t>
      </w:r>
    </w:p>
    <w:p w14:paraId="0C271750" w14:textId="77777777" w:rsidR="00187672" w:rsidRDefault="00187672" w:rsidP="00187672">
      <w:pPr>
        <w:spacing w:after="120"/>
      </w:pPr>
    </w:p>
    <w:p w14:paraId="2B22331C" w14:textId="5A0F8D64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1. Business Information</w:t>
      </w:r>
    </w:p>
    <w:p w14:paraId="7B342B6D" w14:textId="72663E2C" w:rsidR="00187672" w:rsidRDefault="00187672" w:rsidP="00187672">
      <w:pPr>
        <w:pStyle w:val="ListBullet"/>
        <w:spacing w:after="120"/>
      </w:pPr>
      <w:r>
        <w:t>[ ] Business plan (SHOT_ON_ME_BUSINESS_PLAN.docx)</w:t>
      </w:r>
    </w:p>
    <w:p w14:paraId="674DE5F2" w14:textId="327B72F2" w:rsidR="00187672" w:rsidRDefault="00187672" w:rsidP="00187672">
      <w:pPr>
        <w:pStyle w:val="ListBullet"/>
        <w:spacing w:after="120"/>
      </w:pPr>
      <w:r>
        <w:t>[ ] Transaction mechanics explanation (TRANSACTION_MECHANICS_LEGAL_ANALYSIS.docx)</w:t>
      </w:r>
    </w:p>
    <w:p w14:paraId="17A2A89A" w14:textId="562ADF4E" w:rsidR="00187672" w:rsidRDefault="00187672" w:rsidP="00187672">
      <w:pPr>
        <w:pStyle w:val="ListBullet"/>
        <w:spacing w:after="120"/>
      </w:pPr>
      <w:r>
        <w:t>[ ] Indiana launch compliance plan (INDIANA_LAUNCH_COMPLIANCE_PLAN.docx)</w:t>
      </w:r>
    </w:p>
    <w:p w14:paraId="4877D57E" w14:textId="384613B2" w:rsidR="00187672" w:rsidRDefault="00187672" w:rsidP="00187672">
      <w:pPr>
        <w:pStyle w:val="ListBullet"/>
        <w:spacing w:after="120"/>
      </w:pPr>
      <w:r>
        <w:t>[ ] State licensing explanation (WHY_STATE_BY_STATE_LICENSING.docx)</w:t>
      </w:r>
    </w:p>
    <w:p w14:paraId="6F68B427" w14:textId="1ED42AB1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2. Financial Information</w:t>
      </w:r>
    </w:p>
    <w:p w14:paraId="78045822" w14:textId="59B61B7E" w:rsidR="00187672" w:rsidRDefault="00187672" w:rsidP="00187672">
      <w:pPr>
        <w:pStyle w:val="ListBullet"/>
        <w:spacing w:after="120"/>
      </w:pPr>
      <w:r>
        <w:t>[ ] Personal financial statement (net worth)</w:t>
      </w:r>
    </w:p>
    <w:p w14:paraId="341DA646" w14:textId="7080A5DE" w:rsidR="00187672" w:rsidRDefault="00187672" w:rsidP="00187672">
      <w:pPr>
        <w:pStyle w:val="ListBullet"/>
        <w:spacing w:after="120"/>
      </w:pPr>
      <w:r>
        <w:t>[ ] Bank statements (if you have business account)</w:t>
      </w:r>
    </w:p>
    <w:p w14:paraId="3E889053" w14:textId="18159F50" w:rsidR="00187672" w:rsidRDefault="00187672" w:rsidP="00187672">
      <w:pPr>
        <w:pStyle w:val="ListBullet"/>
        <w:spacing w:after="120"/>
      </w:pPr>
      <w:r>
        <w:t>[ ] Funding sources (personal savings, investors, etc.)</w:t>
      </w:r>
    </w:p>
    <w:p w14:paraId="2184598B" w14:textId="6D6BEBF4" w:rsidR="00187672" w:rsidRDefault="00187672" w:rsidP="00187672">
      <w:pPr>
        <w:pStyle w:val="ListBullet"/>
        <w:spacing w:after="120"/>
      </w:pPr>
      <w:r>
        <w:t>[ ] Budget/financial projections</w:t>
      </w:r>
    </w:p>
    <w:p w14:paraId="43729BA9" w14:textId="1ECA7CC3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3. Business Structure (If Already Formed)</w:t>
      </w:r>
    </w:p>
    <w:p w14:paraId="61394937" w14:textId="6DBABA30" w:rsidR="00187672" w:rsidRDefault="00187672" w:rsidP="00187672">
      <w:pPr>
        <w:pStyle w:val="ListBullet"/>
        <w:spacing w:after="120"/>
      </w:pPr>
      <w:r>
        <w:t>[ ] LLC formation documents</w:t>
      </w:r>
    </w:p>
    <w:p w14:paraId="39A0DD0C" w14:textId="6B4CEAED" w:rsidR="00187672" w:rsidRDefault="00187672" w:rsidP="00187672">
      <w:pPr>
        <w:pStyle w:val="ListBullet"/>
        <w:spacing w:after="120"/>
      </w:pPr>
      <w:r>
        <w:t>[ ] Operating Agreement</w:t>
      </w:r>
    </w:p>
    <w:p w14:paraId="4A346F39" w14:textId="589BC3E9" w:rsidR="00187672" w:rsidRDefault="00187672" w:rsidP="00187672">
      <w:pPr>
        <w:pStyle w:val="ListBullet"/>
        <w:spacing w:after="120"/>
      </w:pPr>
      <w:r>
        <w:t>[ ] EIN (Employer Identification Number)</w:t>
      </w:r>
    </w:p>
    <w:p w14:paraId="212811F8" w14:textId="19462C11" w:rsidR="00187672" w:rsidRDefault="00187672" w:rsidP="00187672">
      <w:pPr>
        <w:pStyle w:val="ListBullet"/>
        <w:spacing w:after="120"/>
      </w:pPr>
      <w:r>
        <w:t>[ ] Business registration documents</w:t>
      </w:r>
    </w:p>
    <w:p w14:paraId="2D8188A2" w14:textId="5D638B16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4. Technical Documentation (Optional but Helpful)</w:t>
      </w:r>
    </w:p>
    <w:p w14:paraId="5EC1C959" w14:textId="4B56358C" w:rsidR="00187672" w:rsidRDefault="00187672" w:rsidP="00187672">
      <w:pPr>
        <w:pStyle w:val="ListBullet"/>
        <w:spacing w:after="120"/>
      </w:pPr>
      <w:r>
        <w:t>[ ] Platform description (how it works)</w:t>
      </w:r>
    </w:p>
    <w:p w14:paraId="50F9D9E0" w14:textId="1C28367A" w:rsidR="00187672" w:rsidRDefault="00187672" w:rsidP="00187672">
      <w:pPr>
        <w:pStyle w:val="ListBullet"/>
        <w:spacing w:after="120"/>
      </w:pPr>
      <w:r>
        <w:t>[ ] Transaction flow diagram</w:t>
      </w:r>
    </w:p>
    <w:p w14:paraId="251ECD46" w14:textId="29B5BA51" w:rsidR="00187672" w:rsidRDefault="00187672" w:rsidP="00187672">
      <w:pPr>
        <w:pStyle w:val="ListBullet"/>
        <w:spacing w:after="120"/>
      </w:pPr>
      <w:r>
        <w:t>[ ] User agreement draft (if you have one)</w:t>
      </w:r>
    </w:p>
    <w:p w14:paraId="563BD216" w14:textId="4FF76989" w:rsidR="00187672" w:rsidRDefault="00187672" w:rsidP="00187672">
      <w:pPr>
        <w:pStyle w:val="ListBullet"/>
        <w:spacing w:after="120"/>
      </w:pPr>
      <w:r>
        <w:t>[ ] Terms of Service draft (if you have one)</w:t>
      </w:r>
    </w:p>
    <w:p w14:paraId="367BDD4C" w14:textId="77777777" w:rsidR="00187672" w:rsidRDefault="00187672" w:rsidP="00187672">
      <w:pPr>
        <w:pStyle w:val="ListBullet"/>
        <w:spacing w:after="120"/>
      </w:pPr>
    </w:p>
    <w:p w14:paraId="27AEA399" w14:textId="71C6F50D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2B1A576A" w14:textId="77777777" w:rsidR="00187672" w:rsidRDefault="00187672" w:rsidP="00187672">
      <w:pPr>
        <w:pStyle w:val="ListBullet"/>
        <w:spacing w:after="120"/>
      </w:pPr>
    </w:p>
    <w:p w14:paraId="69679981" w14:textId="4678DDC7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🎯</w:t>
      </w:r>
      <w:r>
        <w:t xml:space="preserve"> KEY TOPICS TO DISCUSS</w:t>
      </w:r>
    </w:p>
    <w:p w14:paraId="42260B27" w14:textId="77777777" w:rsidR="00187672" w:rsidRDefault="00187672" w:rsidP="00187672">
      <w:pPr>
        <w:spacing w:after="120"/>
      </w:pPr>
    </w:p>
    <w:p w14:paraId="72CE450F" w14:textId="6E3C4616" w:rsidR="00187672" w:rsidRDefault="00187672" w:rsidP="00187672">
      <w:pPr>
        <w:pStyle w:val="Heading3"/>
        <w:spacing w:before="0" w:after="120"/>
      </w:pPr>
      <w:r>
        <w:t>1. Money Transmitter License (CRITICAL)</w:t>
      </w:r>
    </w:p>
    <w:p w14:paraId="1D91983B" w14:textId="77777777" w:rsidR="00187672" w:rsidRDefault="00187672" w:rsidP="00187672">
      <w:pPr>
        <w:spacing w:after="120"/>
      </w:pPr>
    </w:p>
    <w:p w14:paraId="42ADC34E" w14:textId="1F2A68D2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Ask:</w:t>
      </w:r>
    </w:p>
    <w:p w14:paraId="697A430D" w14:textId="126B3E2A" w:rsidR="00187672" w:rsidRDefault="00187672" w:rsidP="00187672">
      <w:pPr>
        <w:pStyle w:val="ListBullet"/>
        <w:spacing w:after="120"/>
      </w:pPr>
      <w:r>
        <w:t>"Do I need an Indiana money transmitter license for my business model?"</w:t>
      </w:r>
    </w:p>
    <w:p w14:paraId="2949A020" w14:textId="0890A566" w:rsidR="00187672" w:rsidRDefault="00187672" w:rsidP="00187672">
      <w:pPr>
        <w:pStyle w:val="ListBullet"/>
        <w:spacing w:after="120"/>
      </w:pPr>
      <w:r>
        <w:t>"What is the exact application process and timeline?"</w:t>
      </w:r>
    </w:p>
    <w:p w14:paraId="3A58691B" w14:textId="6CC4F823" w:rsidR="00187672" w:rsidRDefault="00187672" w:rsidP="00187672">
      <w:pPr>
        <w:pStyle w:val="ListBullet"/>
        <w:spacing w:after="120"/>
      </w:pPr>
      <w:r>
        <w:t>"What are the exact costs? (application fee, bond, net worth requirements)"</w:t>
      </w:r>
    </w:p>
    <w:p w14:paraId="7F504C4A" w14:textId="468B9EA1" w:rsidR="00187672" w:rsidRDefault="00187672" w:rsidP="00187672">
      <w:pPr>
        <w:pStyle w:val="ListBullet"/>
        <w:spacing w:after="120"/>
      </w:pPr>
      <w:r>
        <w:t>"Can I use a bond premium instead of a bond deposit?"</w:t>
      </w:r>
    </w:p>
    <w:p w14:paraId="4F143ABD" w14:textId="561E379B" w:rsidR="00187672" w:rsidRDefault="00187672" w:rsidP="00187672">
      <w:pPr>
        <w:pStyle w:val="ListBullet"/>
        <w:spacing w:after="120"/>
      </w:pPr>
      <w:r>
        <w:t>"What documents do I need to prepare for the application?"</w:t>
      </w:r>
    </w:p>
    <w:p w14:paraId="47EA116F" w14:textId="79ABA171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Explain:</w:t>
      </w:r>
    </w:p>
    <w:p w14:paraId="4381C630" w14:textId="649CF467" w:rsidR="00187672" w:rsidRDefault="00187672" w:rsidP="00187672">
      <w:pPr>
        <w:pStyle w:val="ListBullet"/>
        <w:spacing w:after="120"/>
      </w:pPr>
      <w:r>
        <w:t>Your business model: Users add funds → money held in your account → users send to friends (stays in your account) → users spend at venues (money goes from you to venue)</w:t>
      </w:r>
    </w:p>
    <w:p w14:paraId="1835CDBB" w14:textId="632234CE" w:rsidR="00187672" w:rsidRDefault="00187672" w:rsidP="00187672">
      <w:pPr>
        <w:pStyle w:val="ListBullet"/>
        <w:spacing w:after="120"/>
      </w:pPr>
      <w:r>
        <w:t>You issue virtual cards (Tap-N-Pay) via Stripe Issuing</w:t>
      </w:r>
    </w:p>
    <w:p w14:paraId="5D09E2D1" w14:textId="5F4F4623" w:rsidR="00187672" w:rsidRDefault="00187672" w:rsidP="00187672">
      <w:pPr>
        <w:pStyle w:val="ListBullet"/>
        <w:spacing w:after="120"/>
      </w:pPr>
      <w:r>
        <w:t>Funds are held in escrow until redemption</w:t>
      </w:r>
    </w:p>
    <w:p w14:paraId="3A301938" w14:textId="62444997" w:rsidR="00187672" w:rsidRDefault="00187672" w:rsidP="00187672">
      <w:pPr>
        <w:pStyle w:val="ListBullet"/>
        <w:spacing w:after="120"/>
      </w:pPr>
      <w:r>
        <w:t>You want to launch in Indiana only initially</w:t>
      </w:r>
    </w:p>
    <w:p w14:paraId="46BF9DC5" w14:textId="77777777" w:rsidR="00187672" w:rsidRDefault="00187672" w:rsidP="00187672">
      <w:pPr>
        <w:pStyle w:val="ListBullet"/>
        <w:spacing w:after="120"/>
      </w:pPr>
    </w:p>
    <w:p w14:paraId="6C8B51B5" w14:textId="37CA7162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1C83C259" w14:textId="77777777" w:rsidR="00187672" w:rsidRDefault="00187672" w:rsidP="00187672">
      <w:pPr>
        <w:pStyle w:val="ListBullet"/>
        <w:spacing w:after="120"/>
      </w:pPr>
    </w:p>
    <w:p w14:paraId="38A46DDF" w14:textId="1717DD67" w:rsidR="00187672" w:rsidRDefault="00187672" w:rsidP="00187672">
      <w:pPr>
        <w:pStyle w:val="Heading3"/>
        <w:spacing w:before="0" w:after="120"/>
      </w:pPr>
      <w:r>
        <w:t>2. Business Structure</w:t>
      </w:r>
    </w:p>
    <w:p w14:paraId="485B33B2" w14:textId="77777777" w:rsidR="00187672" w:rsidRDefault="00187672" w:rsidP="00187672">
      <w:pPr>
        <w:spacing w:after="120"/>
      </w:pPr>
    </w:p>
    <w:p w14:paraId="058E1777" w14:textId="3726DE76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Ask:</w:t>
      </w:r>
    </w:p>
    <w:p w14:paraId="1F4402A5" w14:textId="0F2627F2" w:rsidR="00187672" w:rsidRDefault="00187672" w:rsidP="00187672">
      <w:pPr>
        <w:pStyle w:val="ListBullet"/>
        <w:spacing w:after="120"/>
      </w:pPr>
      <w:r>
        <w:t>"Should I form an LLC, Corporation, or other entity?"</w:t>
      </w:r>
    </w:p>
    <w:p w14:paraId="69A5641E" w14:textId="08FECA1D" w:rsidR="00187672" w:rsidRDefault="00187672" w:rsidP="00187672">
      <w:pPr>
        <w:pStyle w:val="ListBullet"/>
        <w:spacing w:after="120"/>
      </w:pPr>
      <w:r>
        <w:t>"What state should I incorporate in? (Indiana?)"</w:t>
      </w:r>
    </w:p>
    <w:p w14:paraId="5926DB68" w14:textId="42BC12C7" w:rsidR="00187672" w:rsidRDefault="00187672" w:rsidP="00187672">
      <w:pPr>
        <w:pStyle w:val="ListBullet"/>
        <w:spacing w:after="120"/>
      </w:pPr>
      <w:r>
        <w:t>"Do I need to form the entity before applying for the license?"</w:t>
      </w:r>
    </w:p>
    <w:p w14:paraId="7A091F4D" w14:textId="4B02B340" w:rsidR="00187672" w:rsidRDefault="00187672" w:rsidP="00187672">
      <w:pPr>
        <w:pStyle w:val="ListBullet"/>
        <w:spacing w:after="120"/>
      </w:pPr>
      <w:r>
        <w:t>"What are the tax implications of each structure?"</w:t>
      </w:r>
    </w:p>
    <w:p w14:paraId="36EC9FE8" w14:textId="2EBF6937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Explain:</w:t>
      </w:r>
    </w:p>
    <w:p w14:paraId="6BA15D67" w14:textId="28892F1C" w:rsidR="00187672" w:rsidRDefault="00187672" w:rsidP="00187672">
      <w:pPr>
        <w:pStyle w:val="ListBullet"/>
        <w:spacing w:after="120"/>
      </w:pPr>
      <w:r>
        <w:t>You haven't formed an entity yet (or if you have, bring documents)</w:t>
      </w:r>
    </w:p>
    <w:p w14:paraId="1F39C3C5" w14:textId="06182FF7" w:rsidR="00187672" w:rsidRDefault="00187672" w:rsidP="00187672">
      <w:pPr>
        <w:pStyle w:val="ListBullet"/>
        <w:spacing w:after="120"/>
      </w:pPr>
      <w:r>
        <w:t>You plan to operate in Indiana initially</w:t>
      </w:r>
    </w:p>
    <w:p w14:paraId="12F279F0" w14:textId="7B3C9A31" w:rsidR="00187672" w:rsidRDefault="00187672" w:rsidP="00187672">
      <w:pPr>
        <w:pStyle w:val="ListBullet"/>
        <w:spacing w:after="120"/>
      </w:pPr>
      <w:r>
        <w:t>You may expand to other states later</w:t>
      </w:r>
    </w:p>
    <w:p w14:paraId="5A103968" w14:textId="77777777" w:rsidR="00187672" w:rsidRDefault="00187672" w:rsidP="00187672">
      <w:pPr>
        <w:pStyle w:val="ListBullet"/>
        <w:spacing w:after="120"/>
      </w:pPr>
    </w:p>
    <w:p w14:paraId="65B90E70" w14:textId="076BD96C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1B1CAFE0" w14:textId="77777777" w:rsidR="00187672" w:rsidRDefault="00187672" w:rsidP="00187672">
      <w:pPr>
        <w:pStyle w:val="ListBullet"/>
        <w:spacing w:after="120"/>
      </w:pPr>
    </w:p>
    <w:p w14:paraId="60B598E6" w14:textId="31B7A9EA" w:rsidR="00187672" w:rsidRDefault="00187672" w:rsidP="00187672">
      <w:pPr>
        <w:pStyle w:val="Heading3"/>
        <w:spacing w:before="0" w:after="120"/>
      </w:pPr>
      <w:r>
        <w:lastRenderedPageBreak/>
        <w:t>3. Escrow Account Structure</w:t>
      </w:r>
    </w:p>
    <w:p w14:paraId="4E1982B9" w14:textId="77777777" w:rsidR="00187672" w:rsidRDefault="00187672" w:rsidP="00187672">
      <w:pPr>
        <w:spacing w:after="120"/>
      </w:pPr>
    </w:p>
    <w:p w14:paraId="23431B2C" w14:textId="60762ACB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Ask:</w:t>
      </w:r>
    </w:p>
    <w:p w14:paraId="38189DB0" w14:textId="23663C1C" w:rsidR="00187672" w:rsidRDefault="00187672" w:rsidP="00187672">
      <w:pPr>
        <w:pStyle w:val="ListBullet"/>
        <w:spacing w:after="120"/>
      </w:pPr>
      <w:r>
        <w:t>"Is a single business account acceptable, or do I need a separate escrow account?"</w:t>
      </w:r>
    </w:p>
    <w:p w14:paraId="7F6A15D9" w14:textId="23D51F71" w:rsidR="00187672" w:rsidRDefault="00187672" w:rsidP="00187672">
      <w:pPr>
        <w:pStyle w:val="ListBullet"/>
        <w:spacing w:after="120"/>
      </w:pPr>
      <w:r>
        <w:t>"What are the legal requirements for holding user funds in escrow?"</w:t>
      </w:r>
    </w:p>
    <w:p w14:paraId="7AC9886E" w14:textId="2083D9D3" w:rsidR="00187672" w:rsidRDefault="00187672" w:rsidP="00187672">
      <w:pPr>
        <w:pStyle w:val="ListBullet"/>
        <w:spacing w:after="120"/>
      </w:pPr>
      <w:r>
        <w:t>"What are the reserve requirements?"</w:t>
      </w:r>
    </w:p>
    <w:p w14:paraId="58397ECF" w14:textId="30C2AE55" w:rsidR="00187672" w:rsidRDefault="00187672" w:rsidP="00187672">
      <w:pPr>
        <w:pStyle w:val="ListBullet"/>
        <w:spacing w:after="120"/>
      </w:pPr>
      <w:r>
        <w:t>"Can I earn interest on escrow funds?"</w:t>
      </w:r>
    </w:p>
    <w:p w14:paraId="1111CE2C" w14:textId="731F1DF0" w:rsidR="00187672" w:rsidRDefault="00187672" w:rsidP="00187672">
      <w:pPr>
        <w:pStyle w:val="ListBullet"/>
        <w:spacing w:after="120"/>
      </w:pPr>
      <w:r>
        <w:t>"What happens to escrow funds if I go out of business?"</w:t>
      </w:r>
    </w:p>
    <w:p w14:paraId="3B167FBD" w14:textId="692F393E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Explain:</w:t>
      </w:r>
    </w:p>
    <w:p w14:paraId="3A7A9ED9" w14:textId="0D2CBCE2" w:rsidR="00187672" w:rsidRDefault="00187672" w:rsidP="00187672">
      <w:pPr>
        <w:pStyle w:val="ListBullet"/>
        <w:spacing w:after="120"/>
      </w:pPr>
      <w:r>
        <w:t>You plan to hold all user funds in a single business account (or separate escrow account if recommended)</w:t>
      </w:r>
    </w:p>
    <w:p w14:paraId="06E6EF4C" w14:textId="6476DDDF" w:rsidR="00187672" w:rsidRDefault="00187672" w:rsidP="00187672">
      <w:pPr>
        <w:pStyle w:val="ListBullet"/>
        <w:spacing w:after="120"/>
      </w:pPr>
      <w:r>
        <w:t>Funds stay in your account until users spend at venues</w:t>
      </w:r>
    </w:p>
    <w:p w14:paraId="5F9929F8" w14:textId="11EBECFB" w:rsidR="00187672" w:rsidRDefault="00187672" w:rsidP="00187672">
      <w:pPr>
        <w:pStyle w:val="ListBullet"/>
        <w:spacing w:after="120"/>
      </w:pPr>
      <w:r>
        <w:t>Users cannot withdraw funds to bank accounts (venue-only spending)</w:t>
      </w:r>
    </w:p>
    <w:p w14:paraId="4B32399F" w14:textId="77777777" w:rsidR="00187672" w:rsidRDefault="00187672" w:rsidP="00187672">
      <w:pPr>
        <w:pStyle w:val="ListBullet"/>
        <w:spacing w:after="120"/>
      </w:pPr>
    </w:p>
    <w:p w14:paraId="0FF310BF" w14:textId="7AD63B36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32FA83EF" w14:textId="77777777" w:rsidR="00187672" w:rsidRDefault="00187672" w:rsidP="00187672">
      <w:pPr>
        <w:pStyle w:val="ListBullet"/>
        <w:spacing w:after="120"/>
      </w:pPr>
    </w:p>
    <w:p w14:paraId="6BC584EF" w14:textId="1389C867" w:rsidR="00187672" w:rsidRDefault="00187672" w:rsidP="00187672">
      <w:pPr>
        <w:pStyle w:val="Heading3"/>
        <w:spacing w:before="0" w:after="120"/>
      </w:pPr>
      <w:r>
        <w:t>4. Geographic Restrictions</w:t>
      </w:r>
    </w:p>
    <w:p w14:paraId="69100773" w14:textId="77777777" w:rsidR="00187672" w:rsidRDefault="00187672" w:rsidP="00187672">
      <w:pPr>
        <w:spacing w:after="120"/>
      </w:pPr>
    </w:p>
    <w:p w14:paraId="78B9D604" w14:textId="0C544347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Ask:</w:t>
      </w:r>
    </w:p>
    <w:p w14:paraId="4C4EC564" w14:textId="04F764A0" w:rsidR="00187672" w:rsidRDefault="00187672" w:rsidP="00187672">
      <w:pPr>
        <w:pStyle w:val="ListBullet"/>
        <w:spacing w:after="120"/>
      </w:pPr>
      <w:r>
        <w:t>"How do I legally restrict operations to Indiana only?"</w:t>
      </w:r>
    </w:p>
    <w:p w14:paraId="0DFA3C5B" w14:textId="53EA308C" w:rsidR="00187672" w:rsidRDefault="00187672" w:rsidP="00187672">
      <w:pPr>
        <w:pStyle w:val="ListBullet"/>
        <w:spacing w:after="120"/>
      </w:pPr>
      <w:r>
        <w:t>"What technical measures are required to enforce state restrictions?"</w:t>
      </w:r>
    </w:p>
    <w:p w14:paraId="12CF28FF" w14:textId="30648632" w:rsidR="00187672" w:rsidRDefault="00187672" w:rsidP="00187672">
      <w:pPr>
        <w:pStyle w:val="ListBullet"/>
        <w:spacing w:after="120"/>
      </w:pPr>
      <w:r>
        <w:t>"What happens if an out-of-state user slips through?"</w:t>
      </w:r>
    </w:p>
    <w:p w14:paraId="234B6958" w14:textId="1F151483" w:rsidR="00187672" w:rsidRDefault="00187672" w:rsidP="00187672">
      <w:pPr>
        <w:pStyle w:val="ListBullet"/>
        <w:spacing w:after="120"/>
      </w:pPr>
      <w:r>
        <w:t>"What are my legal obligations if I discover a violation?"</w:t>
      </w:r>
    </w:p>
    <w:p w14:paraId="25EAF0C8" w14:textId="4123E679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Explain:</w:t>
      </w:r>
    </w:p>
    <w:p w14:paraId="4DD4927B" w14:textId="6F04543E" w:rsidR="00187672" w:rsidRDefault="00187672" w:rsidP="00187672">
      <w:pPr>
        <w:pStyle w:val="ListBullet"/>
        <w:spacing w:after="120"/>
      </w:pPr>
      <w:r>
        <w:t>You want to launch in Indiana only</w:t>
      </w:r>
    </w:p>
    <w:p w14:paraId="4973C9A5" w14:textId="7A0B9CC0" w:rsidR="00187672" w:rsidRDefault="00187672" w:rsidP="00187672">
      <w:pPr>
        <w:pStyle w:val="ListBullet"/>
        <w:spacing w:after="120"/>
      </w:pPr>
      <w:r>
        <w:t>You plan to implement location verification</w:t>
      </w:r>
    </w:p>
    <w:p w14:paraId="7287162F" w14:textId="436AF220" w:rsidR="00187672" w:rsidRDefault="00187672" w:rsidP="00187672">
      <w:pPr>
        <w:pStyle w:val="ListBullet"/>
        <w:spacing w:after="120"/>
      </w:pPr>
      <w:r>
        <w:t>You want to block out-of-state users and venues</w:t>
      </w:r>
    </w:p>
    <w:p w14:paraId="7EB93025" w14:textId="77777777" w:rsidR="00187672" w:rsidRDefault="00187672" w:rsidP="00187672">
      <w:pPr>
        <w:pStyle w:val="ListBullet"/>
        <w:spacing w:after="120"/>
      </w:pPr>
    </w:p>
    <w:p w14:paraId="364CDDDE" w14:textId="3DE85009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58E09F3D" w14:textId="77777777" w:rsidR="00187672" w:rsidRDefault="00187672" w:rsidP="00187672">
      <w:pPr>
        <w:pStyle w:val="ListBullet"/>
        <w:spacing w:after="120"/>
      </w:pPr>
    </w:p>
    <w:p w14:paraId="782CC440" w14:textId="6871C202" w:rsidR="00187672" w:rsidRDefault="00187672" w:rsidP="00187672">
      <w:pPr>
        <w:pStyle w:val="Heading3"/>
        <w:spacing w:before="0" w:after="120"/>
      </w:pPr>
      <w:r>
        <w:t>5. Virtual Card Issuance</w:t>
      </w:r>
    </w:p>
    <w:p w14:paraId="2348B09A" w14:textId="77777777" w:rsidR="00187672" w:rsidRDefault="00187672" w:rsidP="00187672">
      <w:pPr>
        <w:spacing w:after="120"/>
      </w:pPr>
    </w:p>
    <w:p w14:paraId="76B9641B" w14:textId="4142688E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Ask:</w:t>
      </w:r>
    </w:p>
    <w:p w14:paraId="606F2DA2" w14:textId="243694AB" w:rsidR="00187672" w:rsidRDefault="00187672" w:rsidP="00187672">
      <w:pPr>
        <w:pStyle w:val="ListBullet"/>
        <w:spacing w:after="120"/>
      </w:pPr>
      <w:r>
        <w:t>"Are there additional regulations for virtual card issuance?"</w:t>
      </w:r>
    </w:p>
    <w:p w14:paraId="4F85AE7C" w14:textId="5683AD0D" w:rsidR="00187672" w:rsidRDefault="00187672" w:rsidP="00187672">
      <w:pPr>
        <w:pStyle w:val="ListBullet"/>
        <w:spacing w:after="120"/>
      </w:pPr>
      <w:r>
        <w:t>"Do I need any additional licenses for issuing virtual cards?"</w:t>
      </w:r>
    </w:p>
    <w:p w14:paraId="5C44B02F" w14:textId="5227F222" w:rsidR="00187672" w:rsidRDefault="00187672" w:rsidP="00187672">
      <w:pPr>
        <w:pStyle w:val="ListBullet"/>
        <w:spacing w:after="120"/>
      </w:pPr>
      <w:r>
        <w:lastRenderedPageBreak/>
        <w:t>"Is it legal to restrict cards to specific merchants/venues?"</w:t>
      </w:r>
    </w:p>
    <w:p w14:paraId="2B26CBF6" w14:textId="0A6B6341" w:rsidR="00187672" w:rsidRDefault="00187672" w:rsidP="00187672">
      <w:pPr>
        <w:pStyle w:val="ListBullet"/>
        <w:spacing w:after="120"/>
      </w:pPr>
      <w:r>
        <w:t>"What are the legal implications of card restrictions?"</w:t>
      </w:r>
    </w:p>
    <w:p w14:paraId="196DD727" w14:textId="25E3AF56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Explain:</w:t>
      </w:r>
    </w:p>
    <w:p w14:paraId="2D9D30BE" w14:textId="0263BC59" w:rsidR="00187672" w:rsidRDefault="00187672" w:rsidP="00187672">
      <w:pPr>
        <w:pStyle w:val="ListBullet"/>
        <w:spacing w:after="120"/>
      </w:pPr>
      <w:r>
        <w:t>You issue virtual cards via Stripe Issuing</w:t>
      </w:r>
    </w:p>
    <w:p w14:paraId="16FAB8E9" w14:textId="2B948748" w:rsidR="00187672" w:rsidRDefault="00187672" w:rsidP="00187672">
      <w:pPr>
        <w:pStyle w:val="ListBullet"/>
        <w:spacing w:after="120"/>
      </w:pPr>
      <w:r>
        <w:t>Cards can only be used at approved venues</w:t>
      </w:r>
    </w:p>
    <w:p w14:paraId="09B7E72E" w14:textId="6F2C80C9" w:rsidR="00187672" w:rsidRDefault="00187672" w:rsidP="00187672">
      <w:pPr>
        <w:pStyle w:val="ListBullet"/>
        <w:spacing w:after="120"/>
      </w:pPr>
      <w:r>
        <w:t>Cards are funded from your escrow account</w:t>
      </w:r>
    </w:p>
    <w:p w14:paraId="04A4C137" w14:textId="77777777" w:rsidR="00187672" w:rsidRDefault="00187672" w:rsidP="00187672">
      <w:pPr>
        <w:pStyle w:val="ListBullet"/>
        <w:spacing w:after="120"/>
      </w:pPr>
    </w:p>
    <w:p w14:paraId="52E5A0DC" w14:textId="4E58EBD7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2BE9A89E" w14:textId="77777777" w:rsidR="00187672" w:rsidRDefault="00187672" w:rsidP="00187672">
      <w:pPr>
        <w:pStyle w:val="ListBullet"/>
        <w:spacing w:after="120"/>
      </w:pPr>
    </w:p>
    <w:p w14:paraId="3674ADBF" w14:textId="353A54ED" w:rsidR="00187672" w:rsidRDefault="00187672" w:rsidP="00187672">
      <w:pPr>
        <w:pStyle w:val="Heading3"/>
        <w:spacing w:before="0" w:after="120"/>
      </w:pPr>
      <w:r>
        <w:t>6. Terms of Service &amp; Legal Documents</w:t>
      </w:r>
    </w:p>
    <w:p w14:paraId="2C80D27A" w14:textId="77777777" w:rsidR="00187672" w:rsidRDefault="00187672" w:rsidP="00187672">
      <w:pPr>
        <w:spacing w:after="120"/>
      </w:pPr>
    </w:p>
    <w:p w14:paraId="4EE50F55" w14:textId="448A1555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Ask:</w:t>
      </w:r>
    </w:p>
    <w:p w14:paraId="2C4D2366" w14:textId="2653BBA0" w:rsidR="00187672" w:rsidRDefault="00187672" w:rsidP="00187672">
      <w:pPr>
        <w:pStyle w:val="ListBullet"/>
        <w:spacing w:after="120"/>
      </w:pPr>
      <w:r>
        <w:t>"What must be included in my Terms of Service?"</w:t>
      </w:r>
    </w:p>
    <w:p w14:paraId="5B6C7E04" w14:textId="6C2B3E3C" w:rsidR="00187672" w:rsidRDefault="00187672" w:rsidP="00187672">
      <w:pPr>
        <w:pStyle w:val="ListBullet"/>
        <w:spacing w:after="120"/>
      </w:pPr>
      <w:r>
        <w:t>"What disclosures are legally required?"</w:t>
      </w:r>
    </w:p>
    <w:p w14:paraId="512D348B" w14:textId="4E459F72" w:rsidR="00187672" w:rsidRDefault="00187672" w:rsidP="00187672">
      <w:pPr>
        <w:pStyle w:val="ListBullet"/>
        <w:spacing w:after="120"/>
      </w:pPr>
      <w:r>
        <w:t>"What should the Privacy Policy cover?"</w:t>
      </w:r>
    </w:p>
    <w:p w14:paraId="65CA5343" w14:textId="1DE91AC4" w:rsidR="00187672" w:rsidRDefault="00187672" w:rsidP="00187672">
      <w:pPr>
        <w:pStyle w:val="ListBullet"/>
        <w:spacing w:after="120"/>
      </w:pPr>
      <w:r>
        <w:t>"Do I need a separate Venue Agreement?"</w:t>
      </w:r>
    </w:p>
    <w:p w14:paraId="35975340" w14:textId="09618DAD" w:rsidR="00187672" w:rsidRDefault="00187672" w:rsidP="00187672">
      <w:pPr>
        <w:pStyle w:val="ListBullet"/>
        <w:spacing w:after="120"/>
      </w:pPr>
      <w:r>
        <w:t>"What are the key legal protections I need?"</w:t>
      </w:r>
    </w:p>
    <w:p w14:paraId="4CAB7321" w14:textId="686CA003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Explain:</w:t>
      </w:r>
    </w:p>
    <w:p w14:paraId="7C0F2615" w14:textId="6C34DD6D" w:rsidR="00187672" w:rsidRDefault="00187672" w:rsidP="00187672">
      <w:pPr>
        <w:pStyle w:val="ListBullet"/>
        <w:spacing w:after="120"/>
      </w:pPr>
      <w:r>
        <w:t>You need Terms of Service that disclose:</w:t>
      </w:r>
    </w:p>
    <w:p w14:paraId="2C1992E1" w14:textId="6C249A00" w:rsidR="00187672" w:rsidRDefault="00187672" w:rsidP="00187672">
      <w:pPr>
        <w:pStyle w:val="ListBullet"/>
        <w:spacing w:after="120"/>
      </w:pPr>
      <w:r>
        <w:t>Escrow structure</w:t>
      </w:r>
    </w:p>
    <w:p w14:paraId="31144873" w14:textId="722C311A" w:rsidR="00187672" w:rsidRDefault="00187672" w:rsidP="00187672">
      <w:pPr>
        <w:pStyle w:val="ListBullet"/>
        <w:spacing w:after="120"/>
      </w:pPr>
      <w:r>
        <w:t>No withdrawal policy (venue-only spending)</w:t>
      </w:r>
    </w:p>
    <w:p w14:paraId="43018043" w14:textId="2BA26DB2" w:rsidR="00187672" w:rsidRDefault="00187672" w:rsidP="00187672">
      <w:pPr>
        <w:pStyle w:val="ListBullet"/>
        <w:spacing w:after="120"/>
      </w:pPr>
      <w:r>
        <w:t>Geographic restrictions (Indiana only)</w:t>
      </w:r>
    </w:p>
    <w:p w14:paraId="558BB31B" w14:textId="6B62EA3F" w:rsidR="00187672" w:rsidRDefault="00187672" w:rsidP="00187672">
      <w:pPr>
        <w:pStyle w:val="ListBullet"/>
        <w:spacing w:after="120"/>
      </w:pPr>
      <w:r>
        <w:t>Transaction fees</w:t>
      </w:r>
    </w:p>
    <w:p w14:paraId="3443ACDC" w14:textId="234B4419" w:rsidR="00187672" w:rsidRDefault="00187672" w:rsidP="00187672">
      <w:pPr>
        <w:pStyle w:val="ListBullet"/>
        <w:spacing w:after="120"/>
      </w:pPr>
      <w:r>
        <w:t>Refund policy</w:t>
      </w:r>
    </w:p>
    <w:p w14:paraId="665F3615" w14:textId="77777777" w:rsidR="00187672" w:rsidRDefault="00187672" w:rsidP="00187672">
      <w:pPr>
        <w:pStyle w:val="ListBullet"/>
        <w:spacing w:after="120"/>
      </w:pPr>
    </w:p>
    <w:p w14:paraId="47EBB94C" w14:textId="39306FC0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22436C1B" w14:textId="77777777" w:rsidR="00187672" w:rsidRDefault="00187672" w:rsidP="00187672">
      <w:pPr>
        <w:pStyle w:val="ListBullet"/>
        <w:spacing w:after="120"/>
      </w:pPr>
    </w:p>
    <w:p w14:paraId="302FBA4D" w14:textId="320AF4D7" w:rsidR="00187672" w:rsidRDefault="00187672" w:rsidP="00187672">
      <w:pPr>
        <w:pStyle w:val="Heading3"/>
        <w:spacing w:before="0" w:after="120"/>
      </w:pPr>
      <w:r>
        <w:t>7. Compliance Requirements</w:t>
      </w:r>
    </w:p>
    <w:p w14:paraId="1486BC9C" w14:textId="77777777" w:rsidR="00187672" w:rsidRDefault="00187672" w:rsidP="00187672">
      <w:pPr>
        <w:spacing w:after="120"/>
      </w:pPr>
    </w:p>
    <w:p w14:paraId="3002BDB7" w14:textId="7434E0C8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Ask:</w:t>
      </w:r>
    </w:p>
    <w:p w14:paraId="3EE5BF78" w14:textId="0EEF30DE" w:rsidR="00187672" w:rsidRDefault="00187672" w:rsidP="00187672">
      <w:pPr>
        <w:pStyle w:val="ListBullet"/>
        <w:spacing w:after="120"/>
      </w:pPr>
      <w:r>
        <w:t>"What AML/KYC program requirements apply to my business?"</w:t>
      </w:r>
    </w:p>
    <w:p w14:paraId="705B0811" w14:textId="6F516949" w:rsidR="00187672" w:rsidRDefault="00187672" w:rsidP="00187672">
      <w:pPr>
        <w:pStyle w:val="ListBullet"/>
        <w:spacing w:after="120"/>
      </w:pPr>
      <w:r>
        <w:t>"What transaction limits should I set?"</w:t>
      </w:r>
    </w:p>
    <w:p w14:paraId="58613229" w14:textId="23CE3540" w:rsidR="00187672" w:rsidRDefault="00187672" w:rsidP="00187672">
      <w:pPr>
        <w:pStyle w:val="ListBullet"/>
        <w:spacing w:after="120"/>
      </w:pPr>
      <w:r>
        <w:t>"What are my SAR (Suspicious Activity Report) obligations?"</w:t>
      </w:r>
    </w:p>
    <w:p w14:paraId="26F8683A" w14:textId="22C33923" w:rsidR="00187672" w:rsidRDefault="00187672" w:rsidP="00187672">
      <w:pPr>
        <w:pStyle w:val="ListBullet"/>
        <w:spacing w:after="120"/>
      </w:pPr>
      <w:r>
        <w:t>"What record-keeping requirements apply?"</w:t>
      </w:r>
    </w:p>
    <w:p w14:paraId="0F9F606E" w14:textId="70431C66" w:rsidR="00187672" w:rsidRDefault="00187672" w:rsidP="00187672">
      <w:pPr>
        <w:pStyle w:val="ListBullet"/>
        <w:spacing w:after="120"/>
      </w:pPr>
      <w:r>
        <w:t>"Do I need to hire a compliance officer, or can I handle it myself initially?"</w:t>
      </w:r>
    </w:p>
    <w:p w14:paraId="3706EAF9" w14:textId="1F711BBD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Explain:</w:t>
      </w:r>
    </w:p>
    <w:p w14:paraId="694F06B5" w14:textId="17C13C47" w:rsidR="00187672" w:rsidRDefault="00187672" w:rsidP="00187672">
      <w:pPr>
        <w:pStyle w:val="ListBullet"/>
        <w:spacing w:after="120"/>
      </w:pPr>
      <w:r>
        <w:lastRenderedPageBreak/>
        <w:t>You plan to start lean (you handle compliance initially)</w:t>
      </w:r>
    </w:p>
    <w:p w14:paraId="7D0A050A" w14:textId="0470399C" w:rsidR="00187672" w:rsidRDefault="00187672" w:rsidP="00187672">
      <w:pPr>
        <w:pStyle w:val="ListBullet"/>
        <w:spacing w:after="120"/>
      </w:pPr>
      <w:r>
        <w:t>You expect low transaction volume initially (10K-25K users Year 1)</w:t>
      </w:r>
    </w:p>
    <w:p w14:paraId="321AA8AA" w14:textId="43C54AD0" w:rsidR="00187672" w:rsidRDefault="00187672" w:rsidP="00187672">
      <w:pPr>
        <w:pStyle w:val="ListBullet"/>
        <w:spacing w:after="120"/>
      </w:pPr>
      <w:r>
        <w:t>You want to understand minimum compliance requirements</w:t>
      </w:r>
    </w:p>
    <w:p w14:paraId="16F3C57F" w14:textId="77777777" w:rsidR="00187672" w:rsidRDefault="00187672" w:rsidP="00187672">
      <w:pPr>
        <w:pStyle w:val="ListBullet"/>
        <w:spacing w:after="120"/>
      </w:pPr>
    </w:p>
    <w:p w14:paraId="273249F5" w14:textId="4F4C0AE7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64B1C76E" w14:textId="77777777" w:rsidR="00187672" w:rsidRDefault="00187672" w:rsidP="00187672">
      <w:pPr>
        <w:pStyle w:val="ListBullet"/>
        <w:spacing w:after="120"/>
      </w:pPr>
    </w:p>
    <w:p w14:paraId="1981382C" w14:textId="0D54A5A3" w:rsidR="00187672" w:rsidRDefault="00187672" w:rsidP="00187672">
      <w:pPr>
        <w:pStyle w:val="Heading3"/>
        <w:spacing w:before="0" w:after="120"/>
      </w:pPr>
      <w:r>
        <w:t>8. Federal Requirements (FinCEN)</w:t>
      </w:r>
    </w:p>
    <w:p w14:paraId="0AFB015B" w14:textId="77777777" w:rsidR="00187672" w:rsidRDefault="00187672" w:rsidP="00187672">
      <w:pPr>
        <w:spacing w:after="120"/>
      </w:pPr>
    </w:p>
    <w:p w14:paraId="0A2AA1BD" w14:textId="208B8589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Ask:</w:t>
      </w:r>
    </w:p>
    <w:p w14:paraId="321996DB" w14:textId="1ABD29C6" w:rsidR="00187672" w:rsidRDefault="00187672" w:rsidP="00187672">
      <w:pPr>
        <w:pStyle w:val="ListBullet"/>
        <w:spacing w:after="120"/>
      </w:pPr>
      <w:r>
        <w:t>"Do I need to register with FinCEN as a Money Services Business (MSB)?"</w:t>
      </w:r>
    </w:p>
    <w:p w14:paraId="04646D6B" w14:textId="1BC64B9C" w:rsidR="00187672" w:rsidRDefault="00187672" w:rsidP="00187672">
      <w:pPr>
        <w:pStyle w:val="ListBullet"/>
        <w:spacing w:after="120"/>
      </w:pPr>
      <w:r>
        <w:t>"What is the registration process?"</w:t>
      </w:r>
    </w:p>
    <w:p w14:paraId="7C357EF7" w14:textId="2B54B3FB" w:rsidR="00187672" w:rsidRDefault="00187672" w:rsidP="00187672">
      <w:pPr>
        <w:pStyle w:val="ListBullet"/>
        <w:spacing w:after="120"/>
      </w:pPr>
      <w:r>
        <w:t>"What are the ongoing requirements?"</w:t>
      </w:r>
    </w:p>
    <w:p w14:paraId="123C1A4E" w14:textId="26C9EDCA" w:rsidR="00187672" w:rsidRDefault="00187672" w:rsidP="00187672">
      <w:pPr>
        <w:pStyle w:val="ListBullet"/>
        <w:spacing w:after="120"/>
      </w:pPr>
      <w:r>
        <w:t>"What are the penalties for non-compliance?"</w:t>
      </w:r>
    </w:p>
    <w:p w14:paraId="3B5C5A33" w14:textId="60FD298C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Explain:</w:t>
      </w:r>
    </w:p>
    <w:p w14:paraId="226F48A1" w14:textId="22421B23" w:rsidR="00187672" w:rsidRDefault="00187672" w:rsidP="00187672">
      <w:pPr>
        <w:pStyle w:val="ListBullet"/>
        <w:spacing w:after="120"/>
      </w:pPr>
      <w:r>
        <w:t>You understand you need FinCEN registration</w:t>
      </w:r>
    </w:p>
    <w:p w14:paraId="755DCF52" w14:textId="2AE773C7" w:rsidR="00187672" w:rsidRDefault="00187672" w:rsidP="00187672">
      <w:pPr>
        <w:pStyle w:val="ListBullet"/>
        <w:spacing w:after="120"/>
      </w:pPr>
      <w:r>
        <w:t>You want to understand the process and timeline</w:t>
      </w:r>
    </w:p>
    <w:p w14:paraId="288A55C1" w14:textId="77777777" w:rsidR="00187672" w:rsidRDefault="00187672" w:rsidP="00187672">
      <w:pPr>
        <w:pStyle w:val="ListBullet"/>
        <w:spacing w:after="120"/>
      </w:pPr>
    </w:p>
    <w:p w14:paraId="0A1411AF" w14:textId="3EF70EA9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6AF7BAB3" w14:textId="77777777" w:rsidR="00187672" w:rsidRDefault="00187672" w:rsidP="00187672">
      <w:pPr>
        <w:pStyle w:val="ListBullet"/>
        <w:spacing w:after="120"/>
      </w:pPr>
    </w:p>
    <w:p w14:paraId="042BEE3A" w14:textId="245EE543" w:rsidR="00187672" w:rsidRDefault="00187672" w:rsidP="00187672">
      <w:pPr>
        <w:pStyle w:val="Heading3"/>
        <w:spacing w:before="0" w:after="120"/>
      </w:pPr>
      <w:r>
        <w:t>9. Insurance Requirements</w:t>
      </w:r>
    </w:p>
    <w:p w14:paraId="4F70A729" w14:textId="77777777" w:rsidR="00187672" w:rsidRDefault="00187672" w:rsidP="00187672">
      <w:pPr>
        <w:spacing w:after="120"/>
      </w:pPr>
    </w:p>
    <w:p w14:paraId="670B5CC2" w14:textId="39F2783C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Ask:</w:t>
      </w:r>
    </w:p>
    <w:p w14:paraId="3AEAE6E5" w14:textId="60A8B38F" w:rsidR="00187672" w:rsidRDefault="00187672" w:rsidP="00187672">
      <w:pPr>
        <w:pStyle w:val="ListBullet"/>
        <w:spacing w:after="120"/>
      </w:pPr>
      <w:r>
        <w:t>"What types of insurance do I need?"</w:t>
      </w:r>
    </w:p>
    <w:p w14:paraId="0DCC8A24" w14:textId="7ADC39F4" w:rsidR="00187672" w:rsidRDefault="00187672" w:rsidP="00187672">
      <w:pPr>
        <w:pStyle w:val="ListBullet"/>
        <w:spacing w:after="120"/>
      </w:pPr>
      <w:r>
        <w:t>"What coverage amounts are appropriate?"</w:t>
      </w:r>
    </w:p>
    <w:p w14:paraId="67B80D63" w14:textId="1AE68E92" w:rsidR="00187672" w:rsidRDefault="00187672" w:rsidP="00187672">
      <w:pPr>
        <w:pStyle w:val="ListBullet"/>
        <w:spacing w:after="120"/>
      </w:pPr>
      <w:r>
        <w:t>"What are the costs?"</w:t>
      </w:r>
    </w:p>
    <w:p w14:paraId="626F6582" w14:textId="66961DD1" w:rsidR="00187672" w:rsidRDefault="00187672" w:rsidP="00187672">
      <w:pPr>
        <w:pStyle w:val="ListBullet"/>
        <w:spacing w:after="120"/>
      </w:pPr>
      <w:r>
        <w:t>"When do I need to obtain insurance?"</w:t>
      </w:r>
    </w:p>
    <w:p w14:paraId="0CF9FC91" w14:textId="6D5AF235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Explain:</w:t>
      </w:r>
    </w:p>
    <w:p w14:paraId="19E2E816" w14:textId="30EE60DF" w:rsidR="00187672" w:rsidRDefault="00187672" w:rsidP="00187672">
      <w:pPr>
        <w:pStyle w:val="ListBullet"/>
        <w:spacing w:after="120"/>
      </w:pPr>
      <w:r>
        <w:t>You want to understand minimum insurance requirements</w:t>
      </w:r>
    </w:p>
    <w:p w14:paraId="5D747B07" w14:textId="58A095AE" w:rsidR="00187672" w:rsidRDefault="00187672" w:rsidP="00187672">
      <w:pPr>
        <w:pStyle w:val="ListBullet"/>
        <w:spacing w:after="120"/>
      </w:pPr>
      <w:r>
        <w:t>You're planning a lean launch</w:t>
      </w:r>
    </w:p>
    <w:p w14:paraId="116AD863" w14:textId="77777777" w:rsidR="00187672" w:rsidRDefault="00187672" w:rsidP="00187672">
      <w:pPr>
        <w:pStyle w:val="ListBullet"/>
        <w:spacing w:after="120"/>
      </w:pPr>
    </w:p>
    <w:p w14:paraId="3F4C0F2F" w14:textId="63EF445B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3C746023" w14:textId="77777777" w:rsidR="00187672" w:rsidRDefault="00187672" w:rsidP="00187672">
      <w:pPr>
        <w:pStyle w:val="ListBullet"/>
        <w:spacing w:after="120"/>
      </w:pPr>
    </w:p>
    <w:p w14:paraId="235EA76E" w14:textId="0149FA10" w:rsidR="00187672" w:rsidRDefault="00187672" w:rsidP="00187672">
      <w:pPr>
        <w:pStyle w:val="Heading3"/>
        <w:spacing w:before="0" w:after="120"/>
      </w:pPr>
      <w:r>
        <w:t>10. Timeline &amp; Next Steps</w:t>
      </w:r>
    </w:p>
    <w:p w14:paraId="50B84CAC" w14:textId="77777777" w:rsidR="00187672" w:rsidRDefault="00187672" w:rsidP="00187672">
      <w:pPr>
        <w:spacing w:after="120"/>
      </w:pPr>
    </w:p>
    <w:p w14:paraId="595EF5F6" w14:textId="2B0EC77E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Ask:</w:t>
      </w:r>
    </w:p>
    <w:p w14:paraId="5B09B12E" w14:textId="1DDF2614" w:rsidR="00187672" w:rsidRDefault="00187672" w:rsidP="00187672">
      <w:pPr>
        <w:pStyle w:val="ListBullet"/>
        <w:spacing w:after="120"/>
      </w:pPr>
      <w:r>
        <w:lastRenderedPageBreak/>
        <w:t>"What is the realistic timeline for getting licensed?"</w:t>
      </w:r>
    </w:p>
    <w:p w14:paraId="520D24E0" w14:textId="5D4C8522" w:rsidR="00187672" w:rsidRDefault="00187672" w:rsidP="00187672">
      <w:pPr>
        <w:pStyle w:val="ListBullet"/>
        <w:spacing w:after="120"/>
      </w:pPr>
      <w:r>
        <w:t>"What should I do first?"</w:t>
      </w:r>
    </w:p>
    <w:p w14:paraId="1593B76C" w14:textId="5EF06FB1" w:rsidR="00187672" w:rsidRDefault="00187672" w:rsidP="00187672">
      <w:pPr>
        <w:pStyle w:val="ListBullet"/>
        <w:spacing w:after="120"/>
      </w:pPr>
      <w:r>
        <w:t>"What are the critical path items?"</w:t>
      </w:r>
    </w:p>
    <w:p w14:paraId="308AC488" w14:textId="56A270D1" w:rsidR="00187672" w:rsidRDefault="00187672" w:rsidP="00187672">
      <w:pPr>
        <w:pStyle w:val="ListBullet"/>
        <w:spacing w:after="120"/>
      </w:pPr>
      <w:r>
        <w:t>"What can I do in parallel?"</w:t>
      </w:r>
    </w:p>
    <w:p w14:paraId="0E47180C" w14:textId="58723416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What to Explain:</w:t>
      </w:r>
    </w:p>
    <w:p w14:paraId="67A4B35D" w14:textId="3481D8A4" w:rsidR="00187672" w:rsidRDefault="00187672" w:rsidP="00187672">
      <w:pPr>
        <w:pStyle w:val="ListBullet"/>
        <w:spacing w:after="120"/>
      </w:pPr>
      <w:r>
        <w:t>You want to launch in 3-6 months (or your timeline)</w:t>
      </w:r>
    </w:p>
    <w:p w14:paraId="4595BCCD" w14:textId="1C78D46C" w:rsidR="00187672" w:rsidRDefault="00187672" w:rsidP="00187672">
      <w:pPr>
        <w:pStyle w:val="ListBullet"/>
        <w:spacing w:after="120"/>
      </w:pPr>
      <w:r>
        <w:t>You want to understand the process</w:t>
      </w:r>
    </w:p>
    <w:p w14:paraId="7E3D901E" w14:textId="77777777" w:rsidR="00187672" w:rsidRDefault="00187672" w:rsidP="00187672">
      <w:pPr>
        <w:pStyle w:val="ListBullet"/>
        <w:spacing w:after="120"/>
      </w:pPr>
    </w:p>
    <w:p w14:paraId="0784F14F" w14:textId="122A056C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405FF01E" w14:textId="77777777" w:rsidR="00187672" w:rsidRDefault="00187672" w:rsidP="00187672">
      <w:pPr>
        <w:pStyle w:val="ListBullet"/>
        <w:spacing w:after="120"/>
      </w:pPr>
    </w:p>
    <w:p w14:paraId="753CF2FB" w14:textId="3E4284D7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❓</w:t>
      </w:r>
      <w:r>
        <w:t xml:space="preserve"> CRITICAL QUESTIONS TO ASK</w:t>
      </w:r>
    </w:p>
    <w:p w14:paraId="228AC032" w14:textId="77777777" w:rsidR="00187672" w:rsidRDefault="00187672" w:rsidP="00187672">
      <w:pPr>
        <w:spacing w:after="120"/>
      </w:pPr>
    </w:p>
    <w:p w14:paraId="40ED612E" w14:textId="6DB5F434" w:rsidR="00187672" w:rsidRDefault="00187672" w:rsidP="00187672">
      <w:pPr>
        <w:pStyle w:val="Heading3"/>
        <w:spacing w:before="0" w:after="120"/>
      </w:pPr>
      <w:r>
        <w:t>About the Attorney</w:t>
      </w:r>
    </w:p>
    <w:p w14:paraId="0CAC9E4D" w14:textId="77777777" w:rsidR="00187672" w:rsidRDefault="00187672" w:rsidP="00187672">
      <w:pPr>
        <w:spacing w:after="120"/>
      </w:pPr>
    </w:p>
    <w:p w14:paraId="50ACD585" w14:textId="11882F9A" w:rsidR="00187672" w:rsidRDefault="00187672" w:rsidP="00187672">
      <w:pPr>
        <w:pStyle w:val="ListBullet"/>
        <w:spacing w:after="120"/>
      </w:pPr>
      <w:r>
        <w:t>"Do you have experience with money transmitter licensing?"</w:t>
      </w:r>
    </w:p>
    <w:p w14:paraId="289EF7E1" w14:textId="75983AD1" w:rsidR="00187672" w:rsidRDefault="00187672" w:rsidP="00187672">
      <w:pPr>
        <w:pStyle w:val="ListBullet"/>
        <w:spacing w:after="120"/>
      </w:pPr>
      <w:r>
        <w:t>"How many money transmitter clients have you represented?"</w:t>
      </w:r>
    </w:p>
    <w:p w14:paraId="0A2DE911" w14:textId="1E52FA62" w:rsidR="00187672" w:rsidRDefault="00187672" w:rsidP="00187672">
      <w:pPr>
        <w:pStyle w:val="ListBullet"/>
        <w:spacing w:after="120"/>
      </w:pPr>
      <w:r>
        <w:t>"Are you familiar with Indiana money transmitter regulations?"</w:t>
      </w:r>
    </w:p>
    <w:p w14:paraId="1F16534A" w14:textId="368605BD" w:rsidR="00187672" w:rsidRDefault="00187672" w:rsidP="00187672">
      <w:pPr>
        <w:pStyle w:val="ListBullet"/>
        <w:spacing w:after="120"/>
      </w:pPr>
      <w:r>
        <w:t>"What is your fee structure? (hourly, flat fee, retainer?)"</w:t>
      </w:r>
    </w:p>
    <w:p w14:paraId="12A47C5F" w14:textId="4B44098D" w:rsidR="00187672" w:rsidRDefault="00187672" w:rsidP="00187672">
      <w:pPr>
        <w:pStyle w:val="ListBullet"/>
        <w:spacing w:after="120"/>
      </w:pPr>
      <w:r>
        <w:t>"What is the estimated total cost for my needs?"</w:t>
      </w:r>
    </w:p>
    <w:p w14:paraId="09CB0DBB" w14:textId="4DDA843E" w:rsidR="00187672" w:rsidRDefault="00187672" w:rsidP="00187672">
      <w:pPr>
        <w:pStyle w:val="ListBullet"/>
        <w:spacing w:after="120"/>
      </w:pPr>
      <w:r>
        <w:t>"What is your typical timeline for money transmitter licensing?"</w:t>
      </w:r>
    </w:p>
    <w:p w14:paraId="2B9D584B" w14:textId="4E510FE9" w:rsidR="00187672" w:rsidRDefault="00187672" w:rsidP="00187672">
      <w:pPr>
        <w:pStyle w:val="Heading3"/>
        <w:spacing w:before="0" w:after="120"/>
      </w:pPr>
      <w:r>
        <w:t>About Your Situation</w:t>
      </w:r>
    </w:p>
    <w:p w14:paraId="180D2FF3" w14:textId="77777777" w:rsidR="00187672" w:rsidRDefault="00187672" w:rsidP="00187672">
      <w:pPr>
        <w:spacing w:after="120"/>
      </w:pPr>
    </w:p>
    <w:p w14:paraId="743CBAB7" w14:textId="58D3F457" w:rsidR="00187672" w:rsidRDefault="00187672" w:rsidP="00187672">
      <w:pPr>
        <w:pStyle w:val="ListBullet"/>
        <w:spacing w:after="120"/>
      </w:pPr>
      <w:r>
        <w:t>"Is my business model legally sound?"</w:t>
      </w:r>
    </w:p>
    <w:p w14:paraId="14ED823D" w14:textId="76AA1AED" w:rsidR="00187672" w:rsidRDefault="00187672" w:rsidP="00187672">
      <w:pPr>
        <w:pStyle w:val="ListBullet"/>
        <w:spacing w:after="120"/>
      </w:pPr>
      <w:r>
        <w:t>"Do I definitely need a money transmitter license?"</w:t>
      </w:r>
    </w:p>
    <w:p w14:paraId="521A0772" w14:textId="4B9C84BE" w:rsidR="00187672" w:rsidRDefault="00187672" w:rsidP="00187672">
      <w:pPr>
        <w:pStyle w:val="ListBullet"/>
        <w:spacing w:after="120"/>
      </w:pPr>
      <w:r>
        <w:t>"What are the exact Indiana requirements and costs?"</w:t>
      </w:r>
    </w:p>
    <w:p w14:paraId="03F36F9B" w14:textId="2D0D4342" w:rsidR="00187672" w:rsidRDefault="00187672" w:rsidP="00187672">
      <w:pPr>
        <w:pStyle w:val="ListBullet"/>
        <w:spacing w:after="120"/>
      </w:pPr>
      <w:r>
        <w:t>"Is my single account structure acceptable, or do I need separate escrow account?"</w:t>
      </w:r>
    </w:p>
    <w:p w14:paraId="781B7614" w14:textId="508DDE5E" w:rsidR="00187672" w:rsidRDefault="00187672" w:rsidP="00187672">
      <w:pPr>
        <w:pStyle w:val="ListBullet"/>
        <w:spacing w:after="120"/>
      </w:pPr>
      <w:r>
        <w:t>"How do I legally restrict operations to Indiana only?"</w:t>
      </w:r>
    </w:p>
    <w:p w14:paraId="1190DEA8" w14:textId="7DBA7B6A" w:rsidR="00187672" w:rsidRDefault="00187672" w:rsidP="00187672">
      <w:pPr>
        <w:pStyle w:val="ListBullet"/>
        <w:spacing w:after="120"/>
      </w:pPr>
      <w:r>
        <w:t>"What should I do first, and what is the realistic timeline?"</w:t>
      </w:r>
    </w:p>
    <w:p w14:paraId="66DEEB46" w14:textId="77777777" w:rsidR="00187672" w:rsidRDefault="00187672" w:rsidP="00187672">
      <w:pPr>
        <w:pStyle w:val="ListBullet"/>
        <w:spacing w:after="120"/>
      </w:pPr>
    </w:p>
    <w:p w14:paraId="1A8D9DE0" w14:textId="45EE4F80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7F1CB8A1" w14:textId="77777777" w:rsidR="00187672" w:rsidRDefault="00187672" w:rsidP="00187672">
      <w:pPr>
        <w:pStyle w:val="ListBullet"/>
        <w:spacing w:after="120"/>
      </w:pPr>
    </w:p>
    <w:p w14:paraId="434715F1" w14:textId="19219F83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💰</w:t>
      </w:r>
      <w:r>
        <w:t xml:space="preserve"> COST QUESTIONS</w:t>
      </w:r>
    </w:p>
    <w:p w14:paraId="71745300" w14:textId="77777777" w:rsidR="00187672" w:rsidRDefault="00187672" w:rsidP="00187672">
      <w:pPr>
        <w:spacing w:after="120"/>
      </w:pPr>
    </w:p>
    <w:p w14:paraId="3D41E078" w14:textId="234D2D91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Ask About:</w:t>
      </w:r>
    </w:p>
    <w:p w14:paraId="5BD60581" w14:textId="3C9E197A" w:rsidR="00187672" w:rsidRDefault="00187672" w:rsidP="00187672">
      <w:pPr>
        <w:pStyle w:val="ListBullet"/>
        <w:spacing w:after="120"/>
      </w:pPr>
      <w:r>
        <w:lastRenderedPageBreak/>
        <w:t>Hourly rate</w:t>
      </w:r>
    </w:p>
    <w:p w14:paraId="0D947F98" w14:textId="14EF9FDF" w:rsidR="00187672" w:rsidRDefault="00187672" w:rsidP="00187672">
      <w:pPr>
        <w:pStyle w:val="ListBullet"/>
        <w:spacing w:after="120"/>
      </w:pPr>
      <w:r>
        <w:t>Estimated total cost for:</w:t>
      </w:r>
    </w:p>
    <w:p w14:paraId="4D2BC676" w14:textId="236975F6" w:rsidR="00187672" w:rsidRDefault="00187672" w:rsidP="00187672">
      <w:pPr>
        <w:pStyle w:val="ListBullet"/>
        <w:spacing w:after="120"/>
      </w:pPr>
      <w:r>
        <w:t>Entity formation</w:t>
      </w:r>
    </w:p>
    <w:p w14:paraId="4B913F15" w14:textId="1E2DD31C" w:rsidR="00187672" w:rsidRDefault="00187672" w:rsidP="00187672">
      <w:pPr>
        <w:pStyle w:val="ListBullet"/>
        <w:spacing w:after="120"/>
      </w:pPr>
      <w:r>
        <w:t>License application assistance</w:t>
      </w:r>
    </w:p>
    <w:p w14:paraId="69332981" w14:textId="6ACC2E60" w:rsidR="00187672" w:rsidRDefault="00187672" w:rsidP="00187672">
      <w:pPr>
        <w:pStyle w:val="ListBullet"/>
        <w:spacing w:after="120"/>
      </w:pPr>
      <w:r>
        <w:t>Terms of Service/Privacy Policy drafting</w:t>
      </w:r>
    </w:p>
    <w:p w14:paraId="6BD32A6D" w14:textId="1F0F860B" w:rsidR="00187672" w:rsidRDefault="00187672" w:rsidP="00187672">
      <w:pPr>
        <w:pStyle w:val="ListBullet"/>
        <w:spacing w:after="120"/>
      </w:pPr>
      <w:r>
        <w:t>Compliance program setup</w:t>
      </w:r>
    </w:p>
    <w:p w14:paraId="67EDCD7C" w14:textId="28F0EE55" w:rsidR="00187672" w:rsidRDefault="00187672" w:rsidP="00187672">
      <w:pPr>
        <w:pStyle w:val="ListBullet"/>
        <w:spacing w:after="120"/>
      </w:pPr>
      <w:r>
        <w:t>Payment structure (upfront, monthly, etc.)</w:t>
      </w:r>
    </w:p>
    <w:p w14:paraId="5331C7B3" w14:textId="37C70C79" w:rsidR="00187672" w:rsidRDefault="00187672" w:rsidP="00187672">
      <w:pPr>
        <w:pStyle w:val="ListBullet"/>
        <w:spacing w:after="120"/>
      </w:pPr>
      <w:r>
        <w:t>What's included in their services</w:t>
      </w:r>
    </w:p>
    <w:p w14:paraId="4051D01C" w14:textId="1DA9AAB3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Your Budget:</w:t>
      </w:r>
    </w:p>
    <w:p w14:paraId="3B5454CD" w14:textId="2D460767" w:rsidR="00187672" w:rsidRDefault="00187672" w:rsidP="00187672">
      <w:pPr>
        <w:pStyle w:val="ListBullet"/>
        <w:spacing w:after="120"/>
      </w:pPr>
      <w:r>
        <w:t>You're planning for $10,000-$25,000 initial investment</w:t>
      </w:r>
    </w:p>
    <w:p w14:paraId="1D48D172" w14:textId="0D97D2F7" w:rsidR="00187672" w:rsidRDefault="00187672" w:rsidP="00187672">
      <w:pPr>
        <w:pStyle w:val="ListBullet"/>
        <w:spacing w:after="120"/>
      </w:pPr>
      <w:r>
        <w:t>You want to understand legal costs within that budget</w:t>
      </w:r>
    </w:p>
    <w:p w14:paraId="4F102E77" w14:textId="77777777" w:rsidR="00187672" w:rsidRDefault="00187672" w:rsidP="00187672">
      <w:pPr>
        <w:pStyle w:val="ListBullet"/>
        <w:spacing w:after="120"/>
      </w:pPr>
    </w:p>
    <w:p w14:paraId="5DA4F502" w14:textId="1C5830C9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02458B47" w14:textId="77777777" w:rsidR="00187672" w:rsidRDefault="00187672" w:rsidP="00187672">
      <w:pPr>
        <w:pStyle w:val="ListBullet"/>
        <w:spacing w:after="120"/>
      </w:pPr>
    </w:p>
    <w:p w14:paraId="3E1F6D77" w14:textId="56B74EBD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📝</w:t>
      </w:r>
      <w:r>
        <w:t xml:space="preserve"> WHAT TO TAKE NOTES ON</w:t>
      </w:r>
    </w:p>
    <w:p w14:paraId="31DA3D47" w14:textId="77777777" w:rsidR="00187672" w:rsidRDefault="00187672" w:rsidP="00187672">
      <w:pPr>
        <w:spacing w:after="120"/>
      </w:pPr>
    </w:p>
    <w:p w14:paraId="3320433C" w14:textId="77C02857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During the Meeting, Write Down:</w:t>
      </w:r>
    </w:p>
    <w:p w14:paraId="09A9C331" w14:textId="77777777" w:rsidR="00187672" w:rsidRDefault="00187672" w:rsidP="00187672">
      <w:pPr>
        <w:spacing w:after="120"/>
        <w:rPr>
          <w:sz w:val="22"/>
        </w:rPr>
      </w:pPr>
    </w:p>
    <w:p w14:paraId="54A41F8F" w14:textId="375B822C" w:rsidR="00187672" w:rsidRDefault="00187672" w:rsidP="00187672">
      <w:pPr>
        <w:pStyle w:val="ListBullet"/>
        <w:spacing w:after="120"/>
      </w:pPr>
      <w:r>
        <w:t>Exact Requirements:</w:t>
      </w:r>
    </w:p>
    <w:p w14:paraId="5740160C" w14:textId="509ABA3A" w:rsidR="00187672" w:rsidRDefault="00187672" w:rsidP="00187672">
      <w:pPr>
        <w:pStyle w:val="ListBullet"/>
        <w:spacing w:after="120"/>
      </w:pPr>
      <w:r>
        <w:t>License application requirements</w:t>
      </w:r>
    </w:p>
    <w:p w14:paraId="7063BBC5" w14:textId="3D276436" w:rsidR="00187672" w:rsidRDefault="00187672" w:rsidP="00187672">
      <w:pPr>
        <w:pStyle w:val="ListBullet"/>
        <w:spacing w:after="120"/>
      </w:pPr>
      <w:r>
        <w:t>Documents needed</w:t>
      </w:r>
    </w:p>
    <w:p w14:paraId="403C0274" w14:textId="5937026B" w:rsidR="00187672" w:rsidRDefault="00187672" w:rsidP="00187672">
      <w:pPr>
        <w:pStyle w:val="ListBullet"/>
        <w:spacing w:after="120"/>
      </w:pPr>
      <w:r>
        <w:t>Timeline</w:t>
      </w:r>
    </w:p>
    <w:p w14:paraId="6483A7CC" w14:textId="29C9232A" w:rsidR="00187672" w:rsidRDefault="00187672" w:rsidP="00187672">
      <w:pPr>
        <w:pStyle w:val="ListBullet"/>
        <w:spacing w:after="120"/>
      </w:pPr>
      <w:r>
        <w:t>Costs</w:t>
      </w:r>
    </w:p>
    <w:p w14:paraId="2FCB64D9" w14:textId="28E89766" w:rsidR="00187672" w:rsidRDefault="00187672" w:rsidP="00187672">
      <w:pPr>
        <w:pStyle w:val="ListBullet"/>
        <w:spacing w:after="120"/>
      </w:pPr>
      <w:r>
        <w:t>Recommendations:</w:t>
      </w:r>
    </w:p>
    <w:p w14:paraId="1EA741B9" w14:textId="11910F3B" w:rsidR="00187672" w:rsidRDefault="00187672" w:rsidP="00187672">
      <w:pPr>
        <w:pStyle w:val="ListBullet"/>
        <w:spacing w:after="120"/>
      </w:pPr>
      <w:r>
        <w:t>Business structure recommendation</w:t>
      </w:r>
    </w:p>
    <w:p w14:paraId="39C6F630" w14:textId="20DF5306" w:rsidR="00187672" w:rsidRDefault="00187672" w:rsidP="00187672">
      <w:pPr>
        <w:pStyle w:val="ListBullet"/>
        <w:spacing w:after="120"/>
      </w:pPr>
      <w:r>
        <w:t>Account structure recommendation</w:t>
      </w:r>
    </w:p>
    <w:p w14:paraId="153FC719" w14:textId="4AC5B5C4" w:rsidR="00187672" w:rsidRDefault="00187672" w:rsidP="00187672">
      <w:pPr>
        <w:pStyle w:val="ListBullet"/>
        <w:spacing w:after="120"/>
      </w:pPr>
      <w:r>
        <w:t>Compliance approach</w:t>
      </w:r>
    </w:p>
    <w:p w14:paraId="741EF085" w14:textId="61FE124E" w:rsidR="00187672" w:rsidRDefault="00187672" w:rsidP="00187672">
      <w:pPr>
        <w:pStyle w:val="ListBullet"/>
        <w:spacing w:after="120"/>
      </w:pPr>
      <w:r>
        <w:t>Next steps</w:t>
      </w:r>
    </w:p>
    <w:p w14:paraId="0A484820" w14:textId="1203AB4D" w:rsidR="00187672" w:rsidRDefault="00187672" w:rsidP="00187672">
      <w:pPr>
        <w:pStyle w:val="ListBullet"/>
        <w:spacing w:after="120"/>
      </w:pPr>
      <w:r>
        <w:t>Cost Estimates:</w:t>
      </w:r>
    </w:p>
    <w:p w14:paraId="7ADE1C29" w14:textId="35EB5A77" w:rsidR="00187672" w:rsidRDefault="00187672" w:rsidP="00187672">
      <w:pPr>
        <w:pStyle w:val="ListBullet"/>
        <w:spacing w:after="120"/>
      </w:pPr>
      <w:r>
        <w:t>Entity formation: $_____</w:t>
      </w:r>
    </w:p>
    <w:p w14:paraId="3D7F62D6" w14:textId="5AFF826F" w:rsidR="00187672" w:rsidRDefault="00187672" w:rsidP="00187672">
      <w:pPr>
        <w:pStyle w:val="ListBullet"/>
        <w:spacing w:after="120"/>
      </w:pPr>
      <w:r>
        <w:t>License application: $_____</w:t>
      </w:r>
    </w:p>
    <w:p w14:paraId="69B11074" w14:textId="48D116FE" w:rsidR="00187672" w:rsidRDefault="00187672" w:rsidP="00187672">
      <w:pPr>
        <w:pStyle w:val="ListBullet"/>
        <w:spacing w:after="120"/>
      </w:pPr>
      <w:r>
        <w:t>Legal documents: $_____</w:t>
      </w:r>
    </w:p>
    <w:p w14:paraId="018311E1" w14:textId="1C519D50" w:rsidR="00187672" w:rsidRDefault="00187672" w:rsidP="00187672">
      <w:pPr>
        <w:pStyle w:val="ListBullet"/>
        <w:spacing w:after="120"/>
      </w:pPr>
      <w:r>
        <w:t>Compliance setup: $_____</w:t>
      </w:r>
    </w:p>
    <w:p w14:paraId="3E02D720" w14:textId="0E03B69E" w:rsidR="00187672" w:rsidRDefault="00187672" w:rsidP="00187672">
      <w:pPr>
        <w:pStyle w:val="ListBullet"/>
        <w:spacing w:after="120"/>
      </w:pPr>
      <w:r>
        <w:t>Total estimated: $_____</w:t>
      </w:r>
    </w:p>
    <w:p w14:paraId="65ED290B" w14:textId="564C8ABF" w:rsidR="00187672" w:rsidRDefault="00187672" w:rsidP="00187672">
      <w:pPr>
        <w:pStyle w:val="ListBullet"/>
        <w:spacing w:after="120"/>
      </w:pPr>
      <w:r>
        <w:t>Timeline:</w:t>
      </w:r>
    </w:p>
    <w:p w14:paraId="5F190392" w14:textId="5DAAEA61" w:rsidR="00187672" w:rsidRDefault="00187672" w:rsidP="00187672">
      <w:pPr>
        <w:pStyle w:val="ListBullet"/>
        <w:spacing w:after="120"/>
      </w:pPr>
      <w:r>
        <w:t>Entity formation: _____ weeks</w:t>
      </w:r>
    </w:p>
    <w:p w14:paraId="55B6B5C8" w14:textId="5D688F4D" w:rsidR="00187672" w:rsidRDefault="00187672" w:rsidP="00187672">
      <w:pPr>
        <w:pStyle w:val="ListBullet"/>
        <w:spacing w:after="120"/>
      </w:pPr>
      <w:r>
        <w:t>License application: _____ months</w:t>
      </w:r>
    </w:p>
    <w:p w14:paraId="4AE6C0ED" w14:textId="11841300" w:rsidR="00187672" w:rsidRDefault="00187672" w:rsidP="00187672">
      <w:pPr>
        <w:pStyle w:val="ListBullet"/>
        <w:spacing w:after="120"/>
      </w:pPr>
      <w:r>
        <w:t>Compliance setup: _____ weeks</w:t>
      </w:r>
    </w:p>
    <w:p w14:paraId="4291DA46" w14:textId="706F93AE" w:rsidR="00187672" w:rsidRDefault="00187672" w:rsidP="00187672">
      <w:pPr>
        <w:pStyle w:val="ListBullet"/>
        <w:spacing w:after="120"/>
      </w:pPr>
      <w:r>
        <w:t>Total timeline: _____ months</w:t>
      </w:r>
    </w:p>
    <w:p w14:paraId="1975C3EE" w14:textId="55EA3E01" w:rsidR="00187672" w:rsidRDefault="00187672" w:rsidP="00187672">
      <w:pPr>
        <w:pStyle w:val="ListBullet"/>
        <w:spacing w:after="120"/>
      </w:pPr>
      <w:r>
        <w:t>Action Items:</w:t>
      </w:r>
    </w:p>
    <w:p w14:paraId="02255A16" w14:textId="6DFDACD2" w:rsidR="00187672" w:rsidRDefault="00187672" w:rsidP="00187672">
      <w:pPr>
        <w:pStyle w:val="ListBullet"/>
        <w:spacing w:after="120"/>
      </w:pPr>
      <w:r>
        <w:t>What to do first</w:t>
      </w:r>
    </w:p>
    <w:p w14:paraId="0984EDF4" w14:textId="4BA95E8A" w:rsidR="00187672" w:rsidRDefault="00187672" w:rsidP="00187672">
      <w:pPr>
        <w:pStyle w:val="ListBullet"/>
        <w:spacing w:after="120"/>
      </w:pPr>
      <w:r>
        <w:t>What documents to gather</w:t>
      </w:r>
    </w:p>
    <w:p w14:paraId="0629AB5B" w14:textId="079F710B" w:rsidR="00187672" w:rsidRDefault="00187672" w:rsidP="00187672">
      <w:pPr>
        <w:pStyle w:val="ListBullet"/>
        <w:spacing w:after="120"/>
      </w:pPr>
      <w:r>
        <w:t>What to prepare</w:t>
      </w:r>
    </w:p>
    <w:p w14:paraId="11842901" w14:textId="77777777" w:rsidR="00187672" w:rsidRDefault="00187672" w:rsidP="00187672">
      <w:pPr>
        <w:pStyle w:val="ListBullet"/>
        <w:spacing w:after="120"/>
      </w:pPr>
    </w:p>
    <w:p w14:paraId="41BAE868" w14:textId="3A72B273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4D1D9142" w14:textId="77777777" w:rsidR="00187672" w:rsidRDefault="00187672" w:rsidP="00187672">
      <w:pPr>
        <w:pStyle w:val="ListBullet"/>
        <w:spacing w:after="120"/>
      </w:pPr>
    </w:p>
    <w:p w14:paraId="61E3240B" w14:textId="61EAAEA9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🎯</w:t>
      </w:r>
      <w:r>
        <w:t xml:space="preserve"> YOUR GOALS FOR THE MEETING</w:t>
      </w:r>
    </w:p>
    <w:p w14:paraId="1ABC2B0E" w14:textId="77777777" w:rsidR="00187672" w:rsidRDefault="00187672" w:rsidP="00187672">
      <w:pPr>
        <w:spacing w:after="120"/>
      </w:pPr>
    </w:p>
    <w:p w14:paraId="21838DC3" w14:textId="4EE24935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By the End, You Should Know:</w:t>
      </w:r>
    </w:p>
    <w:p w14:paraId="7D1FC819" w14:textId="77777777" w:rsidR="00187672" w:rsidRDefault="00187672" w:rsidP="00187672">
      <w:pPr>
        <w:spacing w:after="120"/>
        <w:rPr>
          <w:sz w:val="22"/>
        </w:rPr>
      </w:pPr>
    </w:p>
    <w:p w14:paraId="558B56A6" w14:textId="5D880D0C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Do you need a money transmitter license? (Yes/No)</w:t>
      </w:r>
    </w:p>
    <w:p w14:paraId="33221A6C" w14:textId="3E5C64E5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What are the exact costs? (Dollar amounts)</w:t>
      </w:r>
    </w:p>
    <w:p w14:paraId="4410C628" w14:textId="528EBF07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What is the timeline? (Months/weeks)</w:t>
      </w:r>
    </w:p>
    <w:p w14:paraId="354EE72E" w14:textId="2F079F96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What should you do first? (Action plan)</w:t>
      </w:r>
    </w:p>
    <w:p w14:paraId="61A3C21F" w14:textId="625B0862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Is your business model legally sound? (Yes/No, any concerns)</w:t>
      </w:r>
    </w:p>
    <w:p w14:paraId="75ACB5FB" w14:textId="7DCE5278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Should you hire this attorney? (Yes/No, why)</w:t>
      </w:r>
    </w:p>
    <w:p w14:paraId="55ACFB10" w14:textId="77777777" w:rsidR="00187672" w:rsidRDefault="00187672" w:rsidP="00187672">
      <w:pPr>
        <w:pStyle w:val="ListBullet"/>
        <w:spacing w:after="120"/>
      </w:pPr>
    </w:p>
    <w:p w14:paraId="740CB89C" w14:textId="271336A1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17CC0BE7" w14:textId="77777777" w:rsidR="00187672" w:rsidRDefault="00187672" w:rsidP="00187672">
      <w:pPr>
        <w:pStyle w:val="ListBullet"/>
        <w:spacing w:after="120"/>
      </w:pPr>
    </w:p>
    <w:p w14:paraId="0B5AF0B6" w14:textId="3AD11C8E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📄</w:t>
      </w:r>
      <w:r>
        <w:t xml:space="preserve"> QUICK REFERENCE - YOUR BUSINESS MODEL</w:t>
      </w:r>
    </w:p>
    <w:p w14:paraId="7C4F743D" w14:textId="77777777" w:rsidR="00187672" w:rsidRDefault="00187672" w:rsidP="00187672">
      <w:pPr>
        <w:spacing w:after="120"/>
      </w:pPr>
    </w:p>
    <w:p w14:paraId="0A8120AB" w14:textId="16CEF52C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Be Ready to Explain in 2 Minutes:</w:t>
      </w:r>
    </w:p>
    <w:p w14:paraId="501774B5" w14:textId="77777777" w:rsidR="00187672" w:rsidRDefault="00187672" w:rsidP="00187672">
      <w:pPr>
        <w:spacing w:after="120"/>
        <w:rPr>
          <w:sz w:val="22"/>
        </w:rPr>
      </w:pPr>
    </w:p>
    <w:p w14:paraId="261D685C" w14:textId="513952AF" w:rsidR="00187672" w:rsidRDefault="00187672" w:rsidP="00187672">
      <w:pPr>
        <w:pStyle w:val="ListBullet"/>
        <w:spacing w:after="120"/>
      </w:pPr>
      <w:r>
        <w:t>What You Do:</w:t>
      </w:r>
    </w:p>
    <w:p w14:paraId="0BDF8F58" w14:textId="1A8AE967" w:rsidR="00187672" w:rsidRDefault="00187672" w:rsidP="00187672">
      <w:pPr>
        <w:pStyle w:val="ListBullet"/>
        <w:spacing w:after="120"/>
      </w:pPr>
      <w:r>
        <w:t>Social payment platform</w:t>
      </w:r>
    </w:p>
    <w:p w14:paraId="61CDBCB8" w14:textId="2CCDBF21" w:rsidR="00187672" w:rsidRDefault="00187672" w:rsidP="00187672">
      <w:pPr>
        <w:pStyle w:val="ListBullet"/>
        <w:spacing w:after="120"/>
      </w:pPr>
      <w:r>
        <w:t>Users send money to friends for use at venues</w:t>
      </w:r>
    </w:p>
    <w:p w14:paraId="25EC53E0" w14:textId="765A8087" w:rsidR="00187672" w:rsidRDefault="00187672" w:rsidP="00187672">
      <w:pPr>
        <w:pStyle w:val="ListBullet"/>
        <w:spacing w:after="120"/>
      </w:pPr>
      <w:r>
        <w:t>Money held in your account (escrow) until spent</w:t>
      </w:r>
    </w:p>
    <w:p w14:paraId="22035703" w14:textId="752DDE8F" w:rsidR="00187672" w:rsidRDefault="00187672" w:rsidP="00187672">
      <w:pPr>
        <w:pStyle w:val="ListBullet"/>
        <w:spacing w:after="120"/>
      </w:pPr>
      <w:r>
        <w:t>How It Works:</w:t>
      </w:r>
    </w:p>
    <w:p w14:paraId="134AA87C" w14:textId="322E69D9" w:rsidR="00187672" w:rsidRDefault="00187672" w:rsidP="00187672">
      <w:pPr>
        <w:pStyle w:val="ListBullet"/>
        <w:spacing w:after="120"/>
      </w:pPr>
      <w:r>
        <w:t>Users add funds → goes to your account</w:t>
      </w:r>
    </w:p>
    <w:p w14:paraId="38968321" w14:textId="013162C2" w:rsidR="00187672" w:rsidRDefault="00187672" w:rsidP="00187672">
      <w:pPr>
        <w:pStyle w:val="ListBullet"/>
        <w:spacing w:after="120"/>
      </w:pPr>
      <w:r>
        <w:t>Users send to friends → stays in your account (database only)</w:t>
      </w:r>
    </w:p>
    <w:p w14:paraId="2D773F70" w14:textId="52C98500" w:rsidR="00187672" w:rsidRDefault="00187672" w:rsidP="00187672">
      <w:pPr>
        <w:pStyle w:val="ListBullet"/>
        <w:spacing w:after="120"/>
      </w:pPr>
      <w:r>
        <w:t>Users spend at venues → money goes from you to venue</w:t>
      </w:r>
    </w:p>
    <w:p w14:paraId="5C6F29A2" w14:textId="2F9D1DD2" w:rsidR="00187672" w:rsidRDefault="00187672" w:rsidP="00187672">
      <w:pPr>
        <w:pStyle w:val="ListBullet"/>
        <w:spacing w:after="120"/>
      </w:pPr>
      <w:r>
        <w:t>Virtual cards (Tap-N-Pay) for spending</w:t>
      </w:r>
    </w:p>
    <w:p w14:paraId="0DF1E2A5" w14:textId="1390815A" w:rsidR="00187672" w:rsidRDefault="00187672" w:rsidP="00187672">
      <w:pPr>
        <w:pStyle w:val="ListBullet"/>
        <w:spacing w:after="120"/>
      </w:pPr>
      <w:r>
        <w:t>Key Points:</w:t>
      </w:r>
    </w:p>
    <w:p w14:paraId="21D65DBE" w14:textId="37D71844" w:rsidR="00187672" w:rsidRDefault="00187672" w:rsidP="00187672">
      <w:pPr>
        <w:pStyle w:val="ListBullet"/>
        <w:spacing w:after="120"/>
      </w:pPr>
      <w:r>
        <w:t>Launch in Indiana only</w:t>
      </w:r>
    </w:p>
    <w:p w14:paraId="6AFABBA4" w14:textId="2FFD652F" w:rsidR="00187672" w:rsidRDefault="00187672" w:rsidP="00187672">
      <w:pPr>
        <w:pStyle w:val="ListBullet"/>
        <w:spacing w:after="120"/>
      </w:pPr>
      <w:r>
        <w:t>Venue-only spending (no bank withdrawals)</w:t>
      </w:r>
    </w:p>
    <w:p w14:paraId="02008119" w14:textId="68654969" w:rsidR="00187672" w:rsidRDefault="00187672" w:rsidP="00187672">
      <w:pPr>
        <w:pStyle w:val="ListBullet"/>
        <w:spacing w:after="120"/>
      </w:pPr>
      <w:r>
        <w:t>Escrow model (funds held until use)</w:t>
      </w:r>
    </w:p>
    <w:p w14:paraId="6D3FC31E" w14:textId="422D4910" w:rsidR="00187672" w:rsidRDefault="00187672" w:rsidP="00187672">
      <w:pPr>
        <w:pStyle w:val="ListBullet"/>
        <w:spacing w:after="120"/>
      </w:pPr>
      <w:r>
        <w:t>Virtual cards via Stripe</w:t>
      </w:r>
    </w:p>
    <w:p w14:paraId="0F8B4030" w14:textId="6C2A20B7" w:rsidR="00187672" w:rsidRDefault="00187672" w:rsidP="00187672">
      <w:pPr>
        <w:pStyle w:val="ListBullet"/>
        <w:spacing w:after="120"/>
      </w:pPr>
      <w:r>
        <w:t>Your Questions:</w:t>
      </w:r>
    </w:p>
    <w:p w14:paraId="5D5B20DF" w14:textId="0C08F88F" w:rsidR="00187672" w:rsidRDefault="00187672" w:rsidP="00187672">
      <w:pPr>
        <w:pStyle w:val="ListBullet"/>
        <w:spacing w:after="120"/>
      </w:pPr>
      <w:r>
        <w:t>Do I need a license?</w:t>
      </w:r>
    </w:p>
    <w:p w14:paraId="24C1F749" w14:textId="40386930" w:rsidR="00187672" w:rsidRDefault="00187672" w:rsidP="00187672">
      <w:pPr>
        <w:pStyle w:val="ListBullet"/>
        <w:spacing w:after="120"/>
      </w:pPr>
      <w:r>
        <w:t>What are the costs?</w:t>
      </w:r>
    </w:p>
    <w:p w14:paraId="50E2A738" w14:textId="2235EA29" w:rsidR="00187672" w:rsidRDefault="00187672" w:rsidP="00187672">
      <w:pPr>
        <w:pStyle w:val="ListBullet"/>
        <w:spacing w:after="120"/>
      </w:pPr>
      <w:r>
        <w:t>What is the timeline?</w:t>
      </w:r>
    </w:p>
    <w:p w14:paraId="7DF4B65A" w14:textId="30049428" w:rsidR="00187672" w:rsidRDefault="00187672" w:rsidP="00187672">
      <w:pPr>
        <w:pStyle w:val="ListBullet"/>
        <w:spacing w:after="120"/>
      </w:pPr>
      <w:r>
        <w:t>How do I restrict to Indiana?</w:t>
      </w:r>
    </w:p>
    <w:p w14:paraId="3AA99F2C" w14:textId="77777777" w:rsidR="00187672" w:rsidRDefault="00187672" w:rsidP="00187672">
      <w:pPr>
        <w:pStyle w:val="ListBullet"/>
        <w:spacing w:after="120"/>
      </w:pPr>
    </w:p>
    <w:p w14:paraId="3CE9E777" w14:textId="746195B9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16AFD15A" w14:textId="77777777" w:rsidR="00187672" w:rsidRDefault="00187672" w:rsidP="00187672">
      <w:pPr>
        <w:pStyle w:val="ListBullet"/>
        <w:spacing w:after="120"/>
      </w:pPr>
    </w:p>
    <w:p w14:paraId="63CF89FD" w14:textId="2BEDA72C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✅</w:t>
      </w:r>
      <w:r>
        <w:t xml:space="preserve"> PRE-MEETING CHECKLIST</w:t>
      </w:r>
    </w:p>
    <w:p w14:paraId="5C369B3B" w14:textId="77777777" w:rsidR="00187672" w:rsidRDefault="00187672" w:rsidP="00187672">
      <w:pPr>
        <w:spacing w:after="120"/>
      </w:pPr>
    </w:p>
    <w:p w14:paraId="0A5BC343" w14:textId="7D5EAAC4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Day Before Meeting:</w:t>
      </w:r>
    </w:p>
    <w:p w14:paraId="6C7BE402" w14:textId="67E716F6" w:rsidR="00187672" w:rsidRDefault="00187672" w:rsidP="00187672">
      <w:pPr>
        <w:pStyle w:val="ListBullet"/>
        <w:spacing w:after="120"/>
      </w:pPr>
      <w:r>
        <w:t>[ ] Print or organize all documents</w:t>
      </w:r>
    </w:p>
    <w:p w14:paraId="7A9FDA05" w14:textId="617BF90F" w:rsidR="00187672" w:rsidRDefault="00187672" w:rsidP="00187672">
      <w:pPr>
        <w:pStyle w:val="ListBullet"/>
        <w:spacing w:after="120"/>
      </w:pPr>
      <w:r>
        <w:t>[ ] Review your business plan</w:t>
      </w:r>
    </w:p>
    <w:p w14:paraId="0A6C0565" w14:textId="6D17BAA5" w:rsidR="00187672" w:rsidRDefault="00187672" w:rsidP="00187672">
      <w:pPr>
        <w:pStyle w:val="ListBullet"/>
        <w:spacing w:after="120"/>
      </w:pPr>
      <w:r>
        <w:t>[ ] Write down your questions</w:t>
      </w:r>
    </w:p>
    <w:p w14:paraId="036A185D" w14:textId="18354BE7" w:rsidR="00187672" w:rsidRDefault="00187672" w:rsidP="00187672">
      <w:pPr>
        <w:pStyle w:val="ListBullet"/>
        <w:spacing w:after="120"/>
      </w:pPr>
      <w:r>
        <w:t>[ ] Prepare 2-minute business model explanation</w:t>
      </w:r>
    </w:p>
    <w:p w14:paraId="53B3DFE4" w14:textId="36A12258" w:rsidR="00187672" w:rsidRDefault="00187672" w:rsidP="00187672">
      <w:pPr>
        <w:pStyle w:val="ListBullet"/>
        <w:spacing w:after="120"/>
      </w:pPr>
      <w:r>
        <w:t>[ ] Bring notebook/pen or laptop for notes</w:t>
      </w:r>
    </w:p>
    <w:p w14:paraId="066D1237" w14:textId="21608221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Day of Meeting:</w:t>
      </w:r>
    </w:p>
    <w:p w14:paraId="0180AD03" w14:textId="4079EEEF" w:rsidR="00187672" w:rsidRDefault="00187672" w:rsidP="00187672">
      <w:pPr>
        <w:pStyle w:val="ListBullet"/>
        <w:spacing w:after="120"/>
      </w:pPr>
      <w:r>
        <w:t>[ ] Arrive 10 minutes early</w:t>
      </w:r>
    </w:p>
    <w:p w14:paraId="686B7A75" w14:textId="7E45C0A1" w:rsidR="00187672" w:rsidRDefault="00187672" w:rsidP="00187672">
      <w:pPr>
        <w:pStyle w:val="ListBullet"/>
        <w:spacing w:after="120"/>
      </w:pPr>
      <w:r>
        <w:t>[ ] Bring all documents</w:t>
      </w:r>
    </w:p>
    <w:p w14:paraId="5B77F42F" w14:textId="23DFA251" w:rsidR="00187672" w:rsidRDefault="00187672" w:rsidP="00187672">
      <w:pPr>
        <w:pStyle w:val="ListBullet"/>
        <w:spacing w:after="120"/>
      </w:pPr>
      <w:r>
        <w:t>[ ] Bring notebook/pen</w:t>
      </w:r>
    </w:p>
    <w:p w14:paraId="48400789" w14:textId="5B6DECE8" w:rsidR="00187672" w:rsidRDefault="00187672" w:rsidP="00187672">
      <w:pPr>
        <w:pStyle w:val="ListBullet"/>
        <w:spacing w:after="120"/>
      </w:pPr>
      <w:r>
        <w:t>[ ] Have questions written down</w:t>
      </w:r>
    </w:p>
    <w:p w14:paraId="145026ED" w14:textId="61F1FB75" w:rsidR="00187672" w:rsidRDefault="00187672" w:rsidP="00187672">
      <w:pPr>
        <w:pStyle w:val="ListBullet"/>
        <w:spacing w:after="120"/>
      </w:pPr>
      <w:r>
        <w:t>[ ] Be ready to explain your business model</w:t>
      </w:r>
    </w:p>
    <w:p w14:paraId="4B839D0D" w14:textId="77777777" w:rsidR="00187672" w:rsidRDefault="00187672" w:rsidP="00187672">
      <w:pPr>
        <w:pStyle w:val="ListBullet"/>
        <w:spacing w:after="120"/>
      </w:pPr>
    </w:p>
    <w:p w14:paraId="3C376DE5" w14:textId="357FC9BA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51BECED8" w14:textId="77777777" w:rsidR="00187672" w:rsidRDefault="00187672" w:rsidP="00187672">
      <w:pPr>
        <w:pStyle w:val="ListBullet"/>
        <w:spacing w:after="120"/>
      </w:pPr>
    </w:p>
    <w:p w14:paraId="72429846" w14:textId="7FD8A598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🚨</w:t>
      </w:r>
      <w:r>
        <w:t xml:space="preserve"> RED FLAGS TO WATCH FOR</w:t>
      </w:r>
    </w:p>
    <w:p w14:paraId="34181E6A" w14:textId="77777777" w:rsidR="00187672" w:rsidRDefault="00187672" w:rsidP="00187672">
      <w:pPr>
        <w:spacing w:after="120"/>
      </w:pPr>
    </w:p>
    <w:p w14:paraId="4DB37715" w14:textId="78EC4D92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If Attorney:</w:t>
      </w:r>
    </w:p>
    <w:p w14:paraId="7E248748" w14:textId="5A66E385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Has no experience with money transmitter licensing</w:t>
      </w:r>
    </w:p>
    <w:p w14:paraId="21B72B72" w14:textId="0B0A7CB9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Is vague about costs or timeline</w:t>
      </w:r>
    </w:p>
    <w:p w14:paraId="6746707E" w14:textId="14567B6D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Can't answer basic questions</w:t>
      </w:r>
    </w:p>
    <w:p w14:paraId="5A4E3B12" w14:textId="063D1874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Seems unfamiliar with your business model</w:t>
      </w:r>
    </w:p>
    <w:p w14:paraId="5664069C" w14:textId="565E7B3E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Promises unrealistic timelines</w:t>
      </w:r>
    </w:p>
    <w:p w14:paraId="129DBB66" w14:textId="482AF0DA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❌</w:t>
      </w:r>
      <w:r>
        <w:t xml:space="preserve"> Doesn't explain risks</w:t>
      </w:r>
    </w:p>
    <w:p w14:paraId="2ADCB931" w14:textId="70B95015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Good Signs:</w:t>
      </w:r>
    </w:p>
    <w:p w14:paraId="57BEB6A0" w14:textId="4A70EFA4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Has specific experience with money transmitter licensing</w:t>
      </w:r>
    </w:p>
    <w:p w14:paraId="2AE81033" w14:textId="23C23724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Asks detailed questions about your business</w:t>
      </w:r>
    </w:p>
    <w:p w14:paraId="221D4093" w14:textId="574314A7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Explains risks and requirements clearly</w:t>
      </w:r>
    </w:p>
    <w:p w14:paraId="0E20EEED" w14:textId="207AAFC0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Provides realistic timelines and costs</w:t>
      </w:r>
    </w:p>
    <w:p w14:paraId="45F35B1F" w14:textId="23FB8D5A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References specific regulations</w:t>
      </w:r>
    </w:p>
    <w:p w14:paraId="06E62E63" w14:textId="478E3015" w:rsidR="00187672" w:rsidRDefault="00187672" w:rsidP="00187672">
      <w:pPr>
        <w:pStyle w:val="ListBullet"/>
        <w:spacing w:after="120"/>
      </w:pPr>
      <w:r>
        <w:rPr>
          <w:rFonts w:ascii="Segoe UI Emoji" w:hAnsi="Segoe UI Emoji" w:cs="Segoe UI Emoji"/>
        </w:rPr>
        <w:t>✅</w:t>
      </w:r>
      <w:r>
        <w:t xml:space="preserve"> Discusses compliance requirements</w:t>
      </w:r>
    </w:p>
    <w:p w14:paraId="4546FE03" w14:textId="77777777" w:rsidR="00187672" w:rsidRDefault="00187672" w:rsidP="00187672">
      <w:pPr>
        <w:pStyle w:val="ListBullet"/>
        <w:spacing w:after="120"/>
      </w:pPr>
    </w:p>
    <w:p w14:paraId="36D01A4F" w14:textId="688E18CC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5421C770" w14:textId="77777777" w:rsidR="00187672" w:rsidRDefault="00187672" w:rsidP="00187672">
      <w:pPr>
        <w:pStyle w:val="ListBullet"/>
        <w:spacing w:after="120"/>
      </w:pPr>
    </w:p>
    <w:p w14:paraId="54D6A964" w14:textId="4A2D4CED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📞</w:t>
      </w:r>
      <w:r>
        <w:t xml:space="preserve"> AFTER THE MEETING</w:t>
      </w:r>
    </w:p>
    <w:p w14:paraId="0B4BC8BA" w14:textId="77777777" w:rsidR="00187672" w:rsidRDefault="00187672" w:rsidP="00187672">
      <w:pPr>
        <w:spacing w:after="120"/>
      </w:pPr>
    </w:p>
    <w:p w14:paraId="07D74C42" w14:textId="699540A3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Within 24 Hours:</w:t>
      </w:r>
    </w:p>
    <w:p w14:paraId="5AEB63B5" w14:textId="135D008E" w:rsidR="00187672" w:rsidRDefault="00187672" w:rsidP="00187672">
      <w:pPr>
        <w:pStyle w:val="ListBullet"/>
        <w:spacing w:after="120"/>
      </w:pPr>
      <w:r>
        <w:t>[ ] Review your notes</w:t>
      </w:r>
    </w:p>
    <w:p w14:paraId="616BC6ED" w14:textId="7EBB69E8" w:rsidR="00187672" w:rsidRDefault="00187672" w:rsidP="00187672">
      <w:pPr>
        <w:pStyle w:val="ListBullet"/>
        <w:spacing w:after="120"/>
      </w:pPr>
      <w:r>
        <w:t>[ ] Write down key points</w:t>
      </w:r>
    </w:p>
    <w:p w14:paraId="4408D0BA" w14:textId="213C4836" w:rsidR="00187672" w:rsidRDefault="00187672" w:rsidP="00187672">
      <w:pPr>
        <w:pStyle w:val="ListBullet"/>
        <w:spacing w:after="120"/>
      </w:pPr>
      <w:r>
        <w:t>[ ] List unanswered questions</w:t>
      </w:r>
    </w:p>
    <w:p w14:paraId="5E4D1710" w14:textId="4E7AAF68" w:rsidR="00187672" w:rsidRDefault="00187672" w:rsidP="00187672">
      <w:pPr>
        <w:pStyle w:val="ListBullet"/>
        <w:spacing w:after="120"/>
      </w:pPr>
      <w:r>
        <w:t>[ ] Compare with other attorneys (if interviewing multiple)</w:t>
      </w:r>
    </w:p>
    <w:p w14:paraId="700ED8B5" w14:textId="049C8108" w:rsidR="00187672" w:rsidRDefault="00187672" w:rsidP="00187672">
      <w:pPr>
        <w:pStyle w:val="ListBullet"/>
        <w:spacing w:after="120"/>
      </w:pPr>
      <w:r>
        <w:t>[ ] Get fee agreement in writing (if hiring)</w:t>
      </w:r>
    </w:p>
    <w:p w14:paraId="699B0A90" w14:textId="7BF1273A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Decision Points:</w:t>
      </w:r>
    </w:p>
    <w:p w14:paraId="1F49E532" w14:textId="70EA5F31" w:rsidR="00187672" w:rsidRDefault="00187672" w:rsidP="00187672">
      <w:pPr>
        <w:pStyle w:val="ListBullet"/>
        <w:spacing w:after="120"/>
      </w:pPr>
      <w:r>
        <w:t>Do you want to hire this attorney?</w:t>
      </w:r>
    </w:p>
    <w:p w14:paraId="04640CAC" w14:textId="0D46DF7B" w:rsidR="00187672" w:rsidRDefault="00187672" w:rsidP="00187672">
      <w:pPr>
        <w:pStyle w:val="ListBullet"/>
        <w:spacing w:after="120"/>
      </w:pPr>
      <w:r>
        <w:t>What are the next steps?</w:t>
      </w:r>
    </w:p>
    <w:p w14:paraId="33E1B123" w14:textId="74556327" w:rsidR="00187672" w:rsidRDefault="00187672" w:rsidP="00187672">
      <w:pPr>
        <w:pStyle w:val="ListBullet"/>
        <w:spacing w:after="120"/>
      </w:pPr>
      <w:r>
        <w:t>What documents do you need to gather?</w:t>
      </w:r>
    </w:p>
    <w:p w14:paraId="7AFFE303" w14:textId="45B4E0A0" w:rsidR="00187672" w:rsidRDefault="00187672" w:rsidP="00187672">
      <w:pPr>
        <w:pStyle w:val="ListBullet"/>
        <w:spacing w:after="120"/>
      </w:pPr>
      <w:r>
        <w:t>What is the timeline?</w:t>
      </w:r>
    </w:p>
    <w:p w14:paraId="5559449B" w14:textId="77777777" w:rsidR="00187672" w:rsidRDefault="00187672" w:rsidP="00187672">
      <w:pPr>
        <w:pStyle w:val="ListBullet"/>
        <w:spacing w:after="120"/>
      </w:pPr>
    </w:p>
    <w:p w14:paraId="79B7DCBB" w14:textId="1D9BE83F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31DAC7A9" w14:textId="77777777" w:rsidR="00187672" w:rsidRDefault="00187672" w:rsidP="00187672">
      <w:pPr>
        <w:pStyle w:val="ListBullet"/>
        <w:spacing w:after="120"/>
      </w:pPr>
    </w:p>
    <w:p w14:paraId="414E6145" w14:textId="76F66745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💡</w:t>
      </w:r>
      <w:r>
        <w:t xml:space="preserve"> KEY TAKEAWAYS TO GET</w:t>
      </w:r>
    </w:p>
    <w:p w14:paraId="1536F4A5" w14:textId="77777777" w:rsidR="00187672" w:rsidRDefault="00187672" w:rsidP="00187672">
      <w:pPr>
        <w:spacing w:after="120"/>
      </w:pPr>
    </w:p>
    <w:p w14:paraId="4DC8150C" w14:textId="0FDC5F54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Must-Have Information:</w:t>
      </w:r>
    </w:p>
    <w:p w14:paraId="3CF74BB6" w14:textId="762058E2" w:rsidR="00187672" w:rsidRDefault="00187672" w:rsidP="00187672">
      <w:pPr>
        <w:pStyle w:val="ListBullet"/>
        <w:spacing w:after="120"/>
      </w:pPr>
      <w:r>
        <w:t>License Requirement: Yes/No, and why</w:t>
      </w:r>
    </w:p>
    <w:p w14:paraId="38DD7B2B" w14:textId="23CAFDD5" w:rsidR="00187672" w:rsidRDefault="00187672" w:rsidP="00187672">
      <w:pPr>
        <w:pStyle w:val="ListBullet"/>
        <w:spacing w:after="120"/>
      </w:pPr>
      <w:r>
        <w:t>Costs: Exact dollar amounts for each service</w:t>
      </w:r>
    </w:p>
    <w:p w14:paraId="5986EE9A" w14:textId="287C6908" w:rsidR="00187672" w:rsidRDefault="00187672" w:rsidP="00187672">
      <w:pPr>
        <w:pStyle w:val="ListBullet"/>
        <w:spacing w:after="120"/>
      </w:pPr>
      <w:r>
        <w:t>Timeline: Realistic timeline for each step</w:t>
      </w:r>
    </w:p>
    <w:p w14:paraId="7C623F09" w14:textId="601924B8" w:rsidR="00187672" w:rsidRDefault="00187672" w:rsidP="00187672">
      <w:pPr>
        <w:pStyle w:val="ListBullet"/>
        <w:spacing w:after="120"/>
      </w:pPr>
      <w:r>
        <w:t>Action Plan: What to do first, second, third</w:t>
      </w:r>
    </w:p>
    <w:p w14:paraId="5965FD47" w14:textId="38B27578" w:rsidR="00187672" w:rsidRDefault="00187672" w:rsidP="00187672">
      <w:pPr>
        <w:pStyle w:val="ListBullet"/>
        <w:spacing w:after="120"/>
      </w:pPr>
      <w:r>
        <w:t>Risks: What are the biggest legal risks?</w:t>
      </w:r>
    </w:p>
    <w:p w14:paraId="1700A26C" w14:textId="0E63D4EA" w:rsidR="00187672" w:rsidRDefault="00187672" w:rsidP="00187672">
      <w:pPr>
        <w:pStyle w:val="ListBullet"/>
        <w:spacing w:after="120"/>
      </w:pPr>
      <w:r>
        <w:t>Recommendations: What does attorney recommend?</w:t>
      </w:r>
    </w:p>
    <w:p w14:paraId="4117B075" w14:textId="77777777" w:rsidR="00187672" w:rsidRDefault="00187672" w:rsidP="00187672">
      <w:pPr>
        <w:pStyle w:val="ListBullet"/>
        <w:spacing w:after="120"/>
      </w:pPr>
    </w:p>
    <w:p w14:paraId="5F5E5578" w14:textId="4101BC47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05220080" w14:textId="77777777" w:rsidR="00187672" w:rsidRDefault="00187672" w:rsidP="00187672">
      <w:pPr>
        <w:pStyle w:val="ListBullet"/>
        <w:spacing w:after="120"/>
      </w:pPr>
    </w:p>
    <w:p w14:paraId="558566F8" w14:textId="79CC2A5B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📋</w:t>
      </w:r>
      <w:r>
        <w:t xml:space="preserve"> SUMMARY - BRING THESE 5 THINGS</w:t>
      </w:r>
    </w:p>
    <w:p w14:paraId="1A47ECE3" w14:textId="77777777" w:rsidR="00187672" w:rsidRDefault="00187672" w:rsidP="00187672">
      <w:pPr>
        <w:spacing w:after="120"/>
      </w:pPr>
    </w:p>
    <w:p w14:paraId="39585E1D" w14:textId="0E1F46C5" w:rsidR="00187672" w:rsidRDefault="00187672" w:rsidP="00187672">
      <w:pPr>
        <w:pStyle w:val="ListBullet"/>
        <w:spacing w:after="120"/>
      </w:pPr>
      <w:r>
        <w:t>Business Plan (SHOT_ON_ME_BUSINESS_PLAN.docx)</w:t>
      </w:r>
    </w:p>
    <w:p w14:paraId="25AC9BF2" w14:textId="69E755D3" w:rsidR="00187672" w:rsidRDefault="00187672" w:rsidP="00187672">
      <w:pPr>
        <w:pStyle w:val="ListBullet"/>
        <w:spacing w:after="120"/>
      </w:pPr>
      <w:r>
        <w:t>Transaction Mechanics (TRANSACTION_MECHANICS_LEGAL_ANALYSIS.docx)</w:t>
      </w:r>
    </w:p>
    <w:p w14:paraId="70A7DADD" w14:textId="72844565" w:rsidR="00187672" w:rsidRDefault="00187672" w:rsidP="00187672">
      <w:pPr>
        <w:pStyle w:val="ListBullet"/>
        <w:spacing w:after="120"/>
      </w:pPr>
      <w:r>
        <w:t>Indiana Compliance Plan (INDIANA_LAUNCH_COMPLIANCE_PLAN.docx)</w:t>
      </w:r>
    </w:p>
    <w:p w14:paraId="2CB4B026" w14:textId="2AD661CC" w:rsidR="00187672" w:rsidRDefault="00187672" w:rsidP="00187672">
      <w:pPr>
        <w:pStyle w:val="ListBullet"/>
        <w:spacing w:after="120"/>
      </w:pPr>
      <w:r>
        <w:t>Financial Information (net worth, budget)</w:t>
      </w:r>
    </w:p>
    <w:p w14:paraId="2DBABE26" w14:textId="701D77DE" w:rsidR="00187672" w:rsidRDefault="00187672" w:rsidP="00187672">
      <w:pPr>
        <w:pStyle w:val="ListBullet"/>
        <w:spacing w:after="120"/>
      </w:pPr>
      <w:r>
        <w:t>Your Questions (written down)</w:t>
      </w:r>
    </w:p>
    <w:p w14:paraId="660F6E2F" w14:textId="77777777" w:rsidR="00187672" w:rsidRDefault="00187672" w:rsidP="00187672">
      <w:pPr>
        <w:pStyle w:val="ListBullet"/>
        <w:spacing w:after="120"/>
      </w:pPr>
    </w:p>
    <w:p w14:paraId="019D0641" w14:textId="0005AF6D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0DD1A89A" w14:textId="77777777" w:rsidR="00187672" w:rsidRDefault="00187672" w:rsidP="00187672">
      <w:pPr>
        <w:pStyle w:val="ListBullet"/>
        <w:spacing w:after="120"/>
      </w:pPr>
    </w:p>
    <w:p w14:paraId="3F6849A2" w14:textId="1EDDA70B" w:rsidR="00187672" w:rsidRDefault="00187672" w:rsidP="00187672">
      <w:pPr>
        <w:pStyle w:val="Heading2"/>
        <w:spacing w:before="0" w:after="120"/>
      </w:pPr>
      <w:r>
        <w:rPr>
          <w:rFonts w:ascii="Segoe UI Emoji" w:hAnsi="Segoe UI Emoji" w:cs="Segoe UI Emoji"/>
        </w:rPr>
        <w:t>🎯</w:t>
      </w:r>
      <w:r>
        <w:t xml:space="preserve"> YOUR MAIN QUESTIONS (PRIORITIZED)</w:t>
      </w:r>
    </w:p>
    <w:p w14:paraId="0A31C3E2" w14:textId="77777777" w:rsidR="00187672" w:rsidRDefault="00187672" w:rsidP="00187672">
      <w:pPr>
        <w:spacing w:after="120"/>
      </w:pPr>
    </w:p>
    <w:p w14:paraId="1EE1EFD9" w14:textId="5CBB0A2F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Must Ask:</w:t>
      </w:r>
    </w:p>
    <w:p w14:paraId="40DA8C8B" w14:textId="1B4E791B" w:rsidR="00187672" w:rsidRDefault="00187672" w:rsidP="00187672">
      <w:pPr>
        <w:pStyle w:val="ListBullet"/>
        <w:spacing w:after="120"/>
      </w:pPr>
      <w:r>
        <w:t>Do I need an Indiana money transmitter license? (Yes/No)</w:t>
      </w:r>
    </w:p>
    <w:p w14:paraId="1387858C" w14:textId="511B10A5" w:rsidR="00187672" w:rsidRDefault="00187672" w:rsidP="00187672">
      <w:pPr>
        <w:pStyle w:val="ListBullet"/>
        <w:spacing w:after="120"/>
      </w:pPr>
      <w:r>
        <w:t>What are the exact costs? (Dollar amounts)</w:t>
      </w:r>
    </w:p>
    <w:p w14:paraId="233D1224" w14:textId="78EDC71E" w:rsidR="00187672" w:rsidRDefault="00187672" w:rsidP="00187672">
      <w:pPr>
        <w:pStyle w:val="ListBullet"/>
        <w:spacing w:after="120"/>
      </w:pPr>
      <w:r>
        <w:t>What is the timeline? (Months/weeks)</w:t>
      </w:r>
    </w:p>
    <w:p w14:paraId="7D97DF28" w14:textId="4658FB11" w:rsidR="00187672" w:rsidRDefault="00187672" w:rsidP="00187672">
      <w:pPr>
        <w:pStyle w:val="ListBullet"/>
        <w:spacing w:after="120"/>
      </w:pPr>
      <w:r>
        <w:t>What should I do first? (Action plan)</w:t>
      </w:r>
    </w:p>
    <w:p w14:paraId="68CDA4F4" w14:textId="343E1602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Should Ask:</w:t>
      </w:r>
    </w:p>
    <w:p w14:paraId="26850C1E" w14:textId="592EABAC" w:rsidR="00187672" w:rsidRDefault="00187672" w:rsidP="00187672">
      <w:pPr>
        <w:pStyle w:val="ListBullet"/>
        <w:spacing w:after="120"/>
      </w:pPr>
      <w:r>
        <w:t>Is my business model legally sound?</w:t>
      </w:r>
    </w:p>
    <w:p w14:paraId="41AAF180" w14:textId="55FF82C1" w:rsidR="00187672" w:rsidRDefault="00187672" w:rsidP="00187672">
      <w:pPr>
        <w:pStyle w:val="ListBullet"/>
        <w:spacing w:after="120"/>
      </w:pPr>
      <w:r>
        <w:t>Do I need separate escrow account?</w:t>
      </w:r>
    </w:p>
    <w:p w14:paraId="5774744C" w14:textId="299E6C04" w:rsidR="00187672" w:rsidRDefault="00187672" w:rsidP="00187672">
      <w:pPr>
        <w:pStyle w:val="ListBullet"/>
        <w:spacing w:after="120"/>
      </w:pPr>
      <w:r>
        <w:t>How do I restrict to Indiana only?</w:t>
      </w:r>
    </w:p>
    <w:p w14:paraId="21B649C1" w14:textId="6938276F" w:rsidR="00187672" w:rsidRDefault="00187672" w:rsidP="00187672">
      <w:pPr>
        <w:pStyle w:val="ListBullet"/>
        <w:spacing w:after="120"/>
      </w:pPr>
      <w:r>
        <w:t>What compliance program do I need?</w:t>
      </w:r>
    </w:p>
    <w:p w14:paraId="04097A48" w14:textId="7AA4D240" w:rsidR="00187672" w:rsidRDefault="00187672" w:rsidP="00187672">
      <w:pPr>
        <w:spacing w:after="120"/>
        <w:rPr>
          <w:sz w:val="22"/>
        </w:rPr>
      </w:pPr>
      <w:r>
        <w:rPr>
          <w:b/>
          <w:sz w:val="22"/>
        </w:rPr>
        <w:t>Nice to Ask:</w:t>
      </w:r>
    </w:p>
    <w:p w14:paraId="7604A750" w14:textId="2B93B0BC" w:rsidR="00187672" w:rsidRDefault="00187672" w:rsidP="00187672">
      <w:pPr>
        <w:pStyle w:val="ListBullet"/>
        <w:spacing w:after="120"/>
      </w:pPr>
      <w:r>
        <w:t>What insurance do I need?</w:t>
      </w:r>
    </w:p>
    <w:p w14:paraId="1BCE9BE9" w14:textId="60400BD7" w:rsidR="00187672" w:rsidRDefault="00187672" w:rsidP="00187672">
      <w:pPr>
        <w:pStyle w:val="ListBullet"/>
        <w:spacing w:after="120"/>
      </w:pPr>
      <w:r>
        <w:t>What are the tax implications?</w:t>
      </w:r>
    </w:p>
    <w:p w14:paraId="3BFC3463" w14:textId="77777777" w:rsidR="00187672" w:rsidRDefault="00187672" w:rsidP="00187672">
      <w:pPr>
        <w:pStyle w:val="ListBullet"/>
        <w:spacing w:after="120"/>
      </w:pPr>
    </w:p>
    <w:p w14:paraId="25E54B4C" w14:textId="68866658" w:rsidR="00187672" w:rsidRDefault="00187672" w:rsidP="00187672">
      <w:pPr>
        <w:pStyle w:val="ListBullet"/>
        <w:spacing w:after="120"/>
      </w:pPr>
      <w:r>
        <w:t>--------------------------------------------------------------------------------</w:t>
      </w:r>
    </w:p>
    <w:p w14:paraId="36F6246C" w14:textId="77777777" w:rsidR="00187672" w:rsidRDefault="00187672" w:rsidP="00187672">
      <w:pPr>
        <w:pStyle w:val="ListBullet"/>
        <w:spacing w:after="120"/>
      </w:pPr>
    </w:p>
    <w:p w14:paraId="7EB9FFBA" w14:textId="40948612" w:rsidR="00187672" w:rsidRDefault="00187672" w:rsidP="00187672">
      <w:pPr>
        <w:spacing w:after="120"/>
        <w:rPr>
          <w:sz w:val="22"/>
        </w:rPr>
      </w:pPr>
      <w:r>
        <w:rPr>
          <w:sz w:val="22"/>
        </w:rPr>
        <w:t>*Print this checklist and bring it to your meeting. Check off items as you discuss them. This will ensure you cover everything important!*</w:t>
      </w:r>
    </w:p>
    <w:p w14:paraId="12D27B66" w14:textId="77777777" w:rsidR="00187672" w:rsidRDefault="00187672" w:rsidP="00187672">
      <w:pPr>
        <w:spacing w:after="120"/>
        <w:rPr>
          <w:sz w:val="22"/>
        </w:rPr>
      </w:pPr>
    </w:p>
    <w:p w14:paraId="0CE210CA" w14:textId="77777777" w:rsidR="00187672" w:rsidRDefault="00187672" w:rsidP="00187672">
      <w:pPr>
        <w:spacing w:after="120"/>
        <w:rPr>
          <w:sz w:val="22"/>
        </w:rPr>
      </w:pPr>
    </w:p>
    <w:p w14:paraId="4D69F749" w14:textId="77777777" w:rsidR="00187672" w:rsidRPr="00187672" w:rsidRDefault="00187672" w:rsidP="00187672">
      <w:pPr>
        <w:spacing w:after="120"/>
        <w:rPr>
          <w:sz w:val="22"/>
        </w:rPr>
      </w:pPr>
    </w:p>
    <w:sectPr w:rsidR="00187672" w:rsidRPr="00187672" w:rsidSect="001876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55E5A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49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72"/>
    <w:rsid w:val="00187672"/>
    <w:rsid w:val="00A4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9790"/>
  <w15:chartTrackingRefBased/>
  <w15:docId w15:val="{915CB596-95E9-474F-B2FC-9C17DB1D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7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7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7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672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87672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1882</Words>
  <Characters>10731</Characters>
  <Application>Microsoft Office Word</Application>
  <DocSecurity>0</DocSecurity>
  <Lines>89</Lines>
  <Paragraphs>25</Paragraphs>
  <ScaleCrop>false</ScaleCrop>
  <Company>OrthoIndy</Company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1</cp:revision>
  <dcterms:created xsi:type="dcterms:W3CDTF">2026-01-07T19:18:00Z</dcterms:created>
  <dcterms:modified xsi:type="dcterms:W3CDTF">2026-01-07T19:18:00Z</dcterms:modified>
</cp:coreProperties>
</file>