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1CED89" w14:textId="77777777" w:rsidR="00D31D77" w:rsidRDefault="00296E8E" w:rsidP="00296E8E">
      <w:pPr>
        <w:pStyle w:val="Listaszerbekezds"/>
        <w:numPr>
          <w:ilvl w:val="0"/>
          <w:numId w:val="2"/>
        </w:numPr>
      </w:pPr>
      <w:r>
        <w:t>Találd el az 5-ös számot!</w:t>
      </w:r>
    </w:p>
    <w:p w14:paraId="34D14AE1" w14:textId="77777777" w:rsidR="00296E8E" w:rsidRDefault="00296E8E" w:rsidP="00296E8E">
      <w:pPr>
        <w:pStyle w:val="Listaszerbekezds"/>
        <w:numPr>
          <w:ilvl w:val="0"/>
          <w:numId w:val="2"/>
        </w:numPr>
      </w:pPr>
      <w:r>
        <w:t>Szökőév-e?</w:t>
      </w:r>
    </w:p>
    <w:p w14:paraId="623FB4A1" w14:textId="63CBB364" w:rsidR="0097301C" w:rsidRDefault="0097301C" w:rsidP="00CE01FE">
      <w:pPr>
        <w:pStyle w:val="Listaszerbekezds"/>
        <w:ind w:left="1068"/>
      </w:pPr>
      <w:r w:rsidRPr="00CE01FE">
        <w:t>Szökőévek a következők: minden néggyel osztható év, kivéve a százzal is oszthatókat. Szökőévek viszont a 400-zal osztható évek. Vagyis a századfordulók évei közül csak azok szökőévek, amelyek 400-zal is oszthatók. </w:t>
      </w:r>
    </w:p>
    <w:p w14:paraId="48509F17" w14:textId="77777777" w:rsidR="00296E8E" w:rsidRPr="00CE01FE" w:rsidRDefault="00296E8E" w:rsidP="00296E8E">
      <w:pPr>
        <w:pStyle w:val="Listaszerbekezds"/>
        <w:numPr>
          <w:ilvl w:val="0"/>
          <w:numId w:val="2"/>
        </w:numPr>
        <w:rPr>
          <w:color w:val="FF0000"/>
        </w:rPr>
      </w:pPr>
      <w:r w:rsidRPr="00CE01FE">
        <w:rPr>
          <w:color w:val="FF0000"/>
        </w:rPr>
        <w:t>Páros-e?</w:t>
      </w:r>
    </w:p>
    <w:p w14:paraId="57F4182F" w14:textId="77777777" w:rsidR="00296E8E" w:rsidRDefault="00296E8E" w:rsidP="00296E8E">
      <w:pPr>
        <w:pStyle w:val="Listaszerbekezds"/>
        <w:numPr>
          <w:ilvl w:val="0"/>
          <w:numId w:val="2"/>
        </w:numPr>
      </w:pPr>
      <w:r>
        <w:t>Szerkeszthető-e belőle háromszög?</w:t>
      </w:r>
    </w:p>
    <w:p w14:paraId="4A50B351" w14:textId="77777777" w:rsidR="00296E8E" w:rsidRPr="00CE01FE" w:rsidRDefault="00296E8E" w:rsidP="00296E8E">
      <w:pPr>
        <w:pStyle w:val="Listaszerbekezds"/>
        <w:numPr>
          <w:ilvl w:val="0"/>
          <w:numId w:val="2"/>
        </w:numPr>
        <w:rPr>
          <w:color w:val="FF0000"/>
        </w:rPr>
      </w:pPr>
      <w:r w:rsidRPr="00CE01FE">
        <w:rPr>
          <w:color w:val="FF0000"/>
        </w:rPr>
        <w:t>Kérjünk be egy számot! Döntsük el, hogy nullára végződik-e!</w:t>
      </w:r>
    </w:p>
    <w:p w14:paraId="14FC0804" w14:textId="77777777" w:rsidR="00296E8E" w:rsidRDefault="00296E8E" w:rsidP="00296E8E">
      <w:pPr>
        <w:pStyle w:val="Listaszerbekezds"/>
        <w:numPr>
          <w:ilvl w:val="0"/>
          <w:numId w:val="2"/>
        </w:numPr>
      </w:pPr>
      <w:r>
        <w:t>Osztható-e 7-tel?</w:t>
      </w:r>
    </w:p>
    <w:p w14:paraId="23CC2FE9" w14:textId="77777777" w:rsidR="00296E8E" w:rsidRDefault="00296E8E" w:rsidP="00296E8E">
      <w:pPr>
        <w:pStyle w:val="Listaszerbekezds"/>
        <w:numPr>
          <w:ilvl w:val="0"/>
          <w:numId w:val="2"/>
        </w:numPr>
      </w:pPr>
      <w:r>
        <w:t>A bekért szám 500 és 600 között van-e?</w:t>
      </w:r>
    </w:p>
    <w:p w14:paraId="6B56C8CC" w14:textId="77777777" w:rsidR="00296E8E" w:rsidRDefault="00296E8E" w:rsidP="003E1D9B">
      <w:bookmarkStart w:id="0" w:name="_GoBack"/>
      <w:bookmarkEnd w:id="0"/>
    </w:p>
    <w:sectPr w:rsidR="00296E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E2D1B"/>
    <w:multiLevelType w:val="hybridMultilevel"/>
    <w:tmpl w:val="DC1478A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C3B5C"/>
    <w:multiLevelType w:val="hybridMultilevel"/>
    <w:tmpl w:val="0D76C59E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282311B"/>
    <w:multiLevelType w:val="hybridMultilevel"/>
    <w:tmpl w:val="31DADE92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E8E"/>
    <w:rsid w:val="00296E8E"/>
    <w:rsid w:val="003E1D9B"/>
    <w:rsid w:val="0097301C"/>
    <w:rsid w:val="00CE01FE"/>
    <w:rsid w:val="00D3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CDD1E"/>
  <w15:chartTrackingRefBased/>
  <w15:docId w15:val="{D8551DE9-2ED9-4DE1-81DF-1184F4A2D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96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8CEE5C2C2DD949B83E8E798FFB6AFD" ma:contentTypeVersion="11" ma:contentTypeDescription="Új dokumentum létrehozása." ma:contentTypeScope="" ma:versionID="522edb4dca45b3177fc8c404d2d5a69e">
  <xsd:schema xmlns:xsd="http://www.w3.org/2001/XMLSchema" xmlns:xs="http://www.w3.org/2001/XMLSchema" xmlns:p="http://schemas.microsoft.com/office/2006/metadata/properties" xmlns:ns3="8a90d474-913c-4245-9333-51eb6c90c0c7" xmlns:ns4="ad8d342a-3fea-4c5b-ac60-744aa2c108ab" targetNamespace="http://schemas.microsoft.com/office/2006/metadata/properties" ma:root="true" ma:fieldsID="0b4e1d16552cd8faec39ef3b83f18e38" ns3:_="" ns4:_="">
    <xsd:import namespace="8a90d474-913c-4245-9333-51eb6c90c0c7"/>
    <xsd:import namespace="ad8d342a-3fea-4c5b-ac60-744aa2c108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0d474-913c-4245-9333-51eb6c90c0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8d342a-3fea-4c5b-ac60-744aa2c108a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F2BFAB-A389-4B3F-8034-87ED9751CA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0d474-913c-4245-9333-51eb6c90c0c7"/>
    <ds:schemaRef ds:uri="ad8d342a-3fea-4c5b-ac60-744aa2c108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7FF5BC-3A39-4751-AC11-061134E3FF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C501D1-A17E-4552-B9E8-7FEBAB959B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52</Words>
  <Characters>361</Characters>
  <Application>Microsoft Office Word</Application>
  <DocSecurity>0</DocSecurity>
  <Lines>3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Havasi Rita</dc:creator>
  <cp:keywords/>
  <dc:description/>
  <cp:lastModifiedBy>Siposné Mikó Kata</cp:lastModifiedBy>
  <cp:revision>5</cp:revision>
  <dcterms:created xsi:type="dcterms:W3CDTF">2019-10-03T06:33:00Z</dcterms:created>
  <dcterms:modified xsi:type="dcterms:W3CDTF">2019-10-03T08:31:00Z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0x010100AC8CEE5C2C2DD949B83E8E798FFB6AFD</vt:lpwstr>
  </property>
</Properties>
</file>