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E4C44" w14:textId="1C893529" w:rsidR="00072ADC" w:rsidRPr="00557A5D" w:rsidRDefault="00557A5D" w:rsidP="00557A5D">
      <w:pPr>
        <w:jc w:val="center"/>
        <w:rPr>
          <w:b/>
          <w:bCs/>
          <w:sz w:val="28"/>
          <w:szCs w:val="28"/>
        </w:rPr>
      </w:pPr>
      <w:r w:rsidRPr="00557A5D">
        <w:rPr>
          <w:b/>
          <w:bCs/>
          <w:sz w:val="28"/>
          <w:szCs w:val="28"/>
        </w:rPr>
        <w:t>CS69</w:t>
      </w:r>
      <w:r w:rsidR="0003198A">
        <w:rPr>
          <w:b/>
          <w:bCs/>
          <w:sz w:val="28"/>
          <w:szCs w:val="28"/>
        </w:rPr>
        <w:t>1</w:t>
      </w:r>
      <w:r w:rsidRPr="00557A5D">
        <w:rPr>
          <w:b/>
          <w:bCs/>
          <w:sz w:val="28"/>
          <w:szCs w:val="28"/>
        </w:rPr>
        <w:t xml:space="preserve"> – Jenkins Progress Report</w:t>
      </w:r>
    </w:p>
    <w:p w14:paraId="6061C760" w14:textId="20E80BE6" w:rsidR="00557A5D" w:rsidRPr="00F51308" w:rsidRDefault="00F51308">
      <w:pPr>
        <w:rPr>
          <w:b/>
          <w:bCs/>
          <w:sz w:val="24"/>
          <w:szCs w:val="24"/>
        </w:rPr>
      </w:pPr>
      <w:r w:rsidRPr="00F51308">
        <w:rPr>
          <w:b/>
          <w:bCs/>
          <w:sz w:val="24"/>
          <w:szCs w:val="24"/>
        </w:rPr>
        <w:t>Team 1</w:t>
      </w:r>
    </w:p>
    <w:p w14:paraId="011D29E2" w14:textId="480DD059" w:rsidR="00F51308" w:rsidRPr="00F51308" w:rsidRDefault="00F51308">
      <w:pPr>
        <w:rPr>
          <w:b/>
          <w:bCs/>
          <w:sz w:val="24"/>
          <w:szCs w:val="24"/>
        </w:rPr>
      </w:pPr>
      <w:r w:rsidRPr="00F51308">
        <w:rPr>
          <w:b/>
          <w:bCs/>
          <w:sz w:val="24"/>
          <w:szCs w:val="24"/>
        </w:rPr>
        <w:t xml:space="preserve">Application: </w:t>
      </w:r>
      <w:r w:rsidR="00812BC7">
        <w:rPr>
          <w:b/>
          <w:bCs/>
          <w:sz w:val="24"/>
          <w:szCs w:val="24"/>
        </w:rPr>
        <w:t xml:space="preserve"> </w:t>
      </w:r>
      <w:proofErr w:type="spellStart"/>
      <w:r w:rsidR="00812BC7">
        <w:rPr>
          <w:b/>
          <w:bCs/>
          <w:sz w:val="24"/>
          <w:szCs w:val="24"/>
        </w:rPr>
        <w:t>S</w:t>
      </w:r>
      <w:r w:rsidR="00F97406">
        <w:rPr>
          <w:b/>
          <w:bCs/>
          <w:sz w:val="24"/>
          <w:szCs w:val="24"/>
        </w:rPr>
        <w:t>tyleX</w:t>
      </w:r>
      <w:proofErr w:type="spellEnd"/>
    </w:p>
    <w:p w14:paraId="7E7CE0F1" w14:textId="74429CD6" w:rsidR="000D6B30" w:rsidRPr="00557A5D" w:rsidRDefault="00743699" w:rsidP="000D6B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</w:t>
      </w:r>
      <w:r w:rsidR="000D6B30" w:rsidRPr="00557A5D">
        <w:rPr>
          <w:b/>
          <w:bCs/>
          <w:sz w:val="24"/>
          <w:szCs w:val="24"/>
        </w:rPr>
        <w:t xml:space="preserve"> </w:t>
      </w:r>
      <w:r w:rsidR="005A30A0">
        <w:rPr>
          <w:b/>
          <w:bCs/>
          <w:sz w:val="24"/>
          <w:szCs w:val="24"/>
        </w:rPr>
        <w:t>1</w:t>
      </w:r>
      <w:r w:rsidR="000D6B30" w:rsidRPr="00557A5D">
        <w:rPr>
          <w:b/>
          <w:bCs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6B30" w14:paraId="5976ED90" w14:textId="77777777" w:rsidTr="00AD1FAA">
        <w:tc>
          <w:tcPr>
            <w:tcW w:w="4675" w:type="dxa"/>
          </w:tcPr>
          <w:p w14:paraId="1B5CBD72" w14:textId="77777777" w:rsidR="000D6B30" w:rsidRDefault="000D6B30" w:rsidP="00AD1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4FDC8213" w14:textId="77777777" w:rsidR="000D6B30" w:rsidRDefault="000D6B30" w:rsidP="00AD1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0D6B30" w14:paraId="49DC68BF" w14:textId="77777777" w:rsidTr="00AD1FAA">
        <w:tc>
          <w:tcPr>
            <w:tcW w:w="4675" w:type="dxa"/>
          </w:tcPr>
          <w:p w14:paraId="4284A546" w14:textId="30BECD47" w:rsidR="000D6B30" w:rsidRPr="00850B50" w:rsidRDefault="00850B50" w:rsidP="00812BC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Download Jenkins</w:t>
            </w:r>
            <w:r w:rsidR="00812BC7">
              <w:rPr>
                <w:sz w:val="24"/>
                <w:szCs w:val="24"/>
              </w:rPr>
              <w:t xml:space="preserve"> on AWS </w:t>
            </w:r>
            <w:r w:rsidR="00A7069C">
              <w:rPr>
                <w:sz w:val="24"/>
                <w:szCs w:val="24"/>
              </w:rPr>
              <w:t xml:space="preserve">Dev </w:t>
            </w:r>
            <w:r w:rsidR="00812BC7">
              <w:rPr>
                <w:sz w:val="24"/>
                <w:szCs w:val="24"/>
              </w:rPr>
              <w:t xml:space="preserve">environment. </w:t>
            </w:r>
          </w:p>
          <w:p w14:paraId="2BEAE79F" w14:textId="712180AE" w:rsidR="00850B50" w:rsidRPr="00850B50" w:rsidRDefault="00850B50" w:rsidP="00812BC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Jenkins Configuration:</w:t>
            </w:r>
          </w:p>
          <w:p w14:paraId="4B4D7A2F" w14:textId="2545E7B2" w:rsidR="00850B50" w:rsidRPr="00850B50" w:rsidRDefault="00850B50" w:rsidP="00812BC7">
            <w:pPr>
              <w:pStyle w:val="ListParagraph"/>
              <w:numPr>
                <w:ilvl w:val="1"/>
                <w:numId w:val="8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Install suggested plugins</w:t>
            </w:r>
          </w:p>
          <w:p w14:paraId="38DBB95E" w14:textId="59C86D65" w:rsidR="00850B50" w:rsidRPr="00812BC7" w:rsidRDefault="00812BC7" w:rsidP="00812BC7">
            <w:pPr>
              <w:pStyle w:val="ListParagraph"/>
              <w:numPr>
                <w:ilvl w:val="1"/>
                <w:numId w:val="8"/>
              </w:numPr>
              <w:rPr>
                <w:sz w:val="24"/>
                <w:szCs w:val="24"/>
              </w:rPr>
            </w:pPr>
            <w:r w:rsidRPr="00812BC7">
              <w:rPr>
                <w:sz w:val="24"/>
                <w:szCs w:val="24"/>
              </w:rPr>
              <w:t>Install NodeJS plugin</w:t>
            </w:r>
          </w:p>
          <w:p w14:paraId="135EE9D9" w14:textId="77777777" w:rsidR="00812BC7" w:rsidRDefault="00850B50" w:rsidP="00812BC7">
            <w:pPr>
              <w:pStyle w:val="ListParagraph"/>
              <w:numPr>
                <w:ilvl w:val="1"/>
                <w:numId w:val="8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Configure </w:t>
            </w:r>
            <w:r w:rsidR="00812BC7">
              <w:rPr>
                <w:sz w:val="24"/>
                <w:szCs w:val="24"/>
              </w:rPr>
              <w:t>tools to integrate NodeJS and SCM (git) integration.</w:t>
            </w:r>
          </w:p>
          <w:p w14:paraId="69377610" w14:textId="763B22B0" w:rsidR="00850B50" w:rsidRPr="00812BC7" w:rsidRDefault="00812BC7" w:rsidP="00812BC7">
            <w:pPr>
              <w:pStyle w:val="ListParagraph"/>
              <w:numPr>
                <w:ilvl w:val="1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Configure global security and develop role-based authorization.  </w:t>
            </w:r>
          </w:p>
          <w:p w14:paraId="09D14F7A" w14:textId="77777777" w:rsidR="00850B50" w:rsidRDefault="00850B50" w:rsidP="00812BC7">
            <w:pPr>
              <w:pStyle w:val="ListParagraph"/>
              <w:numPr>
                <w:ilvl w:val="1"/>
                <w:numId w:val="8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Integration with git</w:t>
            </w:r>
            <w:r w:rsidR="00812BC7">
              <w:rPr>
                <w:sz w:val="24"/>
                <w:szCs w:val="24"/>
              </w:rPr>
              <w:t xml:space="preserve"> and nodeJS</w:t>
            </w:r>
          </w:p>
          <w:p w14:paraId="3191FCC5" w14:textId="30CFA1F2" w:rsidR="00812BC7" w:rsidRDefault="00812BC7" w:rsidP="00812BC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Jenkins File on github</w:t>
            </w:r>
          </w:p>
          <w:p w14:paraId="4793C607" w14:textId="3389A896" w:rsidR="00812BC7" w:rsidRDefault="00812BC7" w:rsidP="00812BC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Configure Webhook on github to trigger Jenkins Pipeline</w:t>
            </w:r>
          </w:p>
          <w:p w14:paraId="7F4091AA" w14:textId="42DE80A8" w:rsidR="00812BC7" w:rsidRPr="00812BC7" w:rsidRDefault="00812BC7" w:rsidP="00812BC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Creation of CI/CD pipelines f</w:t>
            </w:r>
            <w:r>
              <w:rPr>
                <w:sz w:val="24"/>
                <w:szCs w:val="24"/>
              </w:rPr>
              <w:t xml:space="preserve">or </w:t>
            </w:r>
            <w:r w:rsidR="001719C9">
              <w:rPr>
                <w:sz w:val="24"/>
                <w:szCs w:val="24"/>
              </w:rPr>
              <w:t xml:space="preserve">Dev </w:t>
            </w:r>
            <w:r>
              <w:rPr>
                <w:sz w:val="24"/>
                <w:szCs w:val="24"/>
              </w:rPr>
              <w:t>environment</w:t>
            </w:r>
          </w:p>
          <w:p w14:paraId="2B55BD8B" w14:textId="4F1D1EC2" w:rsidR="00812BC7" w:rsidRPr="0003198A" w:rsidRDefault="00812BC7" w:rsidP="00812BC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03B52A89" w14:textId="4A63BD93" w:rsidR="00812BC7" w:rsidRPr="00850B50" w:rsidRDefault="00812BC7" w:rsidP="00812BC7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Download Jenkins</w:t>
            </w:r>
            <w:r>
              <w:rPr>
                <w:sz w:val="24"/>
                <w:szCs w:val="24"/>
              </w:rPr>
              <w:t xml:space="preserve"> on AWS QA environment. </w:t>
            </w:r>
          </w:p>
          <w:p w14:paraId="582D7DD8" w14:textId="77777777" w:rsidR="00812BC7" w:rsidRPr="00850B50" w:rsidRDefault="00812BC7" w:rsidP="00812BC7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Jenkins Configuration:</w:t>
            </w:r>
          </w:p>
          <w:p w14:paraId="6441AA86" w14:textId="77777777" w:rsidR="00812BC7" w:rsidRPr="00850B50" w:rsidRDefault="00812BC7" w:rsidP="00812BC7">
            <w:pPr>
              <w:pStyle w:val="ListParagraph"/>
              <w:numPr>
                <w:ilvl w:val="1"/>
                <w:numId w:val="8"/>
              </w:numPr>
              <w:spacing w:after="160" w:line="259" w:lineRule="auto"/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Install suggested plugins</w:t>
            </w:r>
          </w:p>
          <w:p w14:paraId="4637B577" w14:textId="77777777" w:rsidR="00812BC7" w:rsidRPr="00812BC7" w:rsidRDefault="00812BC7" w:rsidP="00812BC7">
            <w:pPr>
              <w:pStyle w:val="ListParagraph"/>
              <w:numPr>
                <w:ilvl w:val="1"/>
                <w:numId w:val="8"/>
              </w:numPr>
              <w:rPr>
                <w:sz w:val="24"/>
                <w:szCs w:val="24"/>
              </w:rPr>
            </w:pPr>
            <w:r w:rsidRPr="00812BC7">
              <w:rPr>
                <w:sz w:val="24"/>
                <w:szCs w:val="24"/>
              </w:rPr>
              <w:t>Install NodeJS plugin</w:t>
            </w:r>
          </w:p>
          <w:p w14:paraId="62396773" w14:textId="77777777" w:rsidR="00812BC7" w:rsidRDefault="00812BC7" w:rsidP="00812BC7">
            <w:pPr>
              <w:pStyle w:val="ListParagraph"/>
              <w:numPr>
                <w:ilvl w:val="1"/>
                <w:numId w:val="8"/>
              </w:numPr>
              <w:spacing w:after="160" w:line="259" w:lineRule="auto"/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 xml:space="preserve">Configure </w:t>
            </w:r>
            <w:r>
              <w:rPr>
                <w:sz w:val="24"/>
                <w:szCs w:val="24"/>
              </w:rPr>
              <w:t>tools to integrate NodeJS and SCM (git) integration.</w:t>
            </w:r>
          </w:p>
          <w:p w14:paraId="4A774394" w14:textId="77777777" w:rsidR="00812BC7" w:rsidRDefault="00812BC7" w:rsidP="00812BC7">
            <w:pPr>
              <w:pStyle w:val="ListParagraph"/>
              <w:numPr>
                <w:ilvl w:val="1"/>
                <w:numId w:val="8"/>
              </w:numPr>
              <w:spacing w:after="160" w:line="259" w:lineRule="auto"/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Integration with git</w:t>
            </w:r>
            <w:r>
              <w:rPr>
                <w:sz w:val="24"/>
                <w:szCs w:val="24"/>
              </w:rPr>
              <w:t xml:space="preserve"> and nodeJS</w:t>
            </w:r>
          </w:p>
          <w:p w14:paraId="5C6874A2" w14:textId="77777777" w:rsidR="00812BC7" w:rsidRDefault="00812BC7" w:rsidP="00812BC7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Jenkins File on github</w:t>
            </w:r>
          </w:p>
          <w:p w14:paraId="2E4F4BF6" w14:textId="77777777" w:rsidR="00812BC7" w:rsidRDefault="00812BC7" w:rsidP="00812BC7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Configure Webhook on Git hub to trigger Jenkins Pipeline</w:t>
            </w:r>
          </w:p>
          <w:p w14:paraId="3321DF6E" w14:textId="77777777" w:rsidR="00812BC7" w:rsidRPr="00812BC7" w:rsidRDefault="00812BC7" w:rsidP="00812BC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850B50">
              <w:rPr>
                <w:sz w:val="24"/>
                <w:szCs w:val="24"/>
              </w:rPr>
              <w:t>Creation of CI/CD pipelines f</w:t>
            </w:r>
            <w:r>
              <w:rPr>
                <w:sz w:val="24"/>
                <w:szCs w:val="24"/>
              </w:rPr>
              <w:t>or Test environment</w:t>
            </w:r>
          </w:p>
          <w:p w14:paraId="135548F4" w14:textId="77777777" w:rsidR="000D6B30" w:rsidRPr="00812BC7" w:rsidRDefault="000D6B30" w:rsidP="00812BC7">
            <w:pPr>
              <w:rPr>
                <w:sz w:val="24"/>
                <w:szCs w:val="24"/>
              </w:rPr>
            </w:pPr>
          </w:p>
        </w:tc>
      </w:tr>
    </w:tbl>
    <w:p w14:paraId="2C4F0B6A" w14:textId="6F75A876" w:rsidR="00557A5D" w:rsidRDefault="00557A5D">
      <w:pPr>
        <w:rPr>
          <w:sz w:val="24"/>
          <w:szCs w:val="24"/>
        </w:rPr>
      </w:pPr>
    </w:p>
    <w:p w14:paraId="0FCCB799" w14:textId="3BAC1E75" w:rsidR="00557A5D" w:rsidRDefault="00557A5D">
      <w:pPr>
        <w:rPr>
          <w:sz w:val="24"/>
          <w:szCs w:val="24"/>
        </w:rPr>
      </w:pPr>
    </w:p>
    <w:p w14:paraId="551938FB" w14:textId="049EA935" w:rsidR="00557A5D" w:rsidRPr="00557A5D" w:rsidRDefault="007436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</w:t>
      </w:r>
      <w:r w:rsidRPr="00557A5D">
        <w:rPr>
          <w:b/>
          <w:bCs/>
          <w:sz w:val="24"/>
          <w:szCs w:val="24"/>
        </w:rPr>
        <w:t xml:space="preserve"> </w:t>
      </w:r>
      <w:r w:rsidR="005A30A0">
        <w:rPr>
          <w:b/>
          <w:bCs/>
          <w:sz w:val="24"/>
          <w:szCs w:val="24"/>
        </w:rPr>
        <w:t>2</w:t>
      </w:r>
      <w:r w:rsidR="00557A5D" w:rsidRPr="00557A5D">
        <w:rPr>
          <w:b/>
          <w:bCs/>
          <w:sz w:val="24"/>
          <w:szCs w:val="24"/>
        </w:rPr>
        <w:t>: Planned and Completed Tasks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4553"/>
        <w:gridCol w:w="4553"/>
      </w:tblGrid>
      <w:tr w:rsidR="00557A5D" w14:paraId="28297158" w14:textId="77777777" w:rsidTr="00807727">
        <w:trPr>
          <w:trHeight w:val="16"/>
        </w:trPr>
        <w:tc>
          <w:tcPr>
            <w:tcW w:w="4553" w:type="dxa"/>
          </w:tcPr>
          <w:p w14:paraId="0299F030" w14:textId="14ADB5A1" w:rsidR="00557A5D" w:rsidRDefault="00557A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4553" w:type="dxa"/>
          </w:tcPr>
          <w:p w14:paraId="66A02146" w14:textId="1A48A8E3" w:rsidR="00557A5D" w:rsidRDefault="00557A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557A5D" w14:paraId="57CB540E" w14:textId="77777777" w:rsidTr="00807727">
        <w:trPr>
          <w:trHeight w:val="167"/>
        </w:trPr>
        <w:tc>
          <w:tcPr>
            <w:tcW w:w="4553" w:type="dxa"/>
          </w:tcPr>
          <w:p w14:paraId="18145730" w14:textId="00ACE446" w:rsidR="005629CC" w:rsidRPr="00530812" w:rsidRDefault="005629CC" w:rsidP="00A90C97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530812">
              <w:rPr>
                <w:rFonts w:cstheme="minorHAnsi"/>
                <w:sz w:val="24"/>
                <w:szCs w:val="24"/>
              </w:rPr>
              <w:t>Setup Jenkins on</w:t>
            </w:r>
            <w:r w:rsidR="00CA07C2" w:rsidRPr="00530812">
              <w:rPr>
                <w:rFonts w:cstheme="minorHAnsi"/>
                <w:sz w:val="24"/>
                <w:szCs w:val="24"/>
              </w:rPr>
              <w:t xml:space="preserve"> QA</w:t>
            </w:r>
            <w:r w:rsidRPr="00530812">
              <w:rPr>
                <w:rFonts w:cstheme="minorHAnsi"/>
                <w:sz w:val="24"/>
                <w:szCs w:val="24"/>
              </w:rPr>
              <w:t xml:space="preserve"> Environment </w:t>
            </w:r>
          </w:p>
          <w:p w14:paraId="53F60FE7" w14:textId="77777777" w:rsidR="00557A5D" w:rsidRDefault="005629CC" w:rsidP="00A90C97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SC</w:t>
            </w:r>
            <w:r w:rsidR="00A902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 poll feature and a</w:t>
            </w:r>
            <w:r w:rsidR="00DD6B1E">
              <w:rPr>
                <w:sz w:val="24"/>
                <w:szCs w:val="24"/>
              </w:rPr>
              <w:t>utomatically trigger deployment pipelines once code change has been done on git</w:t>
            </w:r>
            <w:r w:rsidR="0003198A">
              <w:rPr>
                <w:sz w:val="24"/>
                <w:szCs w:val="24"/>
              </w:rPr>
              <w:t>.</w:t>
            </w:r>
          </w:p>
          <w:p w14:paraId="34E50684" w14:textId="77777777" w:rsidR="00807727" w:rsidRPr="005629CC" w:rsidRDefault="00807727" w:rsidP="00A90C97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5629CC">
              <w:rPr>
                <w:sz w:val="24"/>
                <w:szCs w:val="24"/>
              </w:rPr>
              <w:t xml:space="preserve">Configure global security and develop role-based authorization.  </w:t>
            </w:r>
          </w:p>
          <w:p w14:paraId="5137D2DD" w14:textId="77777777" w:rsidR="00807727" w:rsidRDefault="00807727" w:rsidP="00A90C97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admin user and dev users</w:t>
            </w:r>
          </w:p>
          <w:p w14:paraId="58EE1190" w14:textId="04618E54" w:rsidR="00807727" w:rsidRPr="00623B56" w:rsidRDefault="00807727" w:rsidP="004408D4">
            <w:pPr>
              <w:pStyle w:val="ListParagraph"/>
              <w:spacing w:after="160" w:line="256" w:lineRule="auto"/>
              <w:rPr>
                <w:sz w:val="24"/>
                <w:szCs w:val="24"/>
              </w:rPr>
            </w:pPr>
          </w:p>
        </w:tc>
        <w:tc>
          <w:tcPr>
            <w:tcW w:w="4553" w:type="dxa"/>
          </w:tcPr>
          <w:p w14:paraId="23D6FD05" w14:textId="77777777" w:rsidR="00557A5D" w:rsidRDefault="00A7069C" w:rsidP="00404CA5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530812">
              <w:rPr>
                <w:sz w:val="24"/>
                <w:szCs w:val="24"/>
              </w:rPr>
              <w:t xml:space="preserve">Setup Jenkins on </w:t>
            </w:r>
            <w:r w:rsidR="00530812">
              <w:rPr>
                <w:sz w:val="24"/>
                <w:szCs w:val="24"/>
              </w:rPr>
              <w:t>QA Environment.</w:t>
            </w:r>
          </w:p>
          <w:p w14:paraId="0F79E5B6" w14:textId="77777777" w:rsidR="00530812" w:rsidRDefault="00530812" w:rsidP="00404CA5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SCM poll feature and automatically trigger deployment pipelines once code change has been done on git.</w:t>
            </w:r>
          </w:p>
          <w:p w14:paraId="7DE7C2A6" w14:textId="77777777" w:rsidR="00807727" w:rsidRPr="005629CC" w:rsidRDefault="00807727" w:rsidP="00404CA5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5629CC">
              <w:rPr>
                <w:sz w:val="24"/>
                <w:szCs w:val="24"/>
              </w:rPr>
              <w:t xml:space="preserve">Configure global security and develop role-based authorization.  </w:t>
            </w:r>
          </w:p>
          <w:p w14:paraId="04A9B740" w14:textId="6DB2038B" w:rsidR="00807727" w:rsidRDefault="00807727" w:rsidP="00404CA5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admin user and dev users</w:t>
            </w:r>
          </w:p>
          <w:p w14:paraId="236009ED" w14:textId="77777777" w:rsidR="00404CA5" w:rsidRPr="00A90C97" w:rsidRDefault="00404CA5" w:rsidP="00404CA5">
            <w:pPr>
              <w:pStyle w:val="ListParagraph"/>
              <w:numPr>
                <w:ilvl w:val="0"/>
                <w:numId w:val="12"/>
              </w:numPr>
              <w:spacing w:after="160"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Configure Email Notifications from Jenkins, once the Code Deployment is completed on Dev Server.</w:t>
            </w:r>
          </w:p>
          <w:p w14:paraId="40249DED" w14:textId="623D7759" w:rsidR="00530812" w:rsidRPr="00300BF3" w:rsidRDefault="00530812" w:rsidP="00300BF3">
            <w:pPr>
              <w:ind w:left="360"/>
              <w:rPr>
                <w:sz w:val="24"/>
                <w:szCs w:val="24"/>
              </w:rPr>
            </w:pPr>
          </w:p>
        </w:tc>
      </w:tr>
    </w:tbl>
    <w:p w14:paraId="34BC9EDB" w14:textId="77777777" w:rsidR="00BC5425" w:rsidRDefault="00BC5425" w:rsidP="00702D0B">
      <w:pPr>
        <w:rPr>
          <w:b/>
          <w:bCs/>
          <w:sz w:val="24"/>
          <w:szCs w:val="24"/>
        </w:rPr>
      </w:pPr>
    </w:p>
    <w:p w14:paraId="58B28807" w14:textId="49CC1133" w:rsidR="00702D0B" w:rsidRPr="00557A5D" w:rsidRDefault="00702D0B" w:rsidP="00702D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</w:t>
      </w:r>
      <w:r w:rsidRPr="00557A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3</w:t>
      </w:r>
      <w:r w:rsidRPr="00557A5D">
        <w:rPr>
          <w:b/>
          <w:bCs/>
          <w:sz w:val="24"/>
          <w:szCs w:val="24"/>
        </w:rPr>
        <w:t>: Planned and Completed Tasks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734"/>
        <w:gridCol w:w="4734"/>
      </w:tblGrid>
      <w:tr w:rsidR="00702D0B" w14:paraId="658B6ACB" w14:textId="77777777" w:rsidTr="00A44043">
        <w:trPr>
          <w:trHeight w:val="257"/>
        </w:trPr>
        <w:tc>
          <w:tcPr>
            <w:tcW w:w="4734" w:type="dxa"/>
          </w:tcPr>
          <w:p w14:paraId="54195B6B" w14:textId="77777777" w:rsidR="00702D0B" w:rsidRDefault="00702D0B" w:rsidP="00A440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4734" w:type="dxa"/>
          </w:tcPr>
          <w:p w14:paraId="6BD500C5" w14:textId="77777777" w:rsidR="00702D0B" w:rsidRDefault="00702D0B" w:rsidP="00A440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702D0B" w14:paraId="27BAB29D" w14:textId="77777777" w:rsidTr="00A44043">
        <w:trPr>
          <w:trHeight w:val="2640"/>
        </w:trPr>
        <w:tc>
          <w:tcPr>
            <w:tcW w:w="4734" w:type="dxa"/>
          </w:tcPr>
          <w:p w14:paraId="468D52DA" w14:textId="0A2B5AAF" w:rsidR="00702D0B" w:rsidRDefault="009A5813" w:rsidP="009A5813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Integrate Jenkins pipeline with Slack to send notifications regarding the status of the build.</w:t>
            </w:r>
          </w:p>
          <w:p w14:paraId="7D7C396E" w14:textId="2D9DD5F4" w:rsidR="009A5813" w:rsidRPr="009A5813" w:rsidRDefault="004408D4" w:rsidP="009A5813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Configure Email Notifications from Jenkins, once the Code Deployment is completed on Dev Server.</w:t>
            </w:r>
          </w:p>
        </w:tc>
        <w:tc>
          <w:tcPr>
            <w:tcW w:w="4734" w:type="dxa"/>
          </w:tcPr>
          <w:p w14:paraId="59BC2238" w14:textId="50A3F02E" w:rsidR="000A7A38" w:rsidRDefault="000A7A38" w:rsidP="000A7A38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0A7A38">
              <w:rPr>
                <w:sz w:val="24"/>
                <w:szCs w:val="24"/>
              </w:rPr>
              <w:t>Integrate Jenkins pipeline with Slack to send notifications regarding the status of the build.</w:t>
            </w:r>
          </w:p>
          <w:p w14:paraId="4B450C72" w14:textId="32FB4E1A" w:rsidR="00070DA8" w:rsidRPr="000A7A38" w:rsidRDefault="00070DA8" w:rsidP="000A7A38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Configure Email Notifications from Jenkins, once the Code Deployment is completed on Dev Server.</w:t>
            </w:r>
          </w:p>
          <w:p w14:paraId="56DAECC9" w14:textId="255460CB" w:rsidR="00702D0B" w:rsidRPr="00404CA5" w:rsidRDefault="00702D0B" w:rsidP="006D6272">
            <w:pPr>
              <w:pStyle w:val="ListParagraph"/>
              <w:rPr>
                <w:sz w:val="24"/>
                <w:szCs w:val="24"/>
              </w:rPr>
            </w:pPr>
          </w:p>
        </w:tc>
      </w:tr>
    </w:tbl>
    <w:p w14:paraId="6DB97584" w14:textId="77777777" w:rsidR="00557A5D" w:rsidRPr="00557A5D" w:rsidRDefault="00557A5D" w:rsidP="003B6AAE">
      <w:pPr>
        <w:rPr>
          <w:sz w:val="24"/>
          <w:szCs w:val="24"/>
        </w:rPr>
      </w:pPr>
    </w:p>
    <w:sectPr w:rsidR="00557A5D" w:rsidRPr="00557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54FD5"/>
    <w:multiLevelType w:val="hybridMultilevel"/>
    <w:tmpl w:val="A0242166"/>
    <w:lvl w:ilvl="0" w:tplc="F5D694A8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F3576A"/>
    <w:multiLevelType w:val="hybridMultilevel"/>
    <w:tmpl w:val="11208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D7ACC"/>
    <w:multiLevelType w:val="hybridMultilevel"/>
    <w:tmpl w:val="CB10CB18"/>
    <w:lvl w:ilvl="0" w:tplc="62B2C09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2A4642"/>
    <w:multiLevelType w:val="hybridMultilevel"/>
    <w:tmpl w:val="37181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C184C"/>
    <w:multiLevelType w:val="hybridMultilevel"/>
    <w:tmpl w:val="92DA4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D6853"/>
    <w:multiLevelType w:val="hybridMultilevel"/>
    <w:tmpl w:val="8B7C8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B3989"/>
    <w:multiLevelType w:val="hybridMultilevel"/>
    <w:tmpl w:val="0EE01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86DA7"/>
    <w:multiLevelType w:val="hybridMultilevel"/>
    <w:tmpl w:val="F7F8A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4538C"/>
    <w:multiLevelType w:val="hybridMultilevel"/>
    <w:tmpl w:val="BACA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34C89"/>
    <w:multiLevelType w:val="hybridMultilevel"/>
    <w:tmpl w:val="72FC9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458B5"/>
    <w:multiLevelType w:val="hybridMultilevel"/>
    <w:tmpl w:val="33883D14"/>
    <w:lvl w:ilvl="0" w:tplc="2E7CC3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4723C2"/>
    <w:multiLevelType w:val="hybridMultilevel"/>
    <w:tmpl w:val="90F8F5B2"/>
    <w:lvl w:ilvl="0" w:tplc="494C5EAE">
      <w:start w:val="1"/>
      <w:numFmt w:val="decimal"/>
      <w:lvlText w:val="%1"/>
      <w:lvlJc w:val="left"/>
      <w:pPr>
        <w:ind w:left="1080" w:hanging="72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6021A2"/>
    <w:multiLevelType w:val="hybridMultilevel"/>
    <w:tmpl w:val="68EC8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9F7071"/>
    <w:multiLevelType w:val="hybridMultilevel"/>
    <w:tmpl w:val="B45E0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E4097E"/>
    <w:multiLevelType w:val="hybridMultilevel"/>
    <w:tmpl w:val="DA302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7136B"/>
    <w:multiLevelType w:val="hybridMultilevel"/>
    <w:tmpl w:val="F2D2E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5F1923"/>
    <w:multiLevelType w:val="hybridMultilevel"/>
    <w:tmpl w:val="063A3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666F55"/>
    <w:multiLevelType w:val="hybridMultilevel"/>
    <w:tmpl w:val="5082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F53F8D"/>
    <w:multiLevelType w:val="hybridMultilevel"/>
    <w:tmpl w:val="7B527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633150">
    <w:abstractNumId w:val="16"/>
  </w:num>
  <w:num w:numId="2" w16cid:durableId="107042247">
    <w:abstractNumId w:val="18"/>
  </w:num>
  <w:num w:numId="3" w16cid:durableId="461466877">
    <w:abstractNumId w:val="5"/>
  </w:num>
  <w:num w:numId="4" w16cid:durableId="1669017850">
    <w:abstractNumId w:val="3"/>
  </w:num>
  <w:num w:numId="5" w16cid:durableId="1777600789">
    <w:abstractNumId w:val="1"/>
  </w:num>
  <w:num w:numId="6" w16cid:durableId="1056196661">
    <w:abstractNumId w:val="8"/>
  </w:num>
  <w:num w:numId="7" w16cid:durableId="1636251878">
    <w:abstractNumId w:val="13"/>
  </w:num>
  <w:num w:numId="8" w16cid:durableId="1177501263">
    <w:abstractNumId w:val="6"/>
  </w:num>
  <w:num w:numId="9" w16cid:durableId="989482393">
    <w:abstractNumId w:val="2"/>
  </w:num>
  <w:num w:numId="10" w16cid:durableId="115370671">
    <w:abstractNumId w:val="4"/>
  </w:num>
  <w:num w:numId="11" w16cid:durableId="64374215">
    <w:abstractNumId w:val="11"/>
  </w:num>
  <w:num w:numId="12" w16cid:durableId="1460412795">
    <w:abstractNumId w:val="17"/>
  </w:num>
  <w:num w:numId="13" w16cid:durableId="1455442408">
    <w:abstractNumId w:val="0"/>
  </w:num>
  <w:num w:numId="14" w16cid:durableId="1609384752">
    <w:abstractNumId w:val="9"/>
  </w:num>
  <w:num w:numId="15" w16cid:durableId="12123821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01769462">
    <w:abstractNumId w:val="10"/>
  </w:num>
  <w:num w:numId="17" w16cid:durableId="588778008">
    <w:abstractNumId w:val="15"/>
  </w:num>
  <w:num w:numId="18" w16cid:durableId="1341935557">
    <w:abstractNumId w:val="14"/>
  </w:num>
  <w:num w:numId="19" w16cid:durableId="60370581">
    <w:abstractNumId w:val="12"/>
  </w:num>
  <w:num w:numId="20" w16cid:durableId="906620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5D"/>
    <w:rsid w:val="00025320"/>
    <w:rsid w:val="0003198A"/>
    <w:rsid w:val="00070DA8"/>
    <w:rsid w:val="00072ADC"/>
    <w:rsid w:val="000A6D5C"/>
    <w:rsid w:val="000A7A38"/>
    <w:rsid w:val="000D6B30"/>
    <w:rsid w:val="000E47C2"/>
    <w:rsid w:val="001500AB"/>
    <w:rsid w:val="001719C9"/>
    <w:rsid w:val="00183DA4"/>
    <w:rsid w:val="00195BE0"/>
    <w:rsid w:val="00300BF3"/>
    <w:rsid w:val="003B6AAE"/>
    <w:rsid w:val="003C08B4"/>
    <w:rsid w:val="00404CA5"/>
    <w:rsid w:val="00434BD6"/>
    <w:rsid w:val="004408D4"/>
    <w:rsid w:val="00504E37"/>
    <w:rsid w:val="00530812"/>
    <w:rsid w:val="00557A5D"/>
    <w:rsid w:val="005629CC"/>
    <w:rsid w:val="005A30A0"/>
    <w:rsid w:val="005C62B5"/>
    <w:rsid w:val="00623B56"/>
    <w:rsid w:val="006D6272"/>
    <w:rsid w:val="006F12AA"/>
    <w:rsid w:val="00702D0B"/>
    <w:rsid w:val="00703EDC"/>
    <w:rsid w:val="00743699"/>
    <w:rsid w:val="00770360"/>
    <w:rsid w:val="007829FD"/>
    <w:rsid w:val="007A3EB9"/>
    <w:rsid w:val="007D5882"/>
    <w:rsid w:val="00807727"/>
    <w:rsid w:val="00812BC7"/>
    <w:rsid w:val="00850B50"/>
    <w:rsid w:val="008D74C1"/>
    <w:rsid w:val="00935DF4"/>
    <w:rsid w:val="009971F0"/>
    <w:rsid w:val="009A5813"/>
    <w:rsid w:val="00A7069C"/>
    <w:rsid w:val="00A9024F"/>
    <w:rsid w:val="00A90C97"/>
    <w:rsid w:val="00B01484"/>
    <w:rsid w:val="00B15DF6"/>
    <w:rsid w:val="00BC5425"/>
    <w:rsid w:val="00BD48FD"/>
    <w:rsid w:val="00C27276"/>
    <w:rsid w:val="00CA07C2"/>
    <w:rsid w:val="00CF5537"/>
    <w:rsid w:val="00CF55FF"/>
    <w:rsid w:val="00D2676C"/>
    <w:rsid w:val="00DC1F2A"/>
    <w:rsid w:val="00DD6B1E"/>
    <w:rsid w:val="00DF4D28"/>
    <w:rsid w:val="00E60D50"/>
    <w:rsid w:val="00F17E6B"/>
    <w:rsid w:val="00F51308"/>
    <w:rsid w:val="00F5253A"/>
    <w:rsid w:val="00F71C37"/>
    <w:rsid w:val="00F9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BCF0"/>
  <w15:chartTrackingRefBased/>
  <w15:docId w15:val="{04719D57-CA5C-476A-B0C5-484E912B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ycvfc@yahoo.com</dc:creator>
  <cp:keywords/>
  <dc:description/>
  <cp:lastModifiedBy>Gupta, Gauri</cp:lastModifiedBy>
  <cp:revision>25</cp:revision>
  <dcterms:created xsi:type="dcterms:W3CDTF">2024-03-15T02:06:00Z</dcterms:created>
  <dcterms:modified xsi:type="dcterms:W3CDTF">2024-05-06T21:19:00Z</dcterms:modified>
</cp:coreProperties>
</file>