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D3ED" w14:textId="00578EA5" w:rsidR="00581509" w:rsidRDefault="004B2C94">
      <w:r w:rsidRPr="004B2C94">
        <w:t>North Fayette Valley</w:t>
      </w:r>
    </w:p>
    <w:p w14:paraId="3A0800B8" w14:textId="15A61742" w:rsidR="004B2C94" w:rsidRDefault="009E2B4F" w:rsidP="009E2B4F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https://www.nfvschools.com/</w:t>
        </w:r>
      </w:hyperlink>
    </w:p>
    <w:p w14:paraId="1FD7050A" w14:textId="5AD5CE4C" w:rsidR="009E2B4F" w:rsidRDefault="009E2B4F" w:rsidP="009E2B4F">
      <w:r>
        <w:t>(community school website)</w:t>
      </w:r>
    </w:p>
    <w:p w14:paraId="575824AE" w14:textId="7E7CAF73" w:rsidR="009E2B4F" w:rsidRDefault="009E2B4F" w:rsidP="009E2B4F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https://docs.google.com/document/d/1J5FB4QdEoDUY3ErX9CWnEfMrpLcaaSqgEUM9Hp4Y2r4/edit</w:t>
        </w:r>
      </w:hyperlink>
    </w:p>
    <w:p w14:paraId="1063C59E" w14:textId="65D4D841" w:rsidR="009E2B4F" w:rsidRDefault="009E2B4F" w:rsidP="009E2B4F">
      <w:r>
        <w:t>(HS student handbook 2018-2019)</w:t>
      </w:r>
    </w:p>
    <w:p w14:paraId="31791DEA" w14:textId="339868C6" w:rsidR="009E2B4F" w:rsidRDefault="009E2B4F" w:rsidP="009E2B4F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https://docs.google.com/document/d/1cP96eJAq83VVff055ZHdPEN6b3XV7AxJtyG-lucl8gY/edit</w:t>
        </w:r>
      </w:hyperlink>
    </w:p>
    <w:p w14:paraId="78F83424" w14:textId="4914F390" w:rsidR="009E2B4F" w:rsidRDefault="009E2B4F" w:rsidP="009E2B4F">
      <w:r>
        <w:t>(MS student handbook 2018-2019)</w:t>
      </w:r>
    </w:p>
    <w:p w14:paraId="43D0BB5F" w14:textId="4B30DE1B" w:rsidR="009E2B4F" w:rsidRDefault="009E2B4F" w:rsidP="009E2B4F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https://docs.google.com/document/d/1IOuBnkfJIQk-DT8qtDoT86frM4o7VeuClfQM5Bf5_Dg/edit</w:t>
        </w:r>
      </w:hyperlink>
    </w:p>
    <w:p w14:paraId="2CC5A008" w14:textId="60D7A2B7" w:rsidR="009E2B4F" w:rsidRDefault="009E2B4F" w:rsidP="009E2B4F">
      <w:r>
        <w:t>(elementary student handbook 2018-2019)</w:t>
      </w:r>
    </w:p>
    <w:p w14:paraId="4B8A39DF" w14:textId="0FA19A1E" w:rsidR="009E2B4F" w:rsidRDefault="009E2B4F" w:rsidP="009E2B4F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https://www.kcrg.com/content/news/Voters-approve-N-Fayette-Valley-merger-offer-mixed-results-on-school-bonds-413108523.html</w:t>
        </w:r>
      </w:hyperlink>
    </w:p>
    <w:p w14:paraId="45A21AEF" w14:textId="5E4AD243" w:rsidR="009E2B4F" w:rsidRDefault="009E2B4F" w:rsidP="009E2B4F">
      <w:r>
        <w:t xml:space="preserve">(News article, 2017, </w:t>
      </w:r>
      <w:r w:rsidRPr="009E2B4F">
        <w:t>Voters approve N. Fayette-Valley merger, offer mixed results on school bonds</w:t>
      </w:r>
      <w:r>
        <w:t>)</w:t>
      </w:r>
    </w:p>
    <w:p w14:paraId="77714D7F" w14:textId="4ADA19AA" w:rsidR="009E2B4F" w:rsidRDefault="009E2B4F" w:rsidP="009E2B4F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https://www.kcrg.com/content/news/Staff-and-students-weigh-in-on-North-Fayette-Valley-district-merge-412624403.html</w:t>
        </w:r>
      </w:hyperlink>
    </w:p>
    <w:p w14:paraId="2C176D2B" w14:textId="3C5FA9BE" w:rsidR="009E2B4F" w:rsidRDefault="009E2B4F" w:rsidP="009E2B4F">
      <w:r>
        <w:t xml:space="preserve">(News article, 2017, </w:t>
      </w:r>
      <w:r w:rsidRPr="009E2B4F">
        <w:t>Staff and students weigh in on North Fayette Valley district merge</w:t>
      </w:r>
      <w:r>
        <w:t>)</w:t>
      </w:r>
    </w:p>
    <w:p w14:paraId="3CFFAEB9" w14:textId="37DEBABC" w:rsidR="009E2B4F" w:rsidRDefault="009E2B4F" w:rsidP="009E2B4F"/>
    <w:p w14:paraId="76AE9BBB" w14:textId="359F55C2" w:rsidR="009E2B4F" w:rsidRDefault="009E2B4F" w:rsidP="009E2B4F">
      <w:r w:rsidRPr="009E2B4F">
        <w:t>Oelwein</w:t>
      </w:r>
    </w:p>
    <w:p w14:paraId="3CA9CDC4" w14:textId="08F4B5D1" w:rsidR="009E2B4F" w:rsidRDefault="009E2B4F" w:rsidP="009E2B4F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https://www.oelweinschools.com/</w:t>
        </w:r>
      </w:hyperlink>
    </w:p>
    <w:p w14:paraId="2EEFBD56" w14:textId="654BF74D" w:rsidR="009E2B4F" w:rsidRDefault="009E2B4F" w:rsidP="009E2B4F">
      <w:r>
        <w:t>(community school website)</w:t>
      </w:r>
    </w:p>
    <w:p w14:paraId="2E5B4301" w14:textId="5D651168" w:rsidR="009E2B4F" w:rsidRDefault="009E2B4F" w:rsidP="009E2B4F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https://drive.google.com/file/d/10H3ct20d1czwZB90ZmMMjfQ9_D2v2t3X/view</w:t>
        </w:r>
      </w:hyperlink>
    </w:p>
    <w:p w14:paraId="0959B174" w14:textId="3DF80462" w:rsidR="009E2B4F" w:rsidRDefault="009E2B4F" w:rsidP="009E2B4F">
      <w:r>
        <w:t>(elementary student handbook 2018-2019)</w:t>
      </w:r>
    </w:p>
    <w:p w14:paraId="6ECCF7F8" w14:textId="05314588" w:rsidR="009E2B4F" w:rsidRDefault="009E2B4F" w:rsidP="009E2B4F">
      <w:pPr>
        <w:pStyle w:val="ListParagraph"/>
        <w:numPr>
          <w:ilvl w:val="0"/>
          <w:numId w:val="2"/>
        </w:numPr>
      </w:pPr>
      <w:hyperlink r:id="rId13" w:history="1">
        <w:r>
          <w:rPr>
            <w:rStyle w:val="Hyperlink"/>
          </w:rPr>
          <w:t>https://drive.google.com/file/d/1tuy_-V4RgskwlR3lSLoRME8lFSDN-3bX/view</w:t>
        </w:r>
      </w:hyperlink>
    </w:p>
    <w:p w14:paraId="4E45292E" w14:textId="6E82E435" w:rsidR="009E2B4F" w:rsidRDefault="009E2B4F" w:rsidP="009E2B4F">
      <w:r>
        <w:t>(MS handbook 2018-2019)</w:t>
      </w:r>
    </w:p>
    <w:p w14:paraId="2E79C5FB" w14:textId="0B24AE76" w:rsidR="009E2B4F" w:rsidRDefault="009E2B4F" w:rsidP="009E2B4F">
      <w:pPr>
        <w:pStyle w:val="ListParagraph"/>
        <w:numPr>
          <w:ilvl w:val="0"/>
          <w:numId w:val="2"/>
        </w:numPr>
      </w:pPr>
      <w:hyperlink r:id="rId14" w:history="1">
        <w:r>
          <w:rPr>
            <w:rStyle w:val="Hyperlink"/>
          </w:rPr>
          <w:t>https://drive.google.com/file/d/1KUvSEK1mzArapBEpVcGQp4R5hLCU62Un/view</w:t>
        </w:r>
      </w:hyperlink>
    </w:p>
    <w:p w14:paraId="1945AC6D" w14:textId="687C0BCB" w:rsidR="009E2B4F" w:rsidRDefault="009E2B4F" w:rsidP="009E2B4F">
      <w:r>
        <w:t>(HS handbook 2018-2019)</w:t>
      </w:r>
    </w:p>
    <w:p w14:paraId="79DD5DE9" w14:textId="4AF2F9B9" w:rsidR="009E2B4F" w:rsidRDefault="00EC3578" w:rsidP="00EC3578">
      <w:pPr>
        <w:pStyle w:val="ListParagraph"/>
        <w:numPr>
          <w:ilvl w:val="0"/>
          <w:numId w:val="2"/>
        </w:numPr>
      </w:pPr>
      <w:hyperlink r:id="rId15" w:history="1">
        <w:r>
          <w:rPr>
            <w:rStyle w:val="Hyperlink"/>
          </w:rPr>
          <w:t>https://wcfcourier.com/news/local/education/update-oelwein-schools-locked-down-as-police-search-for-suspect/article_6366769e-cca3-5ebf-bb04-4e9f68d6ee8f.html</w:t>
        </w:r>
      </w:hyperlink>
    </w:p>
    <w:p w14:paraId="666319F4" w14:textId="210DD3A8" w:rsidR="00EC3578" w:rsidRDefault="00EC3578" w:rsidP="00EC3578">
      <w:r>
        <w:t xml:space="preserve">(news article, 2018, </w:t>
      </w:r>
      <w:r w:rsidRPr="00EC3578">
        <w:t>UPDATE: Oelwein schools locked down as police search for suspect</w:t>
      </w:r>
      <w:r>
        <w:t>)</w:t>
      </w:r>
    </w:p>
    <w:p w14:paraId="2A7D9AB1" w14:textId="7EEFE541" w:rsidR="00EC3578" w:rsidRDefault="00EC3578" w:rsidP="00EC3578">
      <w:pPr>
        <w:pStyle w:val="ListParagraph"/>
        <w:numPr>
          <w:ilvl w:val="0"/>
          <w:numId w:val="2"/>
        </w:numPr>
      </w:pPr>
      <w:hyperlink r:id="rId16" w:history="1">
        <w:r>
          <w:rPr>
            <w:rStyle w:val="Hyperlink"/>
          </w:rPr>
          <w:t>http://www.communitynewspapergroup.com/oelwein_daily_register/oelwein-manhunt-that-triggered-heightened-security-at-schools-hospital-continues/article_b721e0a4-b2b9-11e8-a88a-675c7e31976d.html</w:t>
        </w:r>
      </w:hyperlink>
    </w:p>
    <w:p w14:paraId="543AFC4D" w14:textId="429AEFA7" w:rsidR="00EC3578" w:rsidRDefault="00EC3578" w:rsidP="00EC3578">
      <w:r>
        <w:t xml:space="preserve">(news article, 2018, </w:t>
      </w:r>
      <w:r w:rsidRPr="00EC3578">
        <w:t>Oelwein manhunt that triggered heightened security at schools, hospital continues</w:t>
      </w:r>
      <w:r>
        <w:t>)</w:t>
      </w:r>
    </w:p>
    <w:p w14:paraId="4CE8A68B" w14:textId="775FDA7E" w:rsidR="00EC3578" w:rsidRDefault="00EC3578" w:rsidP="00EC3578">
      <w:pPr>
        <w:pStyle w:val="ListParagraph"/>
        <w:numPr>
          <w:ilvl w:val="0"/>
          <w:numId w:val="2"/>
        </w:numPr>
      </w:pPr>
      <w:hyperlink r:id="rId17" w:history="1">
        <w:r>
          <w:rPr>
            <w:rStyle w:val="Hyperlink"/>
          </w:rPr>
          <w:t>https://kwwl.com/news/2018/09/07/schools-in-oelwein-on-lock-out/</w:t>
        </w:r>
      </w:hyperlink>
    </w:p>
    <w:p w14:paraId="334E1C25" w14:textId="248E50CF" w:rsidR="00EC3578" w:rsidRDefault="00EC3578" w:rsidP="00EC3578">
      <w:r>
        <w:t xml:space="preserve">(news article, 2018, </w:t>
      </w:r>
      <w:r w:rsidRPr="00EC3578">
        <w:t>Schools in Oelwein on lock-out</w:t>
      </w:r>
      <w:r>
        <w:t>)</w:t>
      </w:r>
    </w:p>
    <w:p w14:paraId="02BECD1A" w14:textId="5A57E417" w:rsidR="00EC3578" w:rsidRDefault="00EC3578" w:rsidP="00EC3578">
      <w:pPr>
        <w:pStyle w:val="ListParagraph"/>
        <w:numPr>
          <w:ilvl w:val="0"/>
          <w:numId w:val="2"/>
        </w:numPr>
      </w:pPr>
      <w:hyperlink r:id="rId18" w:history="1">
        <w:r>
          <w:rPr>
            <w:rStyle w:val="Hyperlink"/>
          </w:rPr>
          <w:t>https://www.kcrg.com/content/news/Special-ed-students-in-Oelwein-running-a-coffee-shop-to-get-real-world-experience-477965353.html</w:t>
        </w:r>
      </w:hyperlink>
    </w:p>
    <w:p w14:paraId="78D62CA1" w14:textId="4D77DBE9" w:rsidR="00EC3578" w:rsidRDefault="00EC3578" w:rsidP="00EC3578">
      <w:r>
        <w:t xml:space="preserve">(news article, 2018, </w:t>
      </w:r>
      <w:r w:rsidRPr="00EC3578">
        <w:t>Special education class in Oelwein running a coffee shop to get "real world" experience</w:t>
      </w:r>
      <w:r>
        <w:t>)</w:t>
      </w:r>
    </w:p>
    <w:p w14:paraId="0A3C45A0" w14:textId="67A1C782" w:rsidR="00EC3578" w:rsidRDefault="00EC3578" w:rsidP="00EC3578">
      <w:proofErr w:type="spellStart"/>
      <w:r w:rsidRPr="00EC3578">
        <w:t>Starmont</w:t>
      </w:r>
      <w:proofErr w:type="spellEnd"/>
    </w:p>
    <w:p w14:paraId="446FB7BE" w14:textId="3588E0D9" w:rsidR="00EC3578" w:rsidRDefault="00EC3578" w:rsidP="00EC3578">
      <w:pPr>
        <w:pStyle w:val="ListParagraph"/>
        <w:numPr>
          <w:ilvl w:val="0"/>
          <w:numId w:val="3"/>
        </w:numPr>
      </w:pPr>
      <w:hyperlink r:id="rId19" w:history="1">
        <w:r>
          <w:rPr>
            <w:rStyle w:val="Hyperlink"/>
          </w:rPr>
          <w:t>https://www.starmont.k12.ia.us/</w:t>
        </w:r>
      </w:hyperlink>
    </w:p>
    <w:p w14:paraId="5F26C676" w14:textId="6AA458AF" w:rsidR="00EC3578" w:rsidRDefault="00EC3578" w:rsidP="00EC3578">
      <w:r>
        <w:t>(community school website)</w:t>
      </w:r>
    </w:p>
    <w:p w14:paraId="3DEB1AB3" w14:textId="29FE9C27" w:rsidR="00EC3578" w:rsidRDefault="00EC3578" w:rsidP="00EC3578">
      <w:pPr>
        <w:pStyle w:val="ListParagraph"/>
        <w:numPr>
          <w:ilvl w:val="0"/>
          <w:numId w:val="3"/>
        </w:numPr>
      </w:pPr>
      <w:hyperlink r:id="rId20" w:history="1">
        <w:r>
          <w:rPr>
            <w:rStyle w:val="Hyperlink"/>
          </w:rPr>
          <w:t>http://www.communitynewspapergroup.com/oelwein_daily_register/starmont-elementary-works-to-promote-healthy-students/article_5a0ee702-659f-11e8-9c07-43d0d9e7a983.html</w:t>
        </w:r>
      </w:hyperlink>
    </w:p>
    <w:p w14:paraId="27B94761" w14:textId="6BCE78A2" w:rsidR="00EC3578" w:rsidRDefault="00EC3578" w:rsidP="00EC3578">
      <w:r>
        <w:t xml:space="preserve">(News article, 2018, </w:t>
      </w:r>
      <w:proofErr w:type="spellStart"/>
      <w:r w:rsidRPr="00EC3578">
        <w:t>Starmont</w:t>
      </w:r>
      <w:proofErr w:type="spellEnd"/>
      <w:r w:rsidRPr="00EC3578">
        <w:t xml:space="preserve"> Elementary works to promote healthy students</w:t>
      </w:r>
      <w:r>
        <w:t>)</w:t>
      </w:r>
    </w:p>
    <w:p w14:paraId="6AF6C919" w14:textId="62046F1D" w:rsidR="00EC3578" w:rsidRDefault="00EC3578" w:rsidP="00EC3578">
      <w:r w:rsidRPr="00EC3578">
        <w:t>West Central</w:t>
      </w:r>
    </w:p>
    <w:p w14:paraId="5F27964E" w14:textId="7561E9DE" w:rsidR="00EC3578" w:rsidRDefault="00EC3578" w:rsidP="00EC3578">
      <w:pPr>
        <w:pStyle w:val="ListParagraph"/>
        <w:numPr>
          <w:ilvl w:val="0"/>
          <w:numId w:val="4"/>
        </w:numPr>
      </w:pPr>
      <w:hyperlink r:id="rId21" w:history="1">
        <w:r>
          <w:rPr>
            <w:rStyle w:val="Hyperlink"/>
          </w:rPr>
          <w:t>http://www.w-central.k12.ia.us/</w:t>
        </w:r>
      </w:hyperlink>
    </w:p>
    <w:p w14:paraId="4855E5E1" w14:textId="1438E872" w:rsidR="00EC3578" w:rsidRDefault="00EC3578" w:rsidP="00EC3578">
      <w:r>
        <w:t>(community school website)</w:t>
      </w:r>
    </w:p>
    <w:p w14:paraId="663A24D2" w14:textId="67CA7180" w:rsidR="00EC3578" w:rsidRDefault="00B84427" w:rsidP="00B84427">
      <w:pPr>
        <w:pStyle w:val="ListParagraph"/>
        <w:numPr>
          <w:ilvl w:val="0"/>
          <w:numId w:val="4"/>
        </w:numPr>
      </w:pPr>
      <w:hyperlink r:id="rId22" w:history="1">
        <w:r>
          <w:rPr>
            <w:rStyle w:val="Hyperlink"/>
          </w:rPr>
          <w:t>https://www.kwqc.com/content/news/Gun-reported-inside-car-at-Central-High-School-Davenport-police-investigating-505834491.html</w:t>
        </w:r>
      </w:hyperlink>
    </w:p>
    <w:p w14:paraId="5C711ABC" w14:textId="1281933B" w:rsidR="00B84427" w:rsidRDefault="00B84427" w:rsidP="00B84427">
      <w:r>
        <w:t xml:space="preserve">(news article, 2019, </w:t>
      </w:r>
      <w:r w:rsidRPr="00B84427">
        <w:t>UPDATE: Police say gun owner had permit, no charges will be filed</w:t>
      </w:r>
      <w:r>
        <w:t>)</w:t>
      </w:r>
    </w:p>
    <w:p w14:paraId="0FFA0685" w14:textId="77777777" w:rsidR="00B84427" w:rsidRDefault="00B84427" w:rsidP="00B84427">
      <w:bookmarkStart w:id="0" w:name="_GoBack"/>
      <w:bookmarkEnd w:id="0"/>
    </w:p>
    <w:sectPr w:rsidR="00B8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28CB"/>
    <w:multiLevelType w:val="hybridMultilevel"/>
    <w:tmpl w:val="9CA0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10C26"/>
    <w:multiLevelType w:val="hybridMultilevel"/>
    <w:tmpl w:val="88B0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F39"/>
    <w:multiLevelType w:val="hybridMultilevel"/>
    <w:tmpl w:val="B2E8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062CA"/>
    <w:multiLevelType w:val="hybridMultilevel"/>
    <w:tmpl w:val="D8E0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09"/>
    <w:rsid w:val="004B2C94"/>
    <w:rsid w:val="00581509"/>
    <w:rsid w:val="009E2B4F"/>
    <w:rsid w:val="00B84427"/>
    <w:rsid w:val="00EC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944B"/>
  <w15:chartTrackingRefBased/>
  <w15:docId w15:val="{E083FF2E-F2EE-4389-A9F5-4EA5AC9A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B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OuBnkfJIQk-DT8qtDoT86frM4o7VeuClfQM5Bf5_Dg/edit" TargetMode="External"/><Relationship Id="rId13" Type="http://schemas.openxmlformats.org/officeDocument/2006/relationships/hyperlink" Target="https://drive.google.com/file/d/1tuy_-V4RgskwlR3lSLoRME8lFSDN-3bX/view" TargetMode="External"/><Relationship Id="rId18" Type="http://schemas.openxmlformats.org/officeDocument/2006/relationships/hyperlink" Target="https://www.kcrg.com/content/news/Special-ed-students-in-Oelwein-running-a-coffee-shop-to-get-real-world-experience-47796535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-central.k12.ia.us/" TargetMode="External"/><Relationship Id="rId7" Type="http://schemas.openxmlformats.org/officeDocument/2006/relationships/hyperlink" Target="https://docs.google.com/document/d/1cP96eJAq83VVff055ZHdPEN6b3XV7AxJtyG-lucl8gY/edit" TargetMode="External"/><Relationship Id="rId12" Type="http://schemas.openxmlformats.org/officeDocument/2006/relationships/hyperlink" Target="https://drive.google.com/file/d/10H3ct20d1czwZB90ZmMMjfQ9_D2v2t3X/view" TargetMode="External"/><Relationship Id="rId17" Type="http://schemas.openxmlformats.org/officeDocument/2006/relationships/hyperlink" Target="https://kwwl.com/news/2018/09/07/schools-in-oelwein-on-lock-ou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mmunitynewspapergroup.com/oelwein_daily_register/oelwein-manhunt-that-triggered-heightened-security-at-schools-hospital-continues/article_b721e0a4-b2b9-11e8-a88a-675c7e31976d.html" TargetMode="External"/><Relationship Id="rId20" Type="http://schemas.openxmlformats.org/officeDocument/2006/relationships/hyperlink" Target="http://www.communitynewspapergroup.com/oelwein_daily_register/starmont-elementary-works-to-promote-healthy-students/article_5a0ee702-659f-11e8-9c07-43d0d9e7a98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J5FB4QdEoDUY3ErX9CWnEfMrpLcaaSqgEUM9Hp4Y2r4/edit" TargetMode="External"/><Relationship Id="rId11" Type="http://schemas.openxmlformats.org/officeDocument/2006/relationships/hyperlink" Target="https://www.oelweinschools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nfvschools.com/" TargetMode="External"/><Relationship Id="rId15" Type="http://schemas.openxmlformats.org/officeDocument/2006/relationships/hyperlink" Target="https://wcfcourier.com/news/local/education/update-oelwein-schools-locked-down-as-police-search-for-suspect/article_6366769e-cca3-5ebf-bb04-4e9f68d6ee8f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crg.com/content/news/Staff-and-students-weigh-in-on-North-Fayette-Valley-district-merge-412624403.html" TargetMode="External"/><Relationship Id="rId19" Type="http://schemas.openxmlformats.org/officeDocument/2006/relationships/hyperlink" Target="https://www.starmont.k12.i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crg.com/content/news/Voters-approve-N-Fayette-Valley-merger-offer-mixed-results-on-school-bonds-413108523.html" TargetMode="External"/><Relationship Id="rId14" Type="http://schemas.openxmlformats.org/officeDocument/2006/relationships/hyperlink" Target="https://drive.google.com/file/d/1KUvSEK1mzArapBEpVcGQp4R5hLCU62Un/view" TargetMode="External"/><Relationship Id="rId22" Type="http://schemas.openxmlformats.org/officeDocument/2006/relationships/hyperlink" Target="https://www.kwqc.com/content/news/Gun-reported-inside-car-at-Central-High-School-Davenport-police-investigating-50583449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4</cp:revision>
  <dcterms:created xsi:type="dcterms:W3CDTF">2019-04-01T22:43:00Z</dcterms:created>
  <dcterms:modified xsi:type="dcterms:W3CDTF">2019-04-01T23:14:00Z</dcterms:modified>
</cp:coreProperties>
</file>