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43545A9A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</w:t>
      </w:r>
      <w:r w:rsidR="00C501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(MAST9010</w:t>
      </w:r>
      <w:r w:rsidR="00C501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7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 xml:space="preserve">Semester </w:t>
      </w:r>
      <w:r w:rsidR="00C501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5F5D369" w14:textId="77777777" w:rsidR="003E42A8" w:rsidRDefault="003E42A8" w:rsidP="003E42A8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Meeting No. 6</w:t>
      </w:r>
    </w:p>
    <w:p w14:paraId="72BC6165" w14:textId="77777777" w:rsidR="003E42A8" w:rsidRDefault="003E42A8" w:rsidP="003E42A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Date &amp; Time:</w:t>
      </w:r>
      <w:r>
        <w:rPr>
          <w:rFonts w:ascii="Arial" w:hAnsi="Arial" w:cs="Arial"/>
          <w:color w:val="000000"/>
          <w:sz w:val="22"/>
          <w:szCs w:val="22"/>
        </w:rPr>
        <w:t xml:space="preserve"> 12th October 2021, 5:20PM - 5:45PM</w:t>
      </w:r>
    </w:p>
    <w:p w14:paraId="3FF16271" w14:textId="77777777" w:rsidR="003E42A8" w:rsidRDefault="003E42A8" w:rsidP="003E42A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Agenda:</w:t>
      </w:r>
      <w:r>
        <w:rPr>
          <w:rFonts w:ascii="Arial" w:hAnsi="Arial" w:cs="Arial"/>
          <w:color w:val="000000"/>
          <w:sz w:val="22"/>
          <w:szCs w:val="22"/>
        </w:rPr>
        <w:t xml:space="preserve"> Catch-up with Supervisor</w:t>
      </w:r>
    </w:p>
    <w:p w14:paraId="2A5A618B" w14:textId="77777777" w:rsidR="003E42A8" w:rsidRDefault="003E42A8" w:rsidP="003E42A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Attendees:</w:t>
      </w:r>
      <w:r>
        <w:rPr>
          <w:rFonts w:ascii="Arial" w:hAnsi="Arial" w:cs="Arial"/>
          <w:color w:val="000000"/>
          <w:sz w:val="22"/>
          <w:szCs w:val="22"/>
        </w:rPr>
        <w:t xml:space="preserve"> Kartika Waluyo,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Vrinda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Rajanahally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Ziad 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Bkhetan</w:t>
      </w:r>
      <w:proofErr w:type="spellEnd"/>
    </w:p>
    <w:p w14:paraId="685CD8D3" w14:textId="77777777" w:rsidR="003E42A8" w:rsidRDefault="003E42A8" w:rsidP="003E42A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Discussion: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4CF713DB" w14:textId="77777777" w:rsidR="003E42A8" w:rsidRDefault="003E42A8" w:rsidP="003E42A8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Ziad’s feedback will be sent on Sunday</w:t>
      </w:r>
    </w:p>
    <w:p w14:paraId="3DC1A667" w14:textId="77777777" w:rsidR="003E42A8" w:rsidRDefault="003E42A8" w:rsidP="003E42A8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Send report draft on Friday again </w:t>
      </w:r>
    </w:p>
    <w:p w14:paraId="4919A232" w14:textId="77777777" w:rsidR="003E42A8" w:rsidRDefault="003E42A8" w:rsidP="003E42A8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Sent Ziad an invite to CSL/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presentations to his personal email - ziad.albkhetan@gmail.com</w:t>
      </w:r>
    </w:p>
    <w:p w14:paraId="77703DC4" w14:textId="77777777" w:rsidR="003E42A8" w:rsidRDefault="003E42A8" w:rsidP="003E42A8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simple language</w:t>
      </w:r>
    </w:p>
    <w:p w14:paraId="27FE6DBC" w14:textId="77777777" w:rsidR="003E42A8" w:rsidRDefault="003E42A8" w:rsidP="003E42A8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sure all your ideas are connected, and there is a flow.</w:t>
      </w:r>
    </w:p>
    <w:p w14:paraId="66C47D91" w14:textId="77777777" w:rsidR="003E42A8" w:rsidRDefault="003E42A8" w:rsidP="003E42A8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visuals more</w:t>
      </w:r>
    </w:p>
    <w:p w14:paraId="7A1B9717" w14:textId="1B120D54" w:rsidR="00ED7B47" w:rsidRDefault="003E42A8" w:rsidP="003E42A8">
      <w:pPr>
        <w:pStyle w:val="Heading2"/>
        <w:spacing w:before="360" w:beforeAutospacing="0" w:after="120" w:afterAutospacing="0"/>
      </w:pPr>
      <w:r>
        <w:rPr>
          <w:rFonts w:ascii="Arial" w:hAnsi="Arial" w:cs="Arial"/>
          <w:color w:val="000000"/>
          <w:sz w:val="22"/>
          <w:szCs w:val="22"/>
        </w:rPr>
        <w:t>THIS IS THE LAST MEETING!</w:t>
      </w:r>
      <w:r>
        <w:rPr>
          <w:rFonts w:ascii="Arial" w:hAnsi="Arial" w:cs="Arial"/>
          <w:color w:val="000000"/>
          <w:sz w:val="22"/>
          <w:szCs w:val="22"/>
        </w:rPr>
        <w:br/>
      </w:r>
    </w:p>
    <w:sectPr w:rsidR="00ED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458"/>
    <w:multiLevelType w:val="multilevel"/>
    <w:tmpl w:val="A484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A7829"/>
    <w:multiLevelType w:val="multilevel"/>
    <w:tmpl w:val="28B0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1388E"/>
    <w:multiLevelType w:val="multilevel"/>
    <w:tmpl w:val="C590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17310"/>
    <w:multiLevelType w:val="multilevel"/>
    <w:tmpl w:val="FC38B0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B0D88"/>
    <w:multiLevelType w:val="multilevel"/>
    <w:tmpl w:val="ABC4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D6185"/>
    <w:multiLevelType w:val="multilevel"/>
    <w:tmpl w:val="E49C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C2B86"/>
    <w:multiLevelType w:val="multilevel"/>
    <w:tmpl w:val="D958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3F1517"/>
    <w:multiLevelType w:val="multilevel"/>
    <w:tmpl w:val="73E4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855829"/>
    <w:multiLevelType w:val="multilevel"/>
    <w:tmpl w:val="E702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AD3317"/>
    <w:multiLevelType w:val="multilevel"/>
    <w:tmpl w:val="772C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461155"/>
    <w:multiLevelType w:val="multilevel"/>
    <w:tmpl w:val="30B2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F139FD"/>
    <w:multiLevelType w:val="multilevel"/>
    <w:tmpl w:val="D1D2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6B56EF"/>
    <w:multiLevelType w:val="multilevel"/>
    <w:tmpl w:val="AEA6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045D5"/>
    <w:multiLevelType w:val="multilevel"/>
    <w:tmpl w:val="5A16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7"/>
  </w:num>
  <w:num w:numId="3">
    <w:abstractNumId w:val="9"/>
  </w:num>
  <w:num w:numId="4">
    <w:abstractNumId w:val="10"/>
  </w:num>
  <w:num w:numId="5">
    <w:abstractNumId w:val="11"/>
  </w:num>
  <w:num w:numId="6">
    <w:abstractNumId w:val="0"/>
  </w:num>
  <w:num w:numId="7">
    <w:abstractNumId w:val="17"/>
  </w:num>
  <w:num w:numId="8">
    <w:abstractNumId w:val="16"/>
  </w:num>
  <w:num w:numId="9">
    <w:abstractNumId w:val="5"/>
  </w:num>
  <w:num w:numId="10">
    <w:abstractNumId w:val="18"/>
  </w:num>
  <w:num w:numId="11">
    <w:abstractNumId w:val="14"/>
  </w:num>
  <w:num w:numId="12">
    <w:abstractNumId w:val="4"/>
  </w:num>
  <w:num w:numId="13">
    <w:abstractNumId w:val="12"/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2"/>
  </w:num>
  <w:num w:numId="16">
    <w:abstractNumId w:val="13"/>
  </w:num>
  <w:num w:numId="17">
    <w:abstractNumId w:val="1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177A2"/>
    <w:rsid w:val="00395F19"/>
    <w:rsid w:val="003E42A8"/>
    <w:rsid w:val="005040EE"/>
    <w:rsid w:val="00834757"/>
    <w:rsid w:val="0092383E"/>
    <w:rsid w:val="00B679B5"/>
    <w:rsid w:val="00C50184"/>
    <w:rsid w:val="00CB1258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10</cp:revision>
  <dcterms:created xsi:type="dcterms:W3CDTF">2021-04-01T04:11:00Z</dcterms:created>
  <dcterms:modified xsi:type="dcterms:W3CDTF">2021-10-31T05:07:00Z</dcterms:modified>
</cp:coreProperties>
</file>