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9501" w14:textId="46219E1D" w:rsidR="003854E2" w:rsidRDefault="003854E2">
      <w:r>
        <w:tab/>
      </w:r>
      <w:r>
        <w:tab/>
      </w:r>
      <w:r>
        <w:tab/>
      </w:r>
      <w:r>
        <w:tab/>
        <w:t xml:space="preserve">Citations </w:t>
      </w:r>
    </w:p>
    <w:p w14:paraId="3F19CBD8" w14:textId="77777777" w:rsidR="003854E2" w:rsidRDefault="003854E2"/>
    <w:p w14:paraId="3BDE6468" w14:textId="11D482F0" w:rsidR="003854E2" w:rsidRDefault="003854E2">
      <w:r>
        <w:t xml:space="preserve">implementation of minimax: </w:t>
      </w:r>
    </w:p>
    <w:p w14:paraId="176E24BA" w14:textId="77777777" w:rsidR="003854E2" w:rsidRDefault="003854E2"/>
    <w:p w14:paraId="11E70AE0" w14:textId="0345C359" w:rsidR="003854E2" w:rsidRDefault="003854E2" w:rsidP="003854E2">
      <w:pPr>
        <w:pStyle w:val="ListParagraph"/>
        <w:numPr>
          <w:ilvl w:val="0"/>
          <w:numId w:val="1"/>
        </w:numPr>
      </w:pPr>
      <w:r>
        <w:t xml:space="preserve">I worked on it with my older </w:t>
      </w:r>
      <w:r w:rsidR="00894BDA">
        <w:t>brother,</w:t>
      </w:r>
      <w:r>
        <w:t xml:space="preserve"> who graduated from Seattle U and is now working at Microsoft as a </w:t>
      </w:r>
      <w:r w:rsidR="00894BDA">
        <w:t>software</w:t>
      </w:r>
      <w:r>
        <w:t xml:space="preserve"> </w:t>
      </w:r>
      <w:r w:rsidR="00894BDA">
        <w:t>engineer.</w:t>
      </w:r>
    </w:p>
    <w:p w14:paraId="2B64F822" w14:textId="408FFDB4" w:rsidR="003854E2" w:rsidRDefault="003854E2" w:rsidP="003854E2">
      <w:pPr>
        <w:pStyle w:val="ListParagraph"/>
        <w:numPr>
          <w:ilvl w:val="0"/>
          <w:numId w:val="1"/>
        </w:numPr>
      </w:pPr>
      <w:r>
        <w:t xml:space="preserve">He helped me with the minimax and move </w:t>
      </w:r>
      <w:r w:rsidR="00894BDA">
        <w:t>functions.</w:t>
      </w:r>
    </w:p>
    <w:p w14:paraId="515794E3" w14:textId="77777777" w:rsidR="003854E2" w:rsidRDefault="003854E2"/>
    <w:p w14:paraId="3F74D758" w14:textId="77777777" w:rsidR="003854E2" w:rsidRDefault="003854E2"/>
    <w:sectPr w:rsidR="0038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1D73"/>
    <w:multiLevelType w:val="hybridMultilevel"/>
    <w:tmpl w:val="EAFA10A6"/>
    <w:lvl w:ilvl="0" w:tplc="B15C85B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2557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2"/>
    <w:rsid w:val="00104FA8"/>
    <w:rsid w:val="003854E2"/>
    <w:rsid w:val="0089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F6CA"/>
  <w15:chartTrackingRefBased/>
  <w15:docId w15:val="{853105E5-D49D-4FC6-89BD-8EBA47C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WANDJI, KELYAN</dc:creator>
  <cp:keywords/>
  <dc:description/>
  <cp:lastModifiedBy>WANDJI, KELYAN</cp:lastModifiedBy>
  <cp:revision>3</cp:revision>
  <dcterms:created xsi:type="dcterms:W3CDTF">2023-09-21T04:00:00Z</dcterms:created>
  <dcterms:modified xsi:type="dcterms:W3CDTF">2023-09-21T04:06:00Z</dcterms:modified>
</cp:coreProperties>
</file>