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left"/>
        <w:rPr>
          <w:rFonts w:ascii="TH Sarabun New" w:cs="TH Sarabun New" w:hAnsi="TH Sarabun New" w:eastAsia="TH Sarabun New"/>
          <w:sz w:val="34"/>
          <w:szCs w:val="34"/>
        </w:rPr>
      </w:pPr>
      <w:r>
        <w:rPr>
          <w:rFonts w:ascii="TH Sarabun New" w:hAnsi="TH Sarabun New"/>
          <w:sz w:val="34"/>
          <w:szCs w:val="34"/>
          <w:rtl w:val="0"/>
        </w:rPr>
        <w:t xml:space="preserve">นายชัยวัฒน์ แก้วมุกดาสวรรค์ </w:t>
      </w:r>
      <w:r>
        <w:rPr>
          <w:rFonts w:ascii="TH Sarabun New" w:hAnsi="TH Sarabun New"/>
          <w:sz w:val="34"/>
          <w:szCs w:val="34"/>
          <w:rtl w:val="0"/>
          <w:lang w:val="en-US"/>
        </w:rPr>
        <w:t>593020413-8 section 1</w:t>
      </w:r>
    </w:p>
    <w:p>
      <w:pPr>
        <w:pStyle w:val="Body"/>
        <w:rPr>
          <w:rFonts w:ascii="TH Sarabun New" w:cs="TH Sarabun New" w:hAnsi="TH Sarabun New" w:eastAsia="TH Sarabun New"/>
          <w:b w:val="1"/>
          <w:bCs w:val="1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b w:val="1"/>
          <w:bCs w:val="1"/>
          <w:sz w:val="28"/>
          <w:szCs w:val="28"/>
          <w:rtl w:val="0"/>
        </w:rPr>
        <w:t>ผลลัพธ์จาก</w:t>
      </w:r>
      <w:r>
        <w:rPr>
          <w:rFonts w:ascii="TH Sarabun New" w:hAnsi="TH Sarabun New"/>
          <w:b w:val="1"/>
          <w:bCs w:val="1"/>
          <w:sz w:val="28"/>
          <w:szCs w:val="28"/>
          <w:rtl w:val="0"/>
        </w:rPr>
        <w:t>ผลการประมวลผลโปรแกรมการจำแนกประเภทข้อมูล Iris</w:t>
      </w:r>
      <w:r>
        <w:rPr>
          <w:rFonts w:ascii="TH Sarabun New" w:hAnsi="TH Sarabun New"/>
          <w:b w:val="1"/>
          <w:bCs w:val="1"/>
          <w:sz w:val="28"/>
          <w:szCs w:val="28"/>
          <w:rtl w:val="0"/>
        </w:rPr>
        <w:t xml:space="preserve"> </w:t>
      </w:r>
      <w:r>
        <w:rPr>
          <w:rFonts w:ascii="TH Sarabun New" w:hAnsi="TH Sarabun New"/>
          <w:b w:val="1"/>
          <w:bCs w:val="1"/>
          <w:sz w:val="28"/>
          <w:szCs w:val="28"/>
          <w:rtl w:val="0"/>
        </w:rPr>
        <w:t>โดยใช้โครงข่ายประสาทเทียมหลายชั้นแบบแพร่ย้อนกลับ</w:t>
      </w:r>
      <w:r>
        <w:rPr>
          <w:rFonts w:ascii="TH Sarabun New" w:cs="TH Sarabun New" w:hAnsi="TH Sarabun New" w:eastAsia="TH Sarabun New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671003</wp:posOffset>
            </wp:positionH>
            <wp:positionV relativeFrom="line">
              <wp:posOffset>264160</wp:posOffset>
            </wp:positionV>
            <wp:extent cx="4527705" cy="39808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61-10-31 at 21.20.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05" cy="3980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cs="TH Sarabun New" w:hAnsi="TH Sarabun New" w:eastAsia="TH Sarabun New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490105</wp:posOffset>
            </wp:positionH>
            <wp:positionV relativeFrom="line">
              <wp:posOffset>346586</wp:posOffset>
            </wp:positionV>
            <wp:extent cx="4889500" cy="138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561-10-31 at 21.20.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cs="TH Sarabun New" w:hAnsi="TH Sarabun New" w:eastAsia="TH Sarabun New"/>
          <w:sz w:val="28"/>
          <w:szCs w:val="28"/>
          <w:rtl w:val="0"/>
        </w:rPr>
        <w:tab/>
        <w:t xml:space="preserve">ผลการประมวลผลโปรแกรมการจำแนกประเภทข้อมูล </w:t>
      </w:r>
      <w:r>
        <w:rPr>
          <w:rFonts w:ascii="TH Sarabun New" w:hAnsi="TH Sarabun New"/>
          <w:sz w:val="28"/>
          <w:szCs w:val="28"/>
          <w:rtl w:val="0"/>
          <w:lang w:val="en-US"/>
        </w:rPr>
        <w:t xml:space="preserve">Iris </w:t>
      </w:r>
      <w:r>
        <w:rPr>
          <w:rFonts w:ascii="TH Sarabun New" w:hAnsi="TH Sarabun New"/>
          <w:sz w:val="28"/>
          <w:szCs w:val="28"/>
          <w:rtl w:val="0"/>
        </w:rPr>
        <w:t xml:space="preserve">โดยใช้โครงข่ายประสาทเทียมหลายชั้นแบบแพร่ย้อนกลับโดยใช้ชั้นซ่อน </w:t>
      </w:r>
      <w:r>
        <w:rPr>
          <w:rFonts w:ascii="TH Sarabun New" w:hAnsi="TH Sarabun New"/>
          <w:sz w:val="28"/>
          <w:szCs w:val="28"/>
          <w:rtl w:val="0"/>
          <w:lang w:val="en-US"/>
        </w:rPr>
        <w:t xml:space="preserve">1 </w:t>
      </w:r>
      <w:r>
        <w:rPr>
          <w:rFonts w:ascii="TH Sarabun New" w:hAnsi="TH Sarabun New"/>
          <w:sz w:val="28"/>
          <w:szCs w:val="28"/>
          <w:rtl w:val="0"/>
        </w:rPr>
        <w:t xml:space="preserve">ชั้น จะเห็นได้ว่าค่าความผิดพลาดจะลดลงเรื่อยๆ เมื่อเพิ่มจำนวนรอบเพิ่มขึ้น และ ผลการฝึกสอนมีความถูกต้องร้อยละ </w:t>
      </w:r>
      <w:r>
        <w:rPr>
          <w:rFonts w:ascii="TH Sarabun New" w:hAnsi="TH Sarabun New"/>
          <w:sz w:val="28"/>
          <w:szCs w:val="28"/>
          <w:rtl w:val="0"/>
          <w:lang w:val="en-US"/>
        </w:rPr>
        <w:t xml:space="preserve">97 </w:t>
      </w:r>
      <w:r>
        <w:rPr>
          <w:rFonts w:ascii="TH Sarabun New" w:hAnsi="TH Sarabun New"/>
          <w:sz w:val="28"/>
          <w:szCs w:val="28"/>
          <w:rtl w:val="0"/>
        </w:rPr>
        <w:t xml:space="preserve">และ ผลการทดสอบมีความถูกต้องร้อยละ </w:t>
      </w:r>
      <w:r>
        <w:rPr>
          <w:rFonts w:ascii="TH Sarabun New" w:hAnsi="TH Sarabun New"/>
          <w:sz w:val="28"/>
          <w:szCs w:val="28"/>
          <w:rtl w:val="0"/>
          <w:lang w:val="en-US"/>
        </w:rPr>
        <w:t>94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b w:val="1"/>
          <w:bCs w:val="1"/>
          <w:sz w:val="28"/>
          <w:szCs w:val="28"/>
        </w:rPr>
      </w:pPr>
      <w:r>
        <w:rPr>
          <w:rFonts w:ascii="TH Sarabun New" w:hAnsi="TH Sarabun New"/>
          <w:b w:val="1"/>
          <w:bCs w:val="1"/>
          <w:sz w:val="28"/>
          <w:szCs w:val="28"/>
          <w:rtl w:val="0"/>
          <w:lang w:val="en-US"/>
        </w:rPr>
        <w:t xml:space="preserve">Source Code </w:t>
      </w:r>
      <w:r>
        <w:rPr>
          <w:rFonts w:ascii="TH Sarabun New" w:hAnsi="TH Sarabun New"/>
          <w:b w:val="1"/>
          <w:bCs w:val="1"/>
          <w:sz w:val="28"/>
          <w:szCs w:val="28"/>
          <w:rtl w:val="0"/>
        </w:rPr>
        <w:t>ของโปรแกรม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%Chaiwat Kaewmukdasawan 593020413-8 sec1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close all;clear all;clc;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รับข้อมูลเข้ามา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dataset = load('iris.txt');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dataset ตั้งแต่ช่วงคอลัม 1-4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 = dataset(:,1:4);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xmax = max(x); %ค่าสูงสุด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xmin = min(x); %ค่าต่ำสุด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normalize ปรับให้ data ตั้งแต่คอลัม 1-4 อยู่ในช่วง 0-1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Xnorm = (x-xmin)./(xmax-xmin);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T คือ target 1,0,0 , 0,1,0 , 0,0,1 แยกเป็นชื่อแต่ละ data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T = dataset(:,5:end);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sz คือ size ของ data ทั้งหมด เท่ากับ 150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sz = size(dataset,1);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I คือ Random permutation สุ่มค่าจำนวน 150 เป็นการสลับค่าไปมาจนถึง 150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I = randperm(sz);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%แบ่ง data สำหรับ xTrain ตั้งแต่ 1-100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xTrain = Xnorm(I(1:100),:);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แบ่ง data สำหรับ xTest ตั้งแต่ 101-150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xTest = Xnorm(I(101:end),:);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แบ่ง data สำหรับ tTrain ตั้งแต่ 1-100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tTrain = T(I(1:100),:);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 แบ่ง data สำหรับ tTest ตั้งแต่ 1-150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tTest = T(I(101:end),:);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clear X T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%Model MLP-BP Learning : 1 hidden layer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n = 0.01;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L = 50; %Hidden node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wi = rands(size(xTrain,2),L);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bi = rands(1,L);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wo = rands(L,size(tTrain,2));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bo = rands(1,size(tTrain,2));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E = [];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for k = 1:1000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for i = 1:size(xTrain,1)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H = logsig(xTrain(i,:)*wi + bi);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Y = logsig(H*wo + bo);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e = tTrain(i,:) - Y;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dy = e .* Y .* (1-Y);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dH = H .* (1-H) .* (dy*wo');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wo = wo + n * H'*dy;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bo = bo + n * dy;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wi = wi + n * xTrain(i,:)'*dH;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    bi = bi + n * dH;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end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H = logsig(xTrain*wi + repmat(bi,size(xTrain,1),1));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Y = logsig(H*wo + repmat(bo,size(xTrain,1),1));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E(k) = mse(tTrain - Y);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plot(E); title('MLP-BP Training');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xlabel('Iteration (n) '); ylabel('MSE');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 xml:space="preserve">    drawnow;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end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H = logsig(xTrain*wi + repmat(bi,size(xTrain,1),1));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Y = logsig(H*wo + repmat(bo,size(xTrain,1),1));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%Performance of Traning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[tmp,Index1] = max(Y,[],2);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pt-PT"/>
        </w:rPr>
        <w:t>[tmp,Index2] = max(tTrain,[],2);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fprintf('Training acc.: %f \n',mean(mean(Index1 == Index2))*100);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%Testing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H = logsig(xTest*wi + repmat(bi,size(xTest,1),1));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Y = logsig(H*wo + repmat(bo,size(xTest,1),1));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en-US"/>
        </w:rPr>
        <w:t>% Performance of Testing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</w:rPr>
        <w:t>[tmp,Index1] = max(Y,[],2);</w:t>
      </w:r>
    </w:p>
    <w:p>
      <w:pPr>
        <w:pStyle w:val="Body"/>
        <w:rPr>
          <w:rFonts w:ascii="TH Sarabun New" w:cs="TH Sarabun New" w:hAnsi="TH Sarabun New" w:eastAsia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  <w:rtl w:val="0"/>
          <w:lang w:val="pt-PT"/>
        </w:rPr>
        <w:t>[tmp,Index2] = max(tTest,[],2);</w:t>
      </w:r>
    </w:p>
    <w:p>
      <w:pPr>
        <w:pStyle w:val="Body"/>
      </w:pPr>
      <w:r>
        <w:rPr>
          <w:rFonts w:ascii="TH Sarabun New" w:hAnsi="TH Sarabun New"/>
          <w:sz w:val="28"/>
          <w:szCs w:val="28"/>
          <w:rtl w:val="0"/>
        </w:rPr>
        <w:t>fprintf('Testing acc.: %f \n',mean(mean(Index1 == Index2))*100);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