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0F0557">
      <w:r>
        <w:t>SKRYPT 32</w:t>
      </w:r>
    </w:p>
    <w:p w:rsidR="00FD54B0" w:rsidRDefault="00FD54B0"/>
    <w:p w:rsidR="00FD54B0" w:rsidRDefault="00FD54B0" w:rsidP="00FD54B0">
      <w:pPr>
        <w:pStyle w:val="Akapitzlist"/>
        <w:numPr>
          <w:ilvl w:val="0"/>
          <w:numId w:val="1"/>
        </w:numPr>
      </w:pPr>
      <w:r>
        <w:t xml:space="preserve">Przygotuj projekt zgodnie ze slajdami 51-58 (prezentacja wprowadzenie do Babel i </w:t>
      </w:r>
      <w:proofErr w:type="spellStart"/>
      <w:r>
        <w:t>Webpack</w:t>
      </w:r>
      <w:proofErr w:type="spellEnd"/>
      <w:r>
        <w:t>)</w:t>
      </w:r>
    </w:p>
    <w:p w:rsidR="00FD54B0" w:rsidRDefault="00FD54B0" w:rsidP="00FD54B0">
      <w:pPr>
        <w:pStyle w:val="Akapitzlist"/>
        <w:numPr>
          <w:ilvl w:val="0"/>
          <w:numId w:val="1"/>
        </w:numPr>
      </w:pPr>
      <w:r>
        <w:t xml:space="preserve">Korzystając z </w:t>
      </w:r>
      <w:proofErr w:type="spellStart"/>
      <w:r>
        <w:t>Webpack</w:t>
      </w:r>
      <w:proofErr w:type="spellEnd"/>
      <w:r>
        <w:t xml:space="preserve"> i Babel przygotuj projekt strony na której znajduje się pole tekstowe i przycisk oblicz, pod kt</w:t>
      </w:r>
      <w:r w:rsidR="009276BA">
        <w:t>óry podpię</w:t>
      </w:r>
      <w:r>
        <w:t>ty jest algorytm</w:t>
      </w:r>
      <w:r w:rsidR="009276BA">
        <w:t xml:space="preserve"> SITO ERASTOTENESA – znajdowanie liczb pierwszych</w:t>
      </w:r>
      <w:r w:rsidR="006E6620">
        <w:t xml:space="preserve"> (w zakresie od 2 do 1000)</w:t>
      </w:r>
      <w:r w:rsidR="00276137">
        <w:t>. Liczby pierwsze niech pojawią się pod spodem formularza</w:t>
      </w:r>
    </w:p>
    <w:p w:rsidR="009276BA" w:rsidRPr="009276BA" w:rsidRDefault="009276BA" w:rsidP="009276BA">
      <w:r w:rsidRPr="009276BA">
        <w:pict>
          <v:rect id="_x0000_i1025" style="width:0;height:1.5pt" o:hrstd="t" o:hrnoshade="t" o:hr="t" fillcolor="navy" stroked="f"/>
        </w:pict>
      </w:r>
    </w:p>
    <w:p w:rsidR="009276BA" w:rsidRPr="009276BA" w:rsidRDefault="009276BA" w:rsidP="009276BA">
      <w:bookmarkStart w:id="0" w:name="sito"/>
      <w:bookmarkEnd w:id="0"/>
      <w:r w:rsidRPr="009276BA">
        <w:rPr>
          <w:rFonts w:ascii="Arial" w:hAnsi="Arial" w:cs="Arial"/>
        </w:rPr>
        <w:t xml:space="preserve">"Sito </w:t>
      </w:r>
      <w:proofErr w:type="spellStart"/>
      <w:r w:rsidRPr="009276BA">
        <w:rPr>
          <w:rFonts w:ascii="Arial" w:hAnsi="Arial" w:cs="Arial"/>
        </w:rPr>
        <w:t>Erastotenesa</w:t>
      </w:r>
      <w:proofErr w:type="spellEnd"/>
      <w:r w:rsidRPr="009276BA">
        <w:rPr>
          <w:rFonts w:ascii="Arial" w:hAnsi="Arial" w:cs="Arial"/>
        </w:rPr>
        <w:t>" - znajdowanie liczb pierwszych</w:t>
      </w:r>
    </w:p>
    <w:p w:rsidR="009276BA" w:rsidRPr="009276BA" w:rsidRDefault="009276BA" w:rsidP="009276BA">
      <w:pPr>
        <w:spacing w:before="100" w:beforeAutospacing="1" w:after="100" w:afterAutospacing="1"/>
        <w:rPr>
          <w:rFonts w:ascii="Arial" w:hAnsi="Arial" w:cs="Arial"/>
          <w:color w:val="000000"/>
          <w:szCs w:val="22"/>
        </w:rPr>
      </w:pPr>
      <w:r w:rsidRPr="009276BA">
        <w:rPr>
          <w:rFonts w:ascii="Arial" w:hAnsi="Arial" w:cs="Arial"/>
          <w:color w:val="000000"/>
          <w:szCs w:val="22"/>
        </w:rPr>
        <w:t>Jest to algorytm również znany od starożytności. Dotyczy znalezienia liczb pierwszych w pewnym, ograniczonym zakresie liczb. Zasada jest następująca:</w:t>
      </w:r>
    </w:p>
    <w:p w:rsidR="009276BA" w:rsidRPr="009276BA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Tworzymy zbiór liczb naturalnych większych od jedności, tj. {2, 3, 4 ...} (np. jako tablicę).</w:t>
      </w:r>
    </w:p>
    <w:p w:rsidR="009276BA" w:rsidRPr="009276BA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Z tego zbioru, wybieramy najmniejszą - czyli 2 (jest ona liczbą pierwszą) - i wykreślamy wszystkie jej wielokrotności większe od niej samej, to jest 4, 6, 8, 10, ...</w:t>
      </w:r>
    </w:p>
    <w:p w:rsidR="009276BA" w:rsidRPr="009276BA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Z pozostałych liczb wybieramy najmniejszą niewykreśloną liczbę - 3 - i usuwamy wszystkie jej wielokrotności większe od niej samej: 6, 9, 12, 15, ..., przy czym nie przejmujemy się tym, że niektóre liczby (na przykład 6 czy 12) będą skreślane więcej niż raz.</w:t>
      </w:r>
    </w:p>
    <w:p w:rsidR="009276BA" w:rsidRPr="009276BA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Z pozostałych liczb wybieramy najmniejszą niewykreśloną i wykreślamy wszystkie jej wielokrotności większe od niej samej...</w:t>
      </w:r>
    </w:p>
    <w:p w:rsidR="009276BA" w:rsidRPr="009276BA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Procedurę tę powtarzamy teoretycznie do nieskończoności, w praktyce można skończyć, gdy kolejna wybrana liczba pierwsza jest równa lub większa od pierwiastka z maksymalnej liczby zbioru.</w:t>
      </w:r>
    </w:p>
    <w:p w:rsidR="009276BA" w:rsidRPr="00276137" w:rsidRDefault="009276BA" w:rsidP="009276BA">
      <w:pPr>
        <w:numPr>
          <w:ilvl w:val="0"/>
          <w:numId w:val="2"/>
        </w:numPr>
        <w:spacing w:before="100" w:beforeAutospacing="1" w:after="100" w:afterAutospacing="1"/>
      </w:pPr>
      <w:r w:rsidRPr="009276BA">
        <w:t>Dla danej liczby n wszystkie niewykreślone liczby mniejsze od n są liczbami pierwszymi.</w:t>
      </w:r>
    </w:p>
    <w:p w:rsidR="009276BA" w:rsidRDefault="009276BA" w:rsidP="009276BA">
      <w:pPr>
        <w:pStyle w:val="NormalnyWeb"/>
      </w:pPr>
      <w:r>
        <w:rPr>
          <w:rStyle w:val="Pogrubienie"/>
        </w:rPr>
        <w:t>Utwórz pliki źródłowe</w:t>
      </w:r>
      <w:r>
        <w:t>:</w:t>
      </w:r>
    </w:p>
    <w:p w:rsidR="009276BA" w:rsidRDefault="009276BA" w:rsidP="009276BA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-kod"/>
        </w:rPr>
        <w:t>src</w:t>
      </w:r>
      <w:proofErr w:type="spellEnd"/>
      <w:r>
        <w:rPr>
          <w:rStyle w:val="HTML-kod"/>
        </w:rPr>
        <w:t>/</w:t>
      </w:r>
      <w:proofErr w:type="spellStart"/>
      <w:r>
        <w:rPr>
          <w:rStyle w:val="HTML-kod"/>
        </w:rPr>
        <w:t>index.js</w:t>
      </w:r>
      <w:proofErr w:type="spellEnd"/>
      <w:r>
        <w:rPr>
          <w:rStyle w:val="HTML-kod"/>
        </w:rPr>
        <w:t xml:space="preserve"> //algorytm</w:t>
      </w:r>
    </w:p>
    <w:p w:rsidR="009276BA" w:rsidRDefault="009276BA" w:rsidP="009276BA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-kod"/>
        </w:rPr>
        <w:t>src</w:t>
      </w:r>
      <w:proofErr w:type="spellEnd"/>
      <w:r>
        <w:rPr>
          <w:rStyle w:val="HTML-kod"/>
        </w:rPr>
        <w:t>/</w:t>
      </w:r>
      <w:proofErr w:type="spellStart"/>
      <w:r>
        <w:rPr>
          <w:rStyle w:val="HTML-kod"/>
        </w:rPr>
        <w:t>style.css</w:t>
      </w:r>
      <w:proofErr w:type="spellEnd"/>
      <w:r>
        <w:rPr>
          <w:rStyle w:val="HTML-kod"/>
        </w:rPr>
        <w:t xml:space="preserve"> //style</w:t>
      </w:r>
    </w:p>
    <w:p w:rsidR="009276BA" w:rsidRDefault="009276BA" w:rsidP="009276BA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-kod"/>
        </w:rPr>
        <w:t>src</w:t>
      </w:r>
      <w:proofErr w:type="spellEnd"/>
      <w:r>
        <w:rPr>
          <w:rStyle w:val="HTML-kod"/>
        </w:rPr>
        <w:t>/index.html //formularz z polem tekstowym i przyciskiem</w:t>
      </w:r>
    </w:p>
    <w:p w:rsidR="009276BA" w:rsidRDefault="009276BA" w:rsidP="009276BA">
      <w:pPr>
        <w:pStyle w:val="Akapitzlist"/>
      </w:pPr>
    </w:p>
    <w:p w:rsidR="00FD54B0" w:rsidRDefault="00FD54B0"/>
    <w:sectPr w:rsidR="00FD54B0" w:rsidSect="00993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47AD"/>
    <w:multiLevelType w:val="multilevel"/>
    <w:tmpl w:val="E84C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504F37"/>
    <w:multiLevelType w:val="hybridMultilevel"/>
    <w:tmpl w:val="BF76C9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275EB"/>
    <w:multiLevelType w:val="multilevel"/>
    <w:tmpl w:val="FF6C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hyphenationZone w:val="425"/>
  <w:characterSpacingControl w:val="doNotCompress"/>
  <w:compat/>
  <w:rsids>
    <w:rsidRoot w:val="000F0557"/>
    <w:rsid w:val="000F0557"/>
    <w:rsid w:val="00276137"/>
    <w:rsid w:val="002A0E73"/>
    <w:rsid w:val="006E6620"/>
    <w:rsid w:val="009276BA"/>
    <w:rsid w:val="00993F39"/>
    <w:rsid w:val="00BE0BBD"/>
    <w:rsid w:val="00E15CF9"/>
    <w:rsid w:val="00FD5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27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54B0"/>
    <w:pPr>
      <w:ind w:left="720"/>
      <w:contextualSpacing/>
    </w:pPr>
  </w:style>
  <w:style w:type="paragraph" w:customStyle="1" w:styleId="monmini">
    <w:name w:val="monmini"/>
    <w:basedOn w:val="Normalny"/>
    <w:rsid w:val="009276BA"/>
    <w:pPr>
      <w:spacing w:before="100" w:beforeAutospacing="1" w:after="100" w:afterAutospacing="1"/>
    </w:pPr>
  </w:style>
  <w:style w:type="character" w:styleId="Hipercze">
    <w:name w:val="Hyperlink"/>
    <w:basedOn w:val="Domylnaczcionkaakapitu"/>
    <w:uiPriority w:val="99"/>
    <w:semiHidden/>
    <w:unhideWhenUsed/>
    <w:rsid w:val="009276B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9276BA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276BA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9276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216</Words>
  <Characters>1410</Characters>
  <Application>Microsoft Office Word</Application>
  <DocSecurity>0</DocSecurity>
  <Lines>40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2025-01-10T17:31:00Z</dcterms:created>
  <dcterms:modified xsi:type="dcterms:W3CDTF">2025-01-14T09:33:00Z</dcterms:modified>
</cp:coreProperties>
</file>