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AE3609F" w:rsidP="3C01F85B" w:rsidRDefault="6AE3609F" w14:paraId="36EF187D" w14:textId="4EE39A2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AE3609F">
        <w:rPr/>
        <w:t>7.1</w:t>
      </w:r>
    </w:p>
    <w:p w:rsidR="6AE3609F" w:rsidP="3C01F85B" w:rsidRDefault="6AE3609F" w14:paraId="7044EFF7" w14:textId="48F2DBE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AE3609F">
        <w:drawing>
          <wp:inline wp14:editId="3F7348FC" wp14:anchorId="480628EC">
            <wp:extent cx="3601144" cy="4067175"/>
            <wp:effectExtent l="0" t="0" r="0" b="0"/>
            <wp:docPr id="570254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574fa8f09e40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01144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01F85B" w:rsidP="3C01F85B" w:rsidRDefault="3C01F85B" w14:paraId="2CDF61B0" w14:textId="7D91126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AE3609F" w:rsidP="3C01F85B" w:rsidRDefault="6AE3609F" w14:paraId="6BB4BCE6" w14:textId="1A8C4A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AE3609F">
        <w:rPr/>
        <w:t>7.2</w:t>
      </w:r>
      <w:r>
        <w:tab/>
      </w:r>
    </w:p>
    <w:p w:rsidR="6AE3609F" w:rsidP="3C01F85B" w:rsidRDefault="6AE3609F" w14:paraId="653E2ECA" w14:textId="7CA45A4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376AEC6">
        <w:rPr/>
        <w:t>Person[</w:t>
      </w:r>
      <w:r w:rsidR="7376AEC6">
        <w:rPr/>
        <w:t xml:space="preserve">] </w:t>
      </w:r>
      <w:proofErr w:type="gramStart"/>
      <w:r w:rsidR="7376AEC6">
        <w:rPr/>
        <w:t>people;</w:t>
      </w:r>
      <w:proofErr w:type="gramEnd"/>
    </w:p>
    <w:p w:rsidR="3C01F85B" w:rsidP="3C01F85B" w:rsidRDefault="3C01F85B" w14:paraId="69A64869" w14:textId="4691BAE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376AEC6" w:rsidP="3C01F85B" w:rsidRDefault="7376AEC6" w14:paraId="246CBC4D" w14:textId="596E571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376AEC6">
        <w:rPr/>
        <w:t>7.3</w:t>
      </w:r>
    </w:p>
    <w:p w:rsidR="7376AEC6" w:rsidP="3C01F85B" w:rsidRDefault="7376AEC6" w14:paraId="34E426C2" w14:textId="3358710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376AEC6">
        <w:rPr/>
        <w:t xml:space="preserve">boolean[] </w:t>
      </w:r>
      <w:proofErr w:type="gramStart"/>
      <w:r w:rsidR="7376AEC6">
        <w:rPr/>
        <w:t>vacant;</w:t>
      </w:r>
      <w:proofErr w:type="gramEnd"/>
    </w:p>
    <w:p w:rsidR="3C01F85B" w:rsidP="3C01F85B" w:rsidRDefault="3C01F85B" w14:paraId="25FE8529" w14:textId="72A5F1C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376AEC6" w:rsidP="3C01F85B" w:rsidRDefault="7376AEC6" w14:paraId="04FBA783" w14:textId="0A30DB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376AEC6">
        <w:rPr/>
        <w:t>7.4</w:t>
      </w:r>
    </w:p>
    <w:p w:rsidR="7376AEC6" w:rsidP="3C01F85B" w:rsidRDefault="7376AEC6" w14:paraId="466C516A" w14:textId="52174FB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6C972A7">
        <w:drawing>
          <wp:inline wp14:editId="41B48C1F" wp14:anchorId="260F72C6">
            <wp:extent cx="2840903" cy="2426605"/>
            <wp:effectExtent l="0" t="0" r="0" b="0"/>
            <wp:docPr id="431517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96b796baab453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40903" cy="242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C972A7">
        <w:drawing>
          <wp:inline wp14:editId="52D228FB" wp14:anchorId="4143A281">
            <wp:extent cx="2523191" cy="2034322"/>
            <wp:effectExtent l="0" t="0" r="0" b="0"/>
            <wp:docPr id="1298312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4ac91f60ec41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23191" cy="203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C972A7" w:rsidP="3C01F85B" w:rsidRDefault="76C972A7" w14:paraId="189BF675" w14:textId="3375AD7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6C972A7">
        <w:rPr/>
        <w:t>7.5</w:t>
      </w:r>
    </w:p>
    <w:p w:rsidR="76C972A7" w:rsidP="3C01F85B" w:rsidRDefault="76C972A7" w14:paraId="00738EB6" w14:textId="287C1EC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gramStart"/>
      <w:r w:rsidR="76C972A7">
        <w:rPr/>
        <w:t>Int[</w:t>
      </w:r>
      <w:proofErr w:type="gramEnd"/>
      <w:r w:rsidR="76C972A7">
        <w:rPr/>
        <w:t xml:space="preserve">] </w:t>
      </w:r>
      <w:r w:rsidR="76C972A7">
        <w:rPr/>
        <w:t>counts;</w:t>
      </w:r>
    </w:p>
    <w:p w:rsidR="76C972A7" w:rsidP="3C01F85B" w:rsidRDefault="76C972A7" w14:paraId="022DA9ED" w14:textId="66CF96C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gramStart"/>
      <w:r w:rsidR="76C972A7">
        <w:rPr/>
        <w:t>Boolean[</w:t>
      </w:r>
      <w:proofErr w:type="gramEnd"/>
      <w:r w:rsidR="76C972A7">
        <w:rPr/>
        <w:t xml:space="preserve">] </w:t>
      </w:r>
      <w:proofErr w:type="gramStart"/>
      <w:r w:rsidR="76C972A7">
        <w:rPr/>
        <w:t>occupied;</w:t>
      </w:r>
      <w:proofErr w:type="gramEnd"/>
    </w:p>
    <w:p w:rsidR="3C01F85B" w:rsidP="3C01F85B" w:rsidRDefault="3C01F85B" w14:paraId="3538D52F" w14:textId="02567E6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6C972A7" w:rsidP="3C01F85B" w:rsidRDefault="76C972A7" w14:paraId="40D09097" w14:textId="4954259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6C972A7">
        <w:rPr/>
        <w:t>7.6</w:t>
      </w:r>
    </w:p>
    <w:p w:rsidR="76C972A7" w:rsidP="3C01F85B" w:rsidRDefault="76C972A7" w14:paraId="60ACBFBB" w14:textId="70FD3B6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598668B">
        <w:rPr/>
        <w:t>Double[] readings = new double[60];</w:t>
      </w:r>
    </w:p>
    <w:p w:rsidR="6598668B" w:rsidP="3C01F85B" w:rsidRDefault="6598668B" w14:paraId="393AFBCC" w14:textId="69E9A30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gramStart"/>
      <w:r w:rsidR="6598668B">
        <w:rPr/>
        <w:t>String[</w:t>
      </w:r>
      <w:proofErr w:type="gramEnd"/>
      <w:r w:rsidR="6598668B">
        <w:rPr/>
        <w:t xml:space="preserve">] </w:t>
      </w:r>
      <w:proofErr w:type="spellStart"/>
      <w:r w:rsidR="6598668B">
        <w:rPr/>
        <w:t>urls</w:t>
      </w:r>
      <w:proofErr w:type="spellEnd"/>
      <w:r w:rsidR="6598668B">
        <w:rPr/>
        <w:t xml:space="preserve"> = new String[90];</w:t>
      </w:r>
    </w:p>
    <w:p w:rsidR="6598668B" w:rsidP="3C01F85B" w:rsidRDefault="6598668B" w14:paraId="34BC8C9A" w14:textId="253812C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598668B">
        <w:rPr/>
        <w:t>TicketMachine[] machine = new TicketMachine[5</w:t>
      </w:r>
      <w:proofErr w:type="gramStart"/>
      <w:r w:rsidR="6598668B">
        <w:rPr/>
        <w:t>];</w:t>
      </w:r>
      <w:proofErr w:type="gramEnd"/>
    </w:p>
    <w:p w:rsidR="3C01F85B" w:rsidP="3C01F85B" w:rsidRDefault="3C01F85B" w14:paraId="546968D6" w14:textId="527ABBC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598668B" w:rsidP="3C01F85B" w:rsidRDefault="6598668B" w14:paraId="31DD4EE7" w14:textId="00834EA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598668B">
        <w:rPr/>
        <w:t>7.7</w:t>
      </w:r>
    </w:p>
    <w:p w:rsidR="6598668B" w:rsidP="3C01F85B" w:rsidRDefault="6598668B" w14:paraId="1F0826D3" w14:textId="023F09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598668B">
        <w:rPr/>
        <w:t>None what is created is one array object that can hold up to 20 String values.</w:t>
      </w:r>
    </w:p>
    <w:p w:rsidR="3C01F85B" w:rsidP="3C01F85B" w:rsidRDefault="3C01F85B" w14:paraId="27FFE0BF" w14:textId="49B5D2F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598668B" w:rsidP="3C01F85B" w:rsidRDefault="6598668B" w14:paraId="33C10CAE" w14:textId="4C0BA25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598668B">
        <w:rPr/>
        <w:t>7.8</w:t>
      </w:r>
    </w:p>
    <w:p w:rsidR="6598668B" w:rsidP="3C01F85B" w:rsidRDefault="6598668B" w14:paraId="443037BE" w14:textId="2E2EB6C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gramStart"/>
      <w:r w:rsidR="6598668B">
        <w:rPr/>
        <w:t>Double[</w:t>
      </w:r>
      <w:proofErr w:type="gramEnd"/>
      <w:r w:rsidR="6598668B">
        <w:rPr/>
        <w:t xml:space="preserve">] prices = new </w:t>
      </w:r>
      <w:proofErr w:type="gramStart"/>
      <w:r w:rsidR="6598668B">
        <w:rPr/>
        <w:t>double[</w:t>
      </w:r>
      <w:proofErr w:type="gramEnd"/>
      <w:r w:rsidR="6598668B">
        <w:rPr/>
        <w:t>50</w:t>
      </w:r>
      <w:proofErr w:type="gramStart"/>
      <w:r w:rsidR="6598668B">
        <w:rPr/>
        <w:t xml:space="preserve">];  </w:t>
      </w:r>
      <w:r w:rsidR="4235B2F4">
        <w:rPr/>
        <w:t>vs</w:t>
      </w:r>
      <w:proofErr w:type="gramEnd"/>
      <w:r w:rsidR="4235B2F4">
        <w:rPr/>
        <w:t xml:space="preserve"> </w:t>
      </w:r>
      <w:r w:rsidR="6598668B">
        <w:rPr/>
        <w:t xml:space="preserve">not </w:t>
      </w:r>
      <w:r w:rsidR="7DAE6980">
        <w:rPr/>
        <w:t>“</w:t>
      </w:r>
      <w:r w:rsidR="5C6EA42E">
        <w:rPr/>
        <w:t xml:space="preserve">... = </w:t>
      </w:r>
      <w:r w:rsidR="7DAE6980">
        <w:rPr/>
        <w:t xml:space="preserve">new </w:t>
      </w:r>
      <w:proofErr w:type="gramStart"/>
      <w:r w:rsidR="7DAE6980">
        <w:rPr/>
        <w:t>double</w:t>
      </w:r>
      <w:r w:rsidR="6598668B">
        <w:rPr/>
        <w:t>(</w:t>
      </w:r>
      <w:proofErr w:type="gramEnd"/>
      <w:r w:rsidR="6598668B">
        <w:rPr/>
        <w:t>50)</w:t>
      </w:r>
      <w:proofErr w:type="gramStart"/>
      <w:r w:rsidR="2CCF278B">
        <w:rPr/>
        <w:t>”;</w:t>
      </w:r>
      <w:proofErr w:type="gramEnd"/>
    </w:p>
    <w:p w:rsidR="153F2AE7" w:rsidP="3C01F85B" w:rsidRDefault="153F2AE7" w14:paraId="73C312CE" w14:textId="0D1D2A1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53F2AE7">
        <w:rPr/>
        <w:t>7.9</w:t>
      </w:r>
    </w:p>
    <w:p w:rsidR="3C01F85B" w:rsidP="3C01F85B" w:rsidRDefault="3C01F85B" w14:paraId="077C0DF5" w14:textId="482091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B8B101D">
        <w:drawing>
          <wp:inline wp14:editId="78E4FEC9" wp14:anchorId="2A743010">
            <wp:extent cx="3542270" cy="1638300"/>
            <wp:effectExtent l="0" t="0" r="0" b="0"/>
            <wp:docPr id="1383014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93f737a8eb4b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4227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8B101D">
        <w:drawing>
          <wp:inline wp14:editId="2E46F6FF" wp14:anchorId="3E80A186">
            <wp:extent cx="4572000" cy="2324100"/>
            <wp:effectExtent l="0" t="0" r="0" b="0"/>
            <wp:docPr id="1816807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aba376c7de478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01F85B" w:rsidP="3C01F85B" w:rsidRDefault="3C01F85B" w14:paraId="37C042D0" w14:textId="76BC0F9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B8B101D" w:rsidP="3C01F85B" w:rsidRDefault="0B8B101D" w14:paraId="69BE6993" w14:textId="6642353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B8B101D">
        <w:rPr/>
        <w:t>7.10</w:t>
      </w:r>
      <w:r>
        <w:tab/>
      </w:r>
    </w:p>
    <w:p w:rsidR="3B15F3F8" w:rsidP="3C01F85B" w:rsidRDefault="3B15F3F8" w14:paraId="344FAD34" w14:textId="259D8A6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B15F3F8">
        <w:drawing>
          <wp:inline wp14:editId="7B4E0E42" wp14:anchorId="56366F77">
            <wp:extent cx="3090527" cy="2841240"/>
            <wp:effectExtent l="0" t="0" r="0" b="0"/>
            <wp:docPr id="1810248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9ffc3239c244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90527" cy="2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3AE941F4">
        <w:drawing>
          <wp:inline wp14:editId="431C2194" wp14:anchorId="3130D577">
            <wp:extent cx="2268736" cy="3524250"/>
            <wp:effectExtent l="0" t="0" r="0" b="0"/>
            <wp:docPr id="1655355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95cfd20ef6492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68736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6751C8" w:rsidP="3C01F85B" w:rsidRDefault="346751C8" w14:paraId="513CB1BA" w14:textId="3800662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46751C8">
        <w:rPr/>
        <w:t>7.11</w:t>
      </w:r>
      <w:r>
        <w:tab/>
      </w:r>
    </w:p>
    <w:p w:rsidR="346751C8" w:rsidP="3C01F85B" w:rsidRDefault="346751C8" w14:paraId="4664EE42" w14:textId="5C86ADA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46751C8">
        <w:rPr/>
        <w:t xml:space="preserve">Public void </w:t>
      </w:r>
      <w:proofErr w:type="spellStart"/>
      <w:r w:rsidR="346751C8">
        <w:rPr/>
        <w:t>printGreater</w:t>
      </w:r>
      <w:proofErr w:type="spellEnd"/>
      <w:r w:rsidR="346751C8">
        <w:rPr/>
        <w:t>(double marks double mean)</w:t>
      </w:r>
    </w:p>
    <w:p w:rsidR="346751C8" w:rsidP="3C01F85B" w:rsidRDefault="346751C8" w14:paraId="4FFB3DC7" w14:textId="32E470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46751C8">
        <w:rPr/>
        <w:t>{</w:t>
      </w:r>
    </w:p>
    <w:p w:rsidR="346751C8" w:rsidP="3C01F85B" w:rsidRDefault="346751C8" w14:paraId="467F3EC7" w14:textId="5FBAEEB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46751C8">
        <w:rPr/>
        <w:t>For(int index = 0; index &lt; marks.length; index+</w:t>
      </w:r>
      <w:proofErr w:type="gramStart"/>
      <w:r w:rsidR="346751C8">
        <w:rPr/>
        <w:t>+){</w:t>
      </w:r>
      <w:proofErr w:type="gramEnd"/>
    </w:p>
    <w:p w:rsidR="346751C8" w:rsidP="3C01F85B" w:rsidRDefault="346751C8" w14:paraId="50F7B187" w14:textId="4289162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46751C8">
        <w:rPr/>
        <w:t>If(marks[index] &gt; mean) {</w:t>
      </w:r>
    </w:p>
    <w:p w:rsidR="346751C8" w:rsidP="3C01F85B" w:rsidRDefault="346751C8" w14:paraId="4406C8D3" w14:textId="5027136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46751C8">
        <w:rPr/>
        <w:t>System.out.println(marks[index]);</w:t>
      </w:r>
    </w:p>
    <w:p w:rsidR="346751C8" w:rsidP="3C01F85B" w:rsidRDefault="346751C8" w14:paraId="7CF1966F" w14:textId="6125E1A3">
      <w:pPr>
        <w:pStyle w:val="Normal"/>
        <w:bidi w:val="0"/>
        <w:spacing w:before="0" w:beforeAutospacing="off" w:after="160" w:afterAutospacing="off" w:line="259" w:lineRule="auto"/>
        <w:ind w:left="720" w:right="0" w:firstLine="720"/>
        <w:jc w:val="left"/>
      </w:pPr>
      <w:r w:rsidR="346751C8">
        <w:rPr/>
        <w:t>}</w:t>
      </w:r>
    </w:p>
    <w:p w:rsidR="346751C8" w:rsidP="3C01F85B" w:rsidRDefault="346751C8" w14:paraId="41AB38BE" w14:textId="0F34BEDF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</w:pPr>
      <w:r w:rsidR="346751C8">
        <w:rPr/>
        <w:t>}</w:t>
      </w:r>
    </w:p>
    <w:p w:rsidR="346751C8" w:rsidP="3C01F85B" w:rsidRDefault="346751C8" w14:paraId="1B36DE73" w14:textId="5628D11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46751C8">
        <w:rPr/>
        <w:t>}</w:t>
      </w:r>
    </w:p>
    <w:p w:rsidR="3C01F85B" w:rsidP="3C01F85B" w:rsidRDefault="3C01F85B" w14:paraId="2CEF6977" w14:textId="4AD11AD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F2BD65A" w:rsidP="3C01F85B" w:rsidRDefault="5F2BD65A" w14:paraId="442F410C" w14:textId="6F0F1E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F2BD65A">
        <w:rPr/>
        <w:t>7.12</w:t>
      </w:r>
    </w:p>
    <w:p w:rsidR="5F2BD65A" w:rsidP="3C01F85B" w:rsidRDefault="5F2BD65A" w14:paraId="5B22ACC0" w14:textId="0A6A91D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971BD06">
        <w:drawing>
          <wp:inline wp14:editId="06998894" wp14:anchorId="40509A56">
            <wp:extent cx="3152633" cy="2200275"/>
            <wp:effectExtent l="0" t="0" r="0" b="0"/>
            <wp:docPr id="1073123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8061ae388b4d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52633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71BD06">
        <w:drawing>
          <wp:inline wp14:editId="2B62B51C" wp14:anchorId="6FE6B15A">
            <wp:extent cx="2092156" cy="2210038"/>
            <wp:effectExtent l="0" t="0" r="0" b="0"/>
            <wp:docPr id="1513838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766c665d474d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64" t="0" r="0" b="96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92156" cy="221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01F85B" w:rsidP="3C01F85B" w:rsidRDefault="3C01F85B" w14:paraId="437478DF" w14:textId="6AE5913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971BD06" w:rsidP="3C01F85B" w:rsidRDefault="6971BD06" w14:paraId="1A35104E" w14:textId="255C427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971BD06">
        <w:rPr/>
        <w:t>7.13</w:t>
      </w:r>
    </w:p>
    <w:p w:rsidR="6971BD06" w:rsidP="3C01F85B" w:rsidRDefault="6971BD06" w14:paraId="6FAF827D" w14:textId="14C615F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971BD06">
        <w:rPr/>
        <w:t>Public int numberOfAccesses()</w:t>
      </w:r>
    </w:p>
    <w:p w:rsidR="6971BD06" w:rsidP="3C01F85B" w:rsidRDefault="6971BD06" w14:paraId="10DA135E" w14:textId="656A5F4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971BD06">
        <w:rPr/>
        <w:t>{</w:t>
      </w:r>
    </w:p>
    <w:p w:rsidR="6971BD06" w:rsidP="3C01F85B" w:rsidRDefault="6971BD06" w14:paraId="4A231668" w14:textId="5EBD660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971BD06">
        <w:rPr/>
        <w:t>Int total = 0;</w:t>
      </w:r>
    </w:p>
    <w:p w:rsidR="6971BD06" w:rsidP="3C01F85B" w:rsidRDefault="6971BD06" w14:paraId="71912D04" w14:textId="3019849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971BD06">
        <w:rPr/>
        <w:t>For(</w:t>
      </w:r>
      <w:r w:rsidR="48CB5FFD">
        <w:rPr/>
        <w:t>int I = 0; I</w:t>
      </w:r>
      <w:r w:rsidR="5DB424E0">
        <w:rPr/>
        <w:t xml:space="preserve"> </w:t>
      </w:r>
      <w:r w:rsidR="48CB5FFD">
        <w:rPr/>
        <w:t>&lt;</w:t>
      </w:r>
      <w:r w:rsidR="6971BD06">
        <w:rPr/>
        <w:t xml:space="preserve"> </w:t>
      </w:r>
      <w:proofErr w:type="spellStart"/>
      <w:r w:rsidR="6971BD06">
        <w:rPr/>
        <w:t>hourCounts</w:t>
      </w:r>
      <w:r w:rsidR="574241A1">
        <w:rPr/>
        <w:t>.length</w:t>
      </w:r>
      <w:proofErr w:type="spellEnd"/>
      <w:r w:rsidR="574241A1">
        <w:rPr/>
        <w:t>; I+</w:t>
      </w:r>
      <w:proofErr w:type="gramStart"/>
      <w:r w:rsidR="574241A1">
        <w:rPr/>
        <w:t>+</w:t>
      </w:r>
      <w:r w:rsidR="6971BD06">
        <w:rPr/>
        <w:t>){</w:t>
      </w:r>
      <w:proofErr w:type="gramEnd"/>
    </w:p>
    <w:p w:rsidR="395636B2" w:rsidP="3C01F85B" w:rsidRDefault="395636B2" w14:paraId="05907634" w14:textId="40D7A560">
      <w:pPr>
        <w:pStyle w:val="Normal"/>
        <w:bidi w:val="0"/>
        <w:spacing w:before="0" w:beforeAutospacing="off" w:after="160" w:afterAutospacing="off" w:line="259" w:lineRule="auto"/>
        <w:ind w:left="720" w:right="0" w:firstLine="720"/>
        <w:jc w:val="left"/>
      </w:pPr>
      <w:r w:rsidR="395636B2">
        <w:rPr/>
        <w:t xml:space="preserve">Total += </w:t>
      </w:r>
      <w:r w:rsidR="395636B2">
        <w:rPr/>
        <w:t>hourCounts</w:t>
      </w:r>
      <w:r w:rsidR="395636B2">
        <w:rPr/>
        <w:t>[</w:t>
      </w:r>
      <w:r w:rsidR="571C6127">
        <w:rPr/>
        <w:t>i</w:t>
      </w:r>
      <w:r w:rsidR="395636B2">
        <w:rPr/>
        <w:t>];</w:t>
      </w:r>
    </w:p>
    <w:p w:rsidR="6971BD06" w:rsidP="3C01F85B" w:rsidRDefault="6971BD06" w14:paraId="34955E5A" w14:textId="7910E39F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</w:pPr>
      <w:r w:rsidR="6971BD06">
        <w:rPr/>
        <w:t>}</w:t>
      </w:r>
    </w:p>
    <w:p w:rsidR="3F8BEB2F" w:rsidP="3C01F85B" w:rsidRDefault="3F8BEB2F" w14:paraId="15E52103" w14:textId="72FC7827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</w:pPr>
      <w:r w:rsidR="3F8BEB2F">
        <w:rPr/>
        <w:t>Return total;</w:t>
      </w:r>
    </w:p>
    <w:p w:rsidR="6971BD06" w:rsidP="3C01F85B" w:rsidRDefault="6971BD06" w14:paraId="59067CBC" w14:textId="2344F30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971BD06">
        <w:rPr/>
        <w:t>}</w:t>
      </w:r>
    </w:p>
    <w:p w:rsidR="3C01F85B" w:rsidP="3C01F85B" w:rsidRDefault="3C01F85B" w14:paraId="18C76A7C" w14:textId="18F56A8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5F273AE" w:rsidP="3C01F85B" w:rsidRDefault="15F273AE" w14:paraId="3928FF4F" w14:textId="2C8CC0C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5F273AE">
        <w:rPr/>
        <w:t>7.14</w:t>
      </w:r>
    </w:p>
    <w:p w:rsidR="15F273AE" w:rsidP="3C01F85B" w:rsidRDefault="15F273AE" w14:paraId="0B3353F9" w14:textId="0738FAA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DA96F3A">
        <w:drawing>
          <wp:inline wp14:editId="61152099" wp14:anchorId="2EEC8869">
            <wp:extent cx="4057650" cy="3778687"/>
            <wp:effectExtent l="0" t="0" r="0" b="0"/>
            <wp:docPr id="58526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3407ed6e3344f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57650" cy="377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01F85B" w:rsidP="3C01F85B" w:rsidRDefault="3C01F85B" w14:paraId="40119C09" w14:textId="426555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4DA96F3A" w:rsidP="3C01F85B" w:rsidRDefault="4DA96F3A" w14:paraId="60B9ADF5" w14:textId="22082DF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DA96F3A">
        <w:rPr/>
        <w:t>7.15</w:t>
      </w:r>
    </w:p>
    <w:p w:rsidR="4DA96F3A" w:rsidP="3C01F85B" w:rsidRDefault="4DA96F3A" w14:paraId="0E7FC36D" w14:textId="114B60A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FDED8E4">
        <w:drawing>
          <wp:inline wp14:editId="2B446275" wp14:anchorId="3AE8A5B7">
            <wp:extent cx="4191000" cy="2628106"/>
            <wp:effectExtent l="0" t="0" r="0" b="0"/>
            <wp:docPr id="1674522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82a9d3dcb34b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91000" cy="262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7DA940" w:rsidP="027DA940" w:rsidRDefault="027DA940" w14:paraId="151BFFA9" w14:textId="0F9E21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FDED8E4" w:rsidP="027DA940" w:rsidRDefault="7FDED8E4" w14:paraId="36B7C0E4" w14:textId="2579653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FDED8E4">
        <w:rPr/>
        <w:t>7.16</w:t>
      </w:r>
    </w:p>
    <w:p w:rsidR="7FDED8E4" w:rsidP="027DA940" w:rsidRDefault="7FDED8E4" w14:paraId="27E768B6" w14:textId="3427FA9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FDED8E4">
        <w:drawing>
          <wp:inline wp14:editId="3477FA33" wp14:anchorId="4352189E">
            <wp:extent cx="4572000" cy="2600325"/>
            <wp:effectExtent l="0" t="0" r="0" b="0"/>
            <wp:docPr id="1391893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ba1bbc154e401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7DA940" w:rsidP="027DA940" w:rsidRDefault="027DA940" w14:paraId="74643B9C" w14:textId="0EDC7E0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FDED8E4" w:rsidP="027DA940" w:rsidRDefault="7FDED8E4" w14:paraId="3A330AC9" w14:textId="6A23C7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FDED8E4">
        <w:rPr/>
        <w:t>7.17</w:t>
      </w:r>
    </w:p>
    <w:p w:rsidR="7FDED8E4" w:rsidP="027DA940" w:rsidRDefault="7FDED8E4" w14:paraId="4278D899" w14:textId="1FE81B6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FDED8E4">
        <w:rPr/>
        <w:t xml:space="preserve">If more than one hour has the </w:t>
      </w:r>
      <w:r w:rsidR="65730840">
        <w:rPr/>
        <w:t>biggest</w:t>
      </w:r>
      <w:r w:rsidR="7FDED8E4">
        <w:rPr/>
        <w:t xml:space="preserve"> count of the </w:t>
      </w:r>
      <w:r w:rsidR="779E6728">
        <w:rPr/>
        <w:t>day,</w:t>
      </w:r>
      <w:r w:rsidR="7FDED8E4">
        <w:rPr/>
        <w:t xml:space="preserve"> th</w:t>
      </w:r>
      <w:r w:rsidR="2C901B71">
        <w:rPr/>
        <w:t>e</w:t>
      </w:r>
      <w:r w:rsidR="7FDED8E4">
        <w:rPr/>
        <w:t>n my</w:t>
      </w:r>
      <w:r w:rsidR="28454FFD">
        <w:rPr/>
        <w:t xml:space="preserve"> method will return the first </w:t>
      </w:r>
      <w:r w:rsidR="1A5B498B">
        <w:rPr/>
        <w:t>biggest</w:t>
      </w:r>
      <w:r w:rsidR="28454FFD">
        <w:rPr/>
        <w:t xml:space="preserve"> one to be found. Unless I changed a </w:t>
      </w:r>
      <w:r w:rsidR="5A2B4180">
        <w:rPr/>
        <w:t>‘</w:t>
      </w:r>
      <w:r w:rsidR="28454FFD">
        <w:rPr/>
        <w:t>&gt;</w:t>
      </w:r>
      <w:r w:rsidR="65699ACC">
        <w:rPr/>
        <w:t>’</w:t>
      </w:r>
      <w:r w:rsidR="28454FFD">
        <w:rPr/>
        <w:t xml:space="preserve"> to a</w:t>
      </w:r>
      <w:r w:rsidR="055923B7">
        <w:rPr/>
        <w:t xml:space="preserve"> ‘</w:t>
      </w:r>
      <w:r w:rsidR="28454FFD">
        <w:rPr/>
        <w:t>&gt;=</w:t>
      </w:r>
      <w:r w:rsidR="4714628A">
        <w:rPr/>
        <w:t>’</w:t>
      </w:r>
      <w:r w:rsidR="28454FFD">
        <w:rPr/>
        <w:t xml:space="preserve"> th</w:t>
      </w:r>
      <w:r w:rsidR="24E42D16">
        <w:rPr/>
        <w:t>e</w:t>
      </w:r>
      <w:r w:rsidR="28454FFD">
        <w:rPr/>
        <w:t xml:space="preserve">n it would return the last one </w:t>
      </w:r>
      <w:r w:rsidR="600DA5C2">
        <w:rPr/>
        <w:t xml:space="preserve">found </w:t>
      </w:r>
      <w:r w:rsidR="63BE0689">
        <w:rPr/>
        <w:t xml:space="preserve">that had the </w:t>
      </w:r>
      <w:r w:rsidR="36D925CF">
        <w:rPr/>
        <w:t>biggest</w:t>
      </w:r>
      <w:r w:rsidR="63BE0689">
        <w:rPr/>
        <w:t xml:space="preserve"> count. I have been trying to think if it would also be helpful to return </w:t>
      </w:r>
      <w:r w:rsidR="2C60C900">
        <w:rPr/>
        <w:t>both</w:t>
      </w:r>
      <w:r w:rsidR="63BE0689">
        <w:rPr/>
        <w:t xml:space="preserve"> in this instance</w:t>
      </w:r>
      <w:r w:rsidR="151FC5EB">
        <w:rPr/>
        <w:t>,</w:t>
      </w:r>
      <w:r w:rsidR="63BE0689">
        <w:rPr/>
        <w:t xml:space="preserve"> or all the hourCoun</w:t>
      </w:r>
      <w:r w:rsidR="23259FCA">
        <w:rPr/>
        <w:t>ts that are the biggest.</w:t>
      </w:r>
      <w:r w:rsidR="10035587">
        <w:rPr/>
        <w:t xml:space="preserve"> This could be done using an </w:t>
      </w:r>
      <w:proofErr w:type="spellStart"/>
      <w:r w:rsidR="10035587">
        <w:rPr/>
        <w:t>ArrayList</w:t>
      </w:r>
      <w:proofErr w:type="spellEnd"/>
      <w:r w:rsidR="10035587">
        <w:rPr/>
        <w:t>.</w:t>
      </w:r>
    </w:p>
    <w:p w:rsidR="027DA940" w:rsidP="027DA940" w:rsidRDefault="027DA940" w14:paraId="53A3D9F7" w14:textId="05C70FD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0035587" w:rsidP="027DA940" w:rsidRDefault="10035587" w14:paraId="5AB884B5" w14:textId="5DB3D05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0035587">
        <w:rPr/>
        <w:t>7.18</w:t>
      </w:r>
    </w:p>
    <w:p w:rsidR="10035587" w:rsidP="027DA940" w:rsidRDefault="10035587" w14:paraId="46319843" w14:textId="3C728E2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C5B056D">
        <w:drawing>
          <wp:inline wp14:editId="632BBE04" wp14:anchorId="4398B71A">
            <wp:extent cx="5809535" cy="3219450"/>
            <wp:effectExtent l="0" t="0" r="0" b="0"/>
            <wp:docPr id="26905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f7b062058549e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0953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0FDAA4" w:rsidP="630FDAA4" w:rsidRDefault="630FDAA4" w14:paraId="5A50B305" w14:textId="3E21251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C5B056D" w:rsidP="630FDAA4" w:rsidRDefault="1C5B056D" w14:paraId="7A24286C" w14:textId="5730FA9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C5B056D">
        <w:rPr/>
        <w:t>7.19</w:t>
      </w:r>
    </w:p>
    <w:p w:rsidR="1C5B056D" w:rsidP="630FDAA4" w:rsidRDefault="1C5B056D" w14:paraId="5A940E32" w14:textId="147AEE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01AC4A2">
        <w:drawing>
          <wp:inline wp14:editId="3D4CF5DC" wp14:anchorId="20EFDCB1">
            <wp:extent cx="4126676" cy="3971925"/>
            <wp:effectExtent l="0" t="0" r="0" b="0"/>
            <wp:docPr id="206003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1fc5701e9b49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26676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1AC4A2">
        <w:drawing>
          <wp:inline wp14:editId="1C449D45" wp14:anchorId="7A4F2FB1">
            <wp:extent cx="4572000" cy="4238625"/>
            <wp:effectExtent l="0" t="0" r="0" b="0"/>
            <wp:docPr id="2091626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129b0caa2740d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1AC4A2">
        <w:drawing>
          <wp:inline wp14:editId="0C0CB78C" wp14:anchorId="2146DB23">
            <wp:extent cx="4572000" cy="1704975"/>
            <wp:effectExtent l="0" t="0" r="0" b="0"/>
            <wp:docPr id="255877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1c8d3329d64c3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1AC4A2">
        <w:drawing>
          <wp:inline wp14:editId="26553F1C" wp14:anchorId="22986E78">
            <wp:extent cx="4572000" cy="2266950"/>
            <wp:effectExtent l="0" t="0" r="0" b="0"/>
            <wp:docPr id="2040714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67a9185cc6479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1AC4A2">
        <w:drawing>
          <wp:inline wp14:editId="510FCBB8" wp14:anchorId="75D32D38">
            <wp:extent cx="4572000" cy="2105025"/>
            <wp:effectExtent l="0" t="0" r="0" b="0"/>
            <wp:docPr id="190950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b2c0b32a7b49f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1AC4A2">
        <w:drawing>
          <wp:inline wp14:editId="3CA3BCF9" wp14:anchorId="33D8C49E">
            <wp:extent cx="4572000" cy="1962150"/>
            <wp:effectExtent l="0" t="0" r="0" b="0"/>
            <wp:docPr id="779013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b9e2a105814c1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1B8298">
        <w:drawing>
          <wp:inline wp14:editId="74183E04" wp14:anchorId="492F027F">
            <wp:extent cx="4572000" cy="3514725"/>
            <wp:effectExtent l="0" t="0" r="0" b="0"/>
            <wp:docPr id="364831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a6fc18cce045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0FDAA4" w:rsidP="630FDAA4" w:rsidRDefault="630FDAA4" w14:paraId="52A121A1" w14:textId="012CB67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91B8298" w:rsidP="630FDAA4" w:rsidRDefault="691B8298" w14:paraId="0DDF6AFB" w14:textId="6133BCC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91B8298">
        <w:rPr/>
        <w:t>7.2</w:t>
      </w:r>
      <w:r w:rsidR="0A318944">
        <w:rPr/>
        <w:t>1</w:t>
      </w:r>
    </w:p>
    <w:p w:rsidR="0A318944" w:rsidP="630FDAA4" w:rsidRDefault="0A318944" w14:paraId="343C2887" w14:textId="5D26C13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A318944">
        <w:drawing>
          <wp:inline wp14:editId="5847B8B1" wp14:anchorId="6B769F1A">
            <wp:extent cx="2891813" cy="3205705"/>
            <wp:effectExtent l="0" t="0" r="0" b="0"/>
            <wp:docPr id="520321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47e07277da4f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91813" cy="32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318944">
        <w:drawing>
          <wp:inline wp14:editId="3102688B" wp14:anchorId="66ACBB7B">
            <wp:extent cx="2545890" cy="3055069"/>
            <wp:effectExtent l="0" t="0" r="0" b="0"/>
            <wp:docPr id="1771489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0c92b9bd4144a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45890" cy="305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1B8298" w:rsidP="630FDAA4" w:rsidRDefault="691B8298" w14:paraId="3774427A" w14:textId="37AE7EA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4EB8D2B7" w:rsidP="630FDAA4" w:rsidRDefault="4EB8D2B7" w14:paraId="6D413DDE" w14:textId="6AF00C5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EB8D2B7">
        <w:rPr/>
        <w:t>7.22</w:t>
      </w:r>
    </w:p>
    <w:p w:rsidR="4EB8D2B7" w:rsidP="630FDAA4" w:rsidRDefault="4EB8D2B7" w14:paraId="353DE2B8" w14:textId="6977990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A1EC15D">
        <w:rPr/>
        <w:t xml:space="preserve">I could see using either a </w:t>
      </w:r>
      <w:r w:rsidR="7FFA810C">
        <w:rPr/>
        <w:t>flexible</w:t>
      </w:r>
      <w:r w:rsidR="6A1EC15D">
        <w:rPr/>
        <w:t xml:space="preserve"> array list</w:t>
      </w:r>
      <w:r w:rsidR="684CEDD0">
        <w:rPr/>
        <w:t>,</w:t>
      </w:r>
      <w:r w:rsidR="6A1EC15D">
        <w:rPr/>
        <w:t xml:space="preserve"> like we did </w:t>
      </w:r>
      <w:r w:rsidR="4E32187A">
        <w:rPr/>
        <w:t xml:space="preserve">use </w:t>
      </w:r>
      <w:r w:rsidR="6A1EC15D">
        <w:rPr/>
        <w:t>for this</w:t>
      </w:r>
      <w:r w:rsidR="43EC2293">
        <w:rPr/>
        <w:t>,</w:t>
      </w:r>
      <w:r w:rsidR="6A1EC15D">
        <w:rPr/>
        <w:t xml:space="preserve"> or even a fixed size array. Since the capacity does de</w:t>
      </w:r>
      <w:r w:rsidR="497133F6">
        <w:rPr/>
        <w:t>termine the size of the list that we need we could</w:t>
      </w:r>
      <w:r w:rsidR="145F13CE">
        <w:rPr/>
        <w:t xml:space="preserve"> have</w:t>
      </w:r>
      <w:r w:rsidR="497133F6">
        <w:rPr/>
        <w:t xml:space="preserve"> </w:t>
      </w:r>
      <w:r w:rsidR="1C9FA2ED">
        <w:rPr/>
        <w:t>used</w:t>
      </w:r>
      <w:r w:rsidR="497133F6">
        <w:rPr/>
        <w:t xml:space="preserve"> a fixed size array instead. </w:t>
      </w:r>
      <w:r w:rsidR="3AED9FF3">
        <w:rPr/>
        <w:t xml:space="preserve">However, since we may not always fill all the spots it </w:t>
      </w:r>
      <w:r w:rsidR="3B5C689D">
        <w:rPr/>
        <w:t>makes</w:t>
      </w:r>
      <w:r w:rsidR="3AED9FF3">
        <w:rPr/>
        <w:t xml:space="preserve"> sense to use one that can shrink to</w:t>
      </w:r>
      <w:r w:rsidR="41C2FF01">
        <w:rPr/>
        <w:t xml:space="preserve"> fit</w:t>
      </w:r>
      <w:r w:rsidR="3AED9FF3">
        <w:rPr/>
        <w:t xml:space="preserve"> the</w:t>
      </w:r>
      <w:r w:rsidR="56ACF084">
        <w:rPr/>
        <w:t xml:space="preserve"> </w:t>
      </w:r>
      <w:r w:rsidR="31D0D3F2">
        <w:rPr/>
        <w:t>actual</w:t>
      </w:r>
      <w:r w:rsidR="3AED9FF3">
        <w:rPr/>
        <w:t xml:space="preserve"> size of the number of students attending</w:t>
      </w:r>
      <w:r w:rsidR="3AED9FF3">
        <w:rPr/>
        <w:t>.</w:t>
      </w:r>
      <w:r w:rsidR="39ED17D3">
        <w:rPr/>
        <w:t xml:space="preserve"> So, there are not empty spots left at the end.</w:t>
      </w:r>
    </w:p>
    <w:p w:rsidR="3AED9FF3" w:rsidP="630FDAA4" w:rsidRDefault="3AED9FF3" w14:paraId="70917155" w14:textId="4012961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AED9FF3">
        <w:rPr/>
        <w:t xml:space="preserve"> </w:t>
      </w:r>
      <w:r w:rsidR="3E35D2F4">
        <w:rPr/>
        <w:t>7.23</w:t>
      </w:r>
    </w:p>
    <w:p w:rsidR="3E35D2F4" w:rsidP="630FDAA4" w:rsidRDefault="3E35D2F4" w14:paraId="5B9DDE07" w14:textId="3CB687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2F1BCE4">
        <w:drawing>
          <wp:inline wp14:editId="668E2C6B" wp14:anchorId="149CDEE8">
            <wp:extent cx="4572000" cy="1790700"/>
            <wp:effectExtent l="0" t="0" r="0" b="0"/>
            <wp:docPr id="1670703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d0482bb80d45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0FDAA4" w:rsidP="630FDAA4" w:rsidRDefault="630FDAA4" w14:paraId="4DC43115" w14:textId="516F9E1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42F1BCE4" w:rsidP="630FDAA4" w:rsidRDefault="42F1BCE4" w14:paraId="6392A39D" w14:textId="2C1ACB9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2F1BCE4">
        <w:rPr/>
        <w:t>7.24</w:t>
      </w:r>
    </w:p>
    <w:p w:rsidR="42F1BCE4" w:rsidP="630FDAA4" w:rsidRDefault="42F1BCE4" w14:paraId="1B70C3A3" w14:textId="5355298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F87D805">
        <w:drawing>
          <wp:inline wp14:editId="07B4EB53" wp14:anchorId="79FB0822">
            <wp:extent cx="3542436" cy="2354244"/>
            <wp:effectExtent l="0" t="0" r="0" b="0"/>
            <wp:docPr id="594180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3d98ab6f054cd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42436" cy="235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0FDAA4" w:rsidP="630FDAA4" w:rsidRDefault="630FDAA4" w14:paraId="1BC73DDB" w14:textId="2021E8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F87D805" w:rsidP="630FDAA4" w:rsidRDefault="0F87D805" w14:paraId="20D2B653" w14:textId="367BA15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F87D805">
        <w:rPr/>
        <w:t>7.25</w:t>
      </w:r>
    </w:p>
    <w:p w:rsidR="0F87D805" w:rsidP="630FDAA4" w:rsidRDefault="0F87D805" w14:paraId="704E2BE8" w14:textId="2158620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06BB7D5">
        <w:rPr/>
        <w:t>Yes,</w:t>
      </w:r>
      <w:r w:rsidR="006BB7D5">
        <w:drawing>
          <wp:inline wp14:editId="053F24D4" wp14:anchorId="3604F7E0">
            <wp:extent cx="4181475" cy="3667502"/>
            <wp:effectExtent l="0" t="0" r="0" b="0"/>
            <wp:docPr id="1110264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3bfcdedeb945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81475" cy="366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0FDAA4" w:rsidP="630FDAA4" w:rsidRDefault="630FDAA4" w14:paraId="40EFB524" w14:textId="34A6243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06BB7D5" w:rsidP="630FDAA4" w:rsidRDefault="006BB7D5" w14:paraId="4CBFE0B7" w14:textId="2FC678A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06BB7D5">
        <w:rPr/>
        <w:t>7.2</w:t>
      </w:r>
      <w:r w:rsidR="69A243A7">
        <w:rPr/>
        <w:t>8</w:t>
      </w:r>
    </w:p>
    <w:p w:rsidR="69A243A7" w:rsidP="630FDAA4" w:rsidRDefault="69A243A7" w14:paraId="286C57EB" w14:textId="1692C45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9A243A7">
        <w:drawing>
          <wp:inline wp14:editId="29DEBB26" wp14:anchorId="7199A2A1">
            <wp:extent cx="4572000" cy="2333625"/>
            <wp:effectExtent l="0" t="0" r="0" b="0"/>
            <wp:docPr id="1395787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fe8b74de614ce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0FDAA4" w:rsidP="630FDAA4" w:rsidRDefault="630FDAA4" w14:paraId="3EBC503C" w14:textId="0CCDB07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9A243A7" w:rsidP="630FDAA4" w:rsidRDefault="69A243A7" w14:paraId="21A7CA91" w14:textId="131878A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9A243A7">
        <w:rPr/>
        <w:t>7.29</w:t>
      </w:r>
    </w:p>
    <w:p w:rsidR="69A243A7" w:rsidP="630FDAA4" w:rsidRDefault="69A243A7" w14:paraId="20C04B41" w14:textId="15469DD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13B44D9">
        <w:drawing>
          <wp:inline wp14:editId="1C03DCD6" wp14:anchorId="39F1D00A">
            <wp:extent cx="4104409" cy="2265976"/>
            <wp:effectExtent l="0" t="0" r="0" b="0"/>
            <wp:docPr id="1613645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38f3a4f88b46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04409" cy="226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3B44D9">
        <w:drawing>
          <wp:inline wp14:editId="1FE6BD85" wp14:anchorId="5A0F00C5">
            <wp:extent cx="4572000" cy="1200150"/>
            <wp:effectExtent l="0" t="0" r="0" b="0"/>
            <wp:docPr id="1693662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71ef38d1a3473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3B44D9" w:rsidP="630FDAA4" w:rsidRDefault="013B44D9" w14:paraId="31E32B12" w14:textId="4E55260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13B44D9">
        <w:rPr/>
        <w:t xml:space="preserve">As you can see above yes, the behavior </w:t>
      </w:r>
      <w:r w:rsidR="5B1A1BD9">
        <w:rPr/>
        <w:t>of</w:t>
      </w:r>
      <w:r w:rsidR="013B44D9">
        <w:rPr/>
        <w:t xml:space="preserve"> </w:t>
      </w:r>
      <w:r w:rsidR="013B44D9">
        <w:rPr/>
        <w:t xml:space="preserve">the </w:t>
      </w:r>
      <w:r w:rsidR="38F1CB01">
        <w:rPr/>
        <w:t>Automator</w:t>
      </w:r>
      <w:r w:rsidR="013B44D9">
        <w:rPr/>
        <w:t xml:space="preserve"> is </w:t>
      </w:r>
      <w:r w:rsidR="08F382E2">
        <w:rPr/>
        <w:t>differed</w:t>
      </w:r>
      <w:r w:rsidR="013B44D9">
        <w:rPr/>
        <w:t xml:space="preserve"> when we access the state array directly in this loop bo</w:t>
      </w:r>
      <w:r w:rsidR="42195DE3">
        <w:rPr/>
        <w:t>dy</w:t>
      </w:r>
      <w:r w:rsidR="19503861">
        <w:rPr/>
        <w:t xml:space="preserve"> of the update method</w:t>
      </w:r>
      <w:r w:rsidR="42195DE3">
        <w:rPr/>
        <w:t>.</w:t>
      </w:r>
      <w:r w:rsidR="716CA574">
        <w:rPr/>
        <w:t xml:space="preserve"> I think this is because </w:t>
      </w:r>
      <w:r w:rsidR="174A31BD">
        <w:rPr/>
        <w:t xml:space="preserve">the state of the left </w:t>
      </w:r>
      <w:r w:rsidR="1A9C5222">
        <w:rPr/>
        <w:t>neighbor</w:t>
      </w:r>
      <w:r w:rsidR="174A31BD">
        <w:rPr/>
        <w:t xml:space="preserve"> is changed before we get to I = 1 I = 0 has been changed already</w:t>
      </w:r>
      <w:r w:rsidR="681A75D6">
        <w:rPr/>
        <w:t>.</w:t>
      </w:r>
    </w:p>
    <w:p w:rsidR="630FDAA4" w:rsidP="630FDAA4" w:rsidRDefault="630FDAA4" w14:paraId="39C63D05" w14:textId="71EE27F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40FC9FE" w:rsidP="630FDAA4" w:rsidRDefault="140FC9FE" w14:paraId="1A8D388F" w14:textId="48222DB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40FC9FE">
        <w:rPr/>
        <w:t>7.3</w:t>
      </w:r>
      <w:r w:rsidR="4FA9E32C">
        <w:rPr/>
        <w:t>1</w:t>
      </w:r>
    </w:p>
    <w:p w:rsidR="4FA9E32C" w:rsidP="3F7348FC" w:rsidRDefault="4FA9E32C" w14:paraId="2C3462B0" w14:textId="46703B9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4587270">
        <w:drawing>
          <wp:inline wp14:editId="3711F8A6" wp14:anchorId="69EED505">
            <wp:extent cx="4572000" cy="3533775"/>
            <wp:effectExtent l="0" t="0" r="0" b="0"/>
            <wp:docPr id="425340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356346ab774c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7348FC" w:rsidP="3F7348FC" w:rsidRDefault="3F7348FC" w14:paraId="5EB3A913" w14:textId="5157911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44587270" w:rsidP="3F7348FC" w:rsidRDefault="44587270" w14:paraId="616D211D" w14:textId="037C514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4587270">
        <w:rPr/>
        <w:t>7.32</w:t>
      </w:r>
      <w:r w:rsidR="27D7B5E0">
        <w:rPr/>
        <w:t>/33</w:t>
      </w:r>
    </w:p>
    <w:p w:rsidR="44587270" w:rsidP="3F7348FC" w:rsidRDefault="44587270" w14:paraId="419A6513" w14:textId="1CDB32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C1DF82F">
        <w:drawing>
          <wp:inline wp14:editId="4A8FB9A8" wp14:anchorId="5A3B04E9">
            <wp:extent cx="4572000" cy="4419600"/>
            <wp:effectExtent l="0" t="0" r="0" b="0"/>
            <wp:docPr id="67071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ef95956ca649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7348FC" w:rsidP="3F7348FC" w:rsidRDefault="3F7348FC" w14:paraId="382260B8" w14:textId="0D045BD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F4B5E11" w:rsidP="3F7348FC" w:rsidRDefault="1F4B5E11" w14:paraId="175219A7" w14:textId="28363E3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F4B5E11">
        <w:rPr/>
        <w:t>7.34</w:t>
      </w:r>
    </w:p>
    <w:p w:rsidR="140FC9FE" w:rsidP="630FDAA4" w:rsidRDefault="140FC9FE" w14:paraId="27F36A04" w14:textId="3A1BF41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6B214AB">
        <w:drawing>
          <wp:inline wp14:editId="02DE209E" wp14:anchorId="0C1EA863">
            <wp:extent cx="4572000" cy="4524375"/>
            <wp:effectExtent l="0" t="0" r="0" b="0"/>
            <wp:docPr id="1454131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3bc1bcd7e247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7348FC" w:rsidP="3F7348FC" w:rsidRDefault="3F7348FC" w14:paraId="3B5D8E01" w14:textId="43E5995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6B214AB" w:rsidP="3F7348FC" w:rsidRDefault="56B214AB" w14:paraId="056EE1A1" w14:textId="33085B0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6B214AB">
        <w:rPr/>
        <w:t>7.35</w:t>
      </w:r>
    </w:p>
    <w:p w:rsidR="56B214AB" w:rsidP="3F7348FC" w:rsidRDefault="56B214AB" w14:paraId="6E4B3412" w14:textId="4E7B18E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1E52A5F">
        <w:drawing>
          <wp:inline wp14:editId="1AAA5BA0" wp14:anchorId="125868E2">
            <wp:extent cx="3795524" cy="2190333"/>
            <wp:effectExtent l="0" t="0" r="0" b="0"/>
            <wp:docPr id="241236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b930af013140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524" cy="219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E52A5F">
        <w:drawing>
          <wp:inline wp14:editId="2D65B483" wp14:anchorId="6667CA7A">
            <wp:extent cx="3952430" cy="3524250"/>
            <wp:effectExtent l="0" t="0" r="0" b="0"/>
            <wp:docPr id="98864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cfb4ac73f441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43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E52A5F" w:rsidP="3F7348FC" w:rsidRDefault="51E52A5F" w14:paraId="6AD173FF" w14:textId="46967C1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1E52A5F">
        <w:drawing>
          <wp:inline wp14:editId="0C42404C" wp14:anchorId="0124A939">
            <wp:extent cx="4572000" cy="3095625"/>
            <wp:effectExtent l="0" t="0" r="0" b="0"/>
            <wp:docPr id="92396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d935b9121745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E52A5F">
        <w:drawing>
          <wp:inline wp14:editId="2414670D" wp14:anchorId="4C562A15">
            <wp:extent cx="3971925" cy="3914001"/>
            <wp:effectExtent l="0" t="0" r="0" b="0"/>
            <wp:docPr id="973204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6cd255335142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91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7348FC" w:rsidP="3F7348FC" w:rsidRDefault="3F7348FC" w14:paraId="46EFC26B" w14:textId="61B3679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1E52A5F" w:rsidP="3F7348FC" w:rsidRDefault="51E52A5F" w14:paraId="19B5249A" w14:textId="3084136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1E52A5F">
        <w:rPr/>
        <w:t>7.</w:t>
      </w:r>
      <w:r w:rsidR="7A6DFF54">
        <w:rPr/>
        <w:t>42</w:t>
      </w:r>
    </w:p>
    <w:p w:rsidR="7A6DFF54" w:rsidP="3F7348FC" w:rsidRDefault="7A6DFF54" w14:paraId="45CD1EA1" w14:textId="476838D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="7A6DFF54">
        <w:rPr/>
        <w:t>AsList</w:t>
      </w:r>
      <w:proofErr w:type="spellEnd"/>
      <w:r w:rsidR="7A6DFF54">
        <w:rPr/>
        <w:t xml:space="preserve">, </w:t>
      </w:r>
      <w:proofErr w:type="spellStart"/>
      <w:r w:rsidR="7A6DFF54">
        <w:rPr/>
        <w:t>binarySearch</w:t>
      </w:r>
      <w:proofErr w:type="spellEnd"/>
      <w:r w:rsidR="6CC96229">
        <w:rPr/>
        <w:t xml:space="preserve">, fill and sort are all methods of the </w:t>
      </w:r>
      <w:proofErr w:type="spellStart"/>
      <w:r w:rsidR="6CC96229">
        <w:rPr/>
        <w:t>java.util.Arrays</w:t>
      </w:r>
      <w:proofErr w:type="spellEnd"/>
      <w:r w:rsidR="6CC96229">
        <w:rPr/>
        <w:t xml:space="preserve"> class. T</w:t>
      </w:r>
      <w:r w:rsidR="75692C66">
        <w:rPr/>
        <w:t xml:space="preserve">he </w:t>
      </w:r>
      <w:proofErr w:type="spellStart"/>
      <w:r w:rsidR="75692C66">
        <w:rPr/>
        <w:t>asList</w:t>
      </w:r>
      <w:proofErr w:type="spellEnd"/>
      <w:r w:rsidR="75692C66">
        <w:rPr/>
        <w:t xml:space="preserve"> method returns a fixed size list from the array specified in its parameters. </w:t>
      </w:r>
      <w:proofErr w:type="spellStart"/>
      <w:r w:rsidR="771DD806">
        <w:rPr/>
        <w:t>BinarySearch</w:t>
      </w:r>
      <w:proofErr w:type="spellEnd"/>
      <w:r w:rsidR="771DD806">
        <w:rPr/>
        <w:t xml:space="preserve"> will search a specified array for a specified value. The array must be sorted first. This i</w:t>
      </w:r>
      <w:r w:rsidR="62B94545">
        <w:rPr/>
        <w:t xml:space="preserve">s where the </w:t>
      </w:r>
      <w:proofErr w:type="gramStart"/>
      <w:r w:rsidR="62B94545">
        <w:rPr/>
        <w:t>sort</w:t>
      </w:r>
      <w:proofErr w:type="gramEnd"/>
      <w:r w:rsidR="62B94545">
        <w:rPr/>
        <w:t xml:space="preserve"> method comes in. With the </w:t>
      </w:r>
      <w:proofErr w:type="gramStart"/>
      <w:r w:rsidR="62B94545">
        <w:rPr/>
        <w:t>sort</w:t>
      </w:r>
      <w:proofErr w:type="gramEnd"/>
      <w:r w:rsidR="62B94545">
        <w:rPr/>
        <w:t xml:space="preserve"> method one can </w:t>
      </w:r>
      <w:r w:rsidR="1F24F69E">
        <w:rPr/>
        <w:t>s</w:t>
      </w:r>
      <w:r w:rsidRPr="3F7348FC" w:rsidR="1F24F69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ort a specified array of objects according to the order induced by the specified comparator. The array and the comparator are given as parameters. That leaves fill which is a </w:t>
      </w:r>
      <w:r w:rsidRPr="3F7348FC" w:rsidR="45A6AF2D">
        <w:rPr>
          <w:rFonts w:ascii="Calibri" w:hAnsi="Calibri" w:eastAsia="Calibri" w:cs="Calibri"/>
          <w:noProof w:val="0"/>
          <w:sz w:val="22"/>
          <w:szCs w:val="22"/>
          <w:lang w:val="en-US"/>
        </w:rPr>
        <w:t>method</w:t>
      </w:r>
      <w:r w:rsidRPr="3F7348FC" w:rsidR="1F24F69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that can be used to</w:t>
      </w:r>
      <w:r w:rsidRPr="3F7348FC" w:rsidR="2A6CBD5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fill an array with a specified value. </w:t>
      </w:r>
      <w:r w:rsidRPr="3F7348FC" w:rsidR="382C876E">
        <w:rPr>
          <w:rFonts w:ascii="Calibri" w:hAnsi="Calibri" w:eastAsia="Calibri" w:cs="Calibri"/>
          <w:noProof w:val="0"/>
          <w:sz w:val="22"/>
          <w:szCs w:val="22"/>
          <w:lang w:val="en-US"/>
        </w:rPr>
        <w:t>Parameters</w:t>
      </w:r>
      <w:r w:rsidRPr="3F7348FC" w:rsidR="2A6CBD5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are the array and the value to be filled.</w:t>
      </w:r>
    </w:p>
    <w:p w:rsidR="3F7348FC" w:rsidP="3F7348FC" w:rsidRDefault="3F7348FC" w14:paraId="2AA2F96E" w14:textId="6D831A8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A6DFF54" w:rsidP="3F7348FC" w:rsidRDefault="7A6DFF54" w14:paraId="42CD49C6" w14:textId="0AB1D3F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A6DFF54">
        <w:rPr/>
        <w:t>7.43</w:t>
      </w:r>
    </w:p>
    <w:p w:rsidR="4E46796A" w:rsidP="3F7348FC" w:rsidRDefault="4E46796A" w14:paraId="4684EAE5" w14:textId="26CCE0BC">
      <w:pPr>
        <w:bidi w:val="0"/>
        <w:jc w:val="left"/>
      </w:pPr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</w:t>
      </w:r>
    </w:p>
    <w:p w:rsidR="4E46796A" w:rsidP="3F7348FC" w:rsidRDefault="4E46796A" w14:paraId="36AC18F6" w14:textId="5674FA7F">
      <w:pPr>
        <w:bidi w:val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</w:t>
      </w:r>
      <w:proofErr w:type="gramStart"/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>int[</w:t>
      </w:r>
      <w:proofErr w:type="gramEnd"/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] </w:t>
      </w:r>
      <w:proofErr w:type="spellStart"/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>arr</w:t>
      </w:r>
      <w:proofErr w:type="spellEnd"/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= {13, 7, 6, 45, 21, 9, 101, 102</w:t>
      </w:r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>};</w:t>
      </w:r>
    </w:p>
    <w:p w:rsidR="4E46796A" w:rsidP="3F7348FC" w:rsidRDefault="4E46796A" w14:paraId="1B109CBB" w14:textId="51FCC85F">
      <w:pPr>
        <w:bidi w:val="0"/>
        <w:jc w:val="left"/>
      </w:pPr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Arrays.sort(arr);</w:t>
      </w:r>
    </w:p>
    <w:p w:rsidR="3F7348FC" w:rsidP="3F7348FC" w:rsidRDefault="3F7348FC" w14:paraId="3E82964C" w14:textId="62E2D23D">
      <w:pPr>
        <w:bidi w:val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E46796A" w:rsidP="3F7348FC" w:rsidRDefault="4E46796A" w14:paraId="3F826F4E" w14:textId="34719686">
      <w:pPr>
        <w:bidi w:val="0"/>
        <w:jc w:val="left"/>
      </w:pPr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</w:t>
      </w:r>
    </w:p>
    <w:p w:rsidR="4E46796A" w:rsidP="3F7348FC" w:rsidRDefault="4E46796A" w14:paraId="5B83009E" w14:textId="6B894C4B">
      <w:pPr>
        <w:bidi w:val="0"/>
        <w:jc w:val="left"/>
      </w:pPr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int ar[] = {2, 2, 1, 8, 3, 2, 2, 4, 2}; </w:t>
      </w:r>
    </w:p>
    <w:p w:rsidR="4E46796A" w:rsidP="3F7348FC" w:rsidRDefault="4E46796A" w14:paraId="1C07FB40" w14:textId="71E145FB">
      <w:pPr>
        <w:bidi w:val="0"/>
        <w:jc w:val="left"/>
      </w:pPr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</w:t>
      </w:r>
      <w:proofErr w:type="spellStart"/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>Arrays.fill</w:t>
      </w:r>
      <w:proofErr w:type="spellEnd"/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(ar, </w:t>
      </w:r>
      <w:r w:rsidRPr="3F7348FC" w:rsidR="2003BF01">
        <w:rPr>
          <w:rFonts w:ascii="Consolas" w:hAnsi="Consolas" w:eastAsia="Consolas" w:cs="Consolas"/>
          <w:noProof w:val="0"/>
          <w:sz w:val="22"/>
          <w:szCs w:val="22"/>
          <w:lang w:val="en-US"/>
        </w:rPr>
        <w:t>8</w:t>
      </w:r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); </w:t>
      </w:r>
    </w:p>
    <w:p w:rsidR="3F7348FC" w:rsidP="3F7348FC" w:rsidRDefault="3F7348FC" w14:paraId="74BC1949" w14:textId="6F0FEB0C">
      <w:pPr>
        <w:pStyle w:val="Normal"/>
        <w:bidi w:val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</w:p>
    <w:p w:rsidR="3F7348FC" w:rsidP="3F7348FC" w:rsidRDefault="3F7348FC" w14:paraId="1A99D848" w14:textId="6286191D">
      <w:pPr>
        <w:bidi w:val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</w:p>
    <w:p w:rsidR="4E46796A" w:rsidP="3F7348FC" w:rsidRDefault="4E46796A" w14:paraId="17558393" w14:textId="2AEC03D4">
      <w:pPr>
        <w:pStyle w:val="Normal"/>
        <w:bidi w:val="0"/>
        <w:ind w:left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int </w:t>
      </w:r>
      <w:proofErr w:type="spellStart"/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>arr</w:t>
      </w:r>
      <w:proofErr w:type="spellEnd"/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>[] = {10,20,30,40,50</w:t>
      </w:r>
      <w:proofErr w:type="gramStart"/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>};</w:t>
      </w:r>
      <w:proofErr w:type="gramEnd"/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</w:t>
      </w:r>
    </w:p>
    <w:p w:rsidR="4E46796A" w:rsidP="3F7348FC" w:rsidRDefault="4E46796A" w14:paraId="019F63F7" w14:textId="70178A0C">
      <w:pPr>
        <w:pStyle w:val="Normal"/>
        <w:bidi w:val="0"/>
        <w:ind w:left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int key = </w:t>
      </w:r>
      <w:proofErr w:type="gramStart"/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30;  </w:t>
      </w:r>
      <w:proofErr w:type="gramEnd"/>
    </w:p>
    <w:p w:rsidR="4E46796A" w:rsidP="3F7348FC" w:rsidRDefault="4E46796A" w14:paraId="5E1397BE" w14:textId="1BBFD5BE">
      <w:pPr>
        <w:pStyle w:val="Normal"/>
        <w:bidi w:val="0"/>
        <w:ind w:left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int last=</w:t>
      </w:r>
      <w:proofErr w:type="gramStart"/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>arr.length</w:t>
      </w:r>
      <w:proofErr w:type="gramEnd"/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>-</w:t>
      </w:r>
      <w:proofErr w:type="gramStart"/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1;  </w:t>
      </w:r>
      <w:proofErr w:type="gramEnd"/>
    </w:p>
    <w:p w:rsidR="4E46796A" w:rsidP="3F7348FC" w:rsidRDefault="4E46796A" w14:paraId="569D72B4" w14:textId="2BB6E6B2">
      <w:pPr>
        <w:pStyle w:val="Normal"/>
        <w:bidi w:val="0"/>
        <w:ind w:left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</w:t>
      </w:r>
      <w:proofErr w:type="spellStart"/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>binarySearch</w:t>
      </w:r>
      <w:proofErr w:type="spellEnd"/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>(arr,</w:t>
      </w:r>
      <w:proofErr w:type="gramStart"/>
      <w:r w:rsidRPr="3F7348FC" w:rsidR="4E46796A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0,last,key);     </w:t>
      </w:r>
      <w:proofErr w:type="gramEnd"/>
    </w:p>
    <w:p w:rsidR="3F7348FC" w:rsidP="3F7348FC" w:rsidRDefault="3F7348FC" w14:paraId="74D14C70" w14:textId="16F9D40E">
      <w:pPr>
        <w:pStyle w:val="Normal"/>
        <w:bidi w:val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</w:p>
    <w:p w:rsidR="3F7348FC" w:rsidP="3F7348FC" w:rsidRDefault="3F7348FC" w14:paraId="4B07F7FE" w14:textId="008A21FD">
      <w:pPr>
        <w:pStyle w:val="Normal"/>
        <w:bidi w:val="0"/>
        <w:jc w:val="left"/>
        <w:rPr>
          <w:rFonts w:ascii="Consolas" w:hAnsi="Consolas" w:eastAsia="Consolas" w:cs="Consolas"/>
          <w:noProof w:val="0"/>
          <w:sz w:val="22"/>
          <w:szCs w:val="22"/>
          <w:lang w:val="en-US"/>
        </w:rPr>
      </w:pPr>
    </w:p>
    <w:p w:rsidR="3F7348FC" w:rsidP="3F7348FC" w:rsidRDefault="3F7348FC" w14:paraId="03DC27E0" w14:textId="1382816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F7348FC" w:rsidP="3F7348FC" w:rsidRDefault="3F7348FC" w14:paraId="470485C9" w14:textId="30B3870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A6DFF54" w:rsidP="3F7348FC" w:rsidRDefault="7A6DFF54" w14:paraId="5D8E188A" w14:textId="3A936BC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A6DFF54">
        <w:rPr/>
        <w:t>7.44</w:t>
      </w:r>
    </w:p>
    <w:p w:rsidR="70D7DD8F" w:rsidP="3F7348FC" w:rsidRDefault="70D7DD8F" w14:paraId="2E8B4EC8" w14:textId="094626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D7DD8F">
        <w:rPr/>
        <w:t>Int[][] original;</w:t>
      </w:r>
    </w:p>
    <w:p w:rsidR="70D7DD8F" w:rsidP="3F7348FC" w:rsidRDefault="70D7DD8F" w14:paraId="246DCBF3" w14:textId="0ABF8AB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D7DD8F">
        <w:rPr/>
        <w:t>Int[][] copy;</w:t>
      </w:r>
    </w:p>
    <w:p w:rsidR="70D7DD8F" w:rsidP="3F7348FC" w:rsidRDefault="70D7DD8F" w14:paraId="04D18EAD" w14:textId="09BE985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D7DD8F">
        <w:rPr/>
        <w:t>for (int I : original){</w:t>
      </w:r>
    </w:p>
    <w:p w:rsidR="70D7DD8F" w:rsidP="3F7348FC" w:rsidRDefault="70D7DD8F" w14:paraId="2FAA9BB5" w14:textId="74C2EE7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0D7DD8F">
        <w:rPr/>
        <w:t>copy[</w:t>
      </w:r>
      <w:r w:rsidR="43DD7B0D">
        <w:rPr/>
        <w:t>0</w:t>
      </w:r>
      <w:r w:rsidR="70D7DD8F">
        <w:rPr/>
        <w:t>][</w:t>
      </w:r>
      <w:proofErr w:type="spellStart"/>
      <w:r w:rsidR="66E9E002">
        <w:rPr/>
        <w:t>i</w:t>
      </w:r>
      <w:proofErr w:type="spellEnd"/>
      <w:r w:rsidR="70D7DD8F">
        <w:rPr/>
        <w:t>]</w:t>
      </w:r>
      <w:r w:rsidR="42235F36">
        <w:rPr/>
        <w:t xml:space="preserve"> = original[0][i];</w:t>
      </w:r>
    </w:p>
    <w:p w:rsidR="42235F36" w:rsidP="3F7348FC" w:rsidRDefault="42235F36" w14:paraId="1E96D27D" w14:textId="0EEDD6F8">
      <w:pPr>
        <w:pStyle w:val="Normal"/>
        <w:bidi w:val="0"/>
        <w:spacing w:before="0" w:beforeAutospacing="off" w:after="160" w:afterAutospacing="off" w:line="259" w:lineRule="auto"/>
        <w:ind w:left="1440" w:right="0" w:firstLine="720"/>
        <w:jc w:val="left"/>
      </w:pPr>
      <w:r w:rsidR="42235F36">
        <w:rPr/>
        <w:t>copy[1][i] = original[1][i];</w:t>
      </w:r>
    </w:p>
    <w:p w:rsidR="70D7DD8F" w:rsidP="3F7348FC" w:rsidRDefault="70D7DD8F" w14:paraId="3DB2523F" w14:textId="548D556F">
      <w:pPr>
        <w:pStyle w:val="Normal"/>
        <w:bidi w:val="0"/>
        <w:spacing w:before="0" w:beforeAutospacing="off" w:after="160" w:afterAutospacing="off" w:line="259" w:lineRule="auto"/>
        <w:ind w:left="720" w:right="0" w:firstLine="720"/>
        <w:jc w:val="left"/>
      </w:pPr>
      <w:r w:rsidR="70D7DD8F">
        <w:rPr/>
        <w:t>}</w:t>
      </w:r>
    </w:p>
    <w:p w:rsidR="7A6DFF54" w:rsidP="3F7348FC" w:rsidRDefault="7A6DFF54" w14:paraId="50E0B24A" w14:textId="36959D5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F7348FC" w:rsidP="3F7348FC" w:rsidRDefault="3F7348FC" w14:paraId="2B8D04C7" w14:textId="778346D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A6DFF54" w:rsidP="3F7348FC" w:rsidRDefault="7A6DFF54" w14:paraId="23E4AE28" w14:textId="28B4310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A6DFF54">
        <w:rPr/>
        <w:t>7.45</w:t>
      </w:r>
    </w:p>
    <w:p w:rsidR="7A6DFF54" w:rsidP="3F7348FC" w:rsidRDefault="7A6DFF54" w14:paraId="716A52C4" w14:textId="24076C7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A6DFF54">
        <w:drawing>
          <wp:inline wp14:editId="7437760B" wp14:anchorId="721CF62E">
            <wp:extent cx="4572000" cy="2438400"/>
            <wp:effectExtent l="0" t="0" r="0" b="0"/>
            <wp:docPr id="1722508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e7c919e4c348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E52A5F" w:rsidP="3F7348FC" w:rsidRDefault="51E52A5F" w14:paraId="290CE0A3" w14:textId="1DF83C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DB2BECF"/>
    <w:rsid w:val="006BB7D5"/>
    <w:rsid w:val="013B44D9"/>
    <w:rsid w:val="027DA940"/>
    <w:rsid w:val="030D3711"/>
    <w:rsid w:val="04D9D926"/>
    <w:rsid w:val="04E76154"/>
    <w:rsid w:val="055923B7"/>
    <w:rsid w:val="05CFBB95"/>
    <w:rsid w:val="067EAF76"/>
    <w:rsid w:val="08F382E2"/>
    <w:rsid w:val="0927F157"/>
    <w:rsid w:val="09A6811B"/>
    <w:rsid w:val="0A318944"/>
    <w:rsid w:val="0B226090"/>
    <w:rsid w:val="0B8B101D"/>
    <w:rsid w:val="0D8548FB"/>
    <w:rsid w:val="0F87D805"/>
    <w:rsid w:val="10035587"/>
    <w:rsid w:val="103B6AB2"/>
    <w:rsid w:val="1135B951"/>
    <w:rsid w:val="134D4741"/>
    <w:rsid w:val="13A31460"/>
    <w:rsid w:val="13F40515"/>
    <w:rsid w:val="140FC9FE"/>
    <w:rsid w:val="142434B9"/>
    <w:rsid w:val="144FD1FB"/>
    <w:rsid w:val="145F13CE"/>
    <w:rsid w:val="1481BC8D"/>
    <w:rsid w:val="151FC5EB"/>
    <w:rsid w:val="153EE4C1"/>
    <w:rsid w:val="153F2AE7"/>
    <w:rsid w:val="158F223A"/>
    <w:rsid w:val="15F273AE"/>
    <w:rsid w:val="174A31BD"/>
    <w:rsid w:val="18D96A2C"/>
    <w:rsid w:val="19503861"/>
    <w:rsid w:val="1A53777C"/>
    <w:rsid w:val="1A5B498B"/>
    <w:rsid w:val="1A753A8D"/>
    <w:rsid w:val="1A9C5222"/>
    <w:rsid w:val="1C1DF82F"/>
    <w:rsid w:val="1C3DF245"/>
    <w:rsid w:val="1C5B056D"/>
    <w:rsid w:val="1C9FA2ED"/>
    <w:rsid w:val="1CAF11EE"/>
    <w:rsid w:val="1E4AE24F"/>
    <w:rsid w:val="1E89BD9A"/>
    <w:rsid w:val="1EB11A47"/>
    <w:rsid w:val="1F24F69E"/>
    <w:rsid w:val="1F4B5E11"/>
    <w:rsid w:val="2003BF01"/>
    <w:rsid w:val="21475F39"/>
    <w:rsid w:val="23259FCA"/>
    <w:rsid w:val="23632284"/>
    <w:rsid w:val="2373150D"/>
    <w:rsid w:val="24E42D16"/>
    <w:rsid w:val="259C1F0F"/>
    <w:rsid w:val="269A2B72"/>
    <w:rsid w:val="2737EF70"/>
    <w:rsid w:val="27D7B5E0"/>
    <w:rsid w:val="281BB0FB"/>
    <w:rsid w:val="283923E3"/>
    <w:rsid w:val="28454FFD"/>
    <w:rsid w:val="297DA9B9"/>
    <w:rsid w:val="29B7815C"/>
    <w:rsid w:val="29D5648A"/>
    <w:rsid w:val="2A6CBD5E"/>
    <w:rsid w:val="2B4F1845"/>
    <w:rsid w:val="2C60C900"/>
    <w:rsid w:val="2C901B71"/>
    <w:rsid w:val="2CCF278B"/>
    <w:rsid w:val="2CEF221E"/>
    <w:rsid w:val="2E4B750B"/>
    <w:rsid w:val="2E741C88"/>
    <w:rsid w:val="3099819A"/>
    <w:rsid w:val="30B57595"/>
    <w:rsid w:val="31D0D3F2"/>
    <w:rsid w:val="3391E16F"/>
    <w:rsid w:val="346751C8"/>
    <w:rsid w:val="35DB11D7"/>
    <w:rsid w:val="36111A2B"/>
    <w:rsid w:val="36D925CF"/>
    <w:rsid w:val="3769228D"/>
    <w:rsid w:val="37E0F45A"/>
    <w:rsid w:val="382C876E"/>
    <w:rsid w:val="385EC6CD"/>
    <w:rsid w:val="38F1CB01"/>
    <w:rsid w:val="39407A64"/>
    <w:rsid w:val="395636B2"/>
    <w:rsid w:val="398E27B2"/>
    <w:rsid w:val="39ED17D3"/>
    <w:rsid w:val="3AE941F4"/>
    <w:rsid w:val="3AED9FF3"/>
    <w:rsid w:val="3B15F3F8"/>
    <w:rsid w:val="3B5C689D"/>
    <w:rsid w:val="3C01F85B"/>
    <w:rsid w:val="3D49349F"/>
    <w:rsid w:val="3DB2BECF"/>
    <w:rsid w:val="3E35D2F4"/>
    <w:rsid w:val="3E4D4C19"/>
    <w:rsid w:val="3ED9E6AF"/>
    <w:rsid w:val="3F7348FC"/>
    <w:rsid w:val="3F8BEB2F"/>
    <w:rsid w:val="40238BF1"/>
    <w:rsid w:val="40468E7F"/>
    <w:rsid w:val="4153CCD2"/>
    <w:rsid w:val="41C2FF01"/>
    <w:rsid w:val="41CF9016"/>
    <w:rsid w:val="42195DE3"/>
    <w:rsid w:val="42235F36"/>
    <w:rsid w:val="4235B2F4"/>
    <w:rsid w:val="42F1BCE4"/>
    <w:rsid w:val="436B6077"/>
    <w:rsid w:val="43DD7B0D"/>
    <w:rsid w:val="43EC2293"/>
    <w:rsid w:val="442D91C2"/>
    <w:rsid w:val="44587270"/>
    <w:rsid w:val="44F6B513"/>
    <w:rsid w:val="45A6AF2D"/>
    <w:rsid w:val="45C49D4C"/>
    <w:rsid w:val="45F4FEDF"/>
    <w:rsid w:val="4714628A"/>
    <w:rsid w:val="48CB5FFD"/>
    <w:rsid w:val="4965494F"/>
    <w:rsid w:val="497133F6"/>
    <w:rsid w:val="4ABA2A0E"/>
    <w:rsid w:val="4C8287D0"/>
    <w:rsid w:val="4D05F563"/>
    <w:rsid w:val="4DA96F3A"/>
    <w:rsid w:val="4E32187A"/>
    <w:rsid w:val="4E46796A"/>
    <w:rsid w:val="4E846EFC"/>
    <w:rsid w:val="4EB8D2B7"/>
    <w:rsid w:val="4FA9E32C"/>
    <w:rsid w:val="4FAD2733"/>
    <w:rsid w:val="4FD60DC1"/>
    <w:rsid w:val="501AC4A2"/>
    <w:rsid w:val="50347528"/>
    <w:rsid w:val="503D9625"/>
    <w:rsid w:val="51E52A5F"/>
    <w:rsid w:val="523597A6"/>
    <w:rsid w:val="537A239B"/>
    <w:rsid w:val="55E77373"/>
    <w:rsid w:val="56ACF084"/>
    <w:rsid w:val="56B214AB"/>
    <w:rsid w:val="56F6936F"/>
    <w:rsid w:val="571C6127"/>
    <w:rsid w:val="574241A1"/>
    <w:rsid w:val="5963C7AA"/>
    <w:rsid w:val="5A1CD21C"/>
    <w:rsid w:val="5A2B4180"/>
    <w:rsid w:val="5ADE2F25"/>
    <w:rsid w:val="5B1A1BD9"/>
    <w:rsid w:val="5B3B1F81"/>
    <w:rsid w:val="5BB939F5"/>
    <w:rsid w:val="5C6EA42E"/>
    <w:rsid w:val="5D59230B"/>
    <w:rsid w:val="5DB424E0"/>
    <w:rsid w:val="5DD49824"/>
    <w:rsid w:val="5E03011D"/>
    <w:rsid w:val="5E26BCC8"/>
    <w:rsid w:val="5E72C043"/>
    <w:rsid w:val="5F2BD65A"/>
    <w:rsid w:val="5F706885"/>
    <w:rsid w:val="600DA5C2"/>
    <w:rsid w:val="610C38E6"/>
    <w:rsid w:val="6134E063"/>
    <w:rsid w:val="62A80947"/>
    <w:rsid w:val="62B94545"/>
    <w:rsid w:val="630FDAA4"/>
    <w:rsid w:val="63717318"/>
    <w:rsid w:val="63BE0689"/>
    <w:rsid w:val="646A2EBF"/>
    <w:rsid w:val="64743B3B"/>
    <w:rsid w:val="64B04924"/>
    <w:rsid w:val="65699ACC"/>
    <w:rsid w:val="65730840"/>
    <w:rsid w:val="658C3C5A"/>
    <w:rsid w:val="6598668B"/>
    <w:rsid w:val="66E9E002"/>
    <w:rsid w:val="67874EEF"/>
    <w:rsid w:val="6803F558"/>
    <w:rsid w:val="681A75D6"/>
    <w:rsid w:val="684CEDD0"/>
    <w:rsid w:val="69174ACB"/>
    <w:rsid w:val="691B8298"/>
    <w:rsid w:val="69270836"/>
    <w:rsid w:val="6971BD06"/>
    <w:rsid w:val="69A243A7"/>
    <w:rsid w:val="6A1EC15D"/>
    <w:rsid w:val="6AE3609F"/>
    <w:rsid w:val="6B01C42C"/>
    <w:rsid w:val="6B0CEE10"/>
    <w:rsid w:val="6B392DBE"/>
    <w:rsid w:val="6B748E60"/>
    <w:rsid w:val="6CC96229"/>
    <w:rsid w:val="6D059D1B"/>
    <w:rsid w:val="6E8953EB"/>
    <w:rsid w:val="6F1FB6A4"/>
    <w:rsid w:val="6F6D63F2"/>
    <w:rsid w:val="70D7DD8F"/>
    <w:rsid w:val="716CA574"/>
    <w:rsid w:val="718CEADF"/>
    <w:rsid w:val="7211B790"/>
    <w:rsid w:val="7376AEC6"/>
    <w:rsid w:val="7488400F"/>
    <w:rsid w:val="75692C66"/>
    <w:rsid w:val="76C972A7"/>
    <w:rsid w:val="771DD806"/>
    <w:rsid w:val="779E6728"/>
    <w:rsid w:val="78CED973"/>
    <w:rsid w:val="7A6DFF54"/>
    <w:rsid w:val="7AD5F153"/>
    <w:rsid w:val="7B59A76A"/>
    <w:rsid w:val="7C14D158"/>
    <w:rsid w:val="7DAE6980"/>
    <w:rsid w:val="7DF469B8"/>
    <w:rsid w:val="7FDED8E4"/>
    <w:rsid w:val="7FFA8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2BECF"/>
  <w15:chartTrackingRefBased/>
  <w15:docId w15:val="{47993876-e2a2-4b4f-9148-2fb11c5c74c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33.png" Id="Rd7574fa8f09e40b7" /><Relationship Type="http://schemas.openxmlformats.org/officeDocument/2006/relationships/image" Target="/media/image34.png" Id="R8896b796baab4533" /><Relationship Type="http://schemas.openxmlformats.org/officeDocument/2006/relationships/image" Target="/media/image35.png" Id="Raa4ac91f60ec41be" /><Relationship Type="http://schemas.openxmlformats.org/officeDocument/2006/relationships/image" Target="/media/image36.png" Id="Rbc93f737a8eb4b69" /><Relationship Type="http://schemas.openxmlformats.org/officeDocument/2006/relationships/image" Target="/media/image37.png" Id="R24aba376c7de478d" /><Relationship Type="http://schemas.openxmlformats.org/officeDocument/2006/relationships/image" Target="/media/image38.png" Id="Re09ffc3239c24404" /><Relationship Type="http://schemas.openxmlformats.org/officeDocument/2006/relationships/image" Target="/media/image39.png" Id="R4b95cfd20ef6492d" /><Relationship Type="http://schemas.openxmlformats.org/officeDocument/2006/relationships/image" Target="/media/image3a.png" Id="R338061ae388b4dfa" /><Relationship Type="http://schemas.openxmlformats.org/officeDocument/2006/relationships/image" Target="/media/image3b.png" Id="Rf7766c665d474dd4" /><Relationship Type="http://schemas.openxmlformats.org/officeDocument/2006/relationships/image" Target="/media/image3c.png" Id="Rb33407ed6e3344f0" /><Relationship Type="http://schemas.openxmlformats.org/officeDocument/2006/relationships/image" Target="/media/image3d.png" Id="Re482a9d3dcb34b58" /><Relationship Type="http://schemas.openxmlformats.org/officeDocument/2006/relationships/image" Target="/media/image3e.png" Id="R8eba1bbc154e4010" /><Relationship Type="http://schemas.openxmlformats.org/officeDocument/2006/relationships/image" Target="/media/image3f.png" Id="Re6f7b062058549e4" /><Relationship Type="http://schemas.openxmlformats.org/officeDocument/2006/relationships/image" Target="/media/image40.png" Id="Rfa1fc5701e9b4979" /><Relationship Type="http://schemas.openxmlformats.org/officeDocument/2006/relationships/image" Target="/media/image41.png" Id="R2e129b0caa2740d1" /><Relationship Type="http://schemas.openxmlformats.org/officeDocument/2006/relationships/image" Target="/media/image42.png" Id="Rf31c8d3329d64c3f" /><Relationship Type="http://schemas.openxmlformats.org/officeDocument/2006/relationships/image" Target="/media/image43.png" Id="Rf067a9185cc64796" /><Relationship Type="http://schemas.openxmlformats.org/officeDocument/2006/relationships/image" Target="/media/image44.png" Id="R0cb2c0b32a7b49f5" /><Relationship Type="http://schemas.openxmlformats.org/officeDocument/2006/relationships/image" Target="/media/image45.png" Id="R59b9e2a105814c1d" /><Relationship Type="http://schemas.openxmlformats.org/officeDocument/2006/relationships/image" Target="/media/image46.png" Id="R35a6fc18cce045af" /><Relationship Type="http://schemas.openxmlformats.org/officeDocument/2006/relationships/image" Target="/media/image47.png" Id="Rd347e07277da4fa3" /><Relationship Type="http://schemas.openxmlformats.org/officeDocument/2006/relationships/image" Target="/media/image48.png" Id="Rc70c92b9bd4144a9" /><Relationship Type="http://schemas.openxmlformats.org/officeDocument/2006/relationships/image" Target="/media/image49.png" Id="Rd6d0482bb80d4502" /><Relationship Type="http://schemas.openxmlformats.org/officeDocument/2006/relationships/image" Target="/media/image4a.png" Id="R123d98ab6f054cde" /><Relationship Type="http://schemas.openxmlformats.org/officeDocument/2006/relationships/image" Target="/media/image4b.png" Id="Rdf3bfcdedeb94504" /><Relationship Type="http://schemas.openxmlformats.org/officeDocument/2006/relationships/image" Target="/media/image4c.png" Id="Rb7fe8b74de614ceb" /><Relationship Type="http://schemas.openxmlformats.org/officeDocument/2006/relationships/image" Target="/media/image4d.png" Id="Rba38f3a4f88b4632" /><Relationship Type="http://schemas.openxmlformats.org/officeDocument/2006/relationships/image" Target="/media/image4e.png" Id="R7471ef38d1a3473f" /><Relationship Type="http://schemas.openxmlformats.org/officeDocument/2006/relationships/image" Target="/media/image4f.png" Id="R09356346ab774c61" /><Relationship Type="http://schemas.openxmlformats.org/officeDocument/2006/relationships/image" Target="/media/image50.png" Id="R17ef95956ca64919" /><Relationship Type="http://schemas.openxmlformats.org/officeDocument/2006/relationships/image" Target="/media/image51.png" Id="R603bc1bcd7e247b8" /><Relationship Type="http://schemas.openxmlformats.org/officeDocument/2006/relationships/image" Target="/media/image52.png" Id="R96b930af013140ce" /><Relationship Type="http://schemas.openxmlformats.org/officeDocument/2006/relationships/image" Target="/media/image53.png" Id="Ra7cfb4ac73f441bb" /><Relationship Type="http://schemas.openxmlformats.org/officeDocument/2006/relationships/image" Target="/media/image54.png" Id="R08d935b9121745be" /><Relationship Type="http://schemas.openxmlformats.org/officeDocument/2006/relationships/image" Target="/media/image55.png" Id="Rc56cd255335142f7" /><Relationship Type="http://schemas.openxmlformats.org/officeDocument/2006/relationships/image" Target="/media/image56.png" Id="Rf9e7c919e4c34835" /><Relationship Type="http://schemas.openxmlformats.org/officeDocument/2006/relationships/numbering" Target="/word/numbering.xml" Id="Rd8090b07842e46a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2021-03-08T21:27:07.1453117Z</dcterms:created>
  <dcterms:modified xsi:type="dcterms:W3CDTF">2021-03-16T21:04:43.2998746Z</dcterms:modified>
  <dc:creator>Kwinn Danforth</dc:creator>
  <lastModifiedBy>Kwinn Danforth</lastModifiedBy>
</coreProperties>
</file>