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26F6" w14:textId="3C20F7A5" w:rsidR="003646A0" w:rsidRPr="003E5201" w:rsidRDefault="003646A0" w:rsidP="003646A0">
      <w:pPr>
        <w:spacing w:line="240" w:lineRule="auto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C</w:t>
      </w:r>
      <w:r w:rsidRPr="003E5201">
        <w:rPr>
          <w:sz w:val="22"/>
          <w:szCs w:val="24"/>
        </w:rPr>
        <w:t xml:space="preserve">SS </w:t>
      </w:r>
      <w:proofErr w:type="spellStart"/>
      <w:r w:rsidRPr="003E5201">
        <w:rPr>
          <w:rFonts w:hint="eastAsia"/>
          <w:sz w:val="22"/>
          <w:szCs w:val="24"/>
        </w:rPr>
        <w:t>트랜지션</w:t>
      </w:r>
      <w:proofErr w:type="spellEnd"/>
    </w:p>
    <w:p w14:paraId="57C954B3" w14:textId="1F095B95" w:rsidR="003646A0" w:rsidRPr="003E5201" w:rsidRDefault="003646A0" w:rsidP="003646A0">
      <w:pPr>
        <w:spacing w:line="240" w:lineRule="auto"/>
        <w:rPr>
          <w:sz w:val="22"/>
          <w:szCs w:val="24"/>
        </w:rPr>
      </w:pPr>
    </w:p>
    <w:p w14:paraId="450B2E82" w14:textId="734D5C44" w:rsidR="003646A0" w:rsidRPr="003E5201" w:rsidRDefault="003646A0" w:rsidP="003646A0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정의</w:t>
      </w:r>
    </w:p>
    <w:p w14:paraId="79D97F01" w14:textId="4871C627" w:rsidR="003646A0" w:rsidRPr="003E5201" w:rsidRDefault="003646A0" w:rsidP="003646A0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H</w:t>
      </w:r>
      <w:r w:rsidRPr="003E5201">
        <w:rPr>
          <w:sz w:val="22"/>
          <w:szCs w:val="24"/>
        </w:rPr>
        <w:t xml:space="preserve">TML </w:t>
      </w:r>
      <w:r w:rsidRPr="003E5201">
        <w:rPr>
          <w:rFonts w:hint="eastAsia"/>
          <w:sz w:val="22"/>
          <w:szCs w:val="24"/>
        </w:rPr>
        <w:t>요소를 변화하는 과정을 일정 시간동안 부드럽게 해주는 기능.</w:t>
      </w:r>
    </w:p>
    <w:p w14:paraId="4FCBAE51" w14:textId="763CA5F0" w:rsidR="003646A0" w:rsidRPr="003E5201" w:rsidRDefault="003646A0" w:rsidP="003646A0">
      <w:pPr>
        <w:spacing w:line="240" w:lineRule="auto"/>
        <w:rPr>
          <w:sz w:val="22"/>
          <w:szCs w:val="24"/>
        </w:rPr>
      </w:pPr>
    </w:p>
    <w:p w14:paraId="0FB6EFE3" w14:textId="15EF3411" w:rsidR="003646A0" w:rsidRPr="003E5201" w:rsidRDefault="003646A0" w:rsidP="003646A0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사용하는 이유</w:t>
      </w:r>
    </w:p>
    <w:p w14:paraId="14AD265A" w14:textId="5E041E1B" w:rsidR="003646A0" w:rsidRPr="003E5201" w:rsidRDefault="003646A0" w:rsidP="003E5201">
      <w:pPr>
        <w:pStyle w:val="a3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자바스크립트가 필요 없다.</w:t>
      </w:r>
      <w:r w:rsidRPr="003E5201">
        <w:rPr>
          <w:sz w:val="22"/>
          <w:szCs w:val="24"/>
        </w:rPr>
        <w:t xml:space="preserve"> </w:t>
      </w:r>
    </w:p>
    <w:p w14:paraId="5F03D144" w14:textId="2CFB170B" w:rsidR="003646A0" w:rsidRPr="003E5201" w:rsidRDefault="003646A0" w:rsidP="003646A0">
      <w:pPr>
        <w:spacing w:line="240" w:lineRule="auto"/>
        <w:rPr>
          <w:sz w:val="22"/>
          <w:szCs w:val="24"/>
        </w:rPr>
      </w:pPr>
    </w:p>
    <w:p w14:paraId="37AFDC42" w14:textId="71E50A88" w:rsidR="003646A0" w:rsidRPr="003E5201" w:rsidRDefault="003646A0" w:rsidP="003646A0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3E5201">
        <w:rPr>
          <w:sz w:val="22"/>
          <w:szCs w:val="24"/>
        </w:rPr>
        <w:t>transition-property</w:t>
      </w:r>
    </w:p>
    <w:p w14:paraId="7AD20361" w14:textId="64F3E0F5" w:rsidR="003646A0" w:rsidRPr="003E5201" w:rsidRDefault="003646A0" w:rsidP="003646A0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변화하는 속성</w:t>
      </w:r>
    </w:p>
    <w:p w14:paraId="7B09FD6D" w14:textId="24C42FC4" w:rsidR="003646A0" w:rsidRPr="003E5201" w:rsidRDefault="003646A0" w:rsidP="003646A0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sz w:val="22"/>
          <w:szCs w:val="24"/>
        </w:rPr>
        <w:t>Wi</w:t>
      </w:r>
      <w:r w:rsidR="003E5201" w:rsidRPr="003E5201">
        <w:rPr>
          <w:sz w:val="22"/>
          <w:szCs w:val="24"/>
        </w:rPr>
        <w:t>d</w:t>
      </w:r>
      <w:r w:rsidRPr="003E5201">
        <w:rPr>
          <w:sz w:val="22"/>
          <w:szCs w:val="24"/>
        </w:rPr>
        <w:t>th, opacity</w:t>
      </w:r>
    </w:p>
    <w:p w14:paraId="13E3740D" w14:textId="4BD0CF0E" w:rsidR="003646A0" w:rsidRPr="003E5201" w:rsidRDefault="003646A0" w:rsidP="003646A0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두개 이상이라면 a</w:t>
      </w:r>
      <w:r w:rsidRPr="003E5201">
        <w:rPr>
          <w:sz w:val="22"/>
          <w:szCs w:val="24"/>
        </w:rPr>
        <w:t xml:space="preserve">ll, </w:t>
      </w:r>
      <w:r w:rsidRPr="003E5201">
        <w:rPr>
          <w:rFonts w:hint="eastAsia"/>
          <w:sz w:val="22"/>
          <w:szCs w:val="24"/>
        </w:rPr>
        <w:t>실제로는 a</w:t>
      </w:r>
      <w:r w:rsidRPr="003E5201">
        <w:rPr>
          <w:sz w:val="22"/>
          <w:szCs w:val="24"/>
        </w:rPr>
        <w:t>ll</w:t>
      </w:r>
      <w:r w:rsidRPr="003E5201">
        <w:rPr>
          <w:rFonts w:hint="eastAsia"/>
          <w:sz w:val="22"/>
          <w:szCs w:val="24"/>
        </w:rPr>
        <w:t>을 많이 사용한다.</w:t>
      </w:r>
    </w:p>
    <w:p w14:paraId="24A4251A" w14:textId="532E7495" w:rsidR="003646A0" w:rsidRPr="003E5201" w:rsidRDefault="003646A0" w:rsidP="003646A0">
      <w:pPr>
        <w:spacing w:line="240" w:lineRule="auto"/>
        <w:rPr>
          <w:sz w:val="22"/>
          <w:szCs w:val="24"/>
        </w:rPr>
      </w:pPr>
    </w:p>
    <w:p w14:paraId="383B4EE6" w14:textId="399D085D" w:rsidR="003646A0" w:rsidRPr="003E5201" w:rsidRDefault="003646A0" w:rsidP="003646A0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3E5201">
        <w:rPr>
          <w:sz w:val="22"/>
          <w:szCs w:val="24"/>
        </w:rPr>
        <w:t>transition-duration</w:t>
      </w:r>
    </w:p>
    <w:p w14:paraId="5856B1EC" w14:textId="19076558" w:rsidR="003646A0" w:rsidRPr="003E5201" w:rsidRDefault="003646A0" w:rsidP="003646A0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애니메이션 작동 시간</w:t>
      </w:r>
    </w:p>
    <w:p w14:paraId="4BC7AEF8" w14:textId="64DBBE00" w:rsidR="003646A0" w:rsidRPr="003E5201" w:rsidRDefault="003646A0" w:rsidP="003646A0">
      <w:pPr>
        <w:spacing w:line="240" w:lineRule="auto"/>
        <w:rPr>
          <w:sz w:val="22"/>
          <w:szCs w:val="24"/>
        </w:rPr>
      </w:pPr>
    </w:p>
    <w:p w14:paraId="5D14F14C" w14:textId="27CD8072" w:rsidR="003646A0" w:rsidRPr="003E5201" w:rsidRDefault="003646A0" w:rsidP="003646A0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t</w:t>
      </w:r>
      <w:r w:rsidRPr="003E5201">
        <w:rPr>
          <w:sz w:val="22"/>
          <w:szCs w:val="24"/>
        </w:rPr>
        <w:t>ransition-delay</w:t>
      </w:r>
    </w:p>
    <w:p w14:paraId="11C55EFF" w14:textId="2497D255" w:rsidR="003646A0" w:rsidRPr="003E5201" w:rsidRDefault="003646A0" w:rsidP="003646A0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설정한 시간을 기다렸다가 작동한다.</w:t>
      </w:r>
    </w:p>
    <w:p w14:paraId="6F6CCC1C" w14:textId="56D3D230" w:rsidR="003646A0" w:rsidRPr="003E5201" w:rsidRDefault="003646A0" w:rsidP="003646A0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더 많은 애니메이션 효과를 사용할 수 있다.</w:t>
      </w:r>
    </w:p>
    <w:p w14:paraId="17337234" w14:textId="53551C3E" w:rsidR="003646A0" w:rsidRPr="003E5201" w:rsidRDefault="003646A0" w:rsidP="003646A0">
      <w:pPr>
        <w:spacing w:line="240" w:lineRule="auto"/>
        <w:rPr>
          <w:sz w:val="22"/>
          <w:szCs w:val="24"/>
        </w:rPr>
      </w:pPr>
    </w:p>
    <w:p w14:paraId="0329473A" w14:textId="5D493203" w:rsidR="003646A0" w:rsidRPr="003E5201" w:rsidRDefault="003646A0" w:rsidP="003646A0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t</w:t>
      </w:r>
      <w:r w:rsidRPr="003E5201">
        <w:rPr>
          <w:sz w:val="22"/>
          <w:szCs w:val="24"/>
        </w:rPr>
        <w:t>ransition-timing-function</w:t>
      </w:r>
    </w:p>
    <w:p w14:paraId="5C108AEF" w14:textId="2B49C7E9" w:rsidR="003646A0" w:rsidRPr="003E5201" w:rsidRDefault="003646A0" w:rsidP="003646A0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변화하는 속도의 패턴을 지정하는 것</w:t>
      </w:r>
    </w:p>
    <w:p w14:paraId="59C68A9C" w14:textId="6ED8008F" w:rsidR="003646A0" w:rsidRDefault="003646A0" w:rsidP="003E5201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  <w:szCs w:val="24"/>
        </w:rPr>
      </w:pPr>
      <w:r w:rsidRPr="003E5201">
        <w:rPr>
          <w:rFonts w:hint="eastAsia"/>
          <w:sz w:val="22"/>
          <w:szCs w:val="24"/>
        </w:rPr>
        <w:t>많이 사용되는 것은 e</w:t>
      </w:r>
      <w:r w:rsidRPr="003E5201">
        <w:rPr>
          <w:sz w:val="22"/>
          <w:szCs w:val="24"/>
        </w:rPr>
        <w:t>ase</w:t>
      </w:r>
    </w:p>
    <w:p w14:paraId="6F9A61F0" w14:textId="56F2FC00" w:rsidR="003E5201" w:rsidRPr="003E5201" w:rsidRDefault="003E5201" w:rsidP="003E5201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예제 </w:t>
      </w:r>
      <w:hyperlink r:id="rId5" w:history="1">
        <w:r w:rsidRPr="00BA50EF">
          <w:rPr>
            <w:rStyle w:val="a4"/>
            <w:sz w:val="22"/>
            <w:szCs w:val="24"/>
          </w:rPr>
          <w:t>https://www.w3schools.com/howto/howto_css_animate_buttons.asp</w:t>
        </w:r>
      </w:hyperlink>
      <w:r>
        <w:rPr>
          <w:sz w:val="22"/>
          <w:szCs w:val="24"/>
        </w:rPr>
        <w:t xml:space="preserve"> </w:t>
      </w:r>
    </w:p>
    <w:sectPr w:rsidR="003E5201" w:rsidRPr="003E5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7C51"/>
    <w:multiLevelType w:val="hybridMultilevel"/>
    <w:tmpl w:val="7EC26F86"/>
    <w:lvl w:ilvl="0" w:tplc="CD560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D1620C"/>
    <w:multiLevelType w:val="hybridMultilevel"/>
    <w:tmpl w:val="8DAA19EC"/>
    <w:lvl w:ilvl="0" w:tplc="9DAA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E024476"/>
    <w:multiLevelType w:val="hybridMultilevel"/>
    <w:tmpl w:val="89ACEBDA"/>
    <w:lvl w:ilvl="0" w:tplc="5DAC0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A0"/>
    <w:rsid w:val="003646A0"/>
    <w:rsid w:val="003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6398"/>
  <w15:chartTrackingRefBased/>
  <w15:docId w15:val="{99BB63B8-CFE6-466C-80FE-C6731AE1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6A0"/>
    <w:pPr>
      <w:ind w:leftChars="400" w:left="800"/>
    </w:pPr>
  </w:style>
  <w:style w:type="character" w:styleId="a4">
    <w:name w:val="Hyperlink"/>
    <w:basedOn w:val="a0"/>
    <w:uiPriority w:val="99"/>
    <w:unhideWhenUsed/>
    <w:rsid w:val="003E52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5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howto_css_animate_butt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kijun</dc:creator>
  <cp:keywords/>
  <dc:description/>
  <cp:lastModifiedBy>kwon kijun</cp:lastModifiedBy>
  <cp:revision>1</cp:revision>
  <dcterms:created xsi:type="dcterms:W3CDTF">2021-06-22T03:49:00Z</dcterms:created>
  <dcterms:modified xsi:type="dcterms:W3CDTF">2021-06-22T04:05:00Z</dcterms:modified>
</cp:coreProperties>
</file>