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1C8D" w:rsidRDefault="00E51C8D" w:rsidP="00E51C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E51C8D" w:rsidRDefault="00E51C8D" w:rsidP="00E51C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E51C8D" w:rsidRDefault="00E51C8D" w:rsidP="00E51C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ROW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3</w:t>
      </w:r>
    </w:p>
    <w:p w:rsidR="00E51C8D" w:rsidRDefault="00E51C8D" w:rsidP="00E51C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4</w:t>
      </w:r>
    </w:p>
    <w:p w:rsidR="00E51C8D" w:rsidRDefault="00E51C8D" w:rsidP="00E51C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 {</w:t>
      </w:r>
    </w:p>
    <w:p w:rsidR="00E51C8D" w:rsidRDefault="00E51C8D" w:rsidP="00E51C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ROW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 = { { 90,85,95,100 }, { 75,95,80,90 },{90,80,70,60 }</w:t>
      </w:r>
    </w:p>
    <w:p w:rsidR="00E51C8D" w:rsidRDefault="00E51C8D" w:rsidP="00E51C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};</w:t>
      </w:r>
    </w:p>
    <w:p w:rsidR="00E51C8D" w:rsidRDefault="00E51C8D" w:rsidP="00E51C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r, c;</w:t>
      </w:r>
    </w:p>
    <w:p w:rsidR="00E51C8D" w:rsidRDefault="00E51C8D" w:rsidP="00E51C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*p)[4];</w:t>
      </w:r>
    </w:p>
    <w:p w:rsidR="00E51C8D" w:rsidRDefault="00E51C8D" w:rsidP="00E51C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 = a;</w:t>
      </w:r>
    </w:p>
    <w:p w:rsidR="00E51C8D" w:rsidRDefault="00E51C8D" w:rsidP="00E51C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51C8D" w:rsidRDefault="00E51C8D" w:rsidP="00E51C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(r = 0; r &lt;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ROW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r++) {</w:t>
      </w:r>
    </w:p>
    <w:p w:rsidR="00E51C8D" w:rsidRDefault="00E51C8D" w:rsidP="00E51C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 = 0; c &lt;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c++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E51C8D" w:rsidRDefault="00E51C8D" w:rsidP="00E51C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  *(*a+"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)+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"))=&gt;"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*(*(p + r) + c);</w:t>
      </w:r>
    </w:p>
    <w:p w:rsidR="00E51C8D" w:rsidRDefault="00E51C8D" w:rsidP="00E51C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E51C8D" w:rsidRDefault="00E51C8D" w:rsidP="00E51C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E51C8D" w:rsidRDefault="00E51C8D" w:rsidP="00E51C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ROW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:rsidR="00E51C8D" w:rsidRDefault="00E51C8D" w:rsidP="00E51C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0; j &lt;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j++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E51C8D" w:rsidRDefault="00E51C8D" w:rsidP="00E51C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번째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행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E51C8D" w:rsidRDefault="00E51C8D" w:rsidP="00E51C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*(*(p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)+j)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E51C8D" w:rsidRDefault="00E51C8D" w:rsidP="00E51C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E51C8D" w:rsidRDefault="00E51C8D" w:rsidP="00E51C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E51C8D" w:rsidRDefault="00E51C8D" w:rsidP="00E51C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51C8D" w:rsidRDefault="00E51C8D" w:rsidP="00E51C8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445C4A" w:rsidRDefault="00E51C8D"/>
    <w:p w:rsidR="00E51C8D" w:rsidRDefault="00E51C8D">
      <w:pPr>
        <w:rPr>
          <w:rFonts w:hint="eastAsia"/>
        </w:rPr>
      </w:pPr>
      <w:r>
        <w:rPr>
          <w:noProof/>
        </w:rPr>
        <w:drawing>
          <wp:inline distT="0" distB="0" distL="0" distR="0" wp14:anchorId="2602926F" wp14:editId="76A75DCA">
            <wp:extent cx="5943600" cy="112585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51C8D" w:rsidSect="00C14327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C8D"/>
    <w:rsid w:val="001A23DD"/>
    <w:rsid w:val="00400FAC"/>
    <w:rsid w:val="00E51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4CF82"/>
  <w15:chartTrackingRefBased/>
  <w15:docId w15:val="{F8FABF0E-5DE6-4BEC-ABB3-BF8FEC7AB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woong Bae</dc:creator>
  <cp:keywords/>
  <dc:description/>
  <cp:lastModifiedBy>Key woong Bae</cp:lastModifiedBy>
  <cp:revision>1</cp:revision>
  <dcterms:created xsi:type="dcterms:W3CDTF">2020-04-04T16:21:00Z</dcterms:created>
  <dcterms:modified xsi:type="dcterms:W3CDTF">2020-04-04T16:22:00Z</dcterms:modified>
</cp:coreProperties>
</file>