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33E351">
      <w:pPr>
        <w:jc w:val="center"/>
        <w:rPr>
          <w:rFonts w:hint="eastAsia"/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</w:rPr>
        <w:t>简历</w:t>
      </w:r>
      <w:r>
        <w:rPr>
          <w:rFonts w:hint="eastAsia"/>
          <w:b/>
          <w:sz w:val="32"/>
          <w:szCs w:val="32"/>
          <w:lang w:val="en-US" w:eastAsia="zh-CN"/>
        </w:rPr>
        <w:t>评价</w:t>
      </w:r>
      <w:r>
        <w:rPr>
          <w:rFonts w:hint="eastAsia"/>
          <w:b/>
          <w:sz w:val="32"/>
          <w:szCs w:val="32"/>
        </w:rPr>
        <w:t>标准</w:t>
      </w:r>
      <w:r>
        <w:rPr>
          <w:rFonts w:hint="eastAsia"/>
          <w:b/>
          <w:sz w:val="32"/>
          <w:szCs w:val="32"/>
          <w:lang w:eastAsia="zh-CN"/>
        </w:rPr>
        <w:t>及期末要求</w:t>
      </w:r>
    </w:p>
    <w:p w14:paraId="48782FFF">
      <w:pPr>
        <w:spacing w:line="360" w:lineRule="auto"/>
        <w:ind w:firstLine="482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一、撰写简历流程</w:t>
      </w:r>
    </w:p>
    <w:p w14:paraId="5F35B498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1、依据个人兴趣、能力优势等因素，确定求职目标-XX企业XX岗位；</w:t>
      </w:r>
    </w:p>
    <w:p w14:paraId="5D91D986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2、通过网络调查和人物访谈等渠道，搜集企业产品或服务、规模、行业地位、文化等信息，了解企业用人标准；</w:t>
      </w:r>
    </w:p>
    <w:p w14:paraId="3484DE9F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3、认真研读目标岗位的招聘要求，汇总能力要求；</w:t>
      </w:r>
    </w:p>
    <w:p w14:paraId="71377F90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4、挑选合适简历模板；</w:t>
      </w:r>
    </w:p>
    <w:p w14:paraId="54465827">
      <w:pPr>
        <w:spacing w:line="360" w:lineRule="auto"/>
        <w:ind w:firstLine="480" w:firstLineChars="20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5、仔细梳理个人校园经历、获奖情况、学习成绩、科研实践、比赛获奖、校</w:t>
      </w:r>
      <w:r>
        <w:rPr>
          <w:rFonts w:hint="eastAsia"/>
          <w:sz w:val="24"/>
          <w:szCs w:val="24"/>
          <w:lang w:val="en-US" w:eastAsia="zh-CN"/>
        </w:rPr>
        <w:t>内</w:t>
      </w:r>
      <w:r>
        <w:rPr>
          <w:rFonts w:hint="eastAsia"/>
          <w:sz w:val="24"/>
          <w:szCs w:val="24"/>
        </w:rPr>
        <w:t>外实践、实习经历等情况，依据优秀简历五项标准——目标导向、匹配度高、内容真实、简洁规范、适度修饰，撰写个人简历</w:t>
      </w:r>
      <w:r>
        <w:rPr>
          <w:rFonts w:hint="eastAsia"/>
          <w:sz w:val="24"/>
          <w:szCs w:val="24"/>
          <w:lang w:eastAsia="zh-CN"/>
        </w:rPr>
        <w:t>。</w:t>
      </w:r>
    </w:p>
    <w:p w14:paraId="21E20283">
      <w:pPr>
        <w:spacing w:line="360" w:lineRule="auto"/>
        <w:ind w:firstLine="482" w:firstLineChars="200"/>
        <w:rPr>
          <w:rFonts w:hint="eastAsia" w:eastAsiaTheme="minorEastAsia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</w:rPr>
        <w:t>二、简历评价标准</w:t>
      </w:r>
      <w:r>
        <w:rPr>
          <w:rFonts w:hint="eastAsia"/>
          <w:b/>
          <w:sz w:val="24"/>
          <w:szCs w:val="24"/>
          <w:lang w:eastAsia="zh-CN"/>
        </w:rPr>
        <w:t>（</w:t>
      </w:r>
      <w:r>
        <w:rPr>
          <w:rFonts w:hint="eastAsia"/>
          <w:b/>
          <w:sz w:val="24"/>
          <w:szCs w:val="24"/>
          <w:lang w:val="en-US" w:eastAsia="zh-CN"/>
        </w:rPr>
        <w:t>共60分</w:t>
      </w:r>
      <w:r>
        <w:rPr>
          <w:rFonts w:hint="eastAsia"/>
          <w:b/>
          <w:sz w:val="24"/>
          <w:szCs w:val="24"/>
          <w:lang w:eastAsia="zh-CN"/>
        </w:rPr>
        <w:t>）</w:t>
      </w:r>
    </w:p>
    <w:p w14:paraId="0CA22C64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1、求职目标明确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5分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；</w:t>
      </w:r>
    </w:p>
    <w:p w14:paraId="0506138D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2、能力、关键信息与岗位要求匹配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10分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；</w:t>
      </w:r>
    </w:p>
    <w:p w14:paraId="723BEA2F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、使用STAR撰写技巧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20分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；</w:t>
      </w:r>
    </w:p>
    <w:p w14:paraId="67ABE49A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4、模板简洁合体，清新自然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10分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；</w:t>
      </w:r>
    </w:p>
    <w:p w14:paraId="1F64BD4E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5、语言使用准确，简洁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10分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；</w:t>
      </w:r>
    </w:p>
    <w:p w14:paraId="75D3C2DB">
      <w:pPr>
        <w:spacing w:line="360" w:lineRule="auto"/>
        <w:ind w:firstLine="480" w:firstLineChars="200"/>
        <w:rPr>
          <w:rFonts w:hint="eastAsia" w:eastAsiaTheme="minorEastAsia"/>
          <w:sz w:val="24"/>
          <w:szCs w:val="24"/>
          <w:lang w:eastAsia="zh-CN"/>
        </w:rPr>
      </w:pP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、没有病句、错别字，格式排版无误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5分</w:t>
      </w:r>
      <w:r>
        <w:rPr>
          <w:rFonts w:hint="eastAsia"/>
          <w:sz w:val="24"/>
          <w:szCs w:val="24"/>
          <w:lang w:eastAsia="zh-CN"/>
        </w:rPr>
        <w:t>）。</w:t>
      </w:r>
    </w:p>
    <w:p w14:paraId="4C1FCAF5">
      <w:pPr>
        <w:spacing w:line="360" w:lineRule="auto"/>
        <w:ind w:firstLine="482" w:firstLineChars="200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  <w:lang w:eastAsia="zh-CN"/>
        </w:rPr>
        <w:t>三、</w:t>
      </w:r>
      <w:r>
        <w:rPr>
          <w:rFonts w:hint="eastAsia"/>
          <w:b/>
          <w:bCs/>
          <w:sz w:val="24"/>
          <w:szCs w:val="24"/>
        </w:rPr>
        <w:t>考研同学、申请留学同学都要完成以就业为方向的简历。</w:t>
      </w:r>
    </w:p>
    <w:p w14:paraId="4C0CAD91">
      <w:pPr>
        <w:spacing w:line="360" w:lineRule="auto"/>
        <w:ind w:firstLine="473"/>
        <w:rPr>
          <w:rFonts w:hint="eastAsia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四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  <w:lang w:eastAsia="zh-CN"/>
        </w:rPr>
        <w:t>具体要求及任务安排</w:t>
      </w:r>
    </w:p>
    <w:p w14:paraId="2764448E">
      <w:pPr>
        <w:spacing w:line="360" w:lineRule="auto"/>
        <w:ind w:firstLine="480" w:firstLine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）具体要求</w:t>
      </w:r>
    </w:p>
    <w:p w14:paraId="0A4936BF">
      <w:pPr>
        <w:spacing w:line="360" w:lineRule="auto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依据你的求职目标，撰写一份个人简历【</w:t>
      </w:r>
      <w:r>
        <w:rPr>
          <w:rFonts w:hint="eastAsia"/>
          <w:b/>
          <w:color w:val="FF0000"/>
          <w:sz w:val="24"/>
          <w:szCs w:val="24"/>
          <w:highlight w:val="none"/>
          <w:lang w:val="en-US" w:eastAsia="zh-CN"/>
        </w:rPr>
        <w:t>PDF或Word格式均可</w:t>
      </w:r>
      <w:r>
        <w:rPr>
          <w:rFonts w:hint="eastAsia"/>
          <w:sz w:val="24"/>
          <w:szCs w:val="24"/>
          <w:lang w:eastAsia="zh-CN"/>
        </w:rPr>
        <w:t>】。</w:t>
      </w:r>
    </w:p>
    <w:p w14:paraId="1AED385F">
      <w:pPr>
        <w:spacing w:line="360" w:lineRule="auto"/>
        <w:ind w:firstLine="480" w:firstLine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）任务安排</w:t>
      </w:r>
    </w:p>
    <w:p w14:paraId="5562E6C5">
      <w:pPr>
        <w:spacing w:line="360" w:lineRule="auto"/>
        <w:ind w:firstLine="473"/>
        <w:rPr>
          <w:rFonts w:hint="eastAsia"/>
          <w:b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color w:val="FF0000"/>
          <w:sz w:val="24"/>
          <w:szCs w:val="24"/>
        </w:rPr>
        <w:t>202</w:t>
      </w:r>
      <w:r>
        <w:rPr>
          <w:rFonts w:hint="eastAsia"/>
          <w:b/>
          <w:color w:val="FF0000"/>
          <w:sz w:val="24"/>
          <w:szCs w:val="24"/>
          <w:lang w:val="en-US" w:eastAsia="zh-CN"/>
        </w:rPr>
        <w:t>5</w:t>
      </w:r>
      <w:r>
        <w:rPr>
          <w:rFonts w:hint="eastAsia"/>
          <w:b/>
          <w:color w:val="FF0000"/>
          <w:sz w:val="24"/>
          <w:szCs w:val="24"/>
        </w:rPr>
        <w:t>年</w:t>
      </w:r>
      <w:r>
        <w:rPr>
          <w:rFonts w:hint="eastAsia"/>
          <w:b/>
          <w:color w:val="FF0000"/>
          <w:sz w:val="24"/>
          <w:szCs w:val="24"/>
          <w:lang w:val="en-US" w:eastAsia="zh-CN"/>
        </w:rPr>
        <w:t>5</w:t>
      </w:r>
      <w:r>
        <w:rPr>
          <w:rFonts w:hint="eastAsia"/>
          <w:b/>
          <w:color w:val="FF0000"/>
          <w:sz w:val="24"/>
          <w:szCs w:val="24"/>
        </w:rPr>
        <w:t>月</w:t>
      </w:r>
      <w:r>
        <w:rPr>
          <w:rFonts w:hint="eastAsia"/>
          <w:b/>
          <w:color w:val="FF0000"/>
          <w:sz w:val="24"/>
          <w:szCs w:val="24"/>
          <w:lang w:val="en-US" w:eastAsia="zh-CN"/>
        </w:rPr>
        <w:t>8</w:t>
      </w:r>
      <w:r>
        <w:rPr>
          <w:rFonts w:hint="eastAsia"/>
          <w:b/>
          <w:color w:val="FF0000"/>
          <w:sz w:val="24"/>
          <w:szCs w:val="24"/>
        </w:rPr>
        <w:t>日</w:t>
      </w:r>
      <w:r>
        <w:rPr>
          <w:rFonts w:hint="eastAsia"/>
          <w:b/>
          <w:color w:val="FF0000"/>
          <w:sz w:val="24"/>
          <w:szCs w:val="24"/>
          <w:lang w:eastAsia="zh-CN"/>
        </w:rPr>
        <w:t>下午</w:t>
      </w:r>
      <w:r>
        <w:rPr>
          <w:rFonts w:hint="eastAsia"/>
          <w:b/>
          <w:color w:val="FF0000"/>
          <w:sz w:val="24"/>
          <w:szCs w:val="24"/>
          <w:lang w:val="en-US" w:eastAsia="zh-CN"/>
        </w:rPr>
        <w:t>5点</w:t>
      </w:r>
      <w:r>
        <w:rPr>
          <w:rFonts w:hint="eastAsia"/>
          <w:b/>
          <w:color w:val="FF0000"/>
          <w:sz w:val="24"/>
          <w:szCs w:val="24"/>
        </w:rPr>
        <w:t>前由</w:t>
      </w:r>
      <w:r>
        <w:rPr>
          <w:rFonts w:hint="eastAsia"/>
          <w:b/>
          <w:color w:val="FF0000"/>
          <w:sz w:val="24"/>
          <w:szCs w:val="24"/>
          <w:lang w:eastAsia="zh-CN"/>
        </w:rPr>
        <w:t>各班</w:t>
      </w:r>
      <w:r>
        <w:rPr>
          <w:rFonts w:hint="eastAsia"/>
          <w:b/>
          <w:color w:val="FF0000"/>
          <w:sz w:val="24"/>
          <w:szCs w:val="24"/>
        </w:rPr>
        <w:t>HR按班级收齐</w:t>
      </w:r>
      <w:r>
        <w:rPr>
          <w:rFonts w:hint="eastAsia"/>
          <w:b/>
          <w:color w:val="FF0000"/>
          <w:sz w:val="24"/>
          <w:szCs w:val="24"/>
          <w:lang w:val="en-US" w:eastAsia="zh-CN"/>
        </w:rPr>
        <w:t>纸质版和电子版，各班收齐后交由【计算机科学与技术2201班学委王文鑫】同学汇总并检查无误后，电子版打包发送至邮箱1139733826@qq.com、纸质版交至基础楼203。</w:t>
      </w:r>
    </w:p>
    <w:p w14:paraId="43A711D5">
      <w:pPr>
        <w:spacing w:line="360" w:lineRule="auto"/>
        <w:ind w:firstLine="473"/>
        <w:rPr>
          <w:rFonts w:hint="eastAsia"/>
          <w:b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color w:val="FF0000"/>
          <w:sz w:val="24"/>
          <w:szCs w:val="24"/>
          <w:highlight w:val="yellow"/>
          <w:lang w:val="en-US" w:eastAsia="zh-CN"/>
        </w:rPr>
        <w:t>纸质版格式要求：</w:t>
      </w:r>
      <w:r>
        <w:rPr>
          <w:rFonts w:hint="eastAsia"/>
          <w:b/>
          <w:color w:val="FF0000"/>
          <w:sz w:val="24"/>
          <w:szCs w:val="24"/>
          <w:lang w:val="en-US" w:eastAsia="zh-CN"/>
        </w:rPr>
        <w:t>双面打印，左侧装订，一个班一摞，按照班内学号从小到大排序。</w:t>
      </w:r>
    </w:p>
    <w:p w14:paraId="1BBA43B7">
      <w:pPr>
        <w:spacing w:line="360" w:lineRule="auto"/>
        <w:ind w:firstLine="473"/>
        <w:rPr>
          <w:rFonts w:hint="eastAsia"/>
          <w:sz w:val="24"/>
          <w:szCs w:val="24"/>
          <w:lang w:eastAsia="zh-CN"/>
        </w:rPr>
      </w:pPr>
      <w:r>
        <w:rPr>
          <w:rFonts w:hint="eastAsia"/>
          <w:b/>
          <w:color w:val="FF0000"/>
          <w:sz w:val="24"/>
          <w:szCs w:val="24"/>
          <w:highlight w:val="yellow"/>
        </w:rPr>
        <w:t>电子版</w:t>
      </w:r>
      <w:r>
        <w:rPr>
          <w:rFonts w:hint="eastAsia"/>
          <w:b/>
          <w:color w:val="FF0000"/>
          <w:sz w:val="24"/>
          <w:szCs w:val="24"/>
          <w:highlight w:val="yellow"/>
          <w:lang w:val="en-US" w:eastAsia="zh-CN"/>
        </w:rPr>
        <w:t>格式要求：</w:t>
      </w:r>
      <w:r>
        <w:rPr>
          <w:rFonts w:hint="eastAsia"/>
          <w:b/>
          <w:color w:val="FF0000"/>
          <w:sz w:val="24"/>
          <w:szCs w:val="24"/>
          <w:highlight w:val="none"/>
          <w:lang w:val="en-US" w:eastAsia="zh-CN"/>
        </w:rPr>
        <w:t>（PDF或Word格式均可，以“班级-学号-姓名”命名文件，例如：计算机科学与技术2201班-20220101-张三），</w:t>
      </w:r>
      <w:r>
        <w:rPr>
          <w:rFonts w:hint="eastAsia"/>
          <w:b/>
          <w:color w:val="FF0000"/>
          <w:sz w:val="24"/>
          <w:szCs w:val="24"/>
        </w:rPr>
        <w:t>各班HR检查无误后以班级为单位交由</w:t>
      </w:r>
      <w:r>
        <w:rPr>
          <w:rFonts w:hint="eastAsia"/>
          <w:b/>
          <w:color w:val="FF0000"/>
          <w:sz w:val="24"/>
          <w:szCs w:val="24"/>
          <w:lang w:val="en-US" w:eastAsia="zh-CN"/>
        </w:rPr>
        <w:t>【计算机科学与技术2201班学委王文鑫】</w:t>
      </w:r>
      <w:r>
        <w:rPr>
          <w:rFonts w:hint="eastAsia"/>
          <w:b/>
          <w:color w:val="FF0000"/>
          <w:sz w:val="24"/>
          <w:szCs w:val="24"/>
        </w:rPr>
        <w:t>同学检查并汇总，确保文件数量、文件命名格式无误，一个班一个文件夹形成总压缩文件包。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zJjMzZhN2UxODgwNTkyYTA5MDk2YjY5OTExZDgwMDcifQ=="/>
  </w:docVars>
  <w:rsids>
    <w:rsidRoot w:val="00BE34C4"/>
    <w:rsid w:val="000717AC"/>
    <w:rsid w:val="00182A88"/>
    <w:rsid w:val="001A791B"/>
    <w:rsid w:val="001C6506"/>
    <w:rsid w:val="001F31D6"/>
    <w:rsid w:val="00204A52"/>
    <w:rsid w:val="00257F13"/>
    <w:rsid w:val="002C5357"/>
    <w:rsid w:val="003549B5"/>
    <w:rsid w:val="0051217C"/>
    <w:rsid w:val="00521E55"/>
    <w:rsid w:val="0053666B"/>
    <w:rsid w:val="00552342"/>
    <w:rsid w:val="005A7468"/>
    <w:rsid w:val="005E2A60"/>
    <w:rsid w:val="006A2BF2"/>
    <w:rsid w:val="006E6B1A"/>
    <w:rsid w:val="007D30E2"/>
    <w:rsid w:val="007F4858"/>
    <w:rsid w:val="00804150"/>
    <w:rsid w:val="00814C29"/>
    <w:rsid w:val="00855D87"/>
    <w:rsid w:val="00890D61"/>
    <w:rsid w:val="008D3518"/>
    <w:rsid w:val="00944B72"/>
    <w:rsid w:val="00982434"/>
    <w:rsid w:val="009863F9"/>
    <w:rsid w:val="00990066"/>
    <w:rsid w:val="00A5022E"/>
    <w:rsid w:val="00B551EA"/>
    <w:rsid w:val="00B56594"/>
    <w:rsid w:val="00BE34C4"/>
    <w:rsid w:val="00C35D14"/>
    <w:rsid w:val="00C82710"/>
    <w:rsid w:val="00CB1ABC"/>
    <w:rsid w:val="00CB6BB1"/>
    <w:rsid w:val="00D41D99"/>
    <w:rsid w:val="00D612BC"/>
    <w:rsid w:val="00D7751D"/>
    <w:rsid w:val="00D92091"/>
    <w:rsid w:val="00DE7151"/>
    <w:rsid w:val="00DF3CDA"/>
    <w:rsid w:val="00E90320"/>
    <w:rsid w:val="00F15F14"/>
    <w:rsid w:val="00F3102B"/>
    <w:rsid w:val="00F974B4"/>
    <w:rsid w:val="00FD1DA5"/>
    <w:rsid w:val="03763275"/>
    <w:rsid w:val="038C2E4D"/>
    <w:rsid w:val="07966D78"/>
    <w:rsid w:val="0A285C81"/>
    <w:rsid w:val="0B521208"/>
    <w:rsid w:val="0D435C89"/>
    <w:rsid w:val="115E4E0F"/>
    <w:rsid w:val="145D7D0A"/>
    <w:rsid w:val="164A3AD6"/>
    <w:rsid w:val="169B5E91"/>
    <w:rsid w:val="17472266"/>
    <w:rsid w:val="194F6D87"/>
    <w:rsid w:val="19882298"/>
    <w:rsid w:val="1C6E7E6B"/>
    <w:rsid w:val="1DC87107"/>
    <w:rsid w:val="1FE01982"/>
    <w:rsid w:val="231921B3"/>
    <w:rsid w:val="23BE4C52"/>
    <w:rsid w:val="244F0582"/>
    <w:rsid w:val="2771332A"/>
    <w:rsid w:val="278C564A"/>
    <w:rsid w:val="29AE7AF9"/>
    <w:rsid w:val="2A1006FA"/>
    <w:rsid w:val="2B364ACF"/>
    <w:rsid w:val="2CA3514D"/>
    <w:rsid w:val="2D15504B"/>
    <w:rsid w:val="2DBE715C"/>
    <w:rsid w:val="2DEF36D7"/>
    <w:rsid w:val="2E647672"/>
    <w:rsid w:val="2EB72BDE"/>
    <w:rsid w:val="336500E8"/>
    <w:rsid w:val="34E31FE8"/>
    <w:rsid w:val="369C5A8A"/>
    <w:rsid w:val="391D7DB8"/>
    <w:rsid w:val="3A81140B"/>
    <w:rsid w:val="3A9E05DD"/>
    <w:rsid w:val="3B9A661F"/>
    <w:rsid w:val="3CEF4259"/>
    <w:rsid w:val="3E12379E"/>
    <w:rsid w:val="3FF77715"/>
    <w:rsid w:val="432974D5"/>
    <w:rsid w:val="44B466FD"/>
    <w:rsid w:val="472E3BD0"/>
    <w:rsid w:val="49644F6E"/>
    <w:rsid w:val="4AE106FB"/>
    <w:rsid w:val="4AE178D7"/>
    <w:rsid w:val="4C14190A"/>
    <w:rsid w:val="4CB701C3"/>
    <w:rsid w:val="4DCB2178"/>
    <w:rsid w:val="4DED0341"/>
    <w:rsid w:val="4EC72940"/>
    <w:rsid w:val="503132B0"/>
    <w:rsid w:val="549557E1"/>
    <w:rsid w:val="54CA13DC"/>
    <w:rsid w:val="55104E28"/>
    <w:rsid w:val="55306D65"/>
    <w:rsid w:val="555B0286"/>
    <w:rsid w:val="5894425D"/>
    <w:rsid w:val="59851D75"/>
    <w:rsid w:val="5B0166A4"/>
    <w:rsid w:val="5D663FF7"/>
    <w:rsid w:val="5E6828D7"/>
    <w:rsid w:val="5E783C56"/>
    <w:rsid w:val="5ECD7798"/>
    <w:rsid w:val="618172C6"/>
    <w:rsid w:val="688D6550"/>
    <w:rsid w:val="6B517D09"/>
    <w:rsid w:val="6C1A459F"/>
    <w:rsid w:val="6C9C32F2"/>
    <w:rsid w:val="6CC42096"/>
    <w:rsid w:val="6CE94CB1"/>
    <w:rsid w:val="6CED5810"/>
    <w:rsid w:val="6CFF5373"/>
    <w:rsid w:val="71FE344F"/>
    <w:rsid w:val="75143CB6"/>
    <w:rsid w:val="75A00CC8"/>
    <w:rsid w:val="77FA6C53"/>
    <w:rsid w:val="78926FC6"/>
    <w:rsid w:val="79747D71"/>
    <w:rsid w:val="7ADF2750"/>
    <w:rsid w:val="7DA4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semiHidden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semiHidden/>
    <w:qFormat/>
    <w:uiPriority w:val="99"/>
    <w:rPr>
      <w:sz w:val="18"/>
      <w:szCs w:val="18"/>
    </w:rPr>
  </w:style>
  <w:style w:type="paragraph" w:styleId="8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661</Words>
  <Characters>723</Characters>
  <Lines>3</Lines>
  <Paragraphs>1</Paragraphs>
  <TotalTime>0</TotalTime>
  <ScaleCrop>false</ScaleCrop>
  <LinksUpToDate>false</LinksUpToDate>
  <CharactersWithSpaces>723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2019-03-11T02:52:00Z</dcterms:created>
  <dc:creator>Windows 用户</dc:creator>
  <cp:lastModifiedBy>樊灵伟</cp:lastModifiedBy>
  <dcterms:modified xsi:type="dcterms:W3CDTF">2025-03-04T02:27:21Z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ondata">
    <vt:lpwstr>eyJoZGlkIjoiMzc5OWFmYWJkOGY3MmIzODQzMTk1YWMyZmI1ZGRlNTgifQ==</vt:lpwstr>
  </property>
  <property fmtid="{D5CDD505-2E9C-101B-9397-08002B2CF9AE}" pid="3" name="KSOProductBuildVer">
    <vt:lpwstr>2052-12.1.0.20305</vt:lpwstr>
  </property>
  <property fmtid="{D5CDD505-2E9C-101B-9397-08002B2CF9AE}" pid="4" name="ICV">
    <vt:lpwstr>B86C13AC087D4811AB9FDF436EA25DB6</vt:lpwstr>
  </property>
  <property fmtid="{D5CDD505-2E9C-101B-9397-08002B2CF9AE}" pid="5" name="KSOTemplateDocerSaveRecord">
    <vt:lpwstr>eyJoZGlkIjoiNzJjMzZhN2UxODgwNTkyYTA5MDk2YjY5OTExZDgwMDciLCJ1c2VySWQiOiIyNzQ0NDg3OTMifQ==</vt:lpwstr>
  </property>
</Properties>
</file>