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49F0B" w14:textId="77777777" w:rsidR="0029479B" w:rsidRDefault="0029479B" w:rsidP="0029479B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МЕСТЬ ПО-СИЦИЛИЙСКИ</w:t>
      </w: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br/>
        <w:t xml:space="preserve">ТЗ НА </w:t>
      </w: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ПЕРСОНАЖА</w:t>
      </w:r>
    </w:p>
    <w:p w14:paraId="2EAA8DDA" w14:textId="6406BC15" w:rsidR="00F12C76" w:rsidRDefault="0029479B" w:rsidP="0029479B">
      <w:pPr>
        <w:spacing w:after="0"/>
        <w:jc w:val="both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0AA3DA3D" wp14:editId="0CD6D9AC">
            <wp:extent cx="5939790" cy="920750"/>
            <wp:effectExtent l="0" t="0" r="3810" b="0"/>
            <wp:docPr id="3412671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9479B" w14:paraId="3336A066" w14:textId="77777777" w:rsidTr="0029479B">
        <w:tc>
          <w:tcPr>
            <w:tcW w:w="9344" w:type="dxa"/>
          </w:tcPr>
          <w:p w14:paraId="4E4D64AE" w14:textId="77777777" w:rsidR="0029479B" w:rsidRPr="00657C67" w:rsidRDefault="0029479B" w:rsidP="0029479B">
            <w:pPr>
              <w:jc w:val="center"/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ПРИМЕЧАНИЕ</w:t>
            </w:r>
          </w:p>
          <w:p w14:paraId="36E37F7F" w14:textId="77777777" w:rsidR="0029479B" w:rsidRDefault="0029479B" w:rsidP="0029479B">
            <w:pPr>
              <w:jc w:val="both"/>
            </w:pPr>
          </w:p>
          <w:p w14:paraId="590068B0" w14:textId="77777777" w:rsidR="0029479B" w:rsidRDefault="0029479B" w:rsidP="0029479B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- Эмоции рисуем те, что указаны в референсе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!</w:t>
            </w:r>
          </w:p>
          <w:p w14:paraId="7FBD01B3" w14:textId="77777777" w:rsidR="0029479B" w:rsidRDefault="0029479B" w:rsidP="0029479B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</w:p>
          <w:p w14:paraId="10F72119" w14:textId="77777777" w:rsidR="0029479B" w:rsidRPr="0022627E" w:rsidRDefault="0029479B" w:rsidP="0029479B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- Эмоции рисуются относительно нас. Как будто я смотрю на персонажа. Если в эмоции написано: Взгляд влево</w:t>
            </w:r>
            <w:r w:rsidRPr="0022627E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(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а персонаж относительно нас смотрит вправо</w:t>
            </w:r>
            <w:r w:rsidRPr="0022627E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),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то взгляд его перенаправляем.</w:t>
            </w:r>
          </w:p>
          <w:p w14:paraId="73BD734D" w14:textId="77777777" w:rsidR="0029479B" w:rsidRDefault="0029479B" w:rsidP="0029479B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  <w:t>- Своевольных действий по изменениям в персонаже не применять! Если что-то не так, обсудить со сценаристом!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  <w:t>- Для тех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кто использует ИИ: Не меняем принты на одеждах и прочих предметах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без согласования с автором. Если в ТЗ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например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указано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что на бутылке с вином должна быть красная этикетка со сложным принтом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значит делаем именно то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что написано.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</w:r>
          </w:p>
          <w:p w14:paraId="780A0389" w14:textId="45FD4C28" w:rsidR="0029479B" w:rsidRDefault="0029479B" w:rsidP="0029479B">
            <w:pPr>
              <w:jc w:val="center"/>
            </w:pPr>
            <w:r w:rsidRPr="0056260D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- Рисовка реалистичная</w:t>
            </w:r>
            <w:r w:rsidRPr="0056260D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,</w:t>
            </w:r>
            <w:r w:rsidRPr="0056260D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не пластилиновая!</w:t>
            </w:r>
          </w:p>
        </w:tc>
      </w:tr>
    </w:tbl>
    <w:p w14:paraId="4B56A2BE" w14:textId="77777777" w:rsidR="0029479B" w:rsidRDefault="0029479B" w:rsidP="0029479B">
      <w:pPr>
        <w:spacing w:after="0"/>
        <w:jc w:val="both"/>
      </w:pPr>
    </w:p>
    <w:p w14:paraId="25773B4B" w14:textId="265AED78" w:rsidR="0029479B" w:rsidRDefault="0029479B" w:rsidP="0029479B">
      <w:pPr>
        <w:spacing w:after="0"/>
        <w:jc w:val="both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0954E9CA" wp14:editId="43F22366">
            <wp:extent cx="5939790" cy="920750"/>
            <wp:effectExtent l="0" t="0" r="3810" b="0"/>
            <wp:docPr id="738278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609D" w14:textId="7A46D42E" w:rsidR="0029479B" w:rsidRDefault="0029479B" w:rsidP="0029479B">
      <w:pPr>
        <w:spacing w:after="0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noProof/>
          <w:color w:val="000000" w:themeColor="text1"/>
          <w:sz w:val="40"/>
          <w:szCs w:val="40"/>
        </w:rPr>
        <w:t>Имя:</w:t>
      </w:r>
      <w:r>
        <w:rPr>
          <w:rFonts w:ascii="Cambria Math" w:hAnsi="Cambria Math"/>
          <w:b/>
          <w:bCs/>
          <w:noProof/>
          <w:color w:val="000000" w:themeColor="text1"/>
          <w:sz w:val="40"/>
          <w:szCs w:val="40"/>
        </w:rPr>
        <w:t xml:space="preserve"> </w:t>
      </w:r>
      <w:r>
        <w:rPr>
          <w:rFonts w:ascii="Cambria Math" w:hAnsi="Cambria Math"/>
          <w:i/>
          <w:iCs/>
          <w:noProof/>
          <w:color w:val="000000" w:themeColor="text1"/>
          <w:sz w:val="32"/>
          <w:szCs w:val="32"/>
        </w:rPr>
        <w:t>Пеппе Конте</w:t>
      </w:r>
    </w:p>
    <w:p w14:paraId="1AAA6FEF" w14:textId="77777777" w:rsidR="0029479B" w:rsidRDefault="0029479B" w:rsidP="0029479B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1794D1E8" w14:textId="5B38F622" w:rsidR="0029479B" w:rsidRDefault="0029479B" w:rsidP="0029479B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Возраст:</w:t>
      </w: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 w:rsidR="001A1800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60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лет</w:t>
      </w:r>
    </w:p>
    <w:p w14:paraId="43457FF5" w14:textId="77777777" w:rsidR="0029479B" w:rsidRDefault="0029479B" w:rsidP="0029479B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5C4AA934" w14:textId="608E3093" w:rsidR="0029479B" w:rsidRDefault="0029479B" w:rsidP="0029479B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Рост: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 w:rsidR="001A1800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175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см</w:t>
      </w:r>
    </w:p>
    <w:p w14:paraId="374A0981" w14:textId="77777777" w:rsidR="0029479B" w:rsidRDefault="0029479B" w:rsidP="0029479B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2E5B7CFF" w14:textId="77F90534" w:rsidR="0029479B" w:rsidRDefault="0029479B" w:rsidP="0029479B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Вес: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 w:rsidR="001A1800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Б</w:t>
      </w:r>
      <w:r w:rsidR="001A1800" w:rsidRPr="001A1800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ез явных признаков избыточного веса.</w:t>
      </w:r>
    </w:p>
    <w:p w14:paraId="06D70208" w14:textId="77777777" w:rsidR="0029479B" w:rsidRDefault="0029479B" w:rsidP="0029479B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017593A6" w14:textId="77777777" w:rsidR="0029479B" w:rsidRPr="0022627E" w:rsidRDefault="0029479B" w:rsidP="0029479B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Тип телосложения: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Среднее</w:t>
      </w:r>
      <w:r w:rsidRPr="00657C67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,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близкое к атлетичному</w:t>
      </w:r>
      <w:r w:rsidRPr="0022627E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,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но без лишней мускулатуры. </w:t>
      </w:r>
    </w:p>
    <w:p w14:paraId="16ADF743" w14:textId="77777777" w:rsidR="0029479B" w:rsidRDefault="0029479B" w:rsidP="0029479B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2AF38269" w14:textId="77777777" w:rsidR="0029479B" w:rsidRPr="00D81935" w:rsidRDefault="0029479B" w:rsidP="0029479B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56642B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Цвет глаз: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Стандартное мужское тело</w:t>
      </w:r>
      <w:r w:rsidRPr="00D81935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без лишне выраженной мускулатуры. В принципе это не нужно так как персонаж в одежде без отдельного тела.</w:t>
      </w:r>
    </w:p>
    <w:p w14:paraId="5ADEB68B" w14:textId="77777777" w:rsidR="0029479B" w:rsidRDefault="0029479B" w:rsidP="0029479B">
      <w:pPr>
        <w:spacing w:after="0"/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5D1164B9" w14:textId="4DD0D1BB" w:rsidR="0029479B" w:rsidRDefault="0029479B" w:rsidP="001A1800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Отличительные черты внешности: </w:t>
      </w:r>
      <w:r w:rsidR="001A1800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Без отличительных особенностей.</w:t>
      </w:r>
    </w:p>
    <w:p w14:paraId="69526F75" w14:textId="77777777" w:rsidR="001A1800" w:rsidRDefault="001A1800" w:rsidP="001A1800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1339AFC8" w14:textId="77777777" w:rsidR="001A1800" w:rsidRDefault="001A1800" w:rsidP="001A1800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0D449C4A" w14:textId="77777777" w:rsidR="001A1800" w:rsidRDefault="001A1800" w:rsidP="001A1800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6ED70F56" w14:textId="77777777" w:rsidR="001A1800" w:rsidRDefault="001A1800" w:rsidP="001A1800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46118899" w14:textId="77777777" w:rsidR="001A1800" w:rsidRDefault="001A1800" w:rsidP="001A1800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318A8E29" w14:textId="77777777" w:rsidR="001A1800" w:rsidRDefault="001A1800" w:rsidP="001A1800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6434EF8C" w14:textId="77777777" w:rsidR="001A1800" w:rsidRDefault="001A1800" w:rsidP="001A1800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10761DFC" w14:textId="77777777" w:rsidR="001A1800" w:rsidRDefault="001A1800" w:rsidP="001A1800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3EC245E0" w14:textId="77777777" w:rsidR="001A1800" w:rsidRDefault="001A1800" w:rsidP="001A1800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0DA077E8" w14:textId="77777777" w:rsidR="001A1800" w:rsidRDefault="001A1800" w:rsidP="001A1800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7A2FB68D" w14:textId="77777777" w:rsidR="001A1800" w:rsidRDefault="001A1800" w:rsidP="001A1800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7A11EC35" w14:textId="77777777" w:rsidR="001A1800" w:rsidRDefault="001A1800" w:rsidP="001A1800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3280EDD7" w14:textId="77777777" w:rsidR="001A1800" w:rsidRDefault="001A1800" w:rsidP="001A1800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50AEA119" w14:textId="77777777" w:rsidR="001A1800" w:rsidRDefault="001A1800" w:rsidP="001A1800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4E75913D" w14:textId="77777777" w:rsidR="001A1800" w:rsidRDefault="001A1800" w:rsidP="001A1800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4BAC8A13" w14:textId="77777777" w:rsidR="001A1800" w:rsidRDefault="001A1800" w:rsidP="001A1800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09918CF2" w14:textId="77777777" w:rsidR="001A1800" w:rsidRDefault="001A1800" w:rsidP="001A1800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2BEA983C" w14:textId="77777777" w:rsidR="001A1800" w:rsidRDefault="001A1800" w:rsidP="001A1800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4387A77C" w14:textId="77777777" w:rsidR="001A1800" w:rsidRDefault="001A1800" w:rsidP="001A1800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58360D4D" w14:textId="2CA926EE" w:rsidR="001A1800" w:rsidRDefault="001A1800" w:rsidP="001A1800">
      <w:pPr>
        <w:spacing w:after="0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lastRenderedPageBreak/>
        <w:drawing>
          <wp:inline distT="0" distB="0" distL="0" distR="0" wp14:anchorId="704737C6" wp14:editId="1894F63B">
            <wp:extent cx="5939790" cy="920750"/>
            <wp:effectExtent l="0" t="0" r="3810" b="0"/>
            <wp:docPr id="14207536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2776" w14:textId="77777777" w:rsidR="001A1800" w:rsidRDefault="001A1800" w:rsidP="001A1800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56642B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ВНЕШНОСТЬ (ПРИМЕР)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87"/>
        <w:gridCol w:w="4657"/>
      </w:tblGrid>
      <w:tr w:rsidR="001A1800" w14:paraId="7233F48C" w14:textId="77777777" w:rsidTr="001A1800">
        <w:trPr>
          <w:trHeight w:val="8846"/>
        </w:trPr>
        <w:tc>
          <w:tcPr>
            <w:tcW w:w="4672" w:type="dxa"/>
          </w:tcPr>
          <w:p w14:paraId="41CB52D0" w14:textId="6E378003" w:rsidR="001A1800" w:rsidRDefault="001A1800" w:rsidP="001A1800">
            <w:r>
              <w:rPr>
                <w:noProof/>
              </w:rPr>
              <w:drawing>
                <wp:inline distT="0" distB="0" distL="0" distR="0" wp14:anchorId="6236DD90" wp14:editId="1EF7B30D">
                  <wp:extent cx="2912453" cy="5228492"/>
                  <wp:effectExtent l="0" t="0" r="2540" b="0"/>
                  <wp:docPr id="9392176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217607" name="Рисунок 93921760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133" cy="5242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3034BC99" w14:textId="5108678E" w:rsidR="001A1800" w:rsidRDefault="001A1800" w:rsidP="001A1800">
            <w:r>
              <w:rPr>
                <w:noProof/>
              </w:rPr>
              <w:drawing>
                <wp:inline distT="0" distB="0" distL="0" distR="0" wp14:anchorId="4A798F1F" wp14:editId="585DBBBA">
                  <wp:extent cx="2895014" cy="5197185"/>
                  <wp:effectExtent l="0" t="0" r="635" b="3810"/>
                  <wp:docPr id="90869246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692462" name="Рисунок 90869246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784" cy="5218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4BAD3D" w14:textId="77777777" w:rsidR="001A1800" w:rsidRDefault="001A1800" w:rsidP="001A1800">
      <w:pPr>
        <w:spacing w:after="0"/>
        <w:rPr>
          <w:lang w:val="en-US"/>
        </w:rPr>
      </w:pPr>
    </w:p>
    <w:p w14:paraId="6607F3CD" w14:textId="77777777" w:rsidR="00D8394C" w:rsidRDefault="00D8394C" w:rsidP="001A1800">
      <w:pPr>
        <w:spacing w:after="0"/>
        <w:rPr>
          <w:lang w:val="en-US"/>
        </w:rPr>
      </w:pPr>
    </w:p>
    <w:p w14:paraId="3EFD6185" w14:textId="77777777" w:rsidR="00D8394C" w:rsidRDefault="00D8394C" w:rsidP="001A1800">
      <w:pPr>
        <w:spacing w:after="0"/>
        <w:rPr>
          <w:lang w:val="en-US"/>
        </w:rPr>
      </w:pPr>
    </w:p>
    <w:p w14:paraId="382861FB" w14:textId="77777777" w:rsidR="00D8394C" w:rsidRDefault="00D8394C" w:rsidP="001A1800">
      <w:pPr>
        <w:spacing w:after="0"/>
        <w:rPr>
          <w:lang w:val="en-US"/>
        </w:rPr>
      </w:pPr>
    </w:p>
    <w:p w14:paraId="3E41B42A" w14:textId="77777777" w:rsidR="00D8394C" w:rsidRDefault="00D8394C" w:rsidP="001A1800">
      <w:pPr>
        <w:spacing w:after="0"/>
        <w:rPr>
          <w:lang w:val="en-US"/>
        </w:rPr>
      </w:pPr>
    </w:p>
    <w:p w14:paraId="790B97FB" w14:textId="77777777" w:rsidR="00D8394C" w:rsidRDefault="00D8394C" w:rsidP="001A1800">
      <w:pPr>
        <w:spacing w:after="0"/>
        <w:rPr>
          <w:lang w:val="en-US"/>
        </w:rPr>
      </w:pPr>
    </w:p>
    <w:p w14:paraId="40084F3B" w14:textId="77777777" w:rsidR="00D8394C" w:rsidRDefault="00D8394C" w:rsidP="001A1800">
      <w:pPr>
        <w:spacing w:after="0"/>
        <w:rPr>
          <w:lang w:val="en-US"/>
        </w:rPr>
      </w:pPr>
    </w:p>
    <w:p w14:paraId="0470BF19" w14:textId="77777777" w:rsidR="00D8394C" w:rsidRDefault="00D8394C" w:rsidP="001A1800">
      <w:pPr>
        <w:spacing w:after="0"/>
        <w:rPr>
          <w:lang w:val="en-US"/>
        </w:rPr>
      </w:pPr>
    </w:p>
    <w:p w14:paraId="19999741" w14:textId="77777777" w:rsidR="00D8394C" w:rsidRDefault="00D8394C" w:rsidP="001A1800">
      <w:pPr>
        <w:spacing w:after="0"/>
        <w:rPr>
          <w:lang w:val="en-US"/>
        </w:rPr>
      </w:pPr>
    </w:p>
    <w:p w14:paraId="21CED802" w14:textId="344C6A5C" w:rsidR="00D8394C" w:rsidRPr="00D8394C" w:rsidRDefault="00D8394C" w:rsidP="00D8394C">
      <w:pPr>
        <w:spacing w:after="0"/>
        <w:jc w:val="center"/>
        <w:rPr>
          <w:lang w:val="en-US"/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lastRenderedPageBreak/>
        <w:drawing>
          <wp:inline distT="0" distB="0" distL="0" distR="0" wp14:anchorId="49DCD4F7" wp14:editId="10B15D0B">
            <wp:extent cx="5939790" cy="920750"/>
            <wp:effectExtent l="0" t="0" r="3810" b="0"/>
            <wp:docPr id="186539747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0380" w14:textId="174177E8" w:rsidR="00D8394C" w:rsidRPr="00D8394C" w:rsidRDefault="00D8394C" w:rsidP="00D8394C">
      <w:pPr>
        <w:spacing w:after="0"/>
        <w:jc w:val="center"/>
        <w:rPr>
          <w:b/>
          <w:bCs/>
          <w:sz w:val="36"/>
          <w:szCs w:val="28"/>
          <w:lang w:val="en-US"/>
        </w:rPr>
      </w:pPr>
      <w:r w:rsidRPr="00D8394C">
        <w:rPr>
          <w:b/>
          <w:bCs/>
          <w:sz w:val="36"/>
          <w:szCs w:val="28"/>
        </w:rPr>
        <w:t>ПОЛОЖЕНИЕ ТЕЛА</w:t>
      </w:r>
    </w:p>
    <w:p w14:paraId="41AEEB7D" w14:textId="77777777" w:rsidR="00D8394C" w:rsidRDefault="00D8394C" w:rsidP="00D8394C">
      <w:pPr>
        <w:spacing w:after="0"/>
        <w:jc w:val="center"/>
        <w:rPr>
          <w:lang w:val="en-US"/>
        </w:rPr>
      </w:pPr>
    </w:p>
    <w:tbl>
      <w:tblPr>
        <w:tblStyle w:val="ac"/>
        <w:tblW w:w="0" w:type="auto"/>
        <w:tblInd w:w="1980" w:type="dxa"/>
        <w:tblLook w:val="04A0" w:firstRow="1" w:lastRow="0" w:firstColumn="1" w:lastColumn="0" w:noHBand="0" w:noVBand="1"/>
      </w:tblPr>
      <w:tblGrid>
        <w:gridCol w:w="5954"/>
      </w:tblGrid>
      <w:tr w:rsidR="00D8394C" w14:paraId="1E5715DD" w14:textId="77777777" w:rsidTr="00D8394C">
        <w:trPr>
          <w:trHeight w:val="8013"/>
        </w:trPr>
        <w:tc>
          <w:tcPr>
            <w:tcW w:w="5245" w:type="dxa"/>
          </w:tcPr>
          <w:p w14:paraId="424CFB72" w14:textId="09D0A97B" w:rsidR="00D8394C" w:rsidRDefault="00D8394C" w:rsidP="00D8394C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502849D" wp14:editId="735B24F4">
                  <wp:extent cx="3643962" cy="6533661"/>
                  <wp:effectExtent l="0" t="0" r="0" b="635"/>
                  <wp:docPr id="190527492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274926" name="Рисунок 190527492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0999" cy="6546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3161C2" w14:textId="77777777" w:rsidR="00D8394C" w:rsidRDefault="00D8394C" w:rsidP="00D8394C">
      <w:pPr>
        <w:spacing w:after="0"/>
        <w:jc w:val="center"/>
        <w:rPr>
          <w:lang w:val="en-US"/>
        </w:rPr>
      </w:pPr>
    </w:p>
    <w:p w14:paraId="4AABA53B" w14:textId="05BFE8A0" w:rsidR="00D8394C" w:rsidRDefault="00D8394C" w:rsidP="00D8394C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lastRenderedPageBreak/>
        <w:drawing>
          <wp:inline distT="0" distB="0" distL="0" distR="0" wp14:anchorId="69559836" wp14:editId="55E96FC1">
            <wp:extent cx="5939790" cy="920750"/>
            <wp:effectExtent l="0" t="0" r="3810" b="0"/>
            <wp:docPr id="31943207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394C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ЭМОЦИИ</w:t>
      </w:r>
    </w:p>
    <w:p w14:paraId="0E73D310" w14:textId="77777777" w:rsidR="00D8394C" w:rsidRDefault="00D8394C" w:rsidP="00D8394C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8394C" w:rsidRPr="00D8394C" w14:paraId="3BCF95DF" w14:textId="77777777" w:rsidTr="00D8394C">
        <w:tc>
          <w:tcPr>
            <w:tcW w:w="9344" w:type="dxa"/>
          </w:tcPr>
          <w:p w14:paraId="2BAA3568" w14:textId="7621F0BB" w:rsidR="00D8394C" w:rsidRPr="00D8394C" w:rsidRDefault="00D8394C" w:rsidP="00D8394C">
            <w:pPr>
              <w:jc w:val="center"/>
            </w:pPr>
            <w:r>
              <w:rPr>
                <w:b/>
                <w:bCs/>
                <w:i/>
                <w:iCs/>
                <w:color w:val="EE0000"/>
              </w:rPr>
              <w:t>ЭМОЦИИ НАЗВАТЬ ПО АНГЛИЙСКИ КАК УКАЗАНО НИЖЕ ПОД КАЖДОЙ ЭМОЦИЕЙ!</w:t>
            </w:r>
            <w:r>
              <w:rPr>
                <w:b/>
                <w:bCs/>
                <w:i/>
                <w:iCs/>
                <w:color w:val="EE0000"/>
                <w:lang w:val="en-US"/>
              </w:rPr>
              <w:br/>
            </w:r>
            <w:r>
              <w:rPr>
                <w:b/>
                <w:bCs/>
                <w:i/>
                <w:iCs/>
                <w:color w:val="EE0000"/>
                <w:lang w:val="en-US"/>
              </w:rPr>
              <w:br/>
            </w:r>
            <w:r w:rsidRPr="00D8394C">
              <w:rPr>
                <w:b/>
                <w:bCs/>
                <w:i/>
                <w:iCs/>
                <w:color w:val="EE0000"/>
              </w:rPr>
              <w:t>В БУДУЩИХ ГЛАВАХ ЭМОЦИИ ДОБАВЯТСЯ. ПОКА СОЗДАЁМ ОДНУ!</w:t>
            </w:r>
          </w:p>
        </w:tc>
      </w:tr>
    </w:tbl>
    <w:p w14:paraId="759A2D35" w14:textId="77777777" w:rsidR="00D8394C" w:rsidRDefault="00D8394C" w:rsidP="00D8394C">
      <w:pPr>
        <w:spacing w:after="0"/>
        <w:jc w:val="center"/>
      </w:pPr>
    </w:p>
    <w:tbl>
      <w:tblPr>
        <w:tblStyle w:val="ac"/>
        <w:tblW w:w="0" w:type="auto"/>
        <w:tblInd w:w="2689" w:type="dxa"/>
        <w:tblLook w:val="04A0" w:firstRow="1" w:lastRow="0" w:firstColumn="1" w:lastColumn="0" w:noHBand="0" w:noVBand="1"/>
      </w:tblPr>
      <w:tblGrid>
        <w:gridCol w:w="4068"/>
      </w:tblGrid>
      <w:tr w:rsidR="00D8394C" w14:paraId="3C1A3941" w14:textId="77777777" w:rsidTr="00D8394C">
        <w:trPr>
          <w:trHeight w:val="3721"/>
        </w:trPr>
        <w:tc>
          <w:tcPr>
            <w:tcW w:w="4068" w:type="dxa"/>
          </w:tcPr>
          <w:p w14:paraId="53FC3104" w14:textId="77777777" w:rsidR="00D8394C" w:rsidRDefault="00D8394C" w:rsidP="00D8394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CACEAA5" wp14:editId="74520559">
                  <wp:extent cx="2446215" cy="2227385"/>
                  <wp:effectExtent l="0" t="0" r="0" b="1905"/>
                  <wp:docPr id="19232161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21617" name="Рисунок 192321617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091" t="9817" r="31705" b="728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6644" cy="2227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EB975A" w14:textId="6A035E9F" w:rsidR="00D8394C" w:rsidRPr="00D8394C" w:rsidRDefault="00D8394C" w:rsidP="00D8394C">
            <w:pPr>
              <w:pStyle w:val="ad"/>
              <w:jc w:val="center"/>
              <w:rPr>
                <w:b/>
                <w:bCs/>
              </w:rPr>
            </w:pPr>
            <w:r w:rsidRPr="00D8394C">
              <w:rPr>
                <w:b/>
                <w:bCs/>
                <w:color w:val="000000" w:themeColor="text1"/>
                <w:sz w:val="28"/>
                <w:szCs w:val="28"/>
              </w:rPr>
              <w:t>НЕЙТРАЛЬ</w:t>
            </w:r>
            <w:r w:rsidRPr="00D8394C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Pr="00D8394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EN</w:t>
            </w:r>
            <w:r w:rsidRPr="00D8394C">
              <w:rPr>
                <w:b/>
                <w:bCs/>
                <w:color w:val="000000" w:themeColor="text1"/>
                <w:sz w:val="28"/>
                <w:szCs w:val="28"/>
              </w:rPr>
              <w:t xml:space="preserve">: </w:t>
            </w:r>
            <w:r w:rsidRPr="00D8394C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Peppe_Normal</w:t>
            </w:r>
          </w:p>
        </w:tc>
      </w:tr>
    </w:tbl>
    <w:p w14:paraId="70171E6C" w14:textId="77777777" w:rsidR="00D8394C" w:rsidRDefault="00D8394C" w:rsidP="00D8394C">
      <w:pPr>
        <w:spacing w:after="0"/>
        <w:jc w:val="center"/>
      </w:pPr>
    </w:p>
    <w:p w14:paraId="3434E0C7" w14:textId="1DEB9C64" w:rsidR="00D8394C" w:rsidRDefault="00D8394C" w:rsidP="00D8394C">
      <w:pPr>
        <w:spacing w:after="0"/>
        <w:jc w:val="center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72DB76A0" wp14:editId="51766A75">
            <wp:extent cx="5939790" cy="920750"/>
            <wp:effectExtent l="0" t="0" r="3810" b="0"/>
            <wp:docPr id="1745355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5358" w14:textId="4E553288" w:rsidR="00D8394C" w:rsidRDefault="00D8394C" w:rsidP="00D8394C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ОДЕЖДА И ПРЕДМЕТЫ</w:t>
      </w:r>
    </w:p>
    <w:p w14:paraId="7257B9B4" w14:textId="77777777" w:rsidR="00D8394C" w:rsidRDefault="00D8394C" w:rsidP="00D8394C">
      <w:pPr>
        <w:spacing w:after="0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8394C" w14:paraId="0FF835F7" w14:textId="77777777" w:rsidTr="00D8394C">
        <w:tc>
          <w:tcPr>
            <w:tcW w:w="9344" w:type="dxa"/>
          </w:tcPr>
          <w:p w14:paraId="32AF73BF" w14:textId="30736EE1" w:rsidR="00D8394C" w:rsidRPr="00D8394C" w:rsidRDefault="00D8394C" w:rsidP="00D8394C">
            <w:pPr>
              <w:jc w:val="center"/>
              <w:rPr>
                <w:b/>
                <w:bCs/>
                <w:i/>
                <w:iCs/>
                <w:color w:val="EE0000"/>
              </w:rPr>
            </w:pPr>
            <w:r w:rsidRPr="00D8394C">
              <w:rPr>
                <w:b/>
                <w:bCs/>
                <w:i/>
                <w:iCs/>
                <w:color w:val="EE0000"/>
              </w:rPr>
              <w:t>РУЧКИ УБРАТЬ. ПАПКУ ЗАКРЫТЬ!</w:t>
            </w:r>
          </w:p>
        </w:tc>
      </w:tr>
    </w:tbl>
    <w:p w14:paraId="5B714141" w14:textId="77777777" w:rsidR="00D8394C" w:rsidRDefault="00D8394C" w:rsidP="00D8394C">
      <w:pPr>
        <w:spacing w:after="0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8394C" w14:paraId="13335C92" w14:textId="77777777" w:rsidTr="00D8394C">
        <w:trPr>
          <w:trHeight w:val="4243"/>
        </w:trPr>
        <w:tc>
          <w:tcPr>
            <w:tcW w:w="9344" w:type="dxa"/>
          </w:tcPr>
          <w:p w14:paraId="546DCBE1" w14:textId="6B261F84" w:rsidR="00D8394C" w:rsidRDefault="00D8394C" w:rsidP="00D8394C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0940084" wp14:editId="5EEE3459">
                  <wp:extent cx="5838886" cy="3259015"/>
                  <wp:effectExtent l="0" t="0" r="0" b="0"/>
                  <wp:docPr id="41232202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322026" name="Рисунок 41232202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9908" cy="3270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F96F19" w14:textId="77777777" w:rsidR="00D8394C" w:rsidRDefault="00D8394C" w:rsidP="00D8394C">
      <w:pPr>
        <w:spacing w:after="0"/>
        <w:jc w:val="center"/>
      </w:pPr>
    </w:p>
    <w:p w14:paraId="07A15422" w14:textId="532560C3" w:rsidR="00E60CEB" w:rsidRDefault="00E60CEB" w:rsidP="00D8394C">
      <w:pPr>
        <w:spacing w:after="0"/>
        <w:jc w:val="center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5BFDEC75" wp14:editId="6EEBD82D">
            <wp:extent cx="5939790" cy="920750"/>
            <wp:effectExtent l="0" t="0" r="3810" b="0"/>
            <wp:docPr id="17721091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D351" w14:textId="5A4E426E" w:rsidR="00E60CEB" w:rsidRPr="00D8394C" w:rsidRDefault="00E60CEB" w:rsidP="00D8394C">
      <w:pPr>
        <w:spacing w:after="0"/>
        <w:jc w:val="center"/>
      </w:pP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ТЕЛО ОТДЕЛЬНО ОТ ОДЕЖДЫ И ВОЛОС: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НЕТ!</w:t>
      </w:r>
    </w:p>
    <w:sectPr w:rsidR="00E60CEB" w:rsidRPr="00D8394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87C"/>
    <w:rsid w:val="000F787C"/>
    <w:rsid w:val="001A1800"/>
    <w:rsid w:val="0029479B"/>
    <w:rsid w:val="006C0B77"/>
    <w:rsid w:val="007F05A7"/>
    <w:rsid w:val="008242FF"/>
    <w:rsid w:val="00870751"/>
    <w:rsid w:val="00922C48"/>
    <w:rsid w:val="00B915B7"/>
    <w:rsid w:val="00D8394C"/>
    <w:rsid w:val="00E60CEB"/>
    <w:rsid w:val="00EA59DF"/>
    <w:rsid w:val="00EE4070"/>
    <w:rsid w:val="00F12C76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9510F"/>
  <w15:chartTrackingRefBased/>
  <w15:docId w15:val="{1EB77FA4-162A-4CEB-94FC-D159B6B7A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79B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F7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8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8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8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8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8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8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8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87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78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87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87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F787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F787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F787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F787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F787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F78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8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87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F78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87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8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87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F787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94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D8394C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2026-08-07T14:40:00Z</dcterms:created>
  <dcterms:modified xsi:type="dcterms:W3CDTF">2026-08-07T15:27:00Z</dcterms:modified>
</cp:coreProperties>
</file>