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84" w:right="286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84" w:right="286" w:firstLine="0"/>
        <w:jc w:val="center"/>
        <w:rPr/>
      </w:pPr>
      <w:r w:rsidDel="00000000" w:rsidR="00000000" w:rsidRPr="00000000">
        <w:rPr>
          <w:b w:val="1"/>
          <w:smallCaps w:val="1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84" w:right="286" w:firstLine="0"/>
        <w:jc w:val="center"/>
        <w:rPr/>
      </w:pPr>
      <w:r w:rsidDel="00000000" w:rsidR="00000000" w:rsidRPr="00000000">
        <w:rPr>
          <w:b w:val="1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-284" w:right="286" w:firstLine="0"/>
        <w:jc w:val="center"/>
        <w:rPr/>
      </w:pPr>
      <w:r w:rsidDel="00000000" w:rsidR="00000000" w:rsidRPr="00000000">
        <w:rPr>
          <w:b w:val="1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right="2"/>
        <w:jc w:val="left"/>
        <w:rPr/>
      </w:pPr>
      <w:r w:rsidDel="00000000" w:rsidR="00000000" w:rsidRPr="00000000">
        <w:rPr>
          <w:rtl w:val="0"/>
        </w:rPr>
        <w:t xml:space="preserve">Факультет </w:t>
      </w:r>
      <w:r w:rsidDel="00000000" w:rsidR="00000000" w:rsidRPr="00000000">
        <w:rPr>
          <w:b w:val="1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right="2"/>
        <w:jc w:val="left"/>
        <w:rPr/>
      </w:pPr>
      <w:r w:rsidDel="00000000" w:rsidR="00000000" w:rsidRPr="00000000">
        <w:rPr>
          <w:rtl w:val="0"/>
        </w:rPr>
        <w:t xml:space="preserve">Направление подготовки </w:t>
      </w:r>
      <w:r w:rsidDel="00000000" w:rsidR="00000000" w:rsidRPr="00000000">
        <w:rPr>
          <w:b w:val="1"/>
          <w:rtl w:val="0"/>
        </w:rPr>
        <w:t xml:space="preserve">45.03.04 Интеллектуальные системы в гуманитарной сфере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right="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right="2"/>
        <w:jc w:val="left"/>
        <w:rPr>
          <w:b w:val="1"/>
        </w:rPr>
      </w:pPr>
      <w:r w:rsidDel="00000000" w:rsidR="00000000" w:rsidRPr="00000000">
        <w:rPr>
          <w:rtl w:val="0"/>
        </w:rPr>
        <w:t xml:space="preserve">Образовательная программа</w:t>
      </w:r>
      <w:r w:rsidDel="00000000" w:rsidR="00000000" w:rsidRPr="00000000">
        <w:rPr>
          <w:b w:val="1"/>
          <w:rtl w:val="0"/>
        </w:rPr>
        <w:t xml:space="preserve"> </w:t>
      </w:r>
      <w:hyperlink r:id="rId7">
        <w:r w:rsidDel="00000000" w:rsidR="00000000" w:rsidRPr="00000000">
          <w:rPr>
            <w:b w:val="1"/>
            <w:rtl w:val="0"/>
          </w:rPr>
          <w:t xml:space="preserve">Языковые модели и искусственный интеллект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  <w:t xml:space="preserve">Тема: «iOS приложение для поиска картинок (Pinterest)»</w:t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  <w:t xml:space="preserve">Обучающийся: Рожнова Анастасия Игоревна, K3160</w:t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16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9">
      <w:pPr>
        <w:spacing w:after="16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Суть проекта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Процессы работы над проектом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Проделанная работа и ее анализ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0" w:before="120" w:line="360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Проблема, поставленная передо мной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0" w:before="120" w:line="360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Решение поставленной задачи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0" w:before="120" w:line="360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Анализ проделанной работы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Анализ взаимодействия с командой и руководителем проекта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0" w:before="120" w:line="360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Взаимодействие с командой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0" w:before="120" w:line="360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Взаимодействие с руководителем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0" w:before="120" w:line="360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Оценка работы руководителя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8"/>
            </w:tabs>
            <w:spacing w:after="120" w:before="240" w:line="360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before="0" w:lineRule="auto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ВВЕДЕНИЕ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034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Проект «iOS приложение для поиска картинок (Pinterest)» актуален как для студентов, занимающихся разработкой, так и для будущих потенциальных пользователей приложения. С точки зрения разработчиков, этот проект послужил нам идеальной платформой для освоения iOS-разработки. Наша команда, погрузившись в изучение языка Swift, получила бесценный опыт создания пользовательских интерфейсов и понимание принципов взаимодействия различных компонентов приложения.</w:t>
      </w:r>
    </w:p>
    <w:p w:rsidR="00000000" w:rsidDel="00000000" w:rsidP="00000000" w:rsidRDefault="00000000" w:rsidRPr="00000000" w14:paraId="00000035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 современных реалиях, когда доступность популярных сервисов может быть ограничена, создание альтернатив приобретает особую значимость. Наше приложение призвано стать надежной платформой для тех, кто ищет источник вдохновения и эстетического удовольствия в визуальном контенте.</w:t>
      </w:r>
    </w:p>
    <w:p w:rsidR="00000000" w:rsidDel="00000000" w:rsidP="00000000" w:rsidRDefault="00000000" w:rsidRPr="00000000" w14:paraId="00000036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Особое внимание в проекте уделено современным трендам: персонализации контента и уникальному пользовательскому опыту. Интерфейс приложения разработан с учетом современных требований к дизайну, сочетая в себе функциональность и эстетическую привлекательность.</w:t>
      </w:r>
    </w:p>
    <w:p w:rsidR="00000000" w:rsidDel="00000000" w:rsidP="00000000" w:rsidRDefault="00000000" w:rsidRPr="00000000" w14:paraId="00000037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Социальный аспект проекта отражает современные тенденции: растущую популярность визуального контента, стремление к самовыражению через изображения и потребность в обмене идеями. Приложение охватывает широкий спектр интересов: от моды и кулинарии до дизайна интерьеров и фотографии.</w:t>
      </w:r>
    </w:p>
    <w:p w:rsidR="00000000" w:rsidDel="00000000" w:rsidP="00000000" w:rsidRDefault="00000000" w:rsidRPr="00000000" w14:paraId="00000038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Проект также отвечает образовательным потребностям молодого поколения, предоставляя возможность погрузиться в мир мобильной разработки. Это особенно актуально в контексте современного тренда на изучение программирования и растущего интереса к технологическому сектору.</w:t>
      </w:r>
    </w:p>
    <w:p w:rsidR="00000000" w:rsidDel="00000000" w:rsidP="00000000" w:rsidRDefault="00000000" w:rsidRPr="00000000" w14:paraId="00000039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Практическая значимость проекта проявляется в развитии ключевых навыков разработчика: логического мышления, решения проблем, анализа информации и применения теоретических знаний на практике. Работа над приложением позволяет глубоко понять принципы мобильной разработки и получить реальный опыт создания продукта, востребованного современными пользователями.</w:t>
      </w:r>
    </w:p>
    <w:p w:rsidR="00000000" w:rsidDel="00000000" w:rsidP="00000000" w:rsidRDefault="00000000" w:rsidRPr="00000000" w14:paraId="0000003A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Значимость проекта усиливается его двойной направленностью: он важен как для разработчиков, получающих практический опыт программирования, так и для конечных пользователей, ищущих удобную платформу для поиска и обмена визуальным контентом.</w:t>
      </w:r>
    </w:p>
    <w:p w:rsidR="00000000" w:rsidDel="00000000" w:rsidP="00000000" w:rsidRDefault="00000000" w:rsidRPr="00000000" w14:paraId="0000003B">
      <w:pPr>
        <w:ind w:firstLine="709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Цель проекта – за полтора отведенных месяца (с 01.11.2024 по 17.12.2024) разработать прототип iOS приложения, в котором есть возможность искать, детально просматривать и сохранять картинки, смотреть персональные подборки картинок, получая их с API Flickr.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09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Чтобы достичь поставленной цели, мне и моей команде было необходимо выполнить следующие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изучить основы языка программирования Swift;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набор цветов приложения;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набор шрифтов приложения;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набор иконок приложения;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сделать дизайн экрана рекомендуемых картинок;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сделать дизайн экрана детального просмотра картинки;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сделать дизайн экрана профиля;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сделать дизайн экрана входа/авторизации;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сделать дизайн экрана поиска;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шрифты в приложение;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цвета в приложение;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иконки в приложение;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изучить фреймворк UIKit;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разработать экран рекомендуемых картинок;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разработать экран детального просмотра картинки;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разработать экран поиска;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внедрить бизнес-логику на экран рекомендуемых картинок;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внедрить бизнес-логику на экран детального просмотра картинки;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внедрить бизнес-логику на экран поиска;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API на экран рекомендованных картинок;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API на экран детального просмотра картинки;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10.99999999999994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API на экран поиска;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0" w:firstLine="698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исправить ошибки, обнаруженные по ходу тестирования приложения.</w:t>
      </w:r>
    </w:p>
    <w:p w:rsidR="00000000" w:rsidDel="00000000" w:rsidP="00000000" w:rsidRDefault="00000000" w:rsidRPr="00000000" w14:paraId="00000054">
      <w:pPr>
        <w:ind w:firstLine="709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rtl w:val="0"/>
        </w:rPr>
        <w:t xml:space="preserve">Руководитель проекта определил данные задачи и распределил их среди членов команды. Для выполнения поставленных задач в команде были определены две роли: дизайнер и iOS-разработчик. За мной была закреплена роль iOS-разработчика.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after="0" w:before="0" w:lineRule="auto"/>
        <w:ind w:firstLine="720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1 Суть проекта 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Проект </w:t>
      </w:r>
      <w:r w:rsidDel="00000000" w:rsidR="00000000" w:rsidRPr="00000000">
        <w:rPr>
          <w:color w:val="000000"/>
          <w:rtl w:val="0"/>
        </w:rPr>
        <w:t xml:space="preserve">«iOS приложение для поиска картинок (Pinterest)» </w:t>
      </w:r>
      <w:r w:rsidDel="00000000" w:rsidR="00000000" w:rsidRPr="00000000">
        <w:rPr>
          <w:rtl w:val="0"/>
        </w:rPr>
        <w:t xml:space="preserve">представляет собой прототип мобильного приложения, ориентированного на пользователей платформы iOS, которые желают находить и сохранять изображения по своим интересам. В современном мире, где визуальный контент является неотъемлемой частью повседневной жизни, данное приложение предоставляет удобный инструмент для поиска изображений. Платформа создана для того, чтобы помочь пользователям в поиске вдохновляющих картинок, которые могут быть использованы для различных целей: от создания уникальных интерьерных решений до поиска идей для подарков своим близким.</w:t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  <w:t xml:space="preserve">Основная задача приложения – обеспечить пользователям доступ к обширной базе изображений, используя ключевые слова для поиска и алгоритмы рекомендаций, которые предлагали бы схожий контент. Благодаря данному механизму пользователи смогут просматривать ленту, составленную на основе их прошлых запросов и предпочтений, находя именно то, что будет их вдохновлять.</w:t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  <w:t xml:space="preserve">Целевой аудиторией приложения являются молодые люди, которые любят открывать для себя что-то новое. Эти пользователи интересуются качественными изображениями для личных и профессиональных целей, будь то подготовка впечатляющей презентации или поиск новых художественных идей.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  <w:t xml:space="preserve">Для удовлетворения запросов целевой аудитории в приложении реализованы следующие функции: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главный экран с индивидуальной подборкой картинок по интересам и истории запросов;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удобный интерфейс просмотра изображений с возможностью увеличения для детального изучения;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сохранение понравившихся изображений в память устройства для их последующего использования без подключения к сети;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изображений по ключевым словам с предложениями рекомендаций, основанных на предыдущих запросах;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переключение между разными разделами, позволяющее пользователю легко перемещаться от личных рекомендаций к общему поиску.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Проект реализован на архитектуре </w:t>
      </w:r>
      <w:r w:rsidDel="00000000" w:rsidR="00000000" w:rsidRPr="00000000">
        <w:rPr>
          <w:color w:val="000000"/>
          <w:rtl w:val="0"/>
        </w:rPr>
        <w:t xml:space="preserve">VIPER (</w:t>
      </w:r>
      <w:r w:rsidDel="00000000" w:rsidR="00000000" w:rsidRPr="00000000">
        <w:rPr>
          <w:rFonts w:ascii="PT Serif" w:cs="PT Serif" w:eastAsia="PT Serif" w:hAnsi="PT Serif"/>
          <w:color w:val="000000"/>
          <w:sz w:val="26"/>
          <w:szCs w:val="26"/>
          <w:highlight w:val="white"/>
          <w:rtl w:val="0"/>
        </w:rPr>
        <w:t xml:space="preserve">View-Interactor-Presenter-Entity-Router)</w:t>
      </w:r>
      <w:r w:rsidDel="00000000" w:rsidR="00000000" w:rsidRPr="00000000">
        <w:rPr>
          <w:rtl w:val="0"/>
        </w:rPr>
        <w:t xml:space="preserve">, которая способствует упрощению разработческой и тестировочной деятельности [1]. Эта архитектурная модель обеспечивает четкое разделение функциональных обязанностей: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64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View отвечает за отображение данных пользователю;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7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Interactor отвечает за бизнес-логику приложения, здесь выполняются операции выборки, обновления, доступ к API;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7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Presenter – это своеобразный мост между View и Interactor;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7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Entity – модельная часть приложения. Модели данных, связанные с приложением, находятся здесь;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7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Router обеспечивает навигацию между экранами приложения и управляет переходами между ними.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Приложение было разработано для iOS с использованием языка программирования Swift. Этот язык применяется для создания как веб-приложений, так и мобильных приложений на устройствах от Apple. Среди его особенностей – простой и ясный синтаксис, а также защита от распространенных ошибок, связанных с невнимательностью, таких как неправильное использование типов данных или обращение к неинициализированным переменным. Дополнительно Swift поддерживает управление памятью, что особенно важно в условиях ограниченных ресурсов мобильных устройств [2].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  <w:t xml:space="preserve">Для разработки графического интерфейса нашего приложения был использован UIKit – фреймворк, предоставляющий обширный набор UI-элементов, включая заголовки, таблицы, коллекции, кнопки и изображения [3]. Это позволяет создать интерфейс, который будет одновременно удобным, функциональным и привлекательным. Основополагающим элементом проекта стал UICollectionView, с помощью которого нам и удалось воспроизвести интерфейс в стиле Pinterest. 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Также для создания графического интерфейса была применена библиотека SnapKit, которая значительно упрощает использование Auto Layout – встроенной технологии компании Apple, ответственной за позиционирование и изменение размеров интерфейсных компонентов [4]. SnapKit позволяет задавать экранные ограничения всего в несколько строк, повышая темп и удобство разработки. Это также способствует улучшению читаемости и уменьшению сложности кода, облегчая его поддержку и информацию об ошибках. С помощью этой библиотеки можно создать интерфейс, который адаптируется к различным размерам и ориентациям экранов, обеспечивая комфорт пользователю.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Для обеспечения быстрого и надежного взаимодействия с внешними данными была интегрирована библиотека Alamofire, упрощающая работу с HTTP-запросами [5]. Она отвечает за получение изображений и связанных с ними данных, управляя сетевым взаимодействием и отображением информации пользователям.</w:t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after="0" w:lineRule="auto"/>
        <w:ind w:firstLine="720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2 Процессы работы над проектом </w:t>
      </w:r>
    </w:p>
    <w:p w:rsidR="00000000" w:rsidDel="00000000" w:rsidP="00000000" w:rsidRDefault="00000000" w:rsidRPr="00000000" w14:paraId="00000085">
      <w:pPr>
        <w:ind w:firstLine="720"/>
        <w:rPr/>
      </w:pPr>
      <w:r w:rsidDel="00000000" w:rsidR="00000000" w:rsidRPr="00000000">
        <w:rPr>
          <w:rtl w:val="0"/>
        </w:rPr>
        <w:t xml:space="preserve">Наш проект проходил несколько ключевых этапов, чтобы быть успешно реализованным и соответствовать всем требованиям. Вначале мы провели созвон с магистрантом, где детально обсудили техническое задание. Это позволило нам четко определить все цели и задачи, которые предстояло решить в процессе работы над проектом. В диалоге мы также обсудили возникающие вопросы, установили правила взаимодействия, и руководитель распределил задачи между участниками, закрепив их на платформе Odoo.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  <w:t xml:space="preserve">После этого команда дизайнеров приступила к созданию макета приложения в Figma. Дизайнеры работали над разработкой интуитивно понятного и эстетически привлекательного интерфейса, уделяя внимание каждой детали, чтобы обеспечить пользователю максимальное удобство использования. В Figma они разработали брендбук с описанием шрифтов, их стилей и размеров, подобрали цветовую палитру с названиями и HEX-кодами, а также выбрали соответствующие иконки. Далее были сделаны макеты экранов для рекомендаций, детального просмотра, поиска, профиля и авторизации, которые впоследствии служили ориентиром для разработчиков. 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Следующим ключевым этапом стала непосредственно разработка самого мобильного приложения. Магистрант организовал серию созвонов, где пояснил, какими средствами нужно пользоваться при кодировании, предложил полезные источники о библиотеках и поделился видеоматериалами с пояснениями. Первоначальной задачей стала интеграция шрифтов, цветов и иконок. Далее наша команда перешла к верстке экранов, таких как экраны поиска, рекомендации и детального просмотра изображения. Каждый из этих экранов требует тщательной проработки, чтобы все элементы интерфейса функционировали корректно и были логично объединены между собой. Также была разработана бизнес-логика приложения: создание основного функционала и алгоритмов, которые будут обеспечивать работоспособность всех задуманных функций. Этот этап оказался самым продолжительным из-за значительного объема работы и необходимости уделять внимание деталям. 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На заключительном этапе была осуществлена интеграция сетевых запросов (API) в приложение. Это необходимо для связи приложения с внешними сервисами и базами данных, что позволяет пользователям получать актуальную информацию в реальном времени. На этом этапе мы активно работали с Interactor и Presenter, так как они отвечают за выполнение серверных запросов, обработку и отображение данных. Для успешной интеграции API требуется обеспечить надежность и безопасность передачи данных, а также протестировать все запросы на корректность и быстроту действий. </w:t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  <w:t xml:space="preserve">Таким образом, слаженная работа команды позволила нам шаг за шагом реализовать проект, следуя намеченному плану и учитывая все необходимые детали и требования, прописанные в техническом задании.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after="0" w:before="0" w:lineRule="auto"/>
        <w:ind w:firstLine="720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3 Проделанная работа и ее анализ</w:t>
      </w:r>
    </w:p>
    <w:p w:rsidR="00000000" w:rsidDel="00000000" w:rsidP="00000000" w:rsidRDefault="00000000" w:rsidRPr="00000000" w14:paraId="0000009B">
      <w:pPr>
        <w:pStyle w:val="Heading2"/>
        <w:spacing w:after="0" w:before="0" w:line="360" w:lineRule="auto"/>
        <w:ind w:firstLine="720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3.1 Проблема, поставленная передо мной</w:t>
      </w:r>
    </w:p>
    <w:p w:rsidR="00000000" w:rsidDel="00000000" w:rsidP="00000000" w:rsidRDefault="00000000" w:rsidRPr="00000000" w14:paraId="0000009C">
      <w:pPr>
        <w:ind w:firstLine="720"/>
        <w:rPr/>
      </w:pPr>
      <w:r w:rsidDel="00000000" w:rsidR="00000000" w:rsidRPr="00000000">
        <w:rPr>
          <w:rtl w:val="0"/>
        </w:rPr>
        <w:t xml:space="preserve">В начале работы над проектом передо мной были поставлены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следующие задачи: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перенести изображения (иконки) в приложение;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библиотеку UIKit для работы с пользовательским интерфейсом;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экран поиска картинок;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интегрировать бизнес-логику на экран поиска картинок;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добавить API для получения данных с сервера в разработанный модуль;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код на наличие ошибок и корректность отображения элементов.</w:t>
      </w:r>
    </w:p>
    <w:p w:rsidR="00000000" w:rsidDel="00000000" w:rsidP="00000000" w:rsidRDefault="00000000" w:rsidRPr="00000000" w14:paraId="000000A4">
      <w:pPr>
        <w:ind w:firstLine="720"/>
        <w:rPr/>
      </w:pPr>
      <w:r w:rsidDel="00000000" w:rsidR="00000000" w:rsidRPr="00000000">
        <w:rPr>
          <w:rtl w:val="0"/>
        </w:rPr>
        <w:t xml:space="preserve">На начальном этапе работы над проектом передо мной была поставлена задача по разработке пользовательского интерфейса и реализации функциональности приложения с использованием библиотеки UIKit. Первая задача заключалась в переносе изображений (иконок) в приложение, которые были разработаны командой дизайнеров. Следующей задачей стало изучение библиотеки UIKit, которая является основным инструментом для работы с пользовательским интерфейсом в iOS. Понимание этой библиотеки было необходимо для грамотной разработки и настройки всех интерфейсных компонентов, чтобы они эффективно взаимодействовали между собой. 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Третья задача сосредоточилась на разработке экрана поиска картинок, позволяющего пользователям легко находить и просматривать изображения. Интеграция бизнес-логики на данный экран также была важным этапом: это потребовало написания кода, который обеспечивал бы правильную фильтрацию и представление данных пользователю, учитывая различные запросы и предпочтения. </w:t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  <w:t xml:space="preserve">Добавление API для получения данных с сервера представляло следующую сложность. Необходимо было разработать отдельный модуль для взаимодействия с сервером, чтобы обеспечить быстрый поток данных, который может обновляться в реальном времени.</w:t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  <w:t xml:space="preserve">Наконец, проверка кода на наличие ошибок и корректность отображения элементов была крайне важной для обеспечения стабильности и надежности приложения. Это включало тестирование различных сценариев использования, устранение выявленных багов и оптимизацию работы интерфейса.</w:t>
      </w:r>
    </w:p>
    <w:p w:rsidR="00000000" w:rsidDel="00000000" w:rsidP="00000000" w:rsidRDefault="00000000" w:rsidRPr="00000000" w14:paraId="000000A8">
      <w:pPr>
        <w:pStyle w:val="Heading2"/>
        <w:spacing w:before="0" w:lineRule="auto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ab/>
        <w:t xml:space="preserve">3.2 Решение поставленной задачи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</w:r>
      <w:bookmarkStart w:colFirst="0" w:colLast="0" w:name="bookmark=id.4d34og8" w:id="7"/>
      <w:bookmarkEnd w:id="7"/>
      <w:r w:rsidDel="00000000" w:rsidR="00000000" w:rsidRPr="00000000">
        <w:rPr>
          <w:rtl w:val="0"/>
        </w:rPr>
        <w:t xml:space="preserve">Прежде всего, я начала с изучения языка программирования Swift, который является основным инструментом для разработки приложений на платформе iOS. Мое обучение включало в себя множество источников, таких как книги, обучающие видео и статьи в Интернете. Книги стали для меня основным источником теоретических знаний. Они охватывали основы языка, включая работу с переменными, функциями, объектами и контролируемыми структурами. Видеоуроки, в свою очередь, помогли мне увидеть, как использовать эти теоретические знания на практике, показав рабочие примеры кода.</w:t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После знакомства с языком программирования я перешла к следующему шагу – добавлению иконок в проект, работая в среде Xcode. Эти иконки, представленные на рисунке 1, были предварительно созданы дизайнерами и представляли собой важные визуальные элементы приложения. Основной задачей на этом этапе было правильное интегрирование визуальных материалов в среду разработки. Я изучила, как правильно настраивать размеры иконок для разных экранов устройств, и как строить ассеты, чтобы они корректно отображались в приложении.</w:t>
        <w:tab/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0" distT="0" distL="0" distR="0">
            <wp:extent cx="3205797" cy="1068599"/>
            <wp:effectExtent b="0" l="0" r="0" t="0"/>
            <wp:docPr descr="Изображение выглядит как Шрифт, Графика, дизайн, белый&#10;&#10;Автоматически созданное описание" id="1594619430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Шрифт, Графика, дизайн, белый&#10;&#10;Автоматически созданное описание" id="0" name="image2.png"/>
                    <pic:cNvPicPr preferRelativeResize="0"/>
                  </pic:nvPicPr>
                  <pic:blipFill>
                    <a:blip r:embed="rId8"/>
                    <a:srcRect b="113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797" cy="106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        Рисунок 1 – иконки, использовавшиеся в приложении</w:t>
      </w:r>
    </w:p>
    <w:p w:rsidR="00000000" w:rsidDel="00000000" w:rsidP="00000000" w:rsidRDefault="00000000" w:rsidRPr="00000000" w14:paraId="000000AD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Следующим этапом стала реализация SearchBar (строка поиска) – ключевого элемента интерфейса, который пользователи будут использовать для ввода запросов. Решение интегрировать в поиск кнопку для удаления текста, текстовое поле и иконку лупы потребовало использования нескольких компонентов UIKit. SearchBar представлен на рисунке 2.</w:t>
      </w:r>
    </w:p>
    <w:p w:rsidR="00000000" w:rsidDel="00000000" w:rsidP="00000000" w:rsidRDefault="00000000" w:rsidRPr="00000000" w14:paraId="000000AE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Используя UIButton, я создала интерактивную кнопку для очистки текста, что дало пользователям возможность быстро удалять введенные данные. UITextField использовался для создания текстового поля, куда пользователь мог вводить свои запросы, а UIImageView – для отображения стандартной иконки лупы, что интуитивно подсказывало бы пользователям функционал элемента.</w:t>
      </w:r>
    </w:p>
    <w:p w:rsidR="00000000" w:rsidDel="00000000" w:rsidP="00000000" w:rsidRDefault="00000000" w:rsidRPr="00000000" w14:paraId="000000AF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Для объединения всех этих компонентов был использован UIStackView. Это позволило гибко настроить позиционирование и внешний вид элементов, обеспечив их правильное отображение вне зависимости от устройства.</w:t>
      </w:r>
    </w:p>
    <w:p w:rsidR="00000000" w:rsidDel="00000000" w:rsidP="00000000" w:rsidRDefault="00000000" w:rsidRPr="00000000" w14:paraId="000000B0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4267200" cy="812800"/>
            <wp:effectExtent b="0" l="0" r="0" t="0"/>
            <wp:docPr descr="Изображение выглядит как текст, Шрифт, белый, логотип&#10;&#10;Автоматически созданное описание" id="1594619432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белый, логотип&#10;&#10;Автоматически созданное описание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  <w:t xml:space="preserve">   Рисунок 2 – SearchBar, разработанный специально под наше приложение</w:t>
      </w:r>
    </w:p>
    <w:p w:rsidR="00000000" w:rsidDel="00000000" w:rsidP="00000000" w:rsidRDefault="00000000" w:rsidRPr="00000000" w14:paraId="000000B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Для реализации экрана поиска, который должен был отображать рекомендации, популярные запросы и историю поиска, я использовала UICollectionView. Эта структура позволила мне представить данные в виде ячеек, которые автоматически обновляются в зависимости от действий пользователя.</w:t>
      </w:r>
    </w:p>
    <w:p w:rsidR="00000000" w:rsidDel="00000000" w:rsidP="00000000" w:rsidRDefault="00000000" w:rsidRPr="00000000" w14:paraId="000000B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На начальной стадии, если пользователь не вводил текст, экран демонстрирует популярные запросы и рекомендации, что представлено на рисунке 3. Как только пользователь начинает ввод своего запроса, на экране начинает отображаться история его поиска, где можно нажать на один из предыдущих запросов и мгновенно повторить его, что продемонстрированно на рисунке 4. </w:t>
      </w:r>
    </w:p>
    <w:p w:rsidR="00000000" w:rsidDel="00000000" w:rsidP="00000000" w:rsidRDefault="00000000" w:rsidRPr="00000000" w14:paraId="000000B4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/>
        <w:drawing>
          <wp:inline distB="0" distT="0" distL="0" distR="0">
            <wp:extent cx="1555753" cy="3366674"/>
            <wp:effectExtent b="0" l="0" r="0" t="0"/>
            <wp:docPr descr="Изображение выглядит как текст, снимок экрана, коллаж&#10;&#10;Автоматически созданное описание" id="1594619431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коллаж&#10;&#10;Автоматически созданное описание" id="0" name="image8.png"/>
                    <pic:cNvPicPr preferRelativeResize="0"/>
                  </pic:nvPicPr>
                  <pic:blipFill>
                    <a:blip r:embed="rId10"/>
                    <a:srcRect b="466" l="431" r="431" t="466"/>
                    <a:stretch>
                      <a:fillRect/>
                    </a:stretch>
                  </pic:blipFill>
                  <pic:spPr>
                    <a:xfrm>
                      <a:off x="0" y="0"/>
                      <a:ext cx="1555753" cy="336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             Рисунок 3 – экран поиска до начала ввода текста</w:t>
      </w:r>
    </w:p>
    <w:p w:rsidR="00000000" w:rsidDel="00000000" w:rsidP="00000000" w:rsidRDefault="00000000" w:rsidRPr="00000000" w14:paraId="000000B6">
      <w:pPr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/>
        <w:drawing>
          <wp:inline distB="0" distT="0" distL="0" distR="0">
            <wp:extent cx="1515108" cy="3278723"/>
            <wp:effectExtent b="0" l="0" r="0" t="0"/>
            <wp:docPr descr="Изображение выглядит как текст, снимок экрана, дизайн&#10;&#10;Автоматически созданное описание" id="1594619434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дизайн&#10;&#10;Автоматически созданное описание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108" cy="3278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          Рисунок 4 – экран поиска после начала ввода текста </w:t>
      </w:r>
    </w:p>
    <w:p w:rsidR="00000000" w:rsidDel="00000000" w:rsidP="00000000" w:rsidRDefault="00000000" w:rsidRPr="00000000" w14:paraId="000000B9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Один из наиболее важных этапов разработки заключался в интеграции API, обеспечивающей доступ к внешним данным и их обновление. Это позволило пользователям получать актуальные результаты поиска и отображать соответствующие изображения в зависимости от его запросов или выбранных категорий.</w:t>
      </w:r>
    </w:p>
    <w:p w:rsidR="00000000" w:rsidDel="00000000" w:rsidP="00000000" w:rsidRDefault="00000000" w:rsidRPr="00000000" w14:paraId="000000BA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Для интеграции была проведена работа с библиотекой Alamofire для выполнения HTTP-запросов. Интеграция через Alamofire сделала процесс работы с API существенно проще, так как библиотека предлагает удобный интерфейс для написания запросов и получения ответов. Я изучила методы аутентификации и запроса данных от сервера, что позволило мне обеспечить корректное функционирование приложения.</w:t>
      </w:r>
    </w:p>
    <w:p w:rsidR="00000000" w:rsidDel="00000000" w:rsidP="00000000" w:rsidRDefault="00000000" w:rsidRPr="00000000" w14:paraId="000000BB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В процессе создания проекта мы использовали систему контроля версий Git и платформу GitHub. Каждый раз, когда начиналась работа над новой функцией или исправлением, я создавалa новую отдельную ветку в Xcode, что позволяло изолировать изменения от основной ветки. Эта ветка затем синхронизировалась с нашим репозиторием на GitHub, предоставляя возможность руководителю проекта просматривать внесённые изменения и оставлять комментарии, что упрощало процесс обратной связи. После внесения всех необходимых улучшений и исправлений наш код проходил окончательную проверку и интегрировался в главную ветку проекта.</w:t>
      </w:r>
    </w:p>
    <w:p w:rsidR="00000000" w:rsidDel="00000000" w:rsidP="00000000" w:rsidRDefault="00000000" w:rsidRPr="00000000" w14:paraId="000000BC">
      <w:pPr>
        <w:pStyle w:val="Heading2"/>
        <w:spacing w:after="0" w:before="0" w:line="360" w:lineRule="auto"/>
        <w:ind w:firstLine="720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3.3 Анализ проделанной работы</w:t>
      </w:r>
    </w:p>
    <w:p w:rsidR="00000000" w:rsidDel="00000000" w:rsidP="00000000" w:rsidRDefault="00000000" w:rsidRPr="00000000" w14:paraId="000000BD">
      <w:pPr>
        <w:ind w:firstLine="720"/>
        <w:rPr/>
      </w:pPr>
      <w:r w:rsidDel="00000000" w:rsidR="00000000" w:rsidRPr="00000000">
        <w:rPr>
          <w:rtl w:val="0"/>
        </w:rPr>
        <w:t xml:space="preserve">Проанализировав процесс выполнения курсового проекта, я могу сказать, что работа оказалась для меня довольно сложной, но вполне выполнимой. Тем не менее, я считаю, что удачно справилась с возложенными на меня обязанностями. Наиболее объемными и ресурсозатратными задачами для меня были разработка бизнес-логики экрана поиск и создание SearchBar, так как прежде я никогда не сталкивалась с реализацией подобных вещей, и они потребовали от меня изучения обширного количества информации.</w:t>
      </w:r>
    </w:p>
    <w:p w:rsidR="00000000" w:rsidDel="00000000" w:rsidP="00000000" w:rsidRDefault="00000000" w:rsidRPr="00000000" w14:paraId="000000BE">
      <w:pPr>
        <w:ind w:firstLine="720"/>
        <w:rPr/>
      </w:pPr>
      <w:r w:rsidDel="00000000" w:rsidR="00000000" w:rsidRPr="00000000">
        <w:rPr>
          <w:rtl w:val="0"/>
        </w:rPr>
        <w:t xml:space="preserve">Что получилось: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69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добавлены иконки в приложение;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реализован модуль поиска с продуманной бизнес-логикой и внедренным API;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 дополнительный функционал: возможность удаления введенного текста одной кнопкой, возможность очистить историю поиска. </w:t>
      </w:r>
    </w:p>
    <w:p w:rsidR="00000000" w:rsidDel="00000000" w:rsidP="00000000" w:rsidRDefault="00000000" w:rsidRPr="00000000" w14:paraId="000000C2">
      <w:pPr>
        <w:ind w:firstLine="720"/>
        <w:rPr/>
      </w:pPr>
      <w:r w:rsidDel="00000000" w:rsidR="00000000" w:rsidRPr="00000000">
        <w:rPr>
          <w:rtl w:val="0"/>
        </w:rPr>
        <w:t xml:space="preserve">Что вызвало некоторые трудности: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недостаточный уровень знаний в области программирования, так как я только недавно начала обучение в университете;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ошибки в коде, проблемы с интеграцией сторонних библиотек и работа с API;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точную и корректную информацию в Интернете касательно решения моей проблемы не всегда выходило удачно, часто приходилось разбираться самой или обращаться за помощью к руководителю и команде;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большой объем новой информации, которую нужно усвоить в кратчайшие сроки.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протяжении всего проекта я старалась придерживаться намеченного плана, хотя некоторые задачи потребовали больше времени, чем планировалось. Основными факторами, мешавшими планомерной работе, стали неожиданные технические сложности и необходимость изучения большого количества нового материала в сжатые сроки.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 время работы над курсовым проектом я существенно расширила свои знания в области программирования на языке Swift и работы с Xcode. Освоение UIKit и коллекционных видов представления данных позволило мне глубже понять принципы разработки интерфейсов для мобильных приложений. В результате я также научилась эффективно интегрировать внешние API в приложения.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этот проект стал для меня ценным опытом, который поспособствовал моему профессиональному развитию, а также он дал мне новые знания о современных методах разработки приложений.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after="0" w:before="0" w:lineRule="auto"/>
        <w:ind w:left="720" w:firstLine="0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4 Анализ взаимодействия с командой и руководителем проекта</w:t>
      </w:r>
    </w:p>
    <w:p w:rsidR="00000000" w:rsidDel="00000000" w:rsidP="00000000" w:rsidRDefault="00000000" w:rsidRPr="00000000" w14:paraId="000000CF">
      <w:pPr>
        <w:pStyle w:val="Heading2"/>
        <w:spacing w:after="0" w:before="0" w:line="360" w:lineRule="auto"/>
        <w:ind w:left="720" w:firstLine="0"/>
        <w:rPr/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  <w:t xml:space="preserve">4.1 Взаимодействие с командой</w:t>
      </w:r>
    </w:p>
    <w:p w:rsidR="00000000" w:rsidDel="00000000" w:rsidP="00000000" w:rsidRDefault="00000000" w:rsidRPr="00000000" w14:paraId="000000D0">
      <w:pPr>
        <w:ind w:firstLine="720"/>
        <w:rPr/>
      </w:pPr>
      <w:r w:rsidDel="00000000" w:rsidR="00000000" w:rsidRPr="00000000">
        <w:rPr>
          <w:rtl w:val="0"/>
        </w:rPr>
        <w:t xml:space="preserve">В ходе выполнения нашего курсового проекта мы создали дружескую рабочую атмосферу в команде. Все участники команды активно взаимодействовали, внося свой вклад в проект. Основным средством связи для нашей команды стал чат в Telegram. В нем мы оперативно обсуждали возникающие вопросы, обменивались мнениями и делились важной информацией. </w:t>
      </w:r>
    </w:p>
    <w:p w:rsidR="00000000" w:rsidDel="00000000" w:rsidP="00000000" w:rsidRDefault="00000000" w:rsidRPr="00000000" w14:paraId="000000D1">
      <w:pPr>
        <w:ind w:firstLine="720"/>
        <w:rPr/>
      </w:pPr>
      <w:r w:rsidDel="00000000" w:rsidR="00000000" w:rsidRPr="00000000">
        <w:rPr>
          <w:rtl w:val="0"/>
        </w:rPr>
        <w:t xml:space="preserve">Наряду с текстовой перепиской, мы регулярно организовывали видеозвонки в Google Meet. Эти созвоны помогли нам лучше понимать друг друга, более глубоко обсуждать текущие задачи и планировать дальнейшие шаги проекта. </w:t>
      </w:r>
    </w:p>
    <w:p w:rsidR="00000000" w:rsidDel="00000000" w:rsidP="00000000" w:rsidRDefault="00000000" w:rsidRPr="00000000" w14:paraId="000000D2">
      <w:pPr>
        <w:ind w:firstLine="720"/>
        <w:rPr/>
      </w:pPr>
      <w:r w:rsidDel="00000000" w:rsidR="00000000" w:rsidRPr="00000000">
        <w:rPr>
          <w:rtl w:val="0"/>
        </w:rPr>
        <w:t xml:space="preserve">Для обеспечения высокого уровня организации мы использовали общий репозиторий на GitHub. Это помогло нам отслеживать прогресс друг друга и своевременно вносить изменения в проект, если этого потребует руководитель. </w:t>
      </w:r>
    </w:p>
    <w:p w:rsidR="00000000" w:rsidDel="00000000" w:rsidP="00000000" w:rsidRDefault="00000000" w:rsidRPr="00000000" w14:paraId="000000D3">
      <w:pPr>
        <w:pStyle w:val="Heading2"/>
        <w:spacing w:after="0" w:before="0" w:line="360" w:lineRule="auto"/>
        <w:ind w:firstLine="720"/>
        <w:rPr/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  <w:t xml:space="preserve">4.2 Взаимодействие с руководителем</w:t>
      </w:r>
    </w:p>
    <w:bookmarkStart w:colFirst="0" w:colLast="0" w:name="bookmark=id.lnxbz9" w:id="12"/>
    <w:bookmarkEnd w:id="12"/>
    <w:p w:rsidR="00000000" w:rsidDel="00000000" w:rsidP="00000000" w:rsidRDefault="00000000" w:rsidRPr="00000000" w14:paraId="000000D4">
      <w:pPr>
        <w:ind w:firstLine="720"/>
        <w:rPr/>
      </w:pPr>
      <w:r w:rsidDel="00000000" w:rsidR="00000000" w:rsidRPr="00000000">
        <w:rPr>
          <w:rtl w:val="0"/>
        </w:rPr>
        <w:t xml:space="preserve">На протяжении всего периода работы над проектом мы постоянно поддерживали связь с нашим руководителем. Он всегда оказывал нам поддержку, помогал решать возникающие проблемы на каждом этапе работы. Руководитель не только давал ценные советы и рекомендации, но и проявлял терпение и снисходительность при разъяснении даже самых простых материалов, если мы испытывали трудности в их понимании. Часто он отмечал наши достижения, что мотивировало нас на дальнейшую работу. Благодаря его профессионализму и поддержке процесс работы оказался не только продуктивным, но и очень приятным. </w:t>
      </w:r>
    </w:p>
    <w:p w:rsidR="00000000" w:rsidDel="00000000" w:rsidP="00000000" w:rsidRDefault="00000000" w:rsidRPr="00000000" w14:paraId="000000D5">
      <w:pPr>
        <w:ind w:firstLine="720"/>
        <w:rPr/>
      </w:pPr>
      <w:r w:rsidDel="00000000" w:rsidR="00000000" w:rsidRPr="00000000">
        <w:rPr>
          <w:rtl w:val="0"/>
        </w:rPr>
        <w:t xml:space="preserve">Особенно ценным было его умение разъяснять материал, включая самые простые концепции, если мы испытывали затруднения в их понимании. Его подход заключался в приведении различного рода метафор и аналогий, чтобы показать нам, как именно всё работает и устроено. Нередко он созванивался с нами, чтобы лично объяснить, как работает определенный код, и как двигаться дальше. </w:t>
      </w:r>
    </w:p>
    <w:p w:rsidR="00000000" w:rsidDel="00000000" w:rsidP="00000000" w:rsidRDefault="00000000" w:rsidRPr="00000000" w14:paraId="000000D6">
      <w:pPr>
        <w:pStyle w:val="Heading2"/>
        <w:spacing w:after="0" w:before="0" w:line="360" w:lineRule="auto"/>
        <w:ind w:firstLine="720"/>
        <w:rPr/>
      </w:pPr>
      <w:bookmarkStart w:colFirst="0" w:colLast="0" w:name="_heading=h.35nkun2" w:id="13"/>
      <w:bookmarkEnd w:id="13"/>
      <w:r w:rsidDel="00000000" w:rsidR="00000000" w:rsidRPr="00000000">
        <w:rPr>
          <w:rtl w:val="0"/>
        </w:rPr>
        <w:t xml:space="preserve">4.3 Оценка работы руководителя</w:t>
      </w:r>
    </w:p>
    <w:p w:rsidR="00000000" w:rsidDel="00000000" w:rsidP="00000000" w:rsidRDefault="00000000" w:rsidRPr="00000000" w14:paraId="000000D7">
      <w:pPr>
        <w:ind w:firstLine="720"/>
        <w:rPr/>
      </w:pPr>
      <w:r w:rsidDel="00000000" w:rsidR="00000000" w:rsidRPr="00000000">
        <w:rPr>
          <w:rtl w:val="0"/>
        </w:rPr>
        <w:t xml:space="preserve">Наш руководитель продемонстрировал исключительный профессионализм и поддержку на протяжении всего проекта. Его терпение и готовность разбираться с любыми трудностями, которые мы испытывали, создали атмосферу доверия между нами. Благодаря его вовлечённости мы чувствовали себя уверенно и не боялись задавать любые вопросы. Он не только указывал на ошибки, но и отмечал наши достижения, что значительно повышало нашу самооценку.</w:t>
      </w:r>
    </w:p>
    <w:p w:rsidR="00000000" w:rsidDel="00000000" w:rsidP="00000000" w:rsidRDefault="00000000" w:rsidRPr="00000000" w14:paraId="000000D8">
      <w:pPr>
        <w:ind w:firstLine="720"/>
        <w:rPr/>
      </w:pPr>
      <w:r w:rsidDel="00000000" w:rsidR="00000000" w:rsidRPr="00000000">
        <w:rPr>
          <w:rtl w:val="0"/>
        </w:rPr>
        <w:t xml:space="preserve">В целом, руководитель проявил себя как бесценный наставник и лидер. Его профессионализм и чуткий подход способствовали нашей продуктивности и сделали процесс работы приятным и увлекательным. Благодаря его усилиям мы не только завершили проект успешно, но и приобрели ценные знания и навыки, которые точно будут полезны нам в будущем.</w:t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spacing w:after="0" w:before="0" w:lineRule="auto"/>
        <w:jc w:val="center"/>
        <w:rPr/>
      </w:pPr>
      <w:bookmarkStart w:colFirst="0" w:colLast="0" w:name="_heading=h.1ksv4uv" w:id="14"/>
      <w:bookmarkEnd w:id="1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E8">
      <w:pPr>
        <w:ind w:firstLine="720"/>
        <w:rPr/>
      </w:pPr>
      <w:r w:rsidDel="00000000" w:rsidR="00000000" w:rsidRPr="00000000">
        <w:rPr>
          <w:rtl w:val="0"/>
        </w:rPr>
        <w:t xml:space="preserve">Проект «iOS-приложения для поиска изображений (Pinterest)» был начат 1 ноября 2024 года с целью создания прототипа, который позволит пользователям искать, просматривать и сохранять изображения, а также просматривать персональные подборки. Окончание разработки было запланировано на 17 декабря 2024 года. Поставленные цели также включали в себя интеграцию с API для получения изображений и обеспечение удобного пользовательского интерфейса. </w:t>
      </w:r>
    </w:p>
    <w:p w:rsidR="00000000" w:rsidDel="00000000" w:rsidP="00000000" w:rsidRDefault="00000000" w:rsidRPr="00000000" w14:paraId="000000E9">
      <w:pPr>
        <w:ind w:firstLine="720"/>
        <w:rPr/>
      </w:pPr>
      <w:r w:rsidDel="00000000" w:rsidR="00000000" w:rsidRPr="00000000">
        <w:rPr>
          <w:rtl w:val="0"/>
        </w:rPr>
        <w:t xml:space="preserve">В течение полтора месяца работы значительная часть функционала была успешно реализована. Были разработаны экран поиска, который позволяет пользователю вводить запросы и получать соответствующие результаты изображений через интеграцию с API Flickr; пользователи имеют возможность детального просмотра изображений, а также их сохранения для последующего использования; реализован алгоритм для формирования персональных рекомендаций на основе истории поиска пользователя.</w:t>
      </w:r>
    </w:p>
    <w:p w:rsidR="00000000" w:rsidDel="00000000" w:rsidP="00000000" w:rsidRDefault="00000000" w:rsidRPr="00000000" w14:paraId="000000EA">
      <w:pPr>
        <w:ind w:firstLine="720"/>
        <w:rPr/>
      </w:pPr>
      <w:r w:rsidDel="00000000" w:rsidR="00000000" w:rsidRPr="00000000">
        <w:rPr>
          <w:rtl w:val="0"/>
        </w:rPr>
        <w:t xml:space="preserve">К сожалению, некоторые из намеченных задач не были выполнены из-за ограничений во времени и нехватки опыта в сфере разработки: не были реализованы модули профиля и авторизации. Также, первоначально выбранная библиотека RxAlamofire не поддерживалась у одного из членов команды, и было принято решение перейти на Alamofire. </w:t>
      </w:r>
      <w:bookmarkStart w:colFirst="0" w:colLast="0" w:name="bookmark=id.44sinio" w:id="15"/>
      <w:bookmarkEnd w:id="15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ind w:firstLine="720"/>
        <w:rPr/>
      </w:pPr>
      <w:r w:rsidDel="00000000" w:rsidR="00000000" w:rsidRPr="00000000">
        <w:rPr>
          <w:rtl w:val="0"/>
        </w:rPr>
        <w:t xml:space="preserve">Мой личный вклад в проект заключается в реализации нескольких масштабных задач. Я была ответственна за полную разработку интерфейса и функциональности экрана поиска. Это включало работу с пользовательским вводом, отображение результатов и структурирование данных. Мной была реализована связь данных приложения с внешним API, что предусматривало как обработку данных с сервера, так и оптимизацию их отображения на экране устройства. Также я выполнила перенос всех необходимых изображений, созданных командой дизайнеров, в приложение.</w:t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>
          <w:rtl w:val="0"/>
        </w:rPr>
        <w:t xml:space="preserve">Подводя итог, можно сказать, что наш проект достиг своей основной цели – создания работоспособного прототипа в ограниченные сроки. Несмотря на некоторые нереализованные функции, вся команда проделала значительную работу. В ходе работы над проектом мне удалось освоить новый для меня язык программирования, углубиться в незнакомую среду разработки и познакомиться с мобильной разработкой в целом, с которой ранее я не имела дела. Этот проект стал для меня важным этапом в развитии и дал ценнейший опыт, который я планирую использовать в дальнейшем.</w:t>
      </w:r>
    </w:p>
    <w:p w:rsidR="00000000" w:rsidDel="00000000" w:rsidP="00000000" w:rsidRDefault="00000000" w:rsidRPr="00000000" w14:paraId="000000E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spacing w:after="0" w:lineRule="auto"/>
        <w:jc w:val="center"/>
        <w:rPr/>
      </w:pPr>
      <w:bookmarkStart w:colFirst="0" w:colLast="0" w:name="_heading=h.2jxsxqh" w:id="16"/>
      <w:bookmarkEnd w:id="16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VIPER: простыми словами </w:t>
      </w:r>
      <w:bookmarkStart w:colFirst="0" w:colLast="0" w:name="bookmark=id.z337ya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— URL: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https://apptractor.ru/info/articles/arhitektura-viper-prostymi-slovami.html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bookmarkStart w:colFirst="0" w:colLast="0" w:name="bookmark=id.3j2qqm3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03.11.2024)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Язык программирования Swift: где используется, основы </w:t>
      </w:r>
      <w:bookmarkStart w:colFirst="0" w:colLast="0" w:name="bookmark=id.1y810tw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— URL: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blog.skillfactory.ru/glossary/swift/#:~:text=Swift%20—%20это%20язык%20программирования%20от,реже%20используется%20в%20других%20проектах.&amp;text=Язык%20появился%20всего%20в%202014,Apple%20открыла%20его%20исходный%20код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bookmarkStart w:colFirst="0" w:colLast="0" w:name="bookmark=id.4i7ojhp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03.11.2024)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UIKit | Apple Developer Documentation </w:t>
      </w:r>
      <w:bookmarkStart w:colFirst="0" w:colLast="0" w:name="bookmark=id.2xcytpi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— URL: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https://developer.apple.com/documentation/uikit/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bookmarkStart w:colFirst="0" w:colLast="0" w:name="bookmark=id.1ci93xb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(дата обращения 10.11.2024)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iOS-разработка со SnapKit: спасаем консоль от простыни ошибок — URL: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https://habr.com/ru/companies/sravni/articles/719474/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10.11.2024)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сервером с помощью Alamofire на Swift — URL: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https://habr.com/ru/articles/330760/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(дата обращения 27.11.2024)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spacing w:after="0" w:before="0" w:lineRule="auto"/>
        <w:jc w:val="center"/>
        <w:rPr/>
      </w:pPr>
      <w:bookmarkStart w:colFirst="0" w:colLast="0" w:name="_heading=h.3whwml4" w:id="23"/>
      <w:bookmarkEnd w:id="23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1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Техническое задание для iOS приложения для поиска картинок (Pinterest)</w:t>
      </w:r>
    </w:p>
    <w:p w:rsidR="00000000" w:rsidDel="00000000" w:rsidP="00000000" w:rsidRDefault="00000000" w:rsidRPr="00000000" w14:paraId="00000117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18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2bn6wsx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Описание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9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Модули МП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A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Описание модулей МП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B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Модуль авторизации/регистрации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C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Модуль рекомендуемых картинок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D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Модуль поиска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E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Модуль детального просмотра картинки с возможностью сохранить её на устройство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F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Модуль профиля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0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Способы навигации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1">
          <w:pPr>
            <w:widowControl w:val="0"/>
            <w:spacing w:before="60" w:line="240" w:lineRule="auto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Возможные улучшения приложения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2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Добавить работу с пользовательскими бордами и пинами: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3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Добавить в модуль рекомендуемых картинок при открытии с поиска уточнения к поиску.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4">
          <w:pPr>
            <w:widowControl w:val="0"/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color w:val="1155cc"/>
                <w:sz w:val="22"/>
                <w:szCs w:val="22"/>
                <w:u w:val="single"/>
                <w:rtl w:val="0"/>
              </w:rPr>
              <w:t xml:space="preserve">Модуль входа по пинкоду и биометрии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25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1"/>
        <w:keepLines w:val="1"/>
        <w:spacing w:after="120" w:before="360" w:line="276" w:lineRule="auto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heading=h.2bn6wsx" w:id="24"/>
      <w:bookmarkEnd w:id="24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Основное назначение проекта</w:t>
      </w:r>
    </w:p>
    <w:p w:rsidR="00000000" w:rsidDel="00000000" w:rsidP="00000000" w:rsidRDefault="00000000" w:rsidRPr="00000000" w14:paraId="00000127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iOS приложения, в котором есть возможность искать, детально просматривать и сохранять картинки, смотреть персональные подборки картинок, получая их с API Pinterest.</w:t>
      </w:r>
    </w:p>
    <w:p w:rsidR="00000000" w:rsidDel="00000000" w:rsidP="00000000" w:rsidRDefault="00000000" w:rsidRPr="00000000" w14:paraId="00000128">
      <w:pPr>
        <w:keepNext w:val="1"/>
        <w:keepLines w:val="1"/>
        <w:spacing w:after="240" w:before="240" w:line="276" w:lineRule="auto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Технические характеристики</w:t>
      </w:r>
    </w:p>
    <w:p w:rsidR="00000000" w:rsidDel="00000000" w:rsidP="00000000" w:rsidRDefault="00000000" w:rsidRPr="00000000" w14:paraId="00000129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Swift 5, UIKit, SnapKit, RxAlomafire, PinterestSDK, Kingfisher, FloatingPanel</w:t>
      </w:r>
    </w:p>
    <w:p w:rsidR="00000000" w:rsidDel="00000000" w:rsidP="00000000" w:rsidRDefault="00000000" w:rsidRPr="00000000" w14:paraId="0000012A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API: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https://developers.pinterest.com/docs/api/v5/introduction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spacing w:after="240" w:before="240" w:line="276" w:lineRule="auto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Модули МП</w:t>
      </w:r>
    </w:p>
    <w:p w:rsidR="00000000" w:rsidDel="00000000" w:rsidP="00000000" w:rsidRDefault="00000000" w:rsidRPr="00000000" w14:paraId="0000012D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1) Модуль авторизации/регистрации</w:t>
      </w:r>
    </w:p>
    <w:p w:rsidR="00000000" w:rsidDel="00000000" w:rsidP="00000000" w:rsidRDefault="00000000" w:rsidRPr="00000000" w14:paraId="0000012E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2) Модуль рекомендуемых картинок </w:t>
      </w:r>
    </w:p>
    <w:p w:rsidR="00000000" w:rsidDel="00000000" w:rsidP="00000000" w:rsidRDefault="00000000" w:rsidRPr="00000000" w14:paraId="0000012F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3) Модуль поиска </w:t>
      </w:r>
    </w:p>
    <w:p w:rsidR="00000000" w:rsidDel="00000000" w:rsidP="00000000" w:rsidRDefault="00000000" w:rsidRPr="00000000" w14:paraId="00000130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4) Модуль детального просмотра картинки с возможностью сохранить её на устройство </w:t>
      </w:r>
    </w:p>
    <w:p w:rsidR="00000000" w:rsidDel="00000000" w:rsidP="00000000" w:rsidRDefault="00000000" w:rsidRPr="00000000" w14:paraId="00000131">
      <w:pPr>
        <w:spacing w:after="240" w:before="24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5) Модуль профиля </w:t>
      </w:r>
    </w:p>
    <w:p w:rsidR="00000000" w:rsidDel="00000000" w:rsidP="00000000" w:rsidRDefault="00000000" w:rsidRPr="00000000" w14:paraId="00000132">
      <w:pPr>
        <w:keepNext w:val="1"/>
        <w:keepLines w:val="1"/>
        <w:spacing w:after="120" w:before="360" w:line="276" w:lineRule="auto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heading=h.3as4poj" w:id="26"/>
      <w:bookmarkEnd w:id="26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Навигация между экранами</w:t>
      </w:r>
    </w:p>
    <w:p w:rsidR="00000000" w:rsidDel="00000000" w:rsidP="00000000" w:rsidRDefault="00000000" w:rsidRPr="00000000" w14:paraId="00000133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Навигация между модулями рекомендуемых картинок, поиска и профиля осуществляется с помощью таб бара. Между остальными модулями с помощью нав бара.</w:t>
      </w:r>
    </w:p>
    <w:p w:rsidR="00000000" w:rsidDel="00000000" w:rsidP="00000000" w:rsidRDefault="00000000" w:rsidRPr="00000000" w14:paraId="00000134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keepLines w:val="1"/>
        <w:spacing w:after="120" w:before="360" w:line="276" w:lineRule="auto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heading=h.1pxezwc" w:id="27"/>
      <w:bookmarkEnd w:id="27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Описание модулей МП</w:t>
      </w:r>
    </w:p>
    <w:p w:rsidR="00000000" w:rsidDel="00000000" w:rsidP="00000000" w:rsidRDefault="00000000" w:rsidRPr="00000000" w14:paraId="00000136">
      <w:pPr>
        <w:keepNext w:val="1"/>
        <w:keepLines w:val="1"/>
        <w:spacing w:after="80" w:before="320" w:line="276" w:lineRule="auto"/>
        <w:jc w:val="left"/>
        <w:rPr>
          <w:rFonts w:ascii="Arial" w:cs="Arial" w:eastAsia="Arial" w:hAnsi="Arial"/>
          <w:color w:val="434343"/>
        </w:rPr>
      </w:pPr>
      <w:bookmarkStart w:colFirst="0" w:colLast="0" w:name="_heading=h.49x2ik5" w:id="28"/>
      <w:bookmarkEnd w:id="28"/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Модуль авторизации/регистрации</w:t>
      </w:r>
    </w:p>
    <w:p w:rsidR="00000000" w:rsidDel="00000000" w:rsidP="00000000" w:rsidRDefault="00000000" w:rsidRPr="00000000" w14:paraId="00000137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Экран авторизации/регистрации содержит логотип, заголовок экрана кнопку, которая перенаправляет на сайт/в мобильное приложение (если оно установлено) пинтереста для авторизации/регистрации и по диплинку возвращает пользователя назад.</w:t>
      </w:r>
    </w:p>
    <w:p w:rsidR="00000000" w:rsidDel="00000000" w:rsidP="00000000" w:rsidRDefault="00000000" w:rsidRPr="00000000" w14:paraId="00000138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Для реализации обязательна библиотека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PinterestSDK for 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420035" cy="3081338"/>
            <wp:effectExtent b="0" l="0" r="0" t="0"/>
            <wp:docPr descr="Изображение выглядит как текст, снимок экрана, Шрифт, дизайн&#10;&#10;Автоматически созданное описание" id="1594619433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дизайн&#10;&#10;Автоматически созданное описание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0035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spacing w:after="80" w:before="320" w:line="276" w:lineRule="auto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Модуль рекомендуемых картинок</w:t>
      </w:r>
    </w:p>
    <w:p w:rsidR="00000000" w:rsidDel="00000000" w:rsidP="00000000" w:rsidRDefault="00000000" w:rsidRPr="00000000" w14:paraId="0000013C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Модуль рекомендуемых картинок состоит из следующих секций:</w:t>
      </w:r>
    </w:p>
    <w:p w:rsidR="00000000" w:rsidDel="00000000" w:rsidP="00000000" w:rsidRDefault="00000000" w:rsidRPr="00000000" w14:paraId="0000013E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с названием бордов состоит только из текста с возможностью горизонтального скролла. Для выбора борда можно использовать свайп влево или вправо и тап по самому названию борда. Если у пользователя нет бордов, то не отображается. (опционально)</w:t>
      </w:r>
    </w:p>
    <w:p w:rsidR="00000000" w:rsidDel="00000000" w:rsidP="00000000" w:rsidRDefault="00000000" w:rsidRPr="00000000" w14:paraId="00000140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с SearchBar, доступна при открытии данного модуля из поиска.</w:t>
      </w:r>
    </w:p>
    <w:p w:rsidR="00000000" w:rsidDel="00000000" w:rsidP="00000000" w:rsidRDefault="00000000" w:rsidRPr="00000000" w14:paraId="00000142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с картинками состоит из картинок, которые относятся к текущему борду, картинка показывается полностью с сохранением оригинальной пропорции высоты и ширины. В ряд помещается 2 картинки. При тапе на картинку открывается модуль  детального просмотра картинки.</w:t>
      </w:r>
    </w:p>
    <w:p w:rsidR="00000000" w:rsidDel="00000000" w:rsidP="00000000" w:rsidRDefault="00000000" w:rsidRPr="00000000" w14:paraId="00000144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Для реализации модуля использовать UICollectionView, CompositionalLayout.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1814513" cy="3936749"/>
            <wp:effectExtent b="0" l="0" r="0" t="0"/>
            <wp:docPr descr="Изображение выглядит как Красочность, Прямоугольник, прямоугольный, дизайн&#10;&#10;Автоматически созданное описание" id="1594619436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Красочность, Прямоугольник, прямоугольный, дизайн&#10;&#10;Автоматически созданное описание"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936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6321" cy="3927063"/>
            <wp:effectExtent b="0" l="0" r="0" t="0"/>
            <wp:docPr descr="Изображение выглядит как снимок экрана, Красочность, Прямоугольник, дизайн&#10;&#10;Автоматически созданное описание" id="1594619435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Красочность, Прямоугольник, дизайн&#10;&#10;Автоматически созданное описание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6321" cy="392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1"/>
        <w:spacing w:after="240" w:before="240" w:line="276" w:lineRule="auto"/>
        <w:jc w:val="left"/>
        <w:rPr>
          <w:rFonts w:ascii="Arial" w:cs="Arial" w:eastAsia="Arial" w:hAnsi="Arial"/>
          <w:color w:val="434343"/>
        </w:rPr>
      </w:pPr>
      <w:bookmarkStart w:colFirst="0" w:colLast="0" w:name="_heading=h.2p2csry" w:id="29"/>
      <w:bookmarkEnd w:id="29"/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Модуль поиска </w:t>
      </w:r>
    </w:p>
    <w:p w:rsidR="00000000" w:rsidDel="00000000" w:rsidP="00000000" w:rsidRDefault="00000000" w:rsidRPr="00000000" w14:paraId="00000149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Модуль поиска состоит из пяти секций:</w:t>
      </w:r>
    </w:p>
    <w:p w:rsidR="00000000" w:rsidDel="00000000" w:rsidP="00000000" w:rsidRDefault="00000000" w:rsidRPr="00000000" w14:paraId="0000014A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поиска - состоит из SearchBar.</w:t>
      </w:r>
    </w:p>
    <w:p w:rsidR="00000000" w:rsidDel="00000000" w:rsidP="00000000" w:rsidRDefault="00000000" w:rsidRPr="00000000" w14:paraId="0000014C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рекомендаций - показывается, пока пользователь не нажал на SearchBar.</w:t>
      </w:r>
    </w:p>
    <w:p w:rsidR="00000000" w:rsidDel="00000000" w:rsidP="00000000" w:rsidRDefault="00000000" w:rsidRPr="00000000" w14:paraId="0000014E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истории поиска - состоит из иконки поиска, текста поиска и кнопки удалить.  Показывается, когда пользователь нажал на SearchBar, но ничего не ввел. При тапе открывается модуль просмотра подходящих картинок под запрос.</w:t>
      </w:r>
    </w:p>
    <w:p w:rsidR="00000000" w:rsidDel="00000000" w:rsidP="00000000" w:rsidRDefault="00000000" w:rsidRPr="00000000" w14:paraId="00000150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Секция предложенных вариантов поиска - состоит из иконки поиска, текста возможного поиска. Показывается, когда пользователь начал что-то вводить в SearchBar.В случае если не удалось найти похожий запрос, показывается заглушка. При тапе открывается модуль просмотра подходящих картинок под запрос.</w:t>
      </w:r>
    </w:p>
    <w:p w:rsidR="00000000" w:rsidDel="00000000" w:rsidP="00000000" w:rsidRDefault="00000000" w:rsidRPr="00000000" w14:paraId="00000152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153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Для реализации модуля использовать UICollectionView, CompositionalLayout.</w:t>
      </w:r>
    </w:p>
    <w:p w:rsidR="00000000" w:rsidDel="00000000" w:rsidP="00000000" w:rsidRDefault="00000000" w:rsidRPr="00000000" w14:paraId="00000154">
      <w:pPr>
        <w:keepNext w:val="1"/>
        <w:keepLines w:val="1"/>
        <w:spacing w:after="240" w:before="240" w:line="276" w:lineRule="auto"/>
        <w:jc w:val="left"/>
        <w:rPr>
          <w:rFonts w:ascii="Arial" w:cs="Arial" w:eastAsia="Arial" w:hAnsi="Arial"/>
          <w:color w:val="434343"/>
        </w:rPr>
      </w:pPr>
      <w:bookmarkStart w:colFirst="0" w:colLast="0" w:name="_heading=h.147n2zr" w:id="30"/>
      <w:bookmarkEnd w:id="30"/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Модуль детального просмотра картинки с возможностью сохранить её на устройство </w:t>
      </w:r>
    </w:p>
    <w:p w:rsidR="00000000" w:rsidDel="00000000" w:rsidP="00000000" w:rsidRDefault="00000000" w:rsidRPr="00000000" w14:paraId="00000155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Модуль детального просмотра картинки с возможностью сохранить её на устройство состоит из картинки на весь экран, кнопки в нав баре, которая сохраняет картинку. При свайпе вниз модуль закрывается и возвращает пользователя на предыдущий экран, при свайпе влево или вправо, открывается предыдущая или следующая картинка в борде. Так же есть возможность увеличивать картинку.</w:t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428241" cy="3104871"/>
            <wp:effectExtent b="0" l="0" r="0" t="0"/>
            <wp:docPr descr="Изображение выглядит как снимок экрана, Прямоугольник, дизайн&#10;&#10;Автоматически созданное описание" id="1594619438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Прямоугольник, дизайн&#10;&#10;Автоматически созданное описание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241" cy="3104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keepLines w:val="1"/>
        <w:spacing w:after="240" w:before="240" w:line="276" w:lineRule="auto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Модуль профиля </w:t>
      </w:r>
    </w:p>
    <w:p w:rsidR="00000000" w:rsidDel="00000000" w:rsidP="00000000" w:rsidRDefault="00000000" w:rsidRPr="00000000" w14:paraId="00000159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Модуль профиля состоит состоит из аватарки пользователя, если её нет, то первая буква имени, имени, включения/выключения биометрии (опционально) , кнопки “сменить пин код”, которая открывает экран смены пин кода (опционально),  кнопки выхода.</w:t>
      </w:r>
    </w:p>
    <w:p w:rsidR="00000000" w:rsidDel="00000000" w:rsidP="00000000" w:rsidRDefault="00000000" w:rsidRPr="00000000" w14:paraId="0000015A">
      <w:pPr>
        <w:keepNext w:val="1"/>
        <w:keepLines w:val="1"/>
        <w:spacing w:after="120" w:before="360" w:line="276" w:lineRule="auto"/>
        <w:jc w:val="left"/>
        <w:rPr>
          <w:rFonts w:ascii="Arial" w:cs="Arial" w:eastAsia="Arial" w:hAnsi="Arial"/>
          <w:sz w:val="32"/>
          <w:szCs w:val="32"/>
        </w:rPr>
      </w:pPr>
      <w:bookmarkStart w:colFirst="0" w:colLast="0" w:name="_heading=h.3o7alnk" w:id="31"/>
      <w:bookmarkEnd w:id="31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Возможные улучшения приложения</w:t>
      </w:r>
    </w:p>
    <w:p w:rsidR="00000000" w:rsidDel="00000000" w:rsidP="00000000" w:rsidRDefault="00000000" w:rsidRPr="00000000" w14:paraId="0000015B">
      <w:pPr>
        <w:keepNext w:val="1"/>
        <w:keepLines w:val="1"/>
        <w:spacing w:after="80" w:before="320" w:line="276" w:lineRule="auto"/>
        <w:jc w:val="left"/>
        <w:rPr>
          <w:rFonts w:ascii="Arial" w:cs="Arial" w:eastAsia="Arial" w:hAnsi="Arial"/>
          <w:color w:val="434343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Добавить работу с пользовательскими бордами и пинами: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Возможность просматривать собственные пины и борды в модуле профиля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Добавлять картинки в пины или борды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Создавать собственные борды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spacing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Отображать на экране рекомендаций подборки картинок подходящие к пользовательским бордам</w:t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330295" cy="2881313"/>
            <wp:effectExtent b="0" l="0" r="0" t="0"/>
            <wp:docPr descr="Изображение выглядит как снимок экрана, Красочность, Прямоугольник, дизайн&#10;&#10;Автоматически созданное описание" id="1594619437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Красочность, Прямоугольник, дизайн&#10;&#10;Автоматически созданное описание"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295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keepLines w:val="1"/>
        <w:spacing w:after="80" w:before="320" w:line="276" w:lineRule="auto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Добавить в модуль рекомендуемых картинок при открытии с поиска уточнения к поиску.</w:t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334698" cy="3117755"/>
            <wp:effectExtent b="0" l="0" r="0" t="0"/>
            <wp:docPr descr="Изображение выглядит как снимок экрана, Красочность, текст, Прямоугольник&#10;&#10;Автоматически созданное описание" id="1594619440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Красочность, текст, Прямоугольник&#10;&#10;Автоматически созданное описание"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698" cy="311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keepLines w:val="1"/>
        <w:spacing w:after="240" w:before="240" w:line="276" w:lineRule="auto"/>
        <w:jc w:val="left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Модуль входа по пинкоду и биометрии</w:t>
      </w:r>
    </w:p>
    <w:p w:rsidR="00000000" w:rsidDel="00000000" w:rsidP="00000000" w:rsidRDefault="00000000" w:rsidRPr="00000000" w14:paraId="00000166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Модуль входа по пинкоду и биометрии состоит из четырех экранов: экран входа, экран создания пароля, экран подтверждения пароля, экран смены пароля, и модального окна “Забыли пароль”. Все экраны данного модуля состоят из клавиатуры с цифрами от 0 до 9, с кнопкой, которая удаляет последнюю цифру пинкода, точек, символизирующих введенные цифры.</w:t>
      </w:r>
    </w:p>
    <w:p w:rsidR="00000000" w:rsidDel="00000000" w:rsidP="00000000" w:rsidRDefault="00000000" w:rsidRPr="00000000" w14:paraId="00000167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Экран входа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содержит текст “Введите пин код”, кнопку входа по биометрии и кнопку “Не можете войти?”, которая открывает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модальное окно “Забыли пинкод”,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окно с кнопками “Войти по биометрии” и кнопкой “Войти заново”. При появлении экрана необходимо сразу проводить авторизацию по биометрии</w:t>
      </w:r>
    </w:p>
    <w:p w:rsidR="00000000" w:rsidDel="00000000" w:rsidP="00000000" w:rsidRDefault="00000000" w:rsidRPr="00000000" w14:paraId="00000169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Экран создания пароля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содержит текст “Установите ПИН-код для входа”. После того, как пользователь ввел пин код, его автоматически перенаправляет на экран подтверждения пин кода.</w:t>
      </w:r>
    </w:p>
    <w:p w:rsidR="00000000" w:rsidDel="00000000" w:rsidP="00000000" w:rsidRDefault="00000000" w:rsidRPr="00000000" w14:paraId="0000016B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Экран подтверждения пароля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содержит текст “Повторите ПИН-код”. После успешного повторения пин кода открывается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модальное окно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“Использовать биометрию?”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6D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Экран смены пин кода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аналогичен экрану создания пин кода, исключая надпись. Надпись на экране должна быть “Введите новый пин код”.</w:t>
      </w:r>
    </w:p>
    <w:p w:rsidR="00000000" w:rsidDel="00000000" w:rsidP="00000000" w:rsidRDefault="00000000" w:rsidRPr="00000000" w14:paraId="0000016F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Поведение точек,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символизирующих введенные цифры -  на всех экранах они заполняются соответствующе длине введенного пин кода. На экране входа и подтверждения в случае корректного пин кода они меняются на зеленый цвет, в случае некорректного окрашиваются в красный и трясутся.</w:t>
      </w:r>
    </w:p>
    <w:p w:rsidR="00000000" w:rsidDel="00000000" w:rsidP="00000000" w:rsidRDefault="00000000" w:rsidRPr="00000000" w14:paraId="00000171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Модальное окно “Забыли пинкод”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состоит из заголовка, подзаголовка и двух кнопок: войти по биометрии и заново авторизоваться. Если пользователь ранее не добавлял биометрию, то кнопка “войти по биометрии” отсуствует.</w:t>
      </w:r>
    </w:p>
    <w:p w:rsidR="00000000" w:rsidDel="00000000" w:rsidP="00000000" w:rsidRDefault="00000000" w:rsidRPr="00000000" w14:paraId="00000173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Модальное окно “Использовать биометрию?”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состоит из заголовка, подзаголовка и кнопки “Использовать биометрию”.</w:t>
      </w:r>
    </w:p>
    <w:p w:rsidR="00000000" w:rsidDel="00000000" w:rsidP="00000000" w:rsidRDefault="00000000" w:rsidRPr="00000000" w14:paraId="00000175">
      <w:pPr>
        <w:spacing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Для реализации обязательна библиотека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LocalAuthentication.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452563" cy="3156686"/>
            <wp:effectExtent b="0" l="0" r="0" t="0"/>
            <wp:docPr descr="Изображение выглядит как текст, снимок экрана, Шрифт, круг&#10;&#10;Автоматически созданное описание" id="1594619439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круг&#10;&#10;Автоматически созданное описание"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315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rPr/>
      </w:pP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even"/>
      <w:pgSz w:h="16834" w:w="11909" w:orient="portrait"/>
      <w:pgMar w:bottom="1134" w:top="1134" w:left="1701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ambria"/>
  <w:font w:name="Arial"/>
  <w:font w:name="Courier New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  <w:rsid w:val="001B2BFA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 w:val="1"/>
    <w:rsid w:val="00EC196D"/>
    <w:pPr>
      <w:keepNext w:val="1"/>
      <w:keepLines w:val="1"/>
      <w:spacing w:after="120" w:before="400"/>
      <w:outlineLvl w:val="0"/>
    </w:pPr>
    <w:rPr>
      <w:b w:val="1"/>
      <w:szCs w:val="40"/>
    </w:rPr>
  </w:style>
  <w:style w:type="paragraph" w:styleId="2">
    <w:name w:val="heading 2"/>
    <w:basedOn w:val="a"/>
    <w:next w:val="a"/>
    <w:uiPriority w:val="9"/>
    <w:unhideWhenUsed w:val="1"/>
    <w:qFormat w:val="1"/>
    <w:rsid w:val="005644EC"/>
    <w:pPr>
      <w:keepNext w:val="1"/>
      <w:keepLines w:val="1"/>
      <w:spacing w:after="120" w:before="360" w:line="240" w:lineRule="auto"/>
      <w:outlineLvl w:val="1"/>
    </w:pPr>
    <w:rPr>
      <w:b w:val="1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 w:val="1"/>
    <w:qFormat w:val="1"/>
    <w:rsid w:val="004E4768"/>
    <w:pPr>
      <w:spacing w:after="0" w:before="480"/>
      <w:outlineLvl w:val="9"/>
    </w:pPr>
    <w:rPr>
      <w:rFonts w:asciiTheme="majorHAnsi" w:cstheme="majorBidi" w:eastAsiaTheme="majorEastAsia" w:hAnsiTheme="majorHAnsi"/>
      <w:b w:val="0"/>
      <w:bCs w:val="1"/>
      <w:color w:val="365f91" w:themeColor="accent1" w:themeShade="0000BF"/>
      <w:szCs w:val="28"/>
      <w:lang w:val="ru-RU"/>
    </w:rPr>
  </w:style>
  <w:style w:type="paragraph" w:styleId="10">
    <w:name w:val="toc 1"/>
    <w:basedOn w:val="a"/>
    <w:next w:val="a"/>
    <w:autoRedefine w:val="1"/>
    <w:uiPriority w:val="39"/>
    <w:unhideWhenUsed w:val="1"/>
    <w:rsid w:val="00CB1EC7"/>
    <w:pPr>
      <w:tabs>
        <w:tab w:val="right" w:leader="dot" w:pos="9348"/>
      </w:tabs>
      <w:spacing w:after="120" w:before="240"/>
    </w:pPr>
    <w:rPr>
      <w:rFonts w:cs="Times New Roman"/>
      <w:noProof w:val="1"/>
      <w:szCs w:val="28"/>
      <w:lang w:val="ru-RU"/>
    </w:rPr>
  </w:style>
  <w:style w:type="paragraph" w:styleId="20">
    <w:name w:val="toc 2"/>
    <w:basedOn w:val="a"/>
    <w:next w:val="a"/>
    <w:autoRedefine w:val="1"/>
    <w:uiPriority w:val="39"/>
    <w:unhideWhenUsed w:val="1"/>
    <w:rsid w:val="00AD59C1"/>
    <w:pPr>
      <w:tabs>
        <w:tab w:val="right" w:leader="dot" w:pos="9348"/>
      </w:tabs>
      <w:spacing w:before="120"/>
      <w:ind w:left="220"/>
    </w:pPr>
    <w:rPr>
      <w:rFonts w:cs="Times New Roman"/>
      <w:noProof w:val="1"/>
      <w:szCs w:val="28"/>
      <w:lang w:val="ru-RU"/>
    </w:rPr>
  </w:style>
  <w:style w:type="paragraph" w:styleId="30">
    <w:name w:val="toc 3"/>
    <w:basedOn w:val="a"/>
    <w:next w:val="a"/>
    <w:autoRedefine w:val="1"/>
    <w:uiPriority w:val="39"/>
    <w:unhideWhenUsed w:val="1"/>
    <w:rsid w:val="004E4768"/>
    <w:pPr>
      <w:ind w:left="44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 w:val="1"/>
    <w:uiPriority w:val="39"/>
    <w:semiHidden w:val="1"/>
    <w:unhideWhenUsed w:val="1"/>
    <w:rsid w:val="004E4768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 w:val="1"/>
    <w:uiPriority w:val="39"/>
    <w:semiHidden w:val="1"/>
    <w:unhideWhenUsed w:val="1"/>
    <w:rsid w:val="004E4768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 w:val="1"/>
    <w:uiPriority w:val="39"/>
    <w:semiHidden w:val="1"/>
    <w:unhideWhenUsed w:val="1"/>
    <w:rsid w:val="004E4768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 w:val="1"/>
    <w:uiPriority w:val="39"/>
    <w:semiHidden w:val="1"/>
    <w:unhideWhenUsed w:val="1"/>
    <w:rsid w:val="004E4768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4E4768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4E4768"/>
    <w:pPr>
      <w:ind w:left="1760"/>
    </w:pPr>
    <w:rPr>
      <w:rFonts w:asciiTheme="minorHAnsi" w:hAnsiTheme="minorHAnsi"/>
      <w:sz w:val="20"/>
      <w:szCs w:val="20"/>
    </w:rPr>
  </w:style>
  <w:style w:type="paragraph" w:styleId="a6">
    <w:name w:val="header"/>
    <w:basedOn w:val="a"/>
    <w:link w:val="a7"/>
    <w:uiPriority w:val="99"/>
    <w:unhideWhenUsed w:val="1"/>
    <w:rsid w:val="004E4768"/>
    <w:pPr>
      <w:tabs>
        <w:tab w:val="center" w:pos="4677"/>
        <w:tab w:val="right" w:pos="9355"/>
      </w:tabs>
      <w:spacing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4E4768"/>
  </w:style>
  <w:style w:type="paragraph" w:styleId="a8">
    <w:name w:val="footer"/>
    <w:basedOn w:val="a"/>
    <w:link w:val="a9"/>
    <w:uiPriority w:val="99"/>
    <w:unhideWhenUsed w:val="1"/>
    <w:rsid w:val="004E4768"/>
    <w:pPr>
      <w:tabs>
        <w:tab w:val="center" w:pos="4677"/>
        <w:tab w:val="right" w:pos="9355"/>
      </w:tabs>
      <w:spacing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4E4768"/>
  </w:style>
  <w:style w:type="paragraph" w:styleId="aa">
    <w:name w:val="Normal (Web)"/>
    <w:basedOn w:val="a"/>
    <w:uiPriority w:val="99"/>
    <w:semiHidden w:val="1"/>
    <w:unhideWhenUsed w:val="1"/>
    <w:rsid w:val="0092131B"/>
    <w:pPr>
      <w:spacing w:after="100" w:afterAutospacing="1" w:before="100" w:beforeAutospacing="1" w:line="240" w:lineRule="auto"/>
    </w:pPr>
    <w:rPr>
      <w:rFonts w:cs="Times New Roman" w:eastAsia="Times New Roman"/>
      <w:sz w:val="24"/>
      <w:szCs w:val="24"/>
      <w:lang w:val="ru-RU"/>
    </w:rPr>
  </w:style>
  <w:style w:type="character" w:styleId="ab">
    <w:name w:val="Hyperlink"/>
    <w:basedOn w:val="a0"/>
    <w:uiPriority w:val="99"/>
    <w:unhideWhenUsed w:val="1"/>
    <w:rsid w:val="00CB1EC7"/>
    <w:rPr>
      <w:color w:val="0000ff" w:themeColor="hyperlink"/>
      <w:u w:val="single"/>
    </w:rPr>
  </w:style>
  <w:style w:type="character" w:styleId="ac">
    <w:name w:val="page number"/>
    <w:basedOn w:val="a0"/>
    <w:uiPriority w:val="99"/>
    <w:semiHidden w:val="1"/>
    <w:unhideWhenUsed w:val="1"/>
    <w:rsid w:val="000446A4"/>
  </w:style>
  <w:style w:type="paragraph" w:styleId="ad">
    <w:name w:val="List Paragraph"/>
    <w:basedOn w:val="a"/>
    <w:uiPriority w:val="34"/>
    <w:qFormat w:val="1"/>
    <w:rsid w:val="001353D9"/>
    <w:pPr>
      <w:ind w:left="720"/>
      <w:contextualSpacing w:val="1"/>
    </w:pPr>
  </w:style>
  <w:style w:type="character" w:styleId="ae">
    <w:name w:val="Unresolved Mention"/>
    <w:basedOn w:val="a0"/>
    <w:uiPriority w:val="99"/>
    <w:semiHidden w:val="1"/>
    <w:unhideWhenUsed w:val="1"/>
    <w:rsid w:val="00DC48C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2.xml"/><Relationship Id="rId25" Type="http://schemas.openxmlformats.org/officeDocument/2006/relationships/image" Target="media/image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isu.ifmo.ru/pls/apex/f?p=2143:13:116963507483892::NO::EP_UCHEB_YEAR,EP_MEGAFACULTY,EP_FACULTY,EP_CATHEDRA,EP_GROUP,EP_FO,EP_KVAL,EP_UCHEB_PLAN:2024/2025,-1,725,-1,K3160,-1,-1,117277" TargetMode="External"/><Relationship Id="rId8" Type="http://schemas.openxmlformats.org/officeDocument/2006/relationships/image" Target="media/image2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hyperlink" Target="https://blog.skillfactory.ru/glossary/swift/#:~:text=Swift%20%E2%80%94%20%D1%8D%D1%82%D0%BE%20%D1%8F%D0%B7%D1%8B%D0%BA%20%D0%BF%D1%80%D0%BE%D0%B3%D1%80%D0%B0%D0%BC%D0%BC%D0%B8%D1%80%D0%BE%D0%B2%D0%B0%D0%BD%D0%B8%D1%8F%20%D0%BE%D1%82,%D1%80%D0%B5%D0%B6%D0%B5%20%D0%B8%D1%81%D0%BF%D0%BE%D0%BB%D1%8C%D0%B7%D1%83%D0%B5%D1%82%D1%81%D1%8F%20%D0%B2%20%D0%B4%D1%80%D1%83%D0%B3%D0%B8%D1%85%20%D0%BF%D1%80%D0%BE%D0%B5%D0%BA%D1%82%D0%B0%D1%85.&amp;text=%D0%AF%D0%B7%D1%8B%D0%BA%20%D0%BF%D0%BE%D1%8F%D0%B2%D0%B8%D0%BB%D1%81%D1%8F%20%D0%B2%D1%81%D0%B5%D0%B3%D0%BE%20%D0%B2%202014,Apple%20%D0%BE%D1%82%D0%BA%D1%80%D1%8B%D0%BB%D0%B0%20%D0%B5%D0%B3%D0%BE%20%D0%B8%D1%81%D1%85%D0%BE%D0%B4%D0%BD%D1%8B%D0%B9%20%D0%BA%D0%BE%D0%B4" TargetMode="External"/><Relationship Id="rId12" Type="http://schemas.openxmlformats.org/officeDocument/2006/relationships/hyperlink" Target="https://apptractor.ru/info/articles/arhitektura-viper-prostymi-slovami.html" TargetMode="External"/><Relationship Id="rId15" Type="http://schemas.openxmlformats.org/officeDocument/2006/relationships/hyperlink" Target="https://habr.com/ru/companies/sravni/articles/719474/" TargetMode="External"/><Relationship Id="rId14" Type="http://schemas.openxmlformats.org/officeDocument/2006/relationships/hyperlink" Target="https://developer.apple.com/documentation/uikit/" TargetMode="External"/><Relationship Id="rId17" Type="http://schemas.openxmlformats.org/officeDocument/2006/relationships/hyperlink" Target="https://developers.pinterest.com/docs/api/v5/introduction" TargetMode="External"/><Relationship Id="rId16" Type="http://schemas.openxmlformats.org/officeDocument/2006/relationships/hyperlink" Target="https://habr.com/ru/articles/330760/" TargetMode="External"/><Relationship Id="rId19" Type="http://schemas.openxmlformats.org/officeDocument/2006/relationships/image" Target="media/image4.png"/><Relationship Id="rId18" Type="http://schemas.openxmlformats.org/officeDocument/2006/relationships/hyperlink" Target="https://github.com/parkerdonat/ios-pdk?tab=readme-ov-fil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pJRno+ahW5nF914aPuKM8JvH/Q==">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2025-01-06T10:23:00Z</dcterms:created>
</cp:coreProperties>
</file>