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6D" w:rsidRDefault="000B513D" w:rsidP="000B513D">
      <w:pPr>
        <w:jc w:val="center"/>
        <w:rPr>
          <w:b/>
          <w:sz w:val="24"/>
          <w:szCs w:val="24"/>
        </w:rPr>
      </w:pPr>
      <w:bookmarkStart w:id="0" w:name="_GoBack"/>
      <w:r w:rsidRPr="000B513D">
        <w:rPr>
          <w:b/>
          <w:sz w:val="24"/>
          <w:szCs w:val="24"/>
        </w:rPr>
        <w:t>Confirm Booking Sequence Diagram</w:t>
      </w:r>
    </w:p>
    <w:p w:rsidR="000B513D" w:rsidRDefault="000B513D" w:rsidP="000B51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8CCE3D7" wp14:editId="474DA378">
            <wp:extent cx="9778365" cy="7088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70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0B513D" w:rsidRDefault="000B513D" w:rsidP="000B513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Find Booking Sequence Diagram</w:t>
      </w:r>
    </w:p>
    <w:p w:rsidR="00D6727D" w:rsidRDefault="00C97E18" w:rsidP="000B51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AB97BC8" wp14:editId="38CE9966">
            <wp:extent cx="8203924" cy="1070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061" cy="107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27D">
        <w:rPr>
          <w:b/>
          <w:sz w:val="24"/>
          <w:szCs w:val="24"/>
        </w:rPr>
        <w:br w:type="page"/>
      </w:r>
    </w:p>
    <w:p w:rsidR="000B513D" w:rsidRDefault="00D6727D" w:rsidP="000B51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322185" cy="615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7D" w:rsidRDefault="00D6727D" w:rsidP="000B51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07385" cy="668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bookmarkEnd w:id="0"/>
    <w:p w:rsidR="00D6727D" w:rsidRPr="000B513D" w:rsidRDefault="00D6727D" w:rsidP="000B513D">
      <w:pPr>
        <w:jc w:val="center"/>
        <w:rPr>
          <w:b/>
          <w:sz w:val="24"/>
          <w:szCs w:val="24"/>
        </w:rPr>
      </w:pPr>
    </w:p>
    <w:sectPr w:rsidR="00D6727D" w:rsidRPr="000B513D" w:rsidSect="00F5730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15B" w:rsidRDefault="0079615B" w:rsidP="0094666D">
      <w:pPr>
        <w:spacing w:after="0" w:line="240" w:lineRule="auto"/>
      </w:pPr>
      <w:r>
        <w:separator/>
      </w:r>
    </w:p>
  </w:endnote>
  <w:endnote w:type="continuationSeparator" w:id="0">
    <w:p w:rsidR="0079615B" w:rsidRDefault="0079615B" w:rsidP="0094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15B" w:rsidRDefault="0079615B" w:rsidP="0094666D">
      <w:pPr>
        <w:spacing w:after="0" w:line="240" w:lineRule="auto"/>
      </w:pPr>
      <w:r>
        <w:separator/>
      </w:r>
    </w:p>
  </w:footnote>
  <w:footnote w:type="continuationSeparator" w:id="0">
    <w:p w:rsidR="0079615B" w:rsidRDefault="0079615B" w:rsidP="00946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6F"/>
    <w:rsid w:val="000B513D"/>
    <w:rsid w:val="000E3551"/>
    <w:rsid w:val="003C506F"/>
    <w:rsid w:val="00563FA9"/>
    <w:rsid w:val="0079615B"/>
    <w:rsid w:val="008A38F0"/>
    <w:rsid w:val="00943AE9"/>
    <w:rsid w:val="0094666D"/>
    <w:rsid w:val="00C97E18"/>
    <w:rsid w:val="00D6727D"/>
    <w:rsid w:val="00EA2448"/>
    <w:rsid w:val="00F5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6D"/>
  </w:style>
  <w:style w:type="paragraph" w:styleId="Footer">
    <w:name w:val="footer"/>
    <w:basedOn w:val="Normal"/>
    <w:link w:val="FooterChar"/>
    <w:uiPriority w:val="99"/>
    <w:unhideWhenUsed/>
    <w:rsid w:val="0094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6D"/>
  </w:style>
  <w:style w:type="character" w:styleId="LineNumber">
    <w:name w:val="line number"/>
    <w:basedOn w:val="DefaultParagraphFont"/>
    <w:uiPriority w:val="99"/>
    <w:semiHidden/>
    <w:unhideWhenUsed/>
    <w:rsid w:val="00F57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6D"/>
  </w:style>
  <w:style w:type="paragraph" w:styleId="Footer">
    <w:name w:val="footer"/>
    <w:basedOn w:val="Normal"/>
    <w:link w:val="FooterChar"/>
    <w:uiPriority w:val="99"/>
    <w:unhideWhenUsed/>
    <w:rsid w:val="0094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6D"/>
  </w:style>
  <w:style w:type="character" w:styleId="LineNumber">
    <w:name w:val="line number"/>
    <w:basedOn w:val="DefaultParagraphFont"/>
    <w:uiPriority w:val="99"/>
    <w:semiHidden/>
    <w:unhideWhenUsed/>
    <w:rsid w:val="00F5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Kyaw Sint</dc:creator>
  <cp:lastModifiedBy>Kyaw Sint</cp:lastModifiedBy>
  <cp:revision>20</cp:revision>
  <cp:lastPrinted>2014-09-19T16:11:00Z</cp:lastPrinted>
  <dcterms:created xsi:type="dcterms:W3CDTF">2014-09-19T10:19:00Z</dcterms:created>
  <dcterms:modified xsi:type="dcterms:W3CDTF">2014-09-19T16:40:00Z</dcterms:modified>
</cp:coreProperties>
</file>