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0A8CD" w14:textId="5EB3BCD1" w:rsidR="001E16A2" w:rsidRPr="0094483B" w:rsidRDefault="0094483B">
      <w:pPr>
        <w:jc w:val="center"/>
        <w:rPr>
          <w:rFonts w:ascii="GoyangIlsan L" w:eastAsia="GoyangIlsan L" w:hAnsi="GoyangIlsan L" w:hint="eastAsia"/>
          <w:b/>
          <w:sz w:val="32"/>
          <w:u w:val="single"/>
        </w:rPr>
      </w:pPr>
      <w:r>
        <w:rPr>
          <w:rFonts w:ascii="GoyangIlsan L" w:eastAsia="GoyangIlsan L" w:hAnsi="GoyangIlsan L"/>
          <w:b/>
          <w:sz w:val="32"/>
          <w:u w:val="single"/>
        </w:rPr>
        <w:t>2018008304</w:t>
      </w:r>
      <w:r w:rsidR="00312B37" w:rsidRPr="002A5C11">
        <w:rPr>
          <w:rFonts w:ascii="GoyangIlsan L" w:eastAsia="GoyangIlsan L" w:hAnsi="GoyangIlsan L"/>
          <w:b/>
          <w:sz w:val="32"/>
          <w:u w:val="single"/>
        </w:rPr>
        <w:t xml:space="preserve"> </w:t>
      </w:r>
      <w:r>
        <w:rPr>
          <w:rFonts w:ascii="GoyangIlsan L" w:eastAsia="GoyangIlsan L" w:hAnsi="GoyangIlsan L" w:hint="eastAsia"/>
          <w:b/>
          <w:sz w:val="32"/>
          <w:u w:val="single"/>
        </w:rPr>
        <w:t>컴퓨터소프트웨어학부</w:t>
      </w:r>
      <w:r w:rsidR="00312B37" w:rsidRPr="002A5C11">
        <w:rPr>
          <w:rFonts w:ascii="GoyangIlsan L" w:eastAsia="GoyangIlsan L" w:hAnsi="GoyangIlsan L" w:hint="eastAsia"/>
          <w:b/>
          <w:sz w:val="32"/>
          <w:u w:val="single"/>
        </w:rPr>
        <w:t xml:space="preserve"> </w:t>
      </w:r>
      <w:proofErr w:type="spellStart"/>
      <w:r>
        <w:rPr>
          <w:rFonts w:ascii="GoyangIlsan L" w:eastAsia="GoyangIlsan L" w:hAnsi="GoyangIlsan L" w:hint="eastAsia"/>
          <w:b/>
          <w:sz w:val="32"/>
          <w:u w:val="single"/>
        </w:rPr>
        <w:t>박경하</w:t>
      </w:r>
      <w:proofErr w:type="spellEnd"/>
    </w:p>
    <w:p w14:paraId="77488D92" w14:textId="77777777" w:rsidR="001E16A2" w:rsidRPr="002A5C11" w:rsidRDefault="00312B37">
      <w:pPr>
        <w:jc w:val="right"/>
        <w:rPr>
          <w:rFonts w:ascii="GoyangIlsan L" w:eastAsia="GoyangIlsan L" w:hAnsi="GoyangIlsan L"/>
          <w:b/>
          <w:sz w:val="24"/>
          <w:u w:val="single"/>
        </w:rPr>
      </w:pPr>
      <w:r w:rsidRPr="002A5C11">
        <w:rPr>
          <w:rFonts w:ascii="GoyangIlsan L" w:eastAsia="GoyangIlsan L" w:hAnsi="GoyangIlsan L" w:hint="eastAsia"/>
          <w:b/>
          <w:sz w:val="24"/>
        </w:rPr>
        <w:t>운영</w:t>
      </w:r>
      <w:r w:rsidRPr="002A5C11">
        <w:rPr>
          <w:rFonts w:ascii="GoyangIlsan L" w:eastAsia="GoyangIlsan L" w:hAnsi="GoyangIlsan L" w:hint="eastAsia"/>
          <w:b/>
          <w:sz w:val="24"/>
        </w:rPr>
        <w:t xml:space="preserve"> </w:t>
      </w:r>
      <w:r w:rsidRPr="002A5C11">
        <w:rPr>
          <w:rFonts w:ascii="GoyangIlsan L" w:eastAsia="GoyangIlsan L" w:hAnsi="GoyangIlsan L" w:hint="eastAsia"/>
          <w:b/>
          <w:sz w:val="24"/>
        </w:rPr>
        <w:t>체제</w:t>
      </w:r>
      <w:r w:rsidRPr="002A5C11">
        <w:rPr>
          <w:rFonts w:ascii="GoyangIlsan L" w:eastAsia="GoyangIlsan L" w:hAnsi="GoyangIlsan L" w:hint="eastAsia"/>
          <w:b/>
          <w:sz w:val="24"/>
        </w:rPr>
        <w:t xml:space="preserve"> </w:t>
      </w:r>
      <w:r w:rsidRPr="002A5C11">
        <w:rPr>
          <w:rFonts w:ascii="GoyangIlsan L" w:eastAsia="GoyangIlsan L" w:hAnsi="GoyangIlsan L"/>
          <w:b/>
          <w:sz w:val="24"/>
          <w:u w:val="single"/>
        </w:rPr>
        <w:t>HW#4</w:t>
      </w:r>
    </w:p>
    <w:p w14:paraId="356C16B9" w14:textId="32B3782E" w:rsidR="001E16A2" w:rsidRPr="002A5C11" w:rsidRDefault="00312B37">
      <w:pPr>
        <w:jc w:val="right"/>
        <w:rPr>
          <w:rFonts w:ascii="GoyangIlsan L" w:eastAsia="GoyangIlsan L" w:hAnsi="GoyangIlsan L"/>
          <w:b/>
          <w:color w:val="FF0000"/>
          <w:sz w:val="24"/>
          <w:u w:val="single"/>
        </w:rPr>
      </w:pPr>
      <w:r w:rsidRPr="002A5C11">
        <w:rPr>
          <w:rFonts w:ascii="GoyangIlsan L" w:eastAsia="GoyangIlsan L" w:hAnsi="GoyangIlsan L" w:hint="eastAsia"/>
          <w:b/>
          <w:color w:val="FF0000"/>
          <w:sz w:val="24"/>
        </w:rPr>
        <w:t>제출</w:t>
      </w:r>
      <w:r w:rsidRPr="002A5C11">
        <w:rPr>
          <w:rFonts w:ascii="GoyangIlsan L" w:eastAsia="GoyangIlsan L" w:hAnsi="GoyangIlsan L" w:hint="eastAsia"/>
          <w:b/>
          <w:color w:val="FF0000"/>
          <w:sz w:val="24"/>
        </w:rPr>
        <w:t xml:space="preserve"> </w:t>
      </w:r>
      <w:r w:rsidRPr="002A5C11">
        <w:rPr>
          <w:rFonts w:ascii="GoyangIlsan L" w:eastAsia="GoyangIlsan L" w:hAnsi="GoyangIlsan L" w:hint="eastAsia"/>
          <w:b/>
          <w:color w:val="FF0000"/>
          <w:sz w:val="24"/>
        </w:rPr>
        <w:t>일자</w:t>
      </w:r>
      <w:r w:rsidRPr="002A5C11">
        <w:rPr>
          <w:rFonts w:ascii="GoyangIlsan L" w:eastAsia="GoyangIlsan L" w:hAnsi="GoyangIlsan L" w:hint="eastAsia"/>
          <w:b/>
          <w:color w:val="FF0000"/>
          <w:sz w:val="24"/>
        </w:rPr>
        <w:t xml:space="preserve">  </w:t>
      </w:r>
      <w:r w:rsidRPr="002A5C11">
        <w:rPr>
          <w:rFonts w:ascii="GoyangIlsan L" w:eastAsia="GoyangIlsan L" w:hAnsi="GoyangIlsan L"/>
          <w:b/>
          <w:color w:val="FF0000"/>
          <w:sz w:val="24"/>
        </w:rPr>
        <w:t xml:space="preserve">: </w:t>
      </w:r>
      <w:r w:rsidRPr="002A5C11">
        <w:rPr>
          <w:rFonts w:ascii="GoyangIlsan L" w:eastAsia="GoyangIlsan L" w:hAnsi="GoyangIlsan L"/>
          <w:b/>
          <w:color w:val="FF0000"/>
          <w:sz w:val="24"/>
          <w:u w:val="single"/>
        </w:rPr>
        <w:t>2020/0</w:t>
      </w:r>
      <w:r w:rsidR="0094483B">
        <w:rPr>
          <w:rFonts w:ascii="GoyangIlsan L" w:eastAsia="GoyangIlsan L" w:hAnsi="GoyangIlsan L"/>
          <w:b/>
          <w:color w:val="FF0000"/>
          <w:sz w:val="24"/>
          <w:u w:val="single"/>
        </w:rPr>
        <w:t>4</w:t>
      </w:r>
      <w:r w:rsidRPr="002A5C11">
        <w:rPr>
          <w:rFonts w:ascii="GoyangIlsan L" w:eastAsia="GoyangIlsan L" w:hAnsi="GoyangIlsan L"/>
          <w:b/>
          <w:color w:val="FF0000"/>
          <w:sz w:val="24"/>
          <w:u w:val="single"/>
        </w:rPr>
        <w:t>/0</w:t>
      </w:r>
      <w:r w:rsidR="0094483B">
        <w:rPr>
          <w:rFonts w:ascii="GoyangIlsan L" w:eastAsia="GoyangIlsan L" w:hAnsi="GoyangIlsan L"/>
          <w:b/>
          <w:color w:val="FF0000"/>
          <w:sz w:val="24"/>
          <w:u w:val="single"/>
        </w:rPr>
        <w:t>6</w:t>
      </w:r>
    </w:p>
    <w:p w14:paraId="0EB07447" w14:textId="77777777" w:rsidR="001E16A2" w:rsidRPr="002A5C11" w:rsidRDefault="00312B37">
      <w:pPr>
        <w:pStyle w:val="a4"/>
        <w:numPr>
          <w:ilvl w:val="0"/>
          <w:numId w:val="1"/>
        </w:numPr>
        <w:ind w:leftChars="0"/>
        <w:jc w:val="left"/>
        <w:rPr>
          <w:rFonts w:ascii="GoyangIlsan L" w:eastAsia="GoyangIlsan L" w:hAnsi="GoyangIlsan L"/>
          <w:b/>
          <w:color w:val="FF0000"/>
          <w:sz w:val="24"/>
        </w:rPr>
      </w:pPr>
      <w:r w:rsidRPr="002A5C11">
        <w:rPr>
          <w:rFonts w:ascii="GoyangIlsan L" w:eastAsia="GoyangIlsan L" w:hAnsi="GoyangIlsan L" w:hint="eastAsia"/>
          <w:b/>
          <w:color w:val="FF0000"/>
          <w:sz w:val="24"/>
        </w:rPr>
        <w:t>과제</w:t>
      </w:r>
      <w:r w:rsidRPr="002A5C11">
        <w:rPr>
          <w:rFonts w:ascii="GoyangIlsan L" w:eastAsia="GoyangIlsan L" w:hAnsi="GoyangIlsan L" w:hint="eastAsia"/>
          <w:b/>
          <w:color w:val="FF0000"/>
          <w:sz w:val="24"/>
        </w:rPr>
        <w:t xml:space="preserve"> A</w:t>
      </w:r>
    </w:p>
    <w:p w14:paraId="014B8C0A" w14:textId="77777777" w:rsidR="00A36267" w:rsidRDefault="00312B37" w:rsidP="00A36267">
      <w:pPr>
        <w:pStyle w:val="a4"/>
        <w:numPr>
          <w:ilvl w:val="0"/>
          <w:numId w:val="2"/>
        </w:numPr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2A5C11">
        <w:rPr>
          <w:rFonts w:ascii="GoyangIlsan L" w:eastAsia="GoyangIlsan L" w:hAnsi="GoyangIlsan L" w:hint="eastAsia"/>
          <w:b/>
          <w:color w:val="000000"/>
          <w:sz w:val="24"/>
        </w:rPr>
        <w:t>프로그램</w:t>
      </w:r>
      <w:r w:rsidRPr="002A5C11">
        <w:rPr>
          <w:rFonts w:ascii="GoyangIlsan L" w:eastAsia="GoyangIlsan L" w:hAnsi="GoyangIlsan L" w:hint="eastAsia"/>
          <w:b/>
          <w:color w:val="000000"/>
          <w:sz w:val="24"/>
        </w:rPr>
        <w:t xml:space="preserve"> </w:t>
      </w:r>
      <w:r w:rsidRPr="002A5C11">
        <w:rPr>
          <w:rFonts w:ascii="GoyangIlsan L" w:eastAsia="GoyangIlsan L" w:hAnsi="GoyangIlsan L" w:hint="eastAsia"/>
          <w:b/>
          <w:color w:val="000000"/>
          <w:sz w:val="24"/>
        </w:rPr>
        <w:t>설</w:t>
      </w:r>
      <w:r w:rsidR="00A36267">
        <w:rPr>
          <w:rFonts w:ascii="GoyangIlsan L" w:eastAsia="GoyangIlsan L" w:hAnsi="GoyangIlsan L" w:hint="eastAsia"/>
          <w:b/>
          <w:color w:val="000000"/>
          <w:sz w:val="24"/>
        </w:rPr>
        <w:t>명</w:t>
      </w:r>
    </w:p>
    <w:p w14:paraId="57922564" w14:textId="4A481BFF" w:rsidR="002A5C11" w:rsidRPr="00A36267" w:rsidRDefault="002A5C11" w:rsidP="00A36267">
      <w:pPr>
        <w:jc w:val="center"/>
        <w:rPr>
          <w:rFonts w:ascii="GoyangIlsan L" w:eastAsia="GoyangIlsan L" w:hAnsi="GoyangIlsan L"/>
          <w:b/>
          <w:color w:val="000000"/>
          <w:sz w:val="24"/>
        </w:rPr>
      </w:pPr>
      <w:r w:rsidRPr="002A5C11">
        <w:rPr>
          <w:noProof/>
        </w:rPr>
        <w:drawing>
          <wp:inline distT="0" distB="0" distL="180" distR="180" wp14:anchorId="50B6FFC8" wp14:editId="725BCE5D">
            <wp:extent cx="5731510" cy="1397000"/>
            <wp:effectExtent l="0" t="0" r="0" b="0"/>
            <wp:docPr id="1027" name="shape1027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shape1027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7537" cy="139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00F1" w14:textId="02D91EA9" w:rsidR="002A5C11" w:rsidRPr="00A36267" w:rsidRDefault="002A5C11" w:rsidP="00A36267">
      <w:pPr>
        <w:jc w:val="left"/>
        <w:rPr>
          <w:rFonts w:ascii="GoyangIlsan L" w:eastAsia="GoyangIlsan L" w:hAnsi="GoyangIlsan L"/>
          <w:bCs/>
          <w:color w:val="000000"/>
          <w:szCs w:val="18"/>
        </w:rPr>
      </w:pPr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>먼저</w:t>
      </w:r>
      <w:r w:rsidR="00A36267" w:rsidRPr="00A36267">
        <w:rPr>
          <w:rFonts w:ascii="GoyangIlsan L" w:eastAsia="GoyangIlsan L" w:hAnsi="GoyangIlsan L"/>
          <w:bCs/>
          <w:color w:val="000000"/>
          <w:szCs w:val="18"/>
        </w:rPr>
        <w:t xml:space="preserve"> lock</w:t>
      </w:r>
      <w:r w:rsidR="00A36267" w:rsidRPr="00A36267">
        <w:rPr>
          <w:rFonts w:ascii="GoyangIlsan L" w:eastAsia="GoyangIlsan L" w:hAnsi="GoyangIlsan L" w:hint="eastAsia"/>
          <w:bCs/>
          <w:color w:val="000000"/>
          <w:szCs w:val="18"/>
        </w:rPr>
        <w:t xml:space="preserve"> 을 사용하지 않는 조건에서 </w:t>
      </w:r>
      <w:r w:rsidR="00A36267" w:rsidRPr="00A36267">
        <w:rPr>
          <w:rFonts w:ascii="GoyangIlsan L" w:eastAsia="GoyangIlsan L" w:hAnsi="GoyangIlsan L"/>
          <w:bCs/>
          <w:color w:val="000000"/>
          <w:szCs w:val="18"/>
        </w:rPr>
        <w:t xml:space="preserve">result </w:t>
      </w:r>
      <w:r w:rsidR="00A36267" w:rsidRPr="00A36267">
        <w:rPr>
          <w:rFonts w:ascii="GoyangIlsan L" w:eastAsia="GoyangIlsan L" w:hAnsi="GoyangIlsan L" w:hint="eastAsia"/>
          <w:bCs/>
          <w:color w:val="000000"/>
          <w:szCs w:val="18"/>
        </w:rPr>
        <w:t xml:space="preserve">변수의 값이 항상 같은 값을 같도록 하기 위해서 </w:t>
      </w:r>
      <w:r w:rsidR="00A36267" w:rsidRPr="00A36267">
        <w:rPr>
          <w:rFonts w:ascii="GoyangIlsan L" w:eastAsia="GoyangIlsan L" w:hAnsi="GoyangIlsan L"/>
          <w:bCs/>
          <w:color w:val="000000"/>
          <w:szCs w:val="18"/>
        </w:rPr>
        <w:t>result</w:t>
      </w:r>
      <w:r w:rsidR="00A36267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proofErr w:type="spellStart"/>
      <w:r w:rsidR="00A36267" w:rsidRPr="00A36267">
        <w:rPr>
          <w:rFonts w:ascii="GoyangIlsan L" w:eastAsia="GoyangIlsan L" w:hAnsi="GoyangIlsan L" w:hint="eastAsia"/>
          <w:bCs/>
          <w:color w:val="000000"/>
          <w:szCs w:val="18"/>
        </w:rPr>
        <w:t>를</w:t>
      </w:r>
      <w:proofErr w:type="spellEnd"/>
      <w:r w:rsidR="00A36267" w:rsidRPr="00A36267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A36267" w:rsidRPr="00A36267">
        <w:rPr>
          <w:rFonts w:ascii="GoyangIlsan L" w:eastAsia="GoyangIlsan L" w:hAnsi="GoyangIlsan L" w:hint="eastAsia"/>
          <w:bCs/>
          <w:color w:val="000000"/>
          <w:szCs w:val="18"/>
        </w:rPr>
        <w:t>배열로 선언하여 스레드마다의 결과값을 더하는 형태로 구성하였습니다.</w:t>
      </w:r>
      <w:r w:rsidR="00A36267" w:rsidRPr="00A36267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A36267" w:rsidRPr="00A36267">
        <w:rPr>
          <w:rFonts w:ascii="GoyangIlsan L" w:eastAsia="GoyangIlsan L" w:hAnsi="GoyangIlsan L" w:hint="eastAsia"/>
          <w:bCs/>
          <w:color w:val="000000"/>
          <w:szCs w:val="18"/>
        </w:rPr>
        <w:t>배열의 사이즈는 스레드의 수와 동일하게 했으며,</w:t>
      </w:r>
      <w:r w:rsidR="00A36267" w:rsidRPr="00A36267">
        <w:rPr>
          <w:rFonts w:ascii="GoyangIlsan L" w:eastAsia="GoyangIlsan L" w:hAnsi="GoyangIlsan L"/>
          <w:bCs/>
          <w:color w:val="000000"/>
          <w:szCs w:val="18"/>
        </w:rPr>
        <w:t xml:space="preserve"> 0</w:t>
      </w:r>
      <w:r w:rsidR="00A36267" w:rsidRPr="00A36267">
        <w:rPr>
          <w:rFonts w:ascii="GoyangIlsan L" w:eastAsia="GoyangIlsan L" w:hAnsi="GoyangIlsan L" w:hint="eastAsia"/>
          <w:bCs/>
          <w:color w:val="000000"/>
          <w:szCs w:val="18"/>
        </w:rPr>
        <w:t xml:space="preserve">으로 초기화하여 </w:t>
      </w:r>
      <w:r w:rsidR="00A36267" w:rsidRPr="00A36267">
        <w:rPr>
          <w:rFonts w:ascii="GoyangIlsan L" w:eastAsia="GoyangIlsan L" w:hAnsi="GoyangIlsan L"/>
          <w:bCs/>
          <w:color w:val="000000"/>
          <w:szCs w:val="18"/>
        </w:rPr>
        <w:t>n</w:t>
      </w:r>
      <w:r w:rsidR="00A36267" w:rsidRPr="00A36267">
        <w:rPr>
          <w:rFonts w:ascii="GoyangIlsan L" w:eastAsia="GoyangIlsan L" w:hAnsi="GoyangIlsan L" w:hint="eastAsia"/>
          <w:bCs/>
          <w:color w:val="000000"/>
          <w:szCs w:val="18"/>
        </w:rPr>
        <w:t>을 더하여 결과값을 축적하는 형태입니다.</w:t>
      </w:r>
    </w:p>
    <w:p w14:paraId="4B971E4D" w14:textId="77777777" w:rsidR="00A36267" w:rsidRPr="002A5C11" w:rsidRDefault="00A36267">
      <w:pPr>
        <w:pStyle w:val="a4"/>
        <w:ind w:leftChars="0"/>
        <w:jc w:val="left"/>
        <w:rPr>
          <w:rFonts w:ascii="GoyangIlsan L" w:eastAsia="GoyangIlsan L" w:hAnsi="GoyangIlsan L" w:hint="eastAsia"/>
          <w:bCs/>
          <w:color w:val="000000"/>
          <w:szCs w:val="18"/>
        </w:rPr>
      </w:pPr>
    </w:p>
    <w:p w14:paraId="43E17548" w14:textId="7922F2DC" w:rsidR="001E16A2" w:rsidRDefault="002A5C11" w:rsidP="002A5C11">
      <w:pPr>
        <w:pStyle w:val="a4"/>
        <w:ind w:leftChars="0" w:left="160" w:hangingChars="50" w:hanging="16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2A5C11">
        <w:rPr>
          <w:rFonts w:ascii="GoyangIlsan L" w:eastAsia="GoyangIlsan L" w:hAnsi="GoyangIlsan L"/>
          <w:b/>
          <w:noProof/>
          <w:sz w:val="32"/>
          <w:u w:val="single"/>
        </w:rPr>
        <w:drawing>
          <wp:inline distT="0" distB="0" distL="180" distR="180" wp14:anchorId="563E86AB" wp14:editId="69FD8420">
            <wp:extent cx="5731510" cy="2699385"/>
            <wp:effectExtent l="0" t="0" r="0" b="5715"/>
            <wp:docPr id="1028" name="shape1028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shape1028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0926" w14:textId="29DD1B05" w:rsidR="002A5C11" w:rsidRDefault="00A36267" w:rsidP="00A36267">
      <w:pPr>
        <w:jc w:val="left"/>
        <w:rPr>
          <w:rFonts w:ascii="GoyangIlsan L" w:eastAsia="GoyangIlsan L" w:hAnsi="GoyangIlsan L"/>
          <w:bCs/>
          <w:color w:val="000000"/>
          <w:szCs w:val="18"/>
        </w:rPr>
      </w:pPr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>실행 시간이 감소하도록 하기 위해 멀티스레드를 이용하였으며,</w:t>
      </w:r>
      <w:r w:rsidRPr="00A36267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proofErr w:type="spellStart"/>
      <w:r w:rsidRPr="00A36267">
        <w:rPr>
          <w:rFonts w:ascii="GoyangIlsan L" w:eastAsia="GoyangIlsan L" w:hAnsi="GoyangIlsan L"/>
          <w:bCs/>
          <w:color w:val="000000"/>
          <w:szCs w:val="18"/>
        </w:rPr>
        <w:t>phtread_t</w:t>
      </w:r>
      <w:proofErr w:type="spellEnd"/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>의 배열 형태로 멀티스레드를 생성하였습니다.</w:t>
      </w:r>
      <w:r w:rsidRPr="00A36267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 xml:space="preserve">그리고 </w:t>
      </w:r>
      <w:proofErr w:type="spellStart"/>
      <w:r w:rsidRPr="00A36267">
        <w:rPr>
          <w:rFonts w:ascii="GoyangIlsan L" w:eastAsia="GoyangIlsan L" w:hAnsi="GoyangIlsan L"/>
          <w:bCs/>
          <w:color w:val="000000"/>
          <w:szCs w:val="18"/>
        </w:rPr>
        <w:t>pthread_create</w:t>
      </w:r>
      <w:proofErr w:type="spellEnd"/>
      <w:r w:rsidRPr="00A36267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 xml:space="preserve">함수를 이용하여 </w:t>
      </w:r>
      <w:r w:rsidRPr="00A36267">
        <w:rPr>
          <w:rFonts w:ascii="GoyangIlsan L" w:eastAsia="GoyangIlsan L" w:hAnsi="GoyangIlsan L"/>
          <w:bCs/>
          <w:color w:val="000000"/>
          <w:szCs w:val="18"/>
        </w:rPr>
        <w:t>argument</w:t>
      </w:r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 xml:space="preserve">에 담은 </w:t>
      </w:r>
      <w:r w:rsidRPr="00A36267">
        <w:rPr>
          <w:rFonts w:ascii="GoyangIlsan L" w:eastAsia="GoyangIlsan L" w:hAnsi="GoyangIlsan L"/>
          <w:bCs/>
          <w:color w:val="000000"/>
          <w:szCs w:val="18"/>
        </w:rPr>
        <w:t>ID</w:t>
      </w:r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 xml:space="preserve">로 각각의 </w:t>
      </w:r>
      <w:r w:rsidRPr="00A36267">
        <w:rPr>
          <w:rFonts w:ascii="GoyangIlsan L" w:eastAsia="GoyangIlsan L" w:hAnsi="GoyangIlsan L"/>
          <w:bCs/>
          <w:color w:val="000000"/>
          <w:szCs w:val="18"/>
        </w:rPr>
        <w:t xml:space="preserve">ID </w:t>
      </w:r>
      <w:proofErr w:type="spellStart"/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>를</w:t>
      </w:r>
      <w:proofErr w:type="spellEnd"/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 xml:space="preserve"> 가진 멀티스레드를 </w:t>
      </w:r>
      <w:proofErr w:type="spellStart"/>
      <w:r w:rsidRPr="00A36267">
        <w:rPr>
          <w:rFonts w:ascii="GoyangIlsan L" w:eastAsia="GoyangIlsan L" w:hAnsi="GoyangIlsan L"/>
          <w:bCs/>
          <w:color w:val="000000"/>
          <w:szCs w:val="18"/>
        </w:rPr>
        <w:t>threadID</w:t>
      </w:r>
      <w:proofErr w:type="spellEnd"/>
      <w:r w:rsidRPr="00A36267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>배열 안에 생성하였습니다.</w:t>
      </w:r>
      <w:r w:rsidRPr="00A36267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>그 다음에,</w:t>
      </w:r>
      <w:r w:rsidRPr="00A36267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proofErr w:type="spellStart"/>
      <w:r w:rsidRPr="00A36267">
        <w:rPr>
          <w:rFonts w:ascii="GoyangIlsan L" w:eastAsia="GoyangIlsan L" w:hAnsi="GoyangIlsan L"/>
          <w:bCs/>
          <w:color w:val="000000"/>
          <w:szCs w:val="18"/>
        </w:rPr>
        <w:t>pthread_join</w:t>
      </w:r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>으로</w:t>
      </w:r>
      <w:proofErr w:type="spellEnd"/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 xml:space="preserve"> 스레드 종료를 기다리며 </w:t>
      </w:r>
      <w:r w:rsidRPr="00A36267">
        <w:rPr>
          <w:rFonts w:ascii="GoyangIlsan L" w:eastAsia="GoyangIlsan L" w:hAnsi="GoyangIlsan L"/>
          <w:bCs/>
          <w:color w:val="000000"/>
          <w:szCs w:val="18"/>
        </w:rPr>
        <w:t>join</w:t>
      </w:r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>이 되는 순간에 스레드는 모든 자원을 반납하게 됩니다.</w:t>
      </w:r>
      <w:r w:rsidRPr="00A36267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proofErr w:type="spellStart"/>
      <w:r w:rsidRPr="00A36267">
        <w:rPr>
          <w:rFonts w:ascii="GoyangIlsan L" w:eastAsia="GoyangIlsan L" w:hAnsi="GoyangIlsan L"/>
          <w:bCs/>
          <w:color w:val="000000"/>
          <w:szCs w:val="18"/>
        </w:rPr>
        <w:t>ThreadFunc</w:t>
      </w:r>
      <w:proofErr w:type="spellEnd"/>
      <w:r w:rsidRPr="00A36267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 xml:space="preserve">에서 </w:t>
      </w:r>
      <w:r w:rsidRPr="00A36267">
        <w:rPr>
          <w:rFonts w:ascii="GoyangIlsan L" w:eastAsia="GoyangIlsan L" w:hAnsi="GoyangIlsan L"/>
          <w:bCs/>
          <w:color w:val="000000"/>
          <w:szCs w:val="18"/>
        </w:rPr>
        <w:t>number</w:t>
      </w:r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 xml:space="preserve">을 출력하고 </w:t>
      </w:r>
      <w:r w:rsidRPr="00A36267">
        <w:rPr>
          <w:rFonts w:ascii="GoyangIlsan L" w:eastAsia="GoyangIlsan L" w:hAnsi="GoyangIlsan L"/>
          <w:bCs/>
          <w:color w:val="000000"/>
          <w:szCs w:val="18"/>
        </w:rPr>
        <w:t>result</w:t>
      </w:r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 xml:space="preserve">에 저장한 뒤에 </w:t>
      </w:r>
      <w:r w:rsidRPr="00A36267">
        <w:rPr>
          <w:rFonts w:ascii="GoyangIlsan L" w:eastAsia="GoyangIlsan L" w:hAnsi="GoyangIlsan L"/>
          <w:bCs/>
          <w:color w:val="000000"/>
          <w:szCs w:val="18"/>
        </w:rPr>
        <w:t>result</w:t>
      </w:r>
      <w:r w:rsidRPr="00A36267">
        <w:rPr>
          <w:rFonts w:ascii="GoyangIlsan L" w:eastAsia="GoyangIlsan L" w:hAnsi="GoyangIlsan L" w:hint="eastAsia"/>
          <w:bCs/>
          <w:color w:val="000000"/>
          <w:szCs w:val="18"/>
        </w:rPr>
        <w:t xml:space="preserve"> 들을 모두 더한 값을 마지막에 프린트하여 프로세스를 종료합니다.</w:t>
      </w:r>
    </w:p>
    <w:p w14:paraId="4ABBDA7C" w14:textId="77777777" w:rsidR="008675C5" w:rsidRDefault="008675C5" w:rsidP="00A36267">
      <w:pPr>
        <w:jc w:val="left"/>
        <w:rPr>
          <w:rFonts w:ascii="GoyangIlsan L" w:eastAsia="GoyangIlsan L" w:hAnsi="GoyangIlsan L" w:hint="eastAsia"/>
          <w:bCs/>
          <w:color w:val="000000"/>
          <w:szCs w:val="18"/>
        </w:rPr>
      </w:pPr>
    </w:p>
    <w:p w14:paraId="467FA873" w14:textId="77777777" w:rsidR="00A36267" w:rsidRPr="00A36267" w:rsidRDefault="00A36267" w:rsidP="00A36267">
      <w:pPr>
        <w:jc w:val="left"/>
        <w:rPr>
          <w:rFonts w:ascii="GoyangIlsan L" w:eastAsia="GoyangIlsan L" w:hAnsi="GoyangIlsan L" w:hint="eastAsia"/>
          <w:bCs/>
          <w:color w:val="000000"/>
          <w:szCs w:val="18"/>
        </w:rPr>
      </w:pPr>
    </w:p>
    <w:p w14:paraId="3B5D22F9" w14:textId="77777777" w:rsidR="001E16A2" w:rsidRPr="002A5C11" w:rsidRDefault="00312B37">
      <w:pPr>
        <w:pStyle w:val="a4"/>
        <w:numPr>
          <w:ilvl w:val="0"/>
          <w:numId w:val="2"/>
        </w:numPr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2A5C11">
        <w:rPr>
          <w:rFonts w:ascii="GoyangIlsan L" w:eastAsia="GoyangIlsan L" w:hAnsi="GoyangIlsan L"/>
          <w:b/>
          <w:color w:val="000000"/>
          <w:sz w:val="24"/>
        </w:rPr>
        <w:lastRenderedPageBreak/>
        <w:t xml:space="preserve">Time </w:t>
      </w:r>
      <w:r w:rsidRPr="002A5C11">
        <w:rPr>
          <w:rFonts w:ascii="GoyangIlsan L" w:eastAsia="GoyangIlsan L" w:hAnsi="GoyangIlsan L" w:hint="eastAsia"/>
          <w:b/>
          <w:color w:val="000000"/>
          <w:sz w:val="24"/>
        </w:rPr>
        <w:t>결과값</w:t>
      </w:r>
      <w:r w:rsidRPr="002A5C11">
        <w:rPr>
          <w:rFonts w:ascii="GoyangIlsan L" w:eastAsia="GoyangIlsan L" w:hAnsi="GoyangIlsan L" w:hint="eastAsia"/>
          <w:b/>
          <w:color w:val="000000"/>
          <w:sz w:val="24"/>
        </w:rPr>
        <w:t xml:space="preserve"> </w:t>
      </w:r>
      <w:r w:rsidRPr="002A5C11">
        <w:rPr>
          <w:rFonts w:ascii="GoyangIlsan L" w:eastAsia="GoyangIlsan L" w:hAnsi="GoyangIlsan L" w:hint="eastAsia"/>
          <w:b/>
          <w:color w:val="000000"/>
          <w:sz w:val="24"/>
        </w:rPr>
        <w:t>설명</w:t>
      </w:r>
    </w:p>
    <w:p w14:paraId="7F137FCC" w14:textId="3EA34FFC" w:rsidR="001E16A2" w:rsidRDefault="008675C5" w:rsidP="008675C5">
      <w:pPr>
        <w:tabs>
          <w:tab w:val="left" w:pos="6540"/>
        </w:tabs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2A5C11">
        <w:rPr>
          <w:noProof/>
        </w:rPr>
        <w:drawing>
          <wp:inline distT="0" distB="0" distL="180" distR="180" wp14:anchorId="4A85EAA2" wp14:editId="3362C261">
            <wp:extent cx="5731118" cy="3284113"/>
            <wp:effectExtent l="0" t="0" r="0" b="5715"/>
            <wp:docPr id="1025" name="shape1025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102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1501" cy="3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C11">
        <w:rPr>
          <w:noProof/>
        </w:rPr>
        <w:drawing>
          <wp:inline distT="0" distB="0" distL="180" distR="180" wp14:anchorId="3246DB5F" wp14:editId="6414C3DE">
            <wp:extent cx="5731510" cy="3510280"/>
            <wp:effectExtent l="0" t="0" r="0" b="0"/>
            <wp:docPr id="1026" name="shape1026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shape1026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4155" w14:textId="0204CD19" w:rsidR="008675C5" w:rsidRDefault="008675C5" w:rsidP="008675C5">
      <w:pPr>
        <w:tabs>
          <w:tab w:val="left" w:pos="6340"/>
        </w:tabs>
        <w:jc w:val="left"/>
        <w:rPr>
          <w:rFonts w:ascii="GoyangIlsan L" w:eastAsia="GoyangIlsan L" w:hAnsi="GoyangIlsan L"/>
          <w:bCs/>
          <w:color w:val="000000"/>
          <w:szCs w:val="18"/>
        </w:rPr>
      </w:pPr>
      <w:r>
        <w:rPr>
          <w:rFonts w:ascii="GoyangIlsan L" w:eastAsia="GoyangIlsan L" w:hAnsi="GoyangIlsan L" w:hint="eastAsia"/>
          <w:bCs/>
          <w:color w:val="000000"/>
          <w:szCs w:val="18"/>
        </w:rPr>
        <w:t>첫번째 사진은 멀티스레드를 적용하지 않은 결과이고,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두번째 사진은 멀티스레드를 적용한 결과입니다.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Time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을 이용하여 나온 세 개의 시간은 각각 나타내는 의미가 다른데,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먼저 U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ser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은 유저모드에서 프로세스가 소요한 시간이고, </w:t>
      </w:r>
      <w:r>
        <w:rPr>
          <w:rFonts w:ascii="GoyangIlsan L" w:eastAsia="GoyangIlsan L" w:hAnsi="GoyangIlsan L"/>
          <w:bCs/>
          <w:color w:val="000000"/>
          <w:szCs w:val="18"/>
        </w:rPr>
        <w:t>sys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은 커널모드에서 소요한 시간이며,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real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은 프로그램을 돌리기 위해 소요한 총 시간</w:t>
      </w:r>
      <w:r w:rsidR="000C2EEF">
        <w:rPr>
          <w:rFonts w:ascii="GoyangIlsan L" w:eastAsia="GoyangIlsan L" w:hAnsi="GoyangIlsan L" w:hint="eastAsia"/>
          <w:bCs/>
          <w:color w:val="000000"/>
          <w:szCs w:val="18"/>
        </w:rPr>
        <w:t>입니다</w:t>
      </w:r>
      <w:r>
        <w:rPr>
          <w:rFonts w:ascii="GoyangIlsan L" w:eastAsia="GoyangIlsan L" w:hAnsi="GoyangIlsan L" w:hint="eastAsia"/>
          <w:bCs/>
          <w:color w:val="000000"/>
          <w:szCs w:val="18"/>
        </w:rPr>
        <w:t>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하지만 </w:t>
      </w:r>
      <w:r>
        <w:rPr>
          <w:rFonts w:ascii="GoyangIlsan L" w:eastAsia="GoyangIlsan L" w:hAnsi="GoyangIlsan L"/>
          <w:bCs/>
          <w:color w:val="000000"/>
          <w:szCs w:val="18"/>
        </w:rPr>
        <w:t>real = user + sys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가 아니며,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그 이유는 프로그램을 돌리는 시간 이외에 명령을 기다리는 시간이 포함되어 있기 때문</w:t>
      </w:r>
      <w:r w:rsidR="000C2EEF">
        <w:rPr>
          <w:rFonts w:ascii="GoyangIlsan L" w:eastAsia="GoyangIlsan L" w:hAnsi="GoyangIlsan L" w:hint="eastAsia"/>
          <w:bCs/>
          <w:color w:val="000000"/>
          <w:szCs w:val="18"/>
        </w:rPr>
        <w:t>입니다.</w:t>
      </w:r>
      <w:r w:rsidR="000C2EEF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0C2EEF">
        <w:rPr>
          <w:rFonts w:ascii="GoyangIlsan L" w:eastAsia="GoyangIlsan L" w:hAnsi="GoyangIlsan L" w:hint="eastAsia"/>
          <w:bCs/>
          <w:color w:val="000000"/>
          <w:szCs w:val="18"/>
        </w:rPr>
        <w:t>따라서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보통은 </w:t>
      </w:r>
      <w:r>
        <w:rPr>
          <w:rFonts w:ascii="GoyangIlsan L" w:eastAsia="GoyangIlsan L" w:hAnsi="GoyangIlsan L"/>
          <w:bCs/>
          <w:color w:val="000000"/>
          <w:szCs w:val="18"/>
        </w:rPr>
        <w:t>real &gt;= user + sys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</w:t>
      </w:r>
      <w:proofErr w:type="spellStart"/>
      <w:r w:rsidR="000C2EEF">
        <w:rPr>
          <w:rFonts w:ascii="GoyangIlsan L" w:eastAsia="GoyangIlsan L" w:hAnsi="GoyangIlsan L" w:hint="eastAsia"/>
          <w:bCs/>
          <w:color w:val="000000"/>
          <w:szCs w:val="18"/>
        </w:rPr>
        <w:t>라고</w:t>
      </w:r>
      <w:proofErr w:type="spellEnd"/>
      <w:r w:rsidR="000C2EEF">
        <w:rPr>
          <w:rFonts w:ascii="GoyangIlsan L" w:eastAsia="GoyangIlsan L" w:hAnsi="GoyangIlsan L" w:hint="eastAsia"/>
          <w:bCs/>
          <w:color w:val="000000"/>
          <w:szCs w:val="18"/>
        </w:rPr>
        <w:t xml:space="preserve"> 할 수 있으며,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오늘의 실습 같은 멀티스레드의 경우에는 </w:t>
      </w:r>
      <w:r>
        <w:rPr>
          <w:rFonts w:ascii="GoyangIlsan L" w:eastAsia="GoyangIlsan L" w:hAnsi="GoyangIlsan L"/>
          <w:bCs/>
          <w:color w:val="000000"/>
          <w:szCs w:val="18"/>
        </w:rPr>
        <w:t>user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와 </w:t>
      </w:r>
      <w:r>
        <w:rPr>
          <w:rFonts w:ascii="GoyangIlsan L" w:eastAsia="GoyangIlsan L" w:hAnsi="GoyangIlsan L"/>
          <w:bCs/>
          <w:color w:val="000000"/>
          <w:szCs w:val="18"/>
        </w:rPr>
        <w:t>sys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타임을 </w:t>
      </w:r>
      <w:r>
        <w:rPr>
          <w:rFonts w:ascii="GoyangIlsan L" w:eastAsia="GoyangIlsan L" w:hAnsi="GoyangIlsan L"/>
          <w:bCs/>
          <w:color w:val="000000"/>
          <w:szCs w:val="18"/>
        </w:rPr>
        <w:t>thread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를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생성한 수만큼 배로 계산하기 때문에 </w:t>
      </w:r>
      <w:r>
        <w:rPr>
          <w:rFonts w:ascii="GoyangIlsan L" w:eastAsia="GoyangIlsan L" w:hAnsi="GoyangIlsan L"/>
          <w:bCs/>
          <w:color w:val="000000"/>
          <w:szCs w:val="18"/>
        </w:rPr>
        <w:t>real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보다 더 큰 값을 </w:t>
      </w:r>
      <w:r w:rsidR="000C2EEF">
        <w:rPr>
          <w:rFonts w:ascii="GoyangIlsan L" w:eastAsia="GoyangIlsan L" w:hAnsi="GoyangIlsan L" w:hint="eastAsia"/>
          <w:bCs/>
          <w:color w:val="000000"/>
          <w:szCs w:val="18"/>
        </w:rPr>
        <w:t>갖습니다.</w:t>
      </w:r>
    </w:p>
    <w:p w14:paraId="0D3CFA66" w14:textId="77777777" w:rsidR="000C2EEF" w:rsidRPr="008675C5" w:rsidRDefault="000C2EEF" w:rsidP="008675C5">
      <w:pPr>
        <w:tabs>
          <w:tab w:val="left" w:pos="6340"/>
        </w:tabs>
        <w:jc w:val="left"/>
        <w:rPr>
          <w:rFonts w:ascii="GoyangIlsan L" w:eastAsia="GoyangIlsan L" w:hAnsi="GoyangIlsan L" w:hint="eastAsia"/>
          <w:b/>
          <w:color w:val="000000"/>
          <w:sz w:val="24"/>
        </w:rPr>
      </w:pPr>
    </w:p>
    <w:p w14:paraId="2A1AB10B" w14:textId="77777777" w:rsidR="001E16A2" w:rsidRPr="002A5C11" w:rsidRDefault="00312B37">
      <w:pPr>
        <w:pStyle w:val="a4"/>
        <w:numPr>
          <w:ilvl w:val="0"/>
          <w:numId w:val="2"/>
        </w:numPr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2A5C11">
        <w:rPr>
          <w:rFonts w:ascii="GoyangIlsan L" w:eastAsia="GoyangIlsan L" w:hAnsi="GoyangIlsan L" w:hint="eastAsia"/>
          <w:b/>
          <w:color w:val="000000"/>
          <w:sz w:val="24"/>
        </w:rPr>
        <w:lastRenderedPageBreak/>
        <w:t>시간</w:t>
      </w:r>
      <w:r w:rsidRPr="002A5C11">
        <w:rPr>
          <w:rFonts w:ascii="GoyangIlsan L" w:eastAsia="GoyangIlsan L" w:hAnsi="GoyangIlsan L" w:hint="eastAsia"/>
          <w:b/>
          <w:color w:val="000000"/>
          <w:sz w:val="24"/>
        </w:rPr>
        <w:t xml:space="preserve"> </w:t>
      </w:r>
      <w:r w:rsidRPr="002A5C11">
        <w:rPr>
          <w:rFonts w:ascii="GoyangIlsan L" w:eastAsia="GoyangIlsan L" w:hAnsi="GoyangIlsan L" w:hint="eastAsia"/>
          <w:b/>
          <w:color w:val="000000"/>
          <w:sz w:val="24"/>
        </w:rPr>
        <w:t>차이가</w:t>
      </w:r>
      <w:r w:rsidRPr="002A5C11">
        <w:rPr>
          <w:rFonts w:ascii="GoyangIlsan L" w:eastAsia="GoyangIlsan L" w:hAnsi="GoyangIlsan L" w:hint="eastAsia"/>
          <w:b/>
          <w:color w:val="000000"/>
          <w:sz w:val="24"/>
        </w:rPr>
        <w:t xml:space="preserve"> </w:t>
      </w:r>
      <w:r w:rsidRPr="002A5C11">
        <w:rPr>
          <w:rFonts w:ascii="GoyangIlsan L" w:eastAsia="GoyangIlsan L" w:hAnsi="GoyangIlsan L" w:hint="eastAsia"/>
          <w:b/>
          <w:color w:val="000000"/>
          <w:sz w:val="24"/>
        </w:rPr>
        <w:t>나는</w:t>
      </w:r>
      <w:r w:rsidRPr="002A5C11">
        <w:rPr>
          <w:rFonts w:ascii="GoyangIlsan L" w:eastAsia="GoyangIlsan L" w:hAnsi="GoyangIlsan L" w:hint="eastAsia"/>
          <w:b/>
          <w:color w:val="000000"/>
          <w:sz w:val="24"/>
        </w:rPr>
        <w:t xml:space="preserve"> </w:t>
      </w:r>
      <w:r w:rsidRPr="002A5C11">
        <w:rPr>
          <w:rFonts w:ascii="GoyangIlsan L" w:eastAsia="GoyangIlsan L" w:hAnsi="GoyangIlsan L" w:hint="eastAsia"/>
          <w:b/>
          <w:color w:val="000000"/>
          <w:sz w:val="24"/>
        </w:rPr>
        <w:t>이유</w:t>
      </w:r>
      <w:r w:rsidRPr="002A5C11">
        <w:rPr>
          <w:rFonts w:ascii="GoyangIlsan L" w:eastAsia="GoyangIlsan L" w:hAnsi="GoyangIlsan L" w:hint="eastAsia"/>
          <w:b/>
          <w:color w:val="000000"/>
          <w:sz w:val="24"/>
        </w:rPr>
        <w:t xml:space="preserve"> </w:t>
      </w:r>
      <w:r w:rsidRPr="002A5C11">
        <w:rPr>
          <w:rFonts w:ascii="GoyangIlsan L" w:eastAsia="GoyangIlsan L" w:hAnsi="GoyangIlsan L" w:hint="eastAsia"/>
          <w:b/>
          <w:color w:val="000000"/>
          <w:sz w:val="24"/>
        </w:rPr>
        <w:t>설명</w:t>
      </w:r>
    </w:p>
    <w:p w14:paraId="65B124A8" w14:textId="6DF4EDB7" w:rsidR="001E16A2" w:rsidRDefault="000C2EEF" w:rsidP="000C2EEF">
      <w:pPr>
        <w:jc w:val="left"/>
        <w:rPr>
          <w:rFonts w:ascii="GoyangIlsan L" w:eastAsia="GoyangIlsan L" w:hAnsi="GoyangIlsan L"/>
          <w:bCs/>
          <w:color w:val="000000"/>
          <w:szCs w:val="18"/>
        </w:rPr>
      </w:pP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멀티스레드를 사용한 경우와 아닌 경우의 </w:t>
      </w:r>
      <w:r>
        <w:rPr>
          <w:rFonts w:ascii="GoyangIlsan L" w:eastAsia="GoyangIlsan L" w:hAnsi="GoyangIlsan L"/>
          <w:bCs/>
          <w:color w:val="000000"/>
          <w:szCs w:val="18"/>
        </w:rPr>
        <w:t>real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time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을 비교하면 확연하게 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차이나는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것을 확인할 수 있는데,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그 이유는 스레드를 여러 개 생성하게 되면 정해진 시간 동안 여러 작업을 동시에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,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병렬로 처리하게 되면서 </w:t>
      </w:r>
      <w:r>
        <w:rPr>
          <w:rFonts w:ascii="GoyangIlsan L" w:eastAsia="GoyangIlsan L" w:hAnsi="GoyangIlsan L"/>
          <w:bCs/>
          <w:color w:val="000000"/>
          <w:szCs w:val="18"/>
        </w:rPr>
        <w:t>CPU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의 속도를 개선할 수 있게 됩니다.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</w:p>
    <w:p w14:paraId="491C75A3" w14:textId="63D9BFA9" w:rsidR="000C2EEF" w:rsidRDefault="000C2EEF" w:rsidP="000C2EEF">
      <w:pPr>
        <w:jc w:val="left"/>
        <w:rPr>
          <w:rFonts w:ascii="GoyangIlsan L" w:eastAsia="GoyangIlsan L" w:hAnsi="GoyangIlsan L"/>
          <w:bCs/>
          <w:color w:val="000000"/>
          <w:szCs w:val="18"/>
        </w:rPr>
      </w:pPr>
    </w:p>
    <w:p w14:paraId="339AA13E" w14:textId="77777777" w:rsidR="000C2EEF" w:rsidRPr="000C2EEF" w:rsidRDefault="000C2EEF" w:rsidP="000C2EEF">
      <w:pPr>
        <w:jc w:val="left"/>
        <w:rPr>
          <w:rFonts w:ascii="GoyangIlsan L" w:eastAsia="GoyangIlsan L" w:hAnsi="GoyangIlsan L" w:hint="eastAsia"/>
          <w:b/>
          <w:color w:val="000000"/>
          <w:sz w:val="24"/>
        </w:rPr>
      </w:pPr>
    </w:p>
    <w:p w14:paraId="57D83E63" w14:textId="77777777" w:rsidR="001E16A2" w:rsidRPr="002A5C11" w:rsidRDefault="00312B37">
      <w:pPr>
        <w:pStyle w:val="a4"/>
        <w:numPr>
          <w:ilvl w:val="0"/>
          <w:numId w:val="1"/>
        </w:numPr>
        <w:ind w:leftChars="0"/>
        <w:jc w:val="left"/>
        <w:rPr>
          <w:rFonts w:ascii="GoyangIlsan L" w:eastAsia="GoyangIlsan L" w:hAnsi="GoyangIlsan L"/>
          <w:b/>
          <w:color w:val="FF0000"/>
          <w:sz w:val="24"/>
        </w:rPr>
      </w:pPr>
      <w:r w:rsidRPr="002A5C11">
        <w:rPr>
          <w:rFonts w:ascii="GoyangIlsan L" w:eastAsia="GoyangIlsan L" w:hAnsi="GoyangIlsan L" w:hint="eastAsia"/>
          <w:b/>
          <w:color w:val="FF0000"/>
          <w:sz w:val="24"/>
        </w:rPr>
        <w:t>과제</w:t>
      </w:r>
      <w:r w:rsidRPr="002A5C11">
        <w:rPr>
          <w:rFonts w:ascii="GoyangIlsan L" w:eastAsia="GoyangIlsan L" w:hAnsi="GoyangIlsan L" w:hint="eastAsia"/>
          <w:b/>
          <w:color w:val="FF0000"/>
          <w:sz w:val="24"/>
        </w:rPr>
        <w:t xml:space="preserve"> </w:t>
      </w:r>
      <w:r w:rsidRPr="002A5C11">
        <w:rPr>
          <w:rFonts w:ascii="GoyangIlsan L" w:eastAsia="GoyangIlsan L" w:hAnsi="GoyangIlsan L"/>
          <w:b/>
          <w:color w:val="FF0000"/>
          <w:sz w:val="24"/>
        </w:rPr>
        <w:t>B</w:t>
      </w:r>
    </w:p>
    <w:p w14:paraId="1DDE3163" w14:textId="77777777" w:rsidR="001E16A2" w:rsidRPr="002A5C11" w:rsidRDefault="00312B37">
      <w:pPr>
        <w:pStyle w:val="a4"/>
        <w:numPr>
          <w:ilvl w:val="0"/>
          <w:numId w:val="3"/>
        </w:numPr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2A5C11">
        <w:rPr>
          <w:rFonts w:ascii="GoyangIlsan L" w:eastAsia="GoyangIlsan L" w:hAnsi="GoyangIlsan L" w:hint="eastAsia"/>
          <w:b/>
          <w:color w:val="000000"/>
          <w:sz w:val="24"/>
        </w:rPr>
        <w:t xml:space="preserve"> </w:t>
      </w:r>
      <w:r w:rsidRPr="002A5C11">
        <w:rPr>
          <w:rFonts w:ascii="GoyangIlsan L" w:eastAsia="GoyangIlsan L" w:hAnsi="GoyangIlsan L"/>
          <w:b/>
          <w:color w:val="000000"/>
          <w:sz w:val="24"/>
        </w:rPr>
        <w:t xml:space="preserve">Mutex </w:t>
      </w:r>
      <w:r w:rsidRPr="002A5C11">
        <w:rPr>
          <w:rFonts w:ascii="GoyangIlsan L" w:eastAsia="GoyangIlsan L" w:hAnsi="GoyangIlsan L" w:hint="eastAsia"/>
          <w:b/>
          <w:color w:val="000000"/>
          <w:sz w:val="24"/>
        </w:rPr>
        <w:t>예비레포트</w:t>
      </w:r>
    </w:p>
    <w:p w14:paraId="5D2EDA73" w14:textId="103C2BCE" w:rsidR="0094483B" w:rsidRPr="0094483B" w:rsidRDefault="000C2EEF" w:rsidP="000C2EEF">
      <w:pPr>
        <w:jc w:val="left"/>
        <w:rPr>
          <w:rFonts w:ascii="GoyangIlsan L" w:eastAsia="GoyangIlsan L" w:hAnsi="GoyangIlsan L" w:hint="eastAsia"/>
          <w:bCs/>
          <w:color w:val="000000"/>
          <w:szCs w:val="18"/>
        </w:rPr>
      </w:pP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뮤텍스란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우리말로 상호 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배제라고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하며,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Mutual Exclusion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의 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줄임말</w:t>
      </w:r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이다</w:t>
      </w:r>
      <w:proofErr w:type="spellEnd"/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.</w:t>
      </w:r>
      <w:r w:rsidR="0094483B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예를 들어, 식당에 하나뿐인 화장실에 들어가려면 키가 있어야한다고 하면,</w:t>
      </w:r>
      <w:r w:rsidR="0094483B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한 사람이 화장실에 있으면 다른 사람은 키가 없으므로 화장실에 가지 못한다.</w:t>
      </w:r>
      <w:r w:rsidR="0094483B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즉,</w:t>
      </w:r>
      <w:r w:rsidR="0094483B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먼저 들어가있는 사람이 화장실에서 나오고 키를 받아야만</w:t>
      </w:r>
      <w:r w:rsidR="0094483B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화장실에 들어갈 수 있게 된다.</w:t>
      </w:r>
      <w:r w:rsidR="0094483B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이 때,</w:t>
      </w:r>
      <w:r w:rsidR="0094483B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화장실을 이용하는 사람은 프로세스 혹은 스레드이며,</w:t>
      </w:r>
      <w:r w:rsidR="0094483B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94483B">
        <w:rPr>
          <w:rFonts w:ascii="GoyangIlsan L" w:eastAsia="GoyangIlsan L" w:hAnsi="GoyangIlsan L" w:hint="eastAsia"/>
          <w:bCs/>
          <w:color w:val="000000"/>
          <w:szCs w:val="18"/>
        </w:rPr>
        <w:t xml:space="preserve">화장실은 </w:t>
      </w:r>
      <w:proofErr w:type="spellStart"/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공유자원이고</w:t>
      </w:r>
      <w:proofErr w:type="spellEnd"/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,</w:t>
      </w:r>
      <w:r w:rsidR="0094483B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키는 공유 자원에 접근하기 위해 필요한 오브젝트이다.</w:t>
      </w:r>
      <w:r w:rsidR="0094483B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이처럼</w:t>
      </w:r>
      <w:r w:rsidR="0094483B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proofErr w:type="spellStart"/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뮤텍스는</w:t>
      </w:r>
      <w:proofErr w:type="spellEnd"/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,</w:t>
      </w:r>
      <w:r w:rsidR="0094483B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크리티컬 섹션을 가진 스레드들의 러닝타임이 서로 겹치지 않도록 각각 단독으로 실행되기 하는 기술이라고 볼 수 있다.</w:t>
      </w:r>
      <w:r w:rsidR="0094483B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즉,</w:t>
      </w:r>
      <w:r w:rsidR="0094483B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proofErr w:type="spellStart"/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뮤텍스는</w:t>
      </w:r>
      <w:proofErr w:type="spellEnd"/>
      <w:r w:rsidR="0094483B">
        <w:rPr>
          <w:rFonts w:ascii="GoyangIlsan L" w:eastAsia="GoyangIlsan L" w:hAnsi="GoyangIlsan L" w:hint="eastAsia"/>
          <w:bCs/>
          <w:color w:val="000000"/>
          <w:szCs w:val="18"/>
        </w:rPr>
        <w:t xml:space="preserve"> 스레드나 프로세스에 의해 소유될 수 있는 </w:t>
      </w:r>
      <w:r w:rsidR="0094483B">
        <w:rPr>
          <w:rFonts w:ascii="GoyangIlsan L" w:eastAsia="GoyangIlsan L" w:hAnsi="GoyangIlsan L"/>
          <w:bCs/>
          <w:color w:val="000000"/>
          <w:szCs w:val="18"/>
        </w:rPr>
        <w:t>Key</w:t>
      </w:r>
      <w:r w:rsidR="0094483B">
        <w:rPr>
          <w:rFonts w:ascii="GoyangIlsan L" w:eastAsia="GoyangIlsan L" w:hAnsi="GoyangIlsan L" w:hint="eastAsia"/>
          <w:bCs/>
          <w:color w:val="000000"/>
          <w:szCs w:val="18"/>
        </w:rPr>
        <w:t xml:space="preserve"> </w:t>
      </w:r>
      <w:proofErr w:type="spellStart"/>
      <w:r w:rsidR="0094483B">
        <w:rPr>
          <w:rFonts w:ascii="GoyangIlsan L" w:eastAsia="GoyangIlsan L" w:hAnsi="GoyangIlsan L" w:hint="eastAsia"/>
          <w:bCs/>
          <w:color w:val="000000"/>
          <w:szCs w:val="18"/>
        </w:rPr>
        <w:t>를</w:t>
      </w:r>
      <w:proofErr w:type="spellEnd"/>
      <w:r w:rsidR="0094483B">
        <w:rPr>
          <w:rFonts w:ascii="GoyangIlsan L" w:eastAsia="GoyangIlsan L" w:hAnsi="GoyangIlsan L" w:hint="eastAsia"/>
          <w:bCs/>
          <w:color w:val="000000"/>
          <w:szCs w:val="18"/>
        </w:rPr>
        <w:t xml:space="preserve"> 기반으로 한 상호배제기법이다.</w:t>
      </w:r>
    </w:p>
    <w:sectPr w:rsidR="0094483B" w:rsidRPr="0094483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yangIlsan L">
    <w:altName w:val="GoyangIlsan L"/>
    <w:panose1 w:val="02020603020101020101"/>
    <w:charset w:val="81"/>
    <w:family w:val="roman"/>
    <w:pitch w:val="variable"/>
    <w:sig w:usb0="800002A7" w:usb1="09D77CFB" w:usb2="00000010" w:usb3="00000000" w:csb0="00080001" w:csb1="00000000"/>
    <w:embedRegular r:id="rId1" w:subsetted="1" w:fontKey="{59E825FB-3831-874C-91B2-F4766DD69D7E}"/>
    <w:embedBold r:id="rId2" w:subsetted="1" w:fontKey="{88498E94-DFDC-B547-BF69-795C22DEB459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F1052A"/>
    <w:multiLevelType w:val="hybridMultilevel"/>
    <w:tmpl w:val="44421E6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removePersonalInformation/>
  <w:embedTrueTypeFonts/>
  <w:saveSubsetFonts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6A2"/>
    <w:rsid w:val="000C2EEF"/>
    <w:rsid w:val="001E16A2"/>
    <w:rsid w:val="002A5C11"/>
    <w:rsid w:val="00312B37"/>
    <w:rsid w:val="008675C5"/>
    <w:rsid w:val="0094483B"/>
    <w:rsid w:val="00A36267"/>
    <w:rsid w:val="00F7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F52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1185</Characters>
  <Application>Microsoft Office Word</Application>
  <DocSecurity>0</DocSecurity>
  <Lines>43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2021-03-30T04:30:00Z</dcterms:created>
  <dcterms:modified xsi:type="dcterms:W3CDTF">2021-04-06T12:33:00Z</dcterms:modified>
  <cp:version>0900.0001.01</cp:version>
</cp:coreProperties>
</file>