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4DC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무서핑(Nosurfing) 서비스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– AI 기반 공포/유머 콘텐츠 플랫폼 –의 추가 기능 구현에 대한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기술적 타당성 검토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를 진행하였습니다. 현재 서비스는 Next.js 기반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프론트엔드 MVP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형태로 운영되고 있으며, 이를 발전시켜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 참여형 게시판 기능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수익화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등을 도입하고자 합니다. 아래에서는 제안된 주요 기능별로 구현 가능성을 분석하고, 필요한 기술 스택과 잠재적인 문제점 및 해결방안을 상세히 기술합니다.</w:t>
      </w:r>
    </w:p>
    <w:p w14:paraId="304CD03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DDB8A9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서비스 개요 및 개발 목표</w:t>
      </w:r>
    </w:p>
    <w:p w14:paraId="3A5FC14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687A50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현재 상태: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무서핑은 AI가 생성한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귀신/크리피 캐릭터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이미지를 제공하는 웹 서비스로, Vercel에 Next.js 프론트엔드만 배포된 상태입니다. 사용자 로그인이나 데이터베이스 없이, 정해진 AI 콘텐츠를 감상하는 MVP 단계입니다.</w:t>
      </w:r>
    </w:p>
    <w:p w14:paraId="1CD1DEC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A5C096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개발 목표: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다음 기능들을 추가하여 사용자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참여도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재미 요소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높이고, 추후 **수익 모델(광고)**을 마련합니다.</w:t>
      </w:r>
    </w:p>
    <w:p w14:paraId="77E09199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게시판 기능: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사용자가 AI 생성 콘텐츠(‘존재’)를 업로드 및 공유하는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 게시판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(글 작성, 좋아요 등).</w:t>
      </w:r>
    </w:p>
    <w:p w14:paraId="7D3E7FBB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 피드 개선: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메인 페이지에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최신/인기 콘텐츠 섹션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추가, 게시글 목록 정렬/조회 기능.</w:t>
      </w:r>
    </w:p>
    <w:p w14:paraId="61B73160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부가 재미 요소: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피드 화면에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Chrome Dino 스타일 미니게임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추가.</w:t>
      </w:r>
    </w:p>
    <w:p w14:paraId="4BEE273C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기능 강화: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생성된 존재를 한 번 더 업그레이드하는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‘존재 진화(Evolution)’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기능.</w:t>
      </w:r>
    </w:p>
    <w:p w14:paraId="0A641034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UX 개선: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공포 테마에 맞춘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아이콘 변경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 기능 제거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 커뮤니티 UI 개편.</w:t>
      </w:r>
    </w:p>
    <w:p w14:paraId="3BCE417B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디자인: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모바일/데스크톱 환경 모두에 적합한 UI/UX 최적화.</w:t>
      </w:r>
    </w:p>
    <w:p w14:paraId="72B2D410" w14:textId="77777777" w:rsidR="007C2C54" w:rsidRPr="007C2C54" w:rsidRDefault="007C2C54" w:rsidP="007C2C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수익화: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Google AdSense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페이지 곳곳에 통합하여 수익 창출.</w:t>
      </w:r>
    </w:p>
    <w:p w14:paraId="517E557C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6A250A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이들 기능의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방안과 제약 사항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아래에서 순차적으로 검토합니다.</w:t>
      </w:r>
    </w:p>
    <w:p w14:paraId="4BFC47D8" w14:textId="77777777" w:rsidR="007C2C54" w:rsidRPr="007C2C54" w:rsidRDefault="007C2C54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pict w14:anchorId="5829FCCE">
          <v:rect id="_x0000_i1026" style="width:0;height:1.5pt" o:hralign="center" o:hrstd="t" o:hr="t" fillcolor="#a0a0a0" stroked="f"/>
        </w:pict>
      </w:r>
    </w:p>
    <w:p w14:paraId="285D000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주요 기능별 기술 검토</w:t>
      </w:r>
    </w:p>
    <w:p w14:paraId="12D6451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12445B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2-1. 메인 페이지 상단 – </w:t>
      </w:r>
    </w:p>
    <w:p w14:paraId="27933B3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최신 게시물 &amp; 월간 베스트</w:t>
      </w:r>
    </w:p>
    <w:p w14:paraId="5653C6F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704894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 설명: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메인 화면 최상단에 두 개의 게시물 목록을 배치합니다.</w:t>
      </w:r>
    </w:p>
    <w:p w14:paraId="3412842A" w14:textId="77777777" w:rsidR="007C2C54" w:rsidRPr="007C2C54" w:rsidRDefault="007C2C54" w:rsidP="007C2C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왼쪽에는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“최근 출몰한 존재들”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– 최신 게시물 4~6개.</w:t>
      </w:r>
    </w:p>
    <w:p w14:paraId="45651B45" w14:textId="77777777" w:rsidR="007C2C54" w:rsidRPr="007C2C54" w:rsidRDefault="007C2C54" w:rsidP="007C2C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오른쪽에는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“이달의 악명 높은 존재들”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– 최근 한 달 간 좋아요가 많은 상위 게시물 4~6개.</w:t>
      </w:r>
    </w:p>
    <w:p w14:paraId="52D4020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A5DB55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각 항목은 썸네일 이미지, 제목, 간략 정보(좋아요 수 등)를 카드(card) 형태로 보여줍니다.</w:t>
      </w:r>
    </w:p>
    <w:p w14:paraId="680256F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F40C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전략:</w:t>
      </w:r>
    </w:p>
    <w:p w14:paraId="75F6216F" w14:textId="77777777" w:rsidR="007C2C54" w:rsidRPr="007C2C54" w:rsidRDefault="007C2C54" w:rsidP="007C2C5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 확보: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최신순 및 좋아요순 게시글 목록을 가져오려면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백엔드 데이터베이스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조회가 필요합니다. 현재는 백엔드가 없으므로, 임시로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로컬 데이터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IndexedDB에 저장된 샘플 데이터)로 구현할 수 있으나, 실제 서비스에서는 Supabase나 Firebase 등을 연동해야 합니다.</w:t>
      </w:r>
    </w:p>
    <w:p w14:paraId="7E6D902A" w14:textId="77777777" w:rsidR="007C2C54" w:rsidRPr="007C2C54" w:rsidRDefault="007C2C54" w:rsidP="007C2C5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Next.js 서버 컴포넌트 활용: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Next.js 13+ 환경에서는 Server Component에서 데이터를 패칭하여 HTML을 생성하고, Client Component에서는 인터랙션만 담당하는 방식을 권장합니다. 서버 구성 (getServerSideProps 또는 App Router의 fetch)을 통해 최신 게시글과 인기 게시글 데이터를 비동기로 가져와 렌더링합니다. 예:</w:t>
      </w:r>
    </w:p>
    <w:p w14:paraId="4C408A3A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// Server Component 예시 (App Router 환경)</w:t>
      </w:r>
    </w:p>
    <w:p w14:paraId="6303AD5B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import { getLatestPosts, getMonthlyBest } from '@/lib/api';</w:t>
      </w:r>
    </w:p>
    <w:p w14:paraId="1F1E778B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EDCD02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export default async function MainPage() {</w:t>
      </w:r>
    </w:p>
    <w:p w14:paraId="282A855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// 최신 및 월간 베스트 게시글 데이터 패칭 (병렬 요청)</w:t>
      </w:r>
    </w:p>
    <w:p w14:paraId="024B4423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const [latestPosts, monthlyBest] = await Promise.all([</w:t>
      </w:r>
    </w:p>
    <w:p w14:paraId="1C81B627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getLatestPosts(),    // 최신 게시글 (예: created_at DESC LIMIT 6)</w:t>
      </w:r>
    </w:p>
    <w:p w14:paraId="3735BBE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getMonthlyBest()     // 월간 인기 (예: past 30 days, likes DESC LIMIT 6)</w:t>
      </w:r>
    </w:p>
    <w:p w14:paraId="2377681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]);</w:t>
      </w:r>
    </w:p>
    <w:p w14:paraId="36DFF60B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8EEE1BB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return (</w:t>
      </w:r>
    </w:p>
    <w:p w14:paraId="0F56A5B1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&lt;main className="grid grid-cols-1 lg:grid-cols-2 gap-8 px-4"&gt;</w:t>
      </w:r>
    </w:p>
    <w:p w14:paraId="0A1F3A37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    &lt;PostGrid title="최근 출몰한 존재들" posts={latestPosts} /&gt;</w:t>
      </w:r>
    </w:p>
    <w:p w14:paraId="6B090B52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&lt;PostGrid title="이달의 악명 높은 존재들" posts={monthlyBest} /&gt;</w:t>
      </w:r>
    </w:p>
    <w:p w14:paraId="5504439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&lt;/main&gt;</w:t>
      </w:r>
    </w:p>
    <w:p w14:paraId="1FA2135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);</w:t>
      </w:r>
    </w:p>
    <w:p w14:paraId="27CC7A0C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6A72F3DA" w14:textId="77777777" w:rsidR="007C2C54" w:rsidRPr="007C2C54" w:rsidRDefault="007C2C54" w:rsidP="007C2C5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위 PostGrid 컴포넌트는 받은 posts 데이터를 카드 형식으로 뿌려주는 역할을 합니다.</w:t>
      </w:r>
    </w:p>
    <w:p w14:paraId="5701D5B3" w14:textId="77777777" w:rsidR="007C2C54" w:rsidRPr="007C2C54" w:rsidRDefault="007C2C54" w:rsidP="007C2C5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Grid 레이아웃: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Tailwind CSS나 CSS Grid를 사용하여,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모바일에서는 한 열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데스크톱 이상에서는 두 열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배치되도록 합니다. 또한 카드 크기도 화면 크기에 따라 자동 조절되게 합니다. 예를 들어:</w:t>
      </w:r>
    </w:p>
    <w:p w14:paraId="7C701641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/* Tailwind 예시: 작은 화면 1열, 중간 화면 2열, 큰 화면 4열 */</w:t>
      </w:r>
    </w:p>
    <w:p w14:paraId="7312C0D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&lt;div className="grid grid-cols-1 md:grid-cols-2 xl:grid-cols-4 gap-4"&gt;</w:t>
      </w:r>
    </w:p>
    <w:p w14:paraId="317CA9E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{/* 카드 아이템들 */}</w:t>
      </w:r>
    </w:p>
    <w:p w14:paraId="169007B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&lt;/div&gt;</w:t>
      </w:r>
    </w:p>
    <w:p w14:paraId="2E850C24" w14:textId="77777777" w:rsidR="007C2C54" w:rsidRPr="007C2C54" w:rsidRDefault="007C2C54" w:rsidP="007C2C5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또는 CSS Container Query를 사용하면 컨테이너 크기에 따라 유동적으로 cols 수를 바꿀 수도 있습니다 (지원 브라우저 한정).</w:t>
      </w:r>
    </w:p>
    <w:p w14:paraId="412F82F1" w14:textId="77777777" w:rsidR="007C2C54" w:rsidRPr="007C2C54" w:rsidRDefault="007C2C54" w:rsidP="007C2C5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UX 및 디자인: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각 카드에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호버 시 살짝 상승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하는 효과나 그림자 강조를 주어 클릭 가능함을 나타냅니다. (Framer Motion 등으로 구현 가능: hover 시 scale: 1.03 등).</w:t>
      </w:r>
    </w:p>
    <w:p w14:paraId="56BF246D" w14:textId="77777777" w:rsidR="007C2C54" w:rsidRPr="007C2C54" w:rsidRDefault="007C2C54" w:rsidP="007C2C5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게시글이 많아져도 메인 페이지는 4~6개씩만 보여주므로 부담이 크지 않습니다. 다만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새 게시글 등록 시 최신 섹션 자동 업데이트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구현하려면 실시간 통신(Pusher, Supabase Realtime 등) 또는 짧은 주기의 재검증(ISR, SWR)을 고려해야 합니다. MVP 단계에서는 주기적 재검증으로 간소화 가능합니다.</w:t>
      </w:r>
    </w:p>
    <w:p w14:paraId="7DE5515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16F994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잠재적 이슈: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백엔드 없이 구현할 경우 최신/인기 데이터가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정적으로 고정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되어 실시간성이 없다는 한계가 있습니다. 또한 인기 계산을 위해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수 집계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로직이 필요한데, 이것도 프론트엔드 단독으로 처리하기는 어렵습니다. 따라서 해당 기능들은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백엔드 도입 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제대로 동작할 것으로 예상하고 설계해야 합니다.</w:t>
      </w:r>
    </w:p>
    <w:p w14:paraId="11591F7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319528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2-2. 피드 화면 – </w:t>
      </w:r>
    </w:p>
    <w:p w14:paraId="1D7EE7C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Chrome Dino 스타일 미니게임</w:t>
      </w:r>
    </w:p>
    <w:p w14:paraId="288E404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4453AE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기능 설명: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사용자가 피드를 스크롤하다 지칠 때쯤 즐길 수 있는 작은 게임을 제공합니다. Chrome 브라우저의 공룡 달리기(Dino run) 게임처럼, 화면 가로로 달리는 캐릭터를 점프시켜 장애물을 피하는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런너 게임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입니다. 무서핑 테마에 맞춰, 주인공은 귀신 캐릭터, 장애물은 깜짝박스 등으로 꾸밀 수 있습니다.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점수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따라 귀신 캐릭터가 성장/변신하는 요소를 넣어 지속 플레이 유도를 계획합니다.</w:t>
      </w:r>
    </w:p>
    <w:p w14:paraId="1EF1E94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18FA44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전략:</w:t>
      </w:r>
    </w:p>
    <w:p w14:paraId="3E9D52CA" w14:textId="77777777" w:rsidR="007C2C54" w:rsidRPr="007C2C54" w:rsidRDefault="007C2C54" w:rsidP="007C2C5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Canvas 기반 구현: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HTML5 Canvas 또는 WebGL을 사용한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게임 루프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구현이 가장 퍼포먼스에 유리합니다. React로 DOM 요소를 애니메이트하는 방법도 있지만, 60fps 이상의 부드러운 움직임과 충돌 판정 등을 처리하기엔 Canvas 쪽이 적합합니다.</w:t>
      </w:r>
    </w:p>
    <w:p w14:paraId="347DEEEB" w14:textId="77777777" w:rsidR="007C2C54" w:rsidRPr="007C2C54" w:rsidRDefault="007C2C54" w:rsidP="007C2C5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라이브러리 활용 가능성: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간단한 게임이므로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Phaser.js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같은 게임 엔진을 쓰는 것도 고려할 수 있습니다. Phaser는 학습 필요 없이 빠르게 2D 게임을 만들 수 있지만, 번들 크기가 증가하고 React와 통합이 약간 까다로울 수 있습니다. 반면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React Game Kit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 React 전용 게임 툴은 상대적으로 덜 인기 있습니다.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직접 구현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도 어렵지 않으므로, 작은 규모에서는 Vanilla Canvas + requestAnimationFrame을 사용할 것을 권장합니다.</w:t>
      </w:r>
    </w:p>
    <w:p w14:paraId="5E43778C" w14:textId="77777777" w:rsidR="007C2C54" w:rsidRPr="007C2C54" w:rsidRDefault="007C2C54" w:rsidP="007C2C5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Next.js와의 통합: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게임은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클라이언트 전용 컴포넌트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로 만들어야 합니다. Next.js 13 App Router 기준으로는 use client 컴포넌트를 만들고, 필요한 라이브러리를 동적 import(import dynamic)하여 ssr: false 옵션으로 불러오면 SSR 시 에러 없이 클라이언트 측에서만 렌더링됩니다. 예:</w:t>
      </w:r>
    </w:p>
    <w:p w14:paraId="5D4E2F51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'use client';</w:t>
      </w:r>
    </w:p>
    <w:p w14:paraId="1B7A212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import dynamic from 'next/dynamic';</w:t>
      </w:r>
    </w:p>
    <w:p w14:paraId="37559547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94C97A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const DinoGame = dynamic(() =&gt; import('@/components/DinoGameCanvas'), { ssr: false });</w:t>
      </w:r>
    </w:p>
    <w:p w14:paraId="3A632A8D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9643C3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export default function FeedSidebar() {</w:t>
      </w:r>
    </w:p>
    <w:p w14:paraId="6567C1E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return (</w:t>
      </w:r>
    </w:p>
    <w:p w14:paraId="5886C1A3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&lt;aside className="w-full md:w-72 h-60 bg-gray-800 border border-gray-700 rounded-lg"&gt;</w:t>
      </w:r>
    </w:p>
    <w:p w14:paraId="44BF7AA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{/* 데스크톱: 사이드바에 게임 영역 표시, 모바일: 아이콘 또는 버튼으로 표시 */}</w:t>
      </w:r>
    </w:p>
    <w:p w14:paraId="00D257B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&lt;DinoGame /&gt;</w:t>
      </w:r>
    </w:p>
    <w:p w14:paraId="207B5CD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&lt;/aside&gt;</w:t>
      </w:r>
    </w:p>
    <w:p w14:paraId="37A5BD1C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);</w:t>
      </w:r>
    </w:p>
    <w:p w14:paraId="6C54BD1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09E607E6" w14:textId="77777777" w:rsidR="007C2C54" w:rsidRPr="007C2C54" w:rsidRDefault="007C2C54" w:rsidP="007C2C5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위에서 DinoGameCanvas 컴포넌트는 Canvas를 생성하고 게임 루프를 돌리는 로직을 포함합니다.</w:t>
      </w:r>
    </w:p>
    <w:p w14:paraId="58C9CA69" w14:textId="77777777" w:rsidR="007C2C54" w:rsidRPr="007C2C54" w:rsidRDefault="007C2C54" w:rsidP="007C2C5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게임 로직 개요:</w:t>
      </w:r>
    </w:p>
    <w:p w14:paraId="5066FF67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requestAnimationFrame을 이용해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게임 루프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구현합니다. 각 프레임마다 시간(deltaTime)을 계산해 캐릭터, 장애물 등의 위치를 업데이트하고 Canvas를 리렌더링합니다.</w:t>
      </w:r>
    </w:p>
    <w:p w14:paraId="1A60E36B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캐릭터 점프: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키보드 (Space) 및 터치 이벤트를 받아 캐릭터의 velocityY에 순간 힘을 주어 점프시키고, 중력 가속도로 떨어지게 하는 물리 구현이 필요합니다.</w:t>
      </w:r>
    </w:p>
    <w:p w14:paraId="120140E9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충돌 판정: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캐릭터 사각형과 장애물 사각형이 겹치는지 검사하여 충돌 여부를 판단합니다. 충돌 시 게임 오버 &amp; 점수 리셋.</w:t>
      </w:r>
    </w:p>
    <w:p w14:paraId="5523F798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점수 &amp; 난이도: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플레이 시간에 비례해 점수를 올리고, 일정 점수마다 장애물 속도/빈도 증가 또는 캐릭터 변신 이벤트 발생.</w:t>
      </w:r>
    </w:p>
    <w:p w14:paraId="5FDE70F6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상태 관리: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게임 상태(시작, 게임오버), 점수, 캐릭터 속성 등은 React State나 useRef로 관리합니다. Canvas 내 렌더링과 별개로, 점수 표시 등 UI는 React로 overlay 가능.</w:t>
      </w:r>
    </w:p>
    <w:p w14:paraId="73A07909" w14:textId="77777777" w:rsidR="007C2C54" w:rsidRPr="007C2C54" w:rsidRDefault="007C2C54" w:rsidP="007C2C5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대응: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작은 화면에서는 사이드바 대신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고정된 작은 버튼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(예: </w:t>
      </w:r>
      <w:r w:rsidRPr="007C2C54">
        <w:rPr>
          <w:rFonts w:ascii="Apple Color Emoji" w:eastAsia="굴림" w:hAnsi="Apple Color Emoji" w:cs="Apple Color Emoji"/>
          <w:kern w:val="0"/>
          <w:sz w:val="24"/>
          <w14:ligatures w14:val="none"/>
        </w:rPr>
        <w:t>👻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아이콘)을 화면 한쪽에 배치하여 누를 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형태로 Canvas 게임을 전체화면으로 보여주는 방식을 제안합니다. 게임 조작은 탭(점프)만 있으므로 모바일에서도 간단히 플레이 가능합니다. 단,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성능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제약을 고려해 낮은 프레임(30fps)이나 단순 그래픽으로 자동 조절할 수 있습니다.</w:t>
      </w:r>
    </w:p>
    <w:p w14:paraId="6E504F25" w14:textId="77777777" w:rsidR="007C2C54" w:rsidRPr="007C2C54" w:rsidRDefault="007C2C54" w:rsidP="007C2C5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 최적화:</w:t>
      </w:r>
    </w:p>
    <w:p w14:paraId="19F92878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게임 Canvas가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보이지 않을 때는 루프를 중지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해야 CPU/GPU 낭비를 막습니다. Intersection Observer 등을 활용해 Canvas 요소가 화면에 없거나 (또는 탭이 백그라운드로 가면 requestAnimationFrame 자체가 느려지므로 크게 문제없지만) 게임이 비활성 상태일 때 cancelAnimationFrame으로 루프를 멈추게 합니다.</w:t>
      </w:r>
    </w:p>
    <w:p w14:paraId="069237F9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리소스 최적화: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캐릭터/장애물 이미지를 스프라이트 시트로 관리하고, Canvas에 한 번 로드한 이미지는 재사용합니다. 또한, 애니메이션이 단순한 경우 Canvas 2D 컨텍스트도 충분하며, WebGL까지는 필요 없을 수 있습니다.</w:t>
      </w:r>
    </w:p>
    <w:p w14:paraId="3279FDA9" w14:textId="77777777" w:rsidR="007C2C54" w:rsidRPr="007C2C54" w:rsidRDefault="007C2C54" w:rsidP="007C2C5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저사양 모드: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FPS를 낮추거나, 파티클/배경 효과를 줄이는 옵션을 두면 더 넓은 기기 범위를 커버할 수 있습니다.</w:t>
      </w:r>
    </w:p>
    <w:p w14:paraId="0D050AB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578216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잠재적 이슈:</w:t>
      </w:r>
    </w:p>
    <w:p w14:paraId="3CA59AD2" w14:textId="77777777" w:rsidR="007C2C54" w:rsidRPr="007C2C54" w:rsidRDefault="007C2C54" w:rsidP="007C2C5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게임 요소가 너무 눈에 띄면 정작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소비를 방해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할 수 있습니다. “사이드바에서 조용히 돌아가되 원할 때만 사용자 참여”하도록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가변적인 노출 전략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 필요합니다. (예: 기본은 접혀있고 사용자 클릭 시 확장).</w:t>
      </w:r>
    </w:p>
    <w:p w14:paraId="38314B8C" w14:textId="77777777" w:rsidR="007C2C54" w:rsidRPr="007C2C54" w:rsidRDefault="007C2C54" w:rsidP="007C2C5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또한 Canvas 게임은 메모리 누수나 Crash가 없도록 관리해야 합니다. 특히 SPA 환경에서 페이지 전환 시 Canvas 컨텍스트 정리, 이벤트리스너 제거 등이 누락되지 않아야 합니다.</w:t>
      </w:r>
    </w:p>
    <w:p w14:paraId="562C0ADB" w14:textId="77777777" w:rsidR="007C2C54" w:rsidRPr="007C2C54" w:rsidRDefault="007C2C54" w:rsidP="007C2C5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전반적으로 구현은 가능하나,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게임의 재미를 높이는 요소 설계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(캐릭터 성장 등)는 추후 기획의 문제입니다. 기술적으로는 점수 조건에 따라 캐릭터 이미지를 교체하면 되나, 리소스 제작이 필요할 것입니다.</w:t>
      </w:r>
    </w:p>
    <w:p w14:paraId="72A95AF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6135C5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2-3. </w:t>
      </w:r>
    </w:p>
    <w:p w14:paraId="0FC97E3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존재 진화(Evolution)</w:t>
      </w:r>
    </w:p>
    <w:p w14:paraId="3FFD032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 – AI 이미지 2차 생성 기능</w:t>
      </w:r>
    </w:p>
    <w:p w14:paraId="686F38A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DDD22B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 설명: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사용자가 처음 생성한 귀신(이미지)을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한 번 더 강화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할 수 있는 기능입니다. 예를 들어, 처음 생성된 귀신이 초급 레벨이라면, 이를 재료로 AI를 다시 돌려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더 강력한 모습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의 귀신 이미지를 얻는 것입니다. UI 측면에서는 </w:t>
      </w:r>
      <w:r w:rsidRPr="007C2C54">
        <w:rPr>
          <w:rFonts w:ascii="굴림" w:eastAsia="굴림" w:hAnsi="굴림" w:cs="굴림"/>
          <w:i/>
          <w:iCs/>
          <w:kern w:val="0"/>
          <w:sz w:val="24"/>
          <w14:ligatures w14:val="none"/>
        </w:rPr>
        <w:t>“진화하기”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버튼을 누르면 새로운 이미지가 생성되고,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Before/After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비교를 슬라이더로 제공하여 변화된 부분을 직관적으로 보여줍니다. (Pokemon의 진화처럼 전/후 형태 비교)</w:t>
      </w:r>
    </w:p>
    <w:p w14:paraId="77892A8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43186C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전략:</w:t>
      </w:r>
    </w:p>
    <w:p w14:paraId="5B0BBB22" w14:textId="77777777" w:rsidR="007C2C54" w:rsidRPr="007C2C54" w:rsidRDefault="007C2C54" w:rsidP="007C2C5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이미지 생성 모델: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Stable Diffusion 계열의 텍스트-이미지 모델을 활용합니다. 구현 방법은 두 가지 경로가 있습니다.</w:t>
      </w:r>
    </w:p>
    <w:p w14:paraId="6C16EE73" w14:textId="77777777" w:rsidR="007C2C54" w:rsidRPr="007C2C54" w:rsidRDefault="007C2C54" w:rsidP="007C2C5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서버 연동 방식: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Hugging Face API나 Replicate 등의 클라우드 API를 호출하여 이미지를 생성합니다. 프론트엔드에서 API 키를 보호하려면 Next.js API Route를 프록시로 사용하거나, 서버리스 함수 내에서 호출해야 합니다.</w:t>
      </w:r>
    </w:p>
    <w:p w14:paraId="46C6AF95" w14:textId="77777777" w:rsidR="007C2C54" w:rsidRPr="007C2C54" w:rsidRDefault="007C2C54" w:rsidP="007C2C5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브라우저 내 생성: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최근 WebGPU 기술 발전으로, 클라이언트 사이드에서 Stable Diffusion 추론을 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JavaScript 라이브러리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diffusers.js with ONNX/WebNN)도 등장했습니다. 해당 방식을 쓰면 서버 비용 없이도 비교적 빠르게(실시간에 가깝게) 이미지를 생성할 수 있으나, 사용자의 GPU 성능에 크게 의존하고 호환 브라우저가 한정됩니다 (주요 Chromium 계열 최신버전).</w:t>
      </w:r>
    </w:p>
    <w:p w14:paraId="4F4AC011" w14:textId="77777777" w:rsidR="007C2C54" w:rsidRPr="007C2C54" w:rsidRDefault="007C2C54" w:rsidP="007C2C5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권장 구현: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MVP 단계에서는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서버 API 방식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 현실적입니다. 브라우저 내 생성을 시도하는 것은 부가기능으로 넣어볼 수 있지만, 모든 사용자에게 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일관된 경험을 주기 어렵고, 초기 로딩(모델 파일 수백 MB)을 감당하기 어렵습니다.</w:t>
      </w:r>
    </w:p>
    <w:p w14:paraId="01B73D5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예시 – Replicate API 사용:</w:t>
      </w:r>
    </w:p>
    <w:p w14:paraId="6DB830E7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// pages/api/evolve.js (Serverless Function 예시)</w:t>
      </w:r>
    </w:p>
    <w:p w14:paraId="4E38FE03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import fetch from 'node-fetch';</w:t>
      </w:r>
    </w:p>
    <w:p w14:paraId="7B759FAA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export default async function handler(req, res) {</w:t>
      </w:r>
    </w:p>
    <w:p w14:paraId="6A7B302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const { prompt, imageUrl } = req.body;</w:t>
      </w:r>
    </w:p>
    <w:p w14:paraId="12F2F12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const response = await fetch('https://api.replicate.com/v1/predictions', {</w:t>
      </w:r>
    </w:p>
    <w:p w14:paraId="0D1A4CB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method: 'POST',</w:t>
      </w:r>
    </w:p>
    <w:p w14:paraId="44FE09BB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headers: {</w:t>
      </w:r>
    </w:p>
    <w:p w14:paraId="60C8316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'Authorization': `Token ${process.env.REPLICATE_API_TOKEN}`,</w:t>
      </w:r>
    </w:p>
    <w:p w14:paraId="7B1D5BB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'Content-Type': 'application/json'</w:t>
      </w:r>
    </w:p>
    <w:p w14:paraId="305581DC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},</w:t>
      </w:r>
    </w:p>
    <w:p w14:paraId="5B6395BC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body: JSON.stringify({</w:t>
      </w:r>
    </w:p>
    <w:p w14:paraId="16742BB6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version: '&lt;StableDiffusion-model-version-id&gt;',</w:t>
      </w:r>
    </w:p>
    <w:p w14:paraId="01BD938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input: { prompt, image: imageUrl }</w:t>
      </w:r>
    </w:p>
    <w:p w14:paraId="60D059A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})</w:t>
      </w:r>
    </w:p>
    <w:p w14:paraId="340D73A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});</w:t>
      </w:r>
    </w:p>
    <w:p w14:paraId="031ABFCA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const result = await response.json();</w:t>
      </w:r>
    </w:p>
    <w:p w14:paraId="343C4DF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// Polling logic for image generation completion...</w:t>
      </w:r>
    </w:p>
    <w:p w14:paraId="08891086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res.status(200).json({ image: result.output });</w:t>
      </w:r>
    </w:p>
    <w:p w14:paraId="0D4BA9D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ABF69AF" w14:textId="77777777" w:rsidR="007C2C54" w:rsidRPr="007C2C54" w:rsidRDefault="007C2C54" w:rsidP="007C2C5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클라이언트에서는 /api/evolve에 prompt와 (필요하다면) 기존 imageUrl을 보내면, 새로 생성된 이미지 URL을 응답받는 흐름입니다.</w:t>
      </w:r>
    </w:p>
    <w:p w14:paraId="0C462A7B" w14:textId="77777777" w:rsidR="007C2C54" w:rsidRPr="007C2C54" w:rsidRDefault="007C2C54" w:rsidP="007C2C5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Before/After 비교 UI: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이미 두 이미지가 클라이언트에 존재하므로,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CSS 겹쳐 놓고 가로 슬라이드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하는 방식으로 구현합니다. HTML 구조는 두 이미지를 쌓은 뒤, 위에 있는 새 이미지의 가시 영역을 CSS width로 조절하고, 가운데 슬라이더를 드래그하여 그 width를 변경하도록 하면 됩니다. (input[type=range]를 활용하거나, onMouseMove 이벤트로 계산 가능)</w:t>
      </w:r>
    </w:p>
    <w:p w14:paraId="7AD8643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간단 예:</w:t>
      </w:r>
    </w:p>
    <w:p w14:paraId="5A8A2A7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&lt;div className="relative w-full h-64"&gt;</w:t>
      </w:r>
    </w:p>
    <w:p w14:paraId="018AE00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{/* 기존 이미지 */}</w:t>
      </w:r>
    </w:p>
    <w:p w14:paraId="47C1687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&lt;img src={beforeImg} className="absolute inset-0 w-full h-full object-cover" /&gt;</w:t>
      </w:r>
    </w:p>
    <w:p w14:paraId="61D1D46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{/* 새 이미지, 초기 width 50% */}</w:t>
      </w:r>
    </w:p>
    <w:p w14:paraId="49CF6989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&lt;img src={afterImg} className="absolute inset-0 h-full object-cover" style={{ width: sliderValue + '%' }} /&gt;</w:t>
      </w:r>
    </w:p>
    <w:p w14:paraId="351083FD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{/* 슬라이더 핸들 */}</w:t>
      </w:r>
    </w:p>
    <w:p w14:paraId="55A444D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&lt;div className="absolute inset-y-0" style={{ left: sliderValue + '%' }}&gt;</w:t>
      </w:r>
    </w:p>
    <w:p w14:paraId="19F2EF3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&lt;div className="w-1 h-full bg-red-500" /&gt; {/* 중앙 분할선 */}</w:t>
      </w:r>
    </w:p>
    <w:p w14:paraId="17CEC58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&lt;div className="w-6 h-6 bg-white rounded-full -ml-3 mt-1/2" draggable="true" onDrag={...} /&gt; {/* 드래그 핸들 */}</w:t>
      </w:r>
    </w:p>
    <w:p w14:paraId="727D8624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&lt;/div&gt;</w:t>
      </w:r>
    </w:p>
    <w:p w14:paraId="548FFDB3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&lt;/div&gt;</w:t>
      </w:r>
    </w:p>
    <w:p w14:paraId="3304A826" w14:textId="77777777" w:rsidR="007C2C54" w:rsidRPr="007C2C54" w:rsidRDefault="007C2C54" w:rsidP="007C2C5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또는 편리하게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라이브러리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쓸 수도 있습니다. react-compare-image 같은 패키지는 위 기능을 캡슐화하여 제공하므로 참고 가능합니다.</w:t>
      </w:r>
    </w:p>
    <w:p w14:paraId="54B397C4" w14:textId="77777777" w:rsidR="007C2C54" w:rsidRPr="007C2C54" w:rsidRDefault="007C2C54" w:rsidP="007C2C5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저장 및 관리: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새로 생성된 이미지를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사용자에게 저장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할 방법이 필요합니다.</w:t>
      </w:r>
    </w:p>
    <w:p w14:paraId="08D20B81" w14:textId="77777777" w:rsidR="007C2C54" w:rsidRPr="007C2C54" w:rsidRDefault="007C2C54" w:rsidP="007C2C5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가장 단순하게는 &lt;a href={imageUrl} download /&gt; 링크로 다운로드를 유도할 수 있습니다.</w:t>
      </w:r>
    </w:p>
    <w:p w14:paraId="7D100A68" w14:textId="77777777" w:rsidR="007C2C54" w:rsidRPr="007C2C54" w:rsidRDefault="007C2C54" w:rsidP="007C2C5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서비스 차원에서 보관하려면 백엔드 스토리지(Supabase Storage나 Vercel Blob)에 업로드하고, 해당 URL을 게시글의 속성으로서 DB에 저장해야 합니다. 현재 백엔드가 없다면 IndexedDB 등에 blob을 저장해둘 수 있지만, 용량이 크면 비효율적입니다.</w:t>
      </w:r>
    </w:p>
    <w:p w14:paraId="6B6C40F9" w14:textId="77777777" w:rsidR="007C2C54" w:rsidRPr="007C2C54" w:rsidRDefault="007C2C54" w:rsidP="007C2C5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용량 이슈: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브라우저 저장은 일반적으로 LocalStorage 5MB 한계, IndexedDB는 수백 MB도 저장 가능하나, 사용자 기기 성능에 영향 줄 수 있습니다. 추후 서버 이관을 고려해, 이미지 파일은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클라우드 스토리지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맡기고 URL만 관리하는 방향이 좋습니다.</w:t>
      </w:r>
    </w:p>
    <w:p w14:paraId="330580C7" w14:textId="77777777" w:rsidR="007C2C54" w:rsidRPr="007C2C54" w:rsidRDefault="007C2C54" w:rsidP="007C2C5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사용성 및 제약: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“진화” 기능은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한 번만 가능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하도록 제한합니다. UI에서 진화 버튼은 한 번 누르면 사라지거나 비활성화 처리하며, 혹은 “이미 진화 완료” 라벨을 표시합니다. 이는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API 남용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을 막고, 게임적 재미를 유지하기 위함입니다. 또한, 생성 시간 동안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스피너/로딩 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명확히 노출하여 사용자 이탈을 줄입니다. (몇 초 이상 걸릴 경우 진행률 표시)</w:t>
      </w:r>
    </w:p>
    <w:p w14:paraId="752A108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9CA159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잠재적 이슈:</w:t>
      </w:r>
    </w:p>
    <w:p w14:paraId="08AC15CF" w14:textId="77777777" w:rsidR="007C2C54" w:rsidRPr="007C2C54" w:rsidRDefault="007C2C54" w:rsidP="007C2C5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API 비용: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외부 AI API는 호출당 과금됩니다. 사용자가 늘어나면 비용 부담이 커질 수 있으므로, 제한을 두거나 자체 모델 호스팅을 검토해야 합니다.</w:t>
      </w:r>
    </w:p>
    <w:p w14:paraId="4CCD5DA5" w14:textId="77777777" w:rsidR="007C2C54" w:rsidRPr="007C2C54" w:rsidRDefault="007C2C54" w:rsidP="007C2C5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안전성: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Stable Diffusion은 가끔 의도치 않은 이미지를 낼 수 있습니다. 공포 콘셉트와 어긋나는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노골적인 선정성, 혐오 이미지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등이 생성되면 문제입니다. Replicate/HuggingFace API 자체적으로 콘텐츠 필터가 있기도 하지만, 완벽하지 않습니다. 추가로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클라이언트에서 필터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nsfw 체크 라이브러리)하거나, 위험 단어를 프롬프트에서 제거하는 등의 전처리가 필요합니다.</w:t>
      </w:r>
    </w:p>
    <w:p w14:paraId="7D8E6CA9" w14:textId="77777777" w:rsidR="007C2C54" w:rsidRPr="007C2C54" w:rsidRDefault="007C2C54" w:rsidP="007C2C5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브라우저 성능: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만약 클라이언트 WebGPU 경로를 선택하면,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VRAM 부족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등의 이슈로 브라우저 탭이 죽을 가능성도 있습니다. 이 부분은 지원 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기기를 한정하거나 “실험적 기능”으로 안내하는 형태로 피해갈 수 있습니다.</w:t>
      </w:r>
    </w:p>
    <w:p w14:paraId="5BEB9AE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8A2BEB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2-4. </w:t>
      </w:r>
    </w:p>
    <w:p w14:paraId="167BB67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커뮤니티 기능 개선</w:t>
      </w:r>
    </w:p>
    <w:p w14:paraId="2314E03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 – 좋아요 테마화 &amp; 댓글 제거</w:t>
      </w:r>
    </w:p>
    <w:p w14:paraId="72EA225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B33B88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 설명:</w:t>
      </w:r>
    </w:p>
    <w:p w14:paraId="2A3AB596" w14:textId="77777777" w:rsidR="007C2C54" w:rsidRPr="007C2C54" w:rsidRDefault="007C2C54" w:rsidP="007C2C5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좋아요(공감)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기능을 공포 콘셉트에 맞게 꾸밉니다. 예를 들어, ♥ 대신 **피 방울 아이콘(</w:t>
      </w:r>
      <w:r w:rsidRPr="007C2C54">
        <w:rPr>
          <w:rFonts w:ascii="Apple Color Emoji" w:eastAsia="굴림" w:hAnsi="Apple Color Emoji" w:cs="Apple Color Emoji"/>
          <w:kern w:val="0"/>
          <w:sz w:val="24"/>
          <w14:ligatures w14:val="none"/>
        </w:rPr>
        <w:t>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)**으로 표시하고, “좋아요 N개” 대신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“피를 N명 수집”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등의 문구로 유머러스하게 표현합니다. 또는 **뼈 아이콘(</w:t>
      </w:r>
      <w:r w:rsidRPr="007C2C54">
        <w:rPr>
          <w:rFonts w:ascii="Apple Color Emoji" w:eastAsia="굴림" w:hAnsi="Apple Color Emoji" w:cs="Apple Color Emoji"/>
          <w:kern w:val="0"/>
          <w:sz w:val="24"/>
          <w14:ligatures w14:val="none"/>
        </w:rPr>
        <w:t>🦴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)**을 사용해 누적된 뼈 수로 나타낼 수도 있습니다.</w:t>
      </w:r>
    </w:p>
    <w:p w14:paraId="29550B38" w14:textId="77777777" w:rsidR="007C2C54" w:rsidRPr="007C2C54" w:rsidRDefault="007C2C54" w:rsidP="007C2C5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 기능 제거: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댓글 입력 및 표시를 아예 없애,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단방향 콘텐츠 소비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형태로 단순화합니다. (악성 댓글, 분쟁 등을 미연에 방지하고, 운영 부담을 줄이기 위한 결정)</w:t>
      </w:r>
    </w:p>
    <w:p w14:paraId="3E9C210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6AB366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전략:</w:t>
      </w:r>
    </w:p>
    <w:p w14:paraId="7151C2E2" w14:textId="77777777" w:rsidR="007C2C54" w:rsidRPr="007C2C54" w:rsidRDefault="007C2C54" w:rsidP="007C2C5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버튼 변경: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UI 컴포넌트에서 아이콘만 교체하면 됩니다. Tailwind CSS로 아이콘 글리프(이모지)를 직접 넣거나, SVG 이미지를 사용할 수 있습니다. 커스텀 SVG의 경우 Framer Motion 등을 적용하여 클릭 시 애니메이션(예: 피 물방울 튀는 효과로 크기 잠시 증대)을 넣을 수 있습니다. 예:</w:t>
      </w:r>
    </w:p>
    <w:p w14:paraId="68AE5947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import { motion } from 'framer-motion';</w:t>
      </w:r>
    </w:p>
    <w:p w14:paraId="03A3D85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FAED8B2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function LikeButton({ liked, count, onClick }) {</w:t>
      </w:r>
    </w:p>
    <w:p w14:paraId="31BBF7C3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return (</w:t>
      </w:r>
    </w:p>
    <w:p w14:paraId="131CB82D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&lt;button onClick={onClick} className="flex items-center space-x-1"&gt;</w:t>
      </w:r>
    </w:p>
    <w:p w14:paraId="4FD2630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&lt;motion.span </w:t>
      </w:r>
    </w:p>
    <w:p w14:paraId="552CC9D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animate={{ scale: liked ? [1, 1.4, 1] : 1 }}</w:t>
      </w:r>
    </w:p>
    <w:p w14:paraId="324945CE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className={liked ? "text-red-600" : "text-gray-500"}</w:t>
      </w:r>
    </w:p>
    <w:p w14:paraId="4007C8DA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&gt;</w:t>
      </w:r>
    </w:p>
    <w:p w14:paraId="05B124F2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{liked ? "</w:t>
      </w:r>
      <w:r w:rsidRPr="007C2C54">
        <w:rPr>
          <w:rFonts w:ascii="Apple Color Emoji" w:eastAsia="굴림체" w:hAnsi="Apple Color Emoji" w:cs="Apple Color Emoji"/>
          <w:kern w:val="0"/>
          <w:sz w:val="24"/>
          <w14:ligatures w14:val="none"/>
        </w:rPr>
        <w:t>🩸</w:t>
      </w: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" : "</w:t>
      </w:r>
      <w:r w:rsidRPr="007C2C54">
        <w:rPr>
          <w:rFonts w:ascii="Apple Color Emoji" w:eastAsia="굴림체" w:hAnsi="Apple Color Emoji" w:cs="Apple Color Emoji"/>
          <w:kern w:val="0"/>
          <w:sz w:val="24"/>
          <w14:ligatures w14:val="none"/>
        </w:rPr>
        <w:t>🩸</w:t>
      </w: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"}</w:t>
      </w:r>
    </w:p>
    <w:p w14:paraId="77E311E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  &lt;/motion.span&gt;</w:t>
      </w:r>
    </w:p>
    <w:p w14:paraId="5D32E1BF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    &lt;span className="text-sm"&gt;{count}명 공포에 떨림&lt;/span&gt;</w:t>
      </w:r>
    </w:p>
    <w:p w14:paraId="040B4EF5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&lt;/button&gt;</w:t>
      </w:r>
    </w:p>
    <w:p w14:paraId="40E0B611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);</w:t>
      </w:r>
    </w:p>
    <w:p w14:paraId="07B57256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6EFFDA5" w14:textId="77777777" w:rsidR="007C2C54" w:rsidRPr="007C2C54" w:rsidRDefault="007C2C54" w:rsidP="007C2C5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위 예시에서 liked 상태에 따라 아이콘 색상이나 애니메이션을 달리 적용할 수 있습니다. (동일 아이콘이지만, 색상 변화 혹은 다른 emoji로 대체 고려)</w:t>
      </w:r>
    </w:p>
    <w:p w14:paraId="4FE289D1" w14:textId="77777777" w:rsidR="007C2C54" w:rsidRPr="007C2C54" w:rsidRDefault="007C2C54" w:rsidP="007C2C5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수 처리: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프론트엔드 단에서는 각 게시글의 좋아요 수를 상태로 관리하고, 누르면 +1 (또 누르면 -1 혹은 눌렀다 취소 불가능하게 할 수도 있음) 합니다. 그러나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중복 클릭 방지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가 관건입니다. 현재 익명 구조에서는 한 사용자가 여러 번 좋아요를 누르는 것을 완벽히 막기 어렵지만,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쿠키 또는 LocalStorage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“내가 이 글에 좋아요 눌렀음”을 기록하여 중복 방지 효과를 냅니다. (예: localStorage.setItem('liked_&lt;postId&gt;', true))</w:t>
      </w:r>
    </w:p>
    <w:p w14:paraId="40CDFFD3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서버 도입 시에는 IP나 장치 ID 기반으로 일정 시간 내 다중 좋아요를 필터링하거나, 차후 로그인 도입 시 회원별 한 번만 누르게 제한하면 됩니다.</w:t>
      </w:r>
    </w:p>
    <w:p w14:paraId="39DC26E2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좋아요 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 반영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 이상적이지만, 실시간 통신 없이도 사용자 경험 상 큰 문제는 없습니다. 다른 사용자의 좋아요 상황은 페이지 새로고침이나 일정 주기 새로 로드로 갱신하는 수준으로 유지할 수 있습니다. (물론 장기적으로 WebSocket 등을 통한 실시간 업데이트 고려)</w:t>
      </w:r>
    </w:p>
    <w:p w14:paraId="4DCC6ECA" w14:textId="77777777" w:rsidR="007C2C54" w:rsidRPr="007C2C54" w:rsidRDefault="007C2C54" w:rsidP="007C2C5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 제거:</w:t>
      </w:r>
    </w:p>
    <w:p w14:paraId="36C3082F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UI에서 댓글 입력창과 댓글 리스트 컴포넌트를 삭제합니다. 대신 좋아요만 남기므로, 게시글 카드나 상세 페이지 레이아웃이 단순해집니다.</w:t>
      </w:r>
    </w:p>
    <w:p w14:paraId="731DD3E1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백엔드 DB 설계 시에도 댓글 테이블을 생성하지 않으면 되고, 그에 따른 API도 불필요합니다.</w:t>
      </w:r>
    </w:p>
    <w:p w14:paraId="5A5652A7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부작용: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사용자 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소통이 차단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되므로, 커뮤니티 활성도가 떨어질 수 있습니다. 좋아요만으로는 피드백이 제한적이기 때문에, 추후 서비스가 성장하면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대체 소통 수단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포스트 리액션 여러 종류 추가, 별점 등) 도입을 재검토해야 합니다.</w:t>
      </w:r>
    </w:p>
    <w:p w14:paraId="3CADAA82" w14:textId="77777777" w:rsidR="007C2C54" w:rsidRPr="007C2C54" w:rsidRDefault="007C2C54" w:rsidP="007C2C54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반대로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장점: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악플 문제나 개인정보 노출, 스팸 댓글 관리 이슈 등이 원천 차단되므로 운영상 리스크가 줄어듭니다. 이 결정은 서비스의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중심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이라는 성격과도 맞물려 있습니다.</w:t>
      </w:r>
    </w:p>
    <w:p w14:paraId="6D730EE5" w14:textId="77777777" w:rsidR="007C2C54" w:rsidRPr="007C2C54" w:rsidRDefault="007C2C54" w:rsidP="007C2C5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텍스트 및 용어 변경: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좋아요를 누른 수를 나타내는 텍스트도 테마에 맞게 변경합니다. 가령 “좋아요 3개” 대신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“피 3방울 획득”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또는 “3명 희생됨” 등 세계관에 맞는 재미 요소로 표현합니다. 다만, 너무 과하면 직관성이 떨어질 수 있으므로 UI상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툴팁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등을 활용해 의미를 보충할 수 있습니다. (예: “</w:t>
      </w:r>
      <w:r w:rsidRPr="007C2C54">
        <w:rPr>
          <w:rFonts w:ascii="Apple Color Emoji" w:eastAsia="굴림" w:hAnsi="Apple Color Emoji" w:cs="Apple Color Emoji"/>
          <w:kern w:val="0"/>
          <w:sz w:val="24"/>
          <w14:ligatures w14:val="none"/>
        </w:rPr>
        <w:t>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x 3” 아이콘만 표기하고, 마우스오버/터치하면 “3명이 공포에 떨었습니다” 같은 설명 띄우기)</w:t>
      </w:r>
    </w:p>
    <w:p w14:paraId="720F66F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3ED203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잠재적 이슈:</w:t>
      </w:r>
    </w:p>
    <w:p w14:paraId="4AF9B0C7" w14:textId="77777777" w:rsidR="007C2C54" w:rsidRPr="007C2C54" w:rsidRDefault="007C2C54" w:rsidP="007C2C54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좋아요 아이콘을 바꾼 것이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직관성 저하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로 이어질 수 있습니다. 특히 신규 사용자가 피 모양 아이콘이 좋아요 기능임을 바로 이해할지 미지수입니다. 일반적으로 하트 모양이 좋아요로 통용되는데, 컨셉을 위해 바꾸는 만큼 약간의 혼란은 감수해야 합니다. 이 부분은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온보딩 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이나 FAQ 등에 언급하거나, 디자인적으로 아이콘 옆에 작은 “좋아요” 문구를 함께 적어 초기엔 안내하는 방법도 있습니다.</w:t>
      </w:r>
    </w:p>
    <w:p w14:paraId="67FF911E" w14:textId="77777777" w:rsidR="007C2C54" w:rsidRPr="007C2C54" w:rsidRDefault="007C2C54" w:rsidP="007C2C54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댓글 기능이 없다 보니, 사용자가 콘텐츠에 대해 이야기하고픈 욕구를 풀 곳이 없어질 수 있습니다. 이는 커뮤니티 측면에서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활성도 저하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로 이어질 수 있으므로, 차후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별도의 토론 게시판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QnA 섹션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등을 마련하는 것을 고려해야 할 수 있습니다. (예: “괴담 토론방” 등 주제를 분리)</w:t>
      </w:r>
    </w:p>
    <w:p w14:paraId="526F090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8BA6FA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2-5. </w:t>
      </w:r>
    </w:p>
    <w:p w14:paraId="7359CA7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반응형 디자인 및 UX 개선</w:t>
      </w:r>
    </w:p>
    <w:p w14:paraId="56B8C93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A0C0D3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목표: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다양한 기기에서 최적의 경험을 제공하고, 공포 테마를 살리면서도 **사용성(Usability)**을 확보합니다.</w:t>
      </w:r>
    </w:p>
    <w:p w14:paraId="0B6490DD" w14:textId="77777777" w:rsidR="007C2C54" w:rsidRPr="007C2C54" w:rsidRDefault="007C2C54" w:rsidP="007C2C5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퍼스트 레이아웃: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모바일 화면(세로 폭 좁은 상태)에서는 모든 컴포넌트가 한 열로 쌓이고, 메뉴는 햄버거 버튼으로 축약되는 등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최소 스크롤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로 콘텐츠에 접근 가능하도록 구성합니다.</w:t>
      </w:r>
    </w:p>
    <w:p w14:paraId="2C162E80" w14:textId="77777777" w:rsidR="007C2C54" w:rsidRPr="007C2C54" w:rsidRDefault="007C2C54" w:rsidP="007C2C5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예: 메인 페이지 최신/인기 섹션 -&gt; 모바일에선 좌우 스크롤 가능한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가로 리스트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형태로 전환하여 공간 활용.</w:t>
      </w:r>
    </w:p>
    <w:p w14:paraId="6A02B186" w14:textId="77777777" w:rsidR="007C2C54" w:rsidRPr="007C2C54" w:rsidRDefault="007C2C54" w:rsidP="007C2C5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게시글 목록 -&gt; 모바일에서는 카드 한 줄에 한 개씩, 데스크톱에서는 두세 개 열로 카드 배치.</w:t>
      </w:r>
    </w:p>
    <w:p w14:paraId="04615765" w14:textId="77777777" w:rsidR="007C2C54" w:rsidRPr="007C2C54" w:rsidRDefault="007C2C54" w:rsidP="007C2C5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사이드바 미니게임 -&gt; 모바일에서는 아예 보이지 않다가 버튼 클릭 시 전체화면.</w:t>
      </w:r>
    </w:p>
    <w:p w14:paraId="25627EE2" w14:textId="77777777" w:rsidR="007C2C54" w:rsidRPr="007C2C54" w:rsidRDefault="007C2C54" w:rsidP="007C2C5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Tailwind CSS 활용: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Tailwind의 반응형 유틸리티 (sm:, md:, lg: 프리픽스)로 손쉽게 스타일을 분기합니다. 또한 Tailwind v3.2+에서 지원하는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Container Query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기능을 사용하면, 컴포넌트 컨테이너 크기에 따라 레이아웃 변화를 줄 수 있어 더욱 세밀한 대응이 가능합니다.</w:t>
      </w:r>
    </w:p>
    <w:p w14:paraId="4EAA58A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@container post-card (min-width: 400px) {</w:t>
      </w:r>
    </w:p>
    <w:p w14:paraId="7816D8A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.title {</w:t>
      </w:r>
    </w:p>
    <w:p w14:paraId="1F815E8C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font-size: 1.25rem;</w:t>
      </w:r>
    </w:p>
    <w:p w14:paraId="4114F468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5BF1019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.image {</w:t>
      </w:r>
    </w:p>
    <w:p w14:paraId="47D5CB9A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 xml:space="preserve">    height: 200px;</w:t>
      </w:r>
    </w:p>
    <w:p w14:paraId="6FF0A810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}</w:t>
      </w:r>
    </w:p>
    <w:p w14:paraId="7E6C54D6" w14:textId="77777777" w:rsidR="007C2C54" w:rsidRPr="007C2C54" w:rsidRDefault="007C2C54" w:rsidP="007C2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C2C54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CFF8CA8" w14:textId="77777777" w:rsidR="007C2C54" w:rsidRPr="007C2C54" w:rsidRDefault="007C2C54" w:rsidP="007C2C5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위 예시는 .post-card 컨테이너가 400px 이상일 때 내부 제목 폰트를 키우고 이미지를 키우는 식입니다.</w:t>
      </w:r>
    </w:p>
    <w:p w14:paraId="12C3C6B3" w14:textId="77777777" w:rsidR="007C2C54" w:rsidRPr="007C2C54" w:rsidRDefault="007C2C54" w:rsidP="007C2C5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최적화: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반응형에서는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이미지의 크기와 포맷 최적화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가 중요합니다. Next.js &lt;Image&gt; 컴포넌트를 사용하면, 기기 DPR과 크기에 맞게 WebP 등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최적 포맷으로 자동 변환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하고, lazy loading 및 placeholder 기능도 기본 제공하여 UX를 높입니다. 콘텐츠 특성상 이미지가 많으므로, 이 최적화가 로딩 속도에 큰 영향을 줍니다.</w:t>
      </w:r>
    </w:p>
    <w:p w14:paraId="7BAA874F" w14:textId="77777777" w:rsidR="007C2C54" w:rsidRPr="007C2C54" w:rsidRDefault="007C2C54" w:rsidP="007C2C5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내비게이션 및 피드백:</w:t>
      </w:r>
    </w:p>
    <w:p w14:paraId="5815CA13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상단 네비게이션 바는 스크롤하면 자동 숨김 처리하여 콘텐츠 공간을 극대화하고, 위로 살짝 스크롤 시 다시 나타나게 할 수 있습니다. (모바일 브라우징 편의 증대)</w:t>
      </w:r>
    </w:p>
    <w:p w14:paraId="56F615CA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버튼이나 인터랙티브 요소에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터치 피드백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(클릭 시 색상 변화 등)을 적용해 사용자가 동작을 인지할 수 있도록 합니다. 특히 모바일에서는 :active 스타일 등을 활용.</w:t>
      </w:r>
    </w:p>
    <w:p w14:paraId="39AECCE3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로딩 및 오류 처리: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AI 이미지 생성처럼 시간이 걸리는 작업에는 로딩 스피너를 표시하고, 실패 시 사용자에게 안내 메시지를 보여줍니다. 이러한 마이크로 UX 요소들이 쌓여 서비스 완성도를 높입니다.</w:t>
      </w:r>
    </w:p>
    <w:p w14:paraId="01F6E687" w14:textId="77777777" w:rsidR="007C2C54" w:rsidRPr="007C2C54" w:rsidRDefault="007C2C54" w:rsidP="007C2C5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공포 테마와 접근성: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다크 모드 풍의 공포 테마는 대비가 충분하지 않으면 가독성이 떨어집니다.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WCAG 접근성 지표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참고하여 텍스트 색과 배경 색의 대비를 조절하고, 혹여 붉은색 계열 남용으로 색약 사용자가 정보 파악에 어려움이 없도록 디자인해야 합니다. (예: 빨간 텍스트만으로 중요한 정보를 전달하지 않고, 아이콘이나 텍스트 보조 설명을 함께 사용)</w:t>
      </w:r>
    </w:p>
    <w:p w14:paraId="77F67626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또한, 귀신 폰트 등 독특한 서체보다는 기본 가독성이 좋은 폰트를 사용하고, 제목 등에만 테마 폰트를 쓰는 식의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가독성 타협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 필요할 수 있습니다.</w:t>
      </w:r>
    </w:p>
    <w:p w14:paraId="451F76FC" w14:textId="77777777" w:rsidR="007C2C54" w:rsidRPr="007C2C54" w:rsidRDefault="007C2C54" w:rsidP="007C2C5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 최적화 (모바일):</w:t>
      </w:r>
    </w:p>
    <w:p w14:paraId="63247098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모바일 데이터 환경에서는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용량 줄이기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가 중요합니다. 앞서 이미지 최적화 외에도, JS 번들 크기를 최소화하고, 쓰지 않는 라이브러리는 포함하지 않도록 tree shaking을 합니다.</w:t>
      </w:r>
    </w:p>
    <w:p w14:paraId="08006943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미사용 시 느린 기능(예: 미니게임 Canvas)은 처음부터 로드하지 않고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 순간에만 로드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하도록 (Dynamic Import) 처리합니다.</w:t>
      </w:r>
    </w:p>
    <w:p w14:paraId="12D2F45A" w14:textId="77777777" w:rsidR="007C2C54" w:rsidRPr="007C2C54" w:rsidRDefault="007C2C54" w:rsidP="007C2C5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CSS도 Tailwind JIT를 통해 사용된 클래스만 출력되어 상대적으로 가벼운 편이나, 혹시 커스텀 CSS가 많다면 PurgeCSS 등을 통해 불필요 CSS를 제거합니다.</w:t>
      </w:r>
    </w:p>
    <w:p w14:paraId="41F4DF5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A28BA6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잠재적 이슈: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다양한 화면에서 완벽한 UI를 만들기 위해선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테스트가 필수적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입니다. iOS Safari, 안드로이드 Chrome 등에서 레이아웃 깨짐, 기능 오류가 없는지 확인해야 합니다. 특히 iOS Safari의 WebGL/WebGPU 지원 이슈, 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브라우저별 뷰포트 높이계산 문제(주소창 숨김 등) 같은 사소하지만 UX에 영향 주는 사항들을 고려해야 합니다.</w:t>
      </w:r>
    </w:p>
    <w:p w14:paraId="37834121" w14:textId="77777777" w:rsidR="007C2C54" w:rsidRPr="007C2C54" w:rsidRDefault="007C2C54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pict w14:anchorId="5DD4548F">
          <v:rect id="_x0000_i1027" style="width:0;height:1.5pt" o:hralign="center" o:hrstd="t" o:hr="t" fillcolor="#a0a0a0" stroked="f"/>
        </w:pict>
      </w:r>
    </w:p>
    <w:p w14:paraId="41666EAC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3. </w:t>
      </w:r>
    </w:p>
    <w:p w14:paraId="11B0949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백엔드 및 데이터 관리</w:t>
      </w:r>
    </w:p>
    <w:p w14:paraId="3E41A2C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 – 프론트엔드 단독 환경의 한계와 대안</w:t>
      </w:r>
    </w:p>
    <w:p w14:paraId="770F578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29ECE8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현재 무서핑 MVP는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백엔드 서버나 데이터베이스가 없는 상태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입니다. 게시판 및 실시간 기능을 제대로 구현하려면 결국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백엔드 도입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 불가피합니다. 여기서는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서버리스 백엔드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중심으로 고려하고, 관련 이슈를 검토합니다.</w:t>
      </w:r>
    </w:p>
    <w:p w14:paraId="4167140C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A78F0D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3-1. </w:t>
      </w:r>
    </w:p>
    <w:p w14:paraId="7CBD4CB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서버리스 데이터베이스 선택지</w:t>
      </w:r>
    </w:p>
    <w:p w14:paraId="0533E63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331288A5" w14:textId="77777777" w:rsidR="007C2C54" w:rsidRPr="007C2C54" w:rsidRDefault="007C2C54" w:rsidP="007C2C54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Supabase (PostgreSQL 기반):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가장 유력한 선택지입니다. 기존에 Firebase를 쓰던 개발자들이 Supabase로 많이 이동하고 있으며, SQL 기반이라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관계형 쿼리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에 익숙한 팀에 적합합니다. 또한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Auth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Storage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모듈이 내장되어 있어, 추후 회원 도입이나 파일 저장(이미지 업로드) 기능을 쉽게 붙일 수 있습니다. 무료 플랜으로도 충분한 자원을 제공하지만,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DB 동시 연결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등의 제약을 주의해야 합니다 (서버리스 함수에서는 매 호출 시 연결을 맺으므로 connection pool 관리 필요).</w:t>
      </w:r>
    </w:p>
    <w:p w14:paraId="6910E72C" w14:textId="77777777" w:rsidR="007C2C54" w:rsidRPr="007C2C54" w:rsidRDefault="007C2C54" w:rsidP="007C2C54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Firebase (Firestore 또는 Realtime Database):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NoSQL 기반이고 실시간 동기화가 쉬운 장점이 있습니다.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소규모 트래픽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에는 좋으나, 데이터를 관계적으로 다루기 어렵고, 쿼리 제약이 있습니다. 예를 들어 “지난 30일간 인기 게시물 top 5” 같은 쿼리를 Firestore에서 하려면 데이터를 미리 집계해놓지 않으면 곤란합니다. Realtime DB는 더 제한적입니다. 또한,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요금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 사용량에 따라 가파를 수 있어, 예상 트래픽에 따라 신중히 선택해야 합니다.</w:t>
      </w:r>
    </w:p>
    <w:p w14:paraId="48817CE4" w14:textId="77777777" w:rsidR="007C2C54" w:rsidRPr="007C2C54" w:rsidRDefault="007C2C54" w:rsidP="007C2C54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Vercel KV (Upstash Redis):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Key-Value 형태로,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단순 카운터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에 적합합니다. 예를 들어, 페이지 뷰 수, 전체 좋아요 수 등을 관리하거나, 최근 게시물 리스트 캐시 등에 활용 가능합니다. 응답 속도가 빠르고, 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Vercel Edge와 연계되어 지연이 낮습니다. 하지만 데이터 구조가 단순해 게시글/댓글처럼 복잡한 데이터를 저장하기엔 적절치 않습니다.</w:t>
      </w:r>
    </w:p>
    <w:p w14:paraId="2AA124F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3143EC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각 서비스의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무료 한도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도 염두에 둬야 합니다. Supabase는 월 5만 개의 요청 및 500MB DB를 무료 제공, Firebase는 일일 문서 쓰기/읽기 제한 등이 있습니다. Vercel KV는 Pro 플랜 이상에서 공식적으로 사용 가능합니다 (Hobby에서는 개발용).</w:t>
      </w:r>
    </w:p>
    <w:p w14:paraId="3AB7FA8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F120DE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3-2. </w:t>
      </w:r>
    </w:p>
    <w:p w14:paraId="32ABCB4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API 및 서버리스 함수 (Next.js)</w:t>
      </w:r>
    </w:p>
    <w:p w14:paraId="03A3434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2957FF3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FE78CD8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Next.js의 API Routes나 App Router의 Route Handler (app/api/**)를 이용하면, Vercel 환경에서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Serverless Function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으로 배포됩니다. 이러한 서버리스 함수는 자동 확장되고 관리가 편하지만, **콜드 스타트(latency)**와 **실행 시간 제한(기본 10초)**이 있습니다.</w:t>
      </w:r>
    </w:p>
    <w:p w14:paraId="61131175" w14:textId="77777777" w:rsidR="007C2C54" w:rsidRPr="007C2C54" w:rsidRDefault="007C2C54" w:rsidP="007C2C54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콜드 스타트: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함수 인스턴스가 일정 시간(수십 초수 분) 요청이 없으면 내려갔다가, 새로운 요청 시 다시 초기화됩니다. 이때 DB 연결 설정 등으로 **수백 ms수 초 지연**이 발생할 수 있습니다. 예를 들어 처음 좋아요 API를 호출하면 응답이 1~2초 걸릴 수 있는 현상입니다.</w:t>
      </w:r>
    </w:p>
    <w:p w14:paraId="3391B149" w14:textId="77777777" w:rsidR="007C2C54" w:rsidRPr="007C2C54" w:rsidRDefault="007C2C54" w:rsidP="007C2C5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해결: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Vercel에서는 이 부분을 크게 제어할 순 없지만, 유저 트래픽이 꾸준하면 자연히 줄어듭니다. 또한, 중요한 API는 정기적으로 ping하여 인스턴스를 깨우는 편법도 있습니다. (단, 너무 자주 호출하면 요금이 발생할 수 있으니 균형 필요)</w:t>
      </w:r>
    </w:p>
    <w:p w14:paraId="774B1A0E" w14:textId="77777777" w:rsidR="007C2C54" w:rsidRPr="007C2C54" w:rsidRDefault="007C2C54" w:rsidP="007C2C54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DB 연결 관리: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서버리스 함수는 호출 시 매번 새 프로세스로 실행되므로, DB와의 연결도 매번 맺어야 합니다. Postgres의 경우 매 함수당 연결 1개라, 동접이 많아지면 연결 수 한도를 초과할 수 있습니다.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Prisma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등의 ORM은 서버리스에 최적화된 연결 관리 (Data Proxy) 옵션을 제공하니 활용을 고려합니다. Supabase는 자체 커넥션 풀링이 되어 있으나, 구체적 수치는 모니터링해야 합니다.</w:t>
      </w:r>
    </w:p>
    <w:p w14:paraId="17337171" w14:textId="77777777" w:rsidR="007C2C54" w:rsidRPr="007C2C54" w:rsidRDefault="007C2C54" w:rsidP="007C2C54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 기능: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게시판의 새로운 글, 좋아요 수 변동 등을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실시간으로 반영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하려면 WebSocket이나 Push가 필요합니다. 서버리스 환경에서 WebSocket을 직접 유지하기 어려워,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타사 서비스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써야 합니다. (예: Supabase Realtime, Pusher, Ably 등)</w:t>
      </w:r>
    </w:p>
    <w:p w14:paraId="2B93B42C" w14:textId="77777777" w:rsidR="007C2C54" w:rsidRPr="007C2C54" w:rsidRDefault="007C2C54" w:rsidP="007C2C5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Supabase Realtime은 Postgres의 Logical Replication을 이용해 DB 변경을 브로드캐스트하므로, DB 변경 -&gt; 클라이언트 반영 구조로 구현할 수 있습니다. 클라이언트에서는 supabase-js SDK로 realtime channel 구독을 하면 됩니다. 다만 초기 MVP 단계에서 꼭 필요하지 않다면,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폴링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이나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ISR 재검증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으로 충분히 대체 가능합니다.</w:t>
      </w:r>
    </w:p>
    <w:p w14:paraId="5C73D7B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326AE1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3-3. </w:t>
      </w:r>
    </w:p>
    <w:p w14:paraId="5DF18DC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좋아요 기능 – 동시성 및 일관성 문제</w:t>
      </w:r>
    </w:p>
    <w:p w14:paraId="16DA15C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4782CD2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006660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좋아요 수를 관리하는 것은 간단해 보여도,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동시 업데이트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시에는 신경을 써야 합니다. 만약 짧은 시간에 여러 사용자가 같은 게시물을 좋아요하면, DB에서 like_count 필드의 값을 정확히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증가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시키도록 해야 하는데, 단순한 읽고 쓰기 분리로 처리하면 경합 시 일부 좋아요가 증발할 수 있습니다.</w:t>
      </w:r>
    </w:p>
    <w:p w14:paraId="10841DB7" w14:textId="77777777" w:rsidR="007C2C54" w:rsidRPr="007C2C54" w:rsidRDefault="007C2C54" w:rsidP="007C2C5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낙관적 업데이트 &amp; 재검증: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프론트엔드에서는 일단 즉각 count+1로 보여주고, 백엔드에서 실제 처리 후 틀리면 교정하는 방법이 있습니다. 유저 체감속도는 빠르고, 약간의 오차는 나중에 바로잡는 방식입니다.</w:t>
      </w:r>
    </w:p>
    <w:p w14:paraId="3774B7CB" w14:textId="77777777" w:rsidR="007C2C54" w:rsidRPr="007C2C54" w:rsidRDefault="007C2C54" w:rsidP="007C2C5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트랜잭션 또는 Row-Level Lock: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SQL DB에서는 UPDATE posts SET like_count = like_count + 1 WHERE id = ... 식으로 한 줄 쿼리로 증가를 하면 원자적이지만, 극도로 동시 호출이 몰리면 그 row에 lock 경합이 생겨 성능이 떨어질 수 있습니다.</w:t>
      </w:r>
    </w:p>
    <w:p w14:paraId="13BBC4BA" w14:textId="77777777" w:rsidR="007C2C54" w:rsidRPr="007C2C54" w:rsidRDefault="007C2C54" w:rsidP="007C2C5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이벤트 큐를 통한 비동기 처리: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앞서 언급된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Eventual Consistency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모델입니다. 좋아요 클릭을 바로 posts 테이블에 반영하지 않고,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likes_event 테이블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기록만 한 뒤, 크론잡이나 DB 트리거/함수로 일정 주기 묶어서 집계합니다. 이렇게 하면 실시간성은 조금 낮아지나, 고동시성에서도 안전하고 성능 확보가 됩니다. (대규모 시스템에서 많이 사용하는 방법)</w:t>
      </w:r>
    </w:p>
    <w:p w14:paraId="2576DD01" w14:textId="77777777" w:rsidR="007C2C54" w:rsidRPr="007C2C54" w:rsidRDefault="007C2C54" w:rsidP="007C2C5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현재 유저 규모를 고려하면 일단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낙관적 업데이트 + 간단한 중복 방지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정도로 구현하고, 추후 트래픽 증가 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모델을 전환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해도 될 것입니다.</w:t>
      </w:r>
    </w:p>
    <w:p w14:paraId="5C09232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595E34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3-4. </w:t>
      </w:r>
    </w:p>
    <w:p w14:paraId="423C4A3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게시글 정렬 및 조회 성능</w:t>
      </w:r>
    </w:p>
    <w:p w14:paraId="1DF9229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:</w:t>
      </w:r>
    </w:p>
    <w:p w14:paraId="79B19EB3" w14:textId="77777777" w:rsidR="007C2C54" w:rsidRPr="007C2C54" w:rsidRDefault="007C2C54" w:rsidP="007C2C5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인덱싱: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게시글 테이블에 **작성 시간(created_at)**과 **좋아요 수(like_count)**에 대한 인덱스를 생성해야 합니다. 최신순은 created_at DESC 인덱스로, 인기순은 like_count DESC 인덱스로 빠르게 조회가 가능합니다. 인덱스가 없으면 데이터가 커질수록 정렬 쿼리가 느려져 첫 페이지 로드에 지장이 생길 수 있습니다.</w:t>
      </w:r>
    </w:p>
    <w:p w14:paraId="2E2225AD" w14:textId="77777777" w:rsidR="007C2C54" w:rsidRPr="007C2C54" w:rsidRDefault="007C2C54" w:rsidP="007C2C5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페이지네이션: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한 번에 너무 많은 게시글을 가져오지 않고,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무한 스크롤 or 페이지 단위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로 나눠 불러와야 합니다. Next.js API에 page 파라미터를 전달하거나, SWR의 pagination 패턴을 활용하면 구현 가능합니다. 대용량 데이터 시 OFFSET 방식은 성능 저하가 있으니,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커서 기반 페이지네이션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(cursor = last item id 등)도 고려합니다.</w:t>
      </w:r>
    </w:p>
    <w:p w14:paraId="6F0C1FDB" w14:textId="77777777" w:rsidR="007C2C54" w:rsidRPr="007C2C54" w:rsidRDefault="007C2C54" w:rsidP="007C2C5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캐싱: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인기 게시물 Top N은 자주 참조되나 값이 자주 변하지는 않으므로,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캐시 계층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Vercel Edge Middleware, or frontend SWR cache)으로 짧게라도 캐싱하면 성능에 유리합니다. 60초 정도 캐싱해도 실사용에 문제 없지만, 실시간성을 강조하고자 하면 캐시 짧게 혹은 생략할 수도 있습니다.</w:t>
      </w:r>
    </w:p>
    <w:p w14:paraId="3F2F15BC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C61ACD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3-5. </w:t>
      </w:r>
    </w:p>
    <w:p w14:paraId="1A30319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익명성 및 보안</w:t>
      </w:r>
    </w:p>
    <w:p w14:paraId="45EA0E0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3F29A6B2" w14:textId="77777777" w:rsidR="007C2C54" w:rsidRPr="007C2C54" w:rsidRDefault="007C2C54" w:rsidP="007C2C5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 사용자 식별: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앞서 말한 것처럼 익명 게시판에서는 글 작성자 본인 식별이 어렵습니다.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쿠키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에 글 작성 시 고유 토큰을 심어두고, 수정/삭제 요청 시 함께 보내 검사하는 수준이 최소 구현일 것입니다. 그러나 쿠키는 삭제 가능하므로 완벽하지 않습니다.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게시글 비밀번호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방식을 병행하면 보완됩니다. (사용자에게 비밀번호 입력을 요구하는 UX는 다소 구식이지만, 익명성 하에서는 현실적인 방법입니다.)</w:t>
      </w:r>
    </w:p>
    <w:p w14:paraId="3BECC751" w14:textId="77777777" w:rsidR="007C2C54" w:rsidRPr="007C2C54" w:rsidRDefault="007C2C54" w:rsidP="007C2C5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스팸/도배 방지: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로그인 인증이 없으면 한 사람이 무제한 다중 계정 행세를 할 수 있습니다. IP 기반 제한 (예: 동일 IP에서 1분에 5개 이상 게시글 작성 차단 등)을 고려해야 하나, 공용 IP의 경우 선의의 피해자가 생길 수 있습니다. 완벽한 방법은 없고,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운영자 모니터링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신고 제도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로 대응하는 수밖에 없습니다. 이 부분은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모더레이션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섹션에서 추가로 다룹니다.</w:t>
      </w:r>
    </w:p>
    <w:p w14:paraId="05A7414D" w14:textId="77777777" w:rsidR="007C2C54" w:rsidRPr="007C2C54" w:rsidRDefault="007C2C54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pict w14:anchorId="35BCD71A">
          <v:rect id="_x0000_i1028" style="width:0;height:1.5pt" o:hralign="center" o:hrstd="t" o:hr="t" fillcolor="#a0a0a0" stroked="f"/>
        </w:pict>
      </w:r>
    </w:p>
    <w:p w14:paraId="7C80D66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4. </w:t>
      </w:r>
    </w:p>
    <w:p w14:paraId="75AE066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lastRenderedPageBreak/>
        <w:t>콘텐츠 모더레이션</w:t>
      </w:r>
    </w:p>
    <w:p w14:paraId="3039A21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 – 익명 커뮤니티의 품질 유지 방안</w:t>
      </w:r>
    </w:p>
    <w:p w14:paraId="2E0B6CF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7605D8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도전 과제: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익명성을 내세운 서비스는 자칫 관리가 느슨해지면 욕설, 도배, 악질 콘텐츠로 가득차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커뮤니티 질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 떨어질 위험이 있습니다. 또한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 제작 콘텐츠(UGC)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특성상 법률/정책 위반 요소가 등장할 가능성도 있습니다. 이를 해결하기 위한 기술적/운영적 방안을 논의합니다.</w:t>
      </w:r>
    </w:p>
    <w:p w14:paraId="16F0F26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490955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4-1. </w:t>
      </w:r>
    </w:p>
    <w:p w14:paraId="29BDF35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욕설 및 불쾌한 표현 필터링</w:t>
      </w:r>
    </w:p>
    <w:p w14:paraId="772DF89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39A5E550" w14:textId="77777777" w:rsidR="007C2C54" w:rsidRPr="007C2C54" w:rsidRDefault="007C2C54" w:rsidP="007C2C5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구현: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입력 단계에서 금칙어가 포함되면 게시가 차단되도록 합니다. badwords-ko 라이브러리는 한글 비속어를 상당수 내장하고 있어 유용합니다. 영문에 대해서는 bad-words 라이브러리를 병행 사용할 수 있습니다. 적용은 간단하며, 금칙어를 ***로 대체하거나 “사용 불가 단어 포함” 경고를 띄우고 입력을 막으면 됩니다.</w:t>
      </w:r>
    </w:p>
    <w:p w14:paraId="2C5AF3AC" w14:textId="77777777" w:rsidR="007C2C54" w:rsidRPr="007C2C54" w:rsidRDefault="007C2C54" w:rsidP="007C2C5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우회 대응: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이용자들은 필터를 피하려고 의도적으로 단어를 변형할 수 있습니다 (예: ㅅㅂ -&gt; 18, 시발 -&gt; 시★발, 등). 이를 잡아내려면 정규식 패턴을 잘 설계해야 합니다.</w:t>
      </w:r>
    </w:p>
    <w:p w14:paraId="3842DD82" w14:textId="77777777" w:rsidR="007C2C54" w:rsidRPr="007C2C54" w:rsidRDefault="007C2C54" w:rsidP="007C2C5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자음/모음 분리 패턴: “ㅅㅂ”, “ㅅ ㅂ”, “ㅅㅏ발” 등 형태를 모두 걸러내는 정규식을 사용.</w:t>
      </w:r>
    </w:p>
    <w:p w14:paraId="78389DC3" w14:textId="77777777" w:rsidR="007C2C54" w:rsidRPr="007C2C54" w:rsidRDefault="007C2C54" w:rsidP="007C2C5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특수문자, 숫자 치환: 영문자의 Leet 변형 (e.g., 섹스 -&gt; s3x 등)도 커버해야 함.</w:t>
      </w:r>
    </w:p>
    <w:p w14:paraId="2F09445E" w14:textId="77777777" w:rsidR="007C2C54" w:rsidRPr="007C2C54" w:rsidRDefault="007C2C54" w:rsidP="007C2C5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일정 부분 신경써도 100% 잡긴 어렵습니다.</w:t>
      </w:r>
    </w:p>
    <w:p w14:paraId="11908DA9" w14:textId="77777777" w:rsidR="007C2C54" w:rsidRPr="007C2C54" w:rsidRDefault="007C2C54" w:rsidP="007C2C5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고급 대응: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궁극적으로는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기반 욕설 감지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를 고려할 수 있습니다. 사용자가 입력한 문장을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문맥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까지 고려해 분류하는 머신 러닝 모델(예: 한글 BERT 분류기)을 학습시켜 배포하면, 새로운 형태의 욕설이나 문맥상 모욕 표현도 잡아낼 수 있습니다. 카카오 등 주요 업체들도 유사 기술을 적용하고 있으며, 유의미한 효과를 보고 있습니다. 다만 모델 개발/운영 비용이 있으니, 서비스 규모가 커질 때 고민할 주제입니다.</w:t>
      </w:r>
    </w:p>
    <w:p w14:paraId="7197591E" w14:textId="77777777" w:rsidR="007C2C54" w:rsidRPr="007C2C54" w:rsidRDefault="007C2C54" w:rsidP="007C2C5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False Positive 관리: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과한 필터는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선량한 사용자 경험을 해칠 수 있음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에 유의해야 합니다. 예를 들어 “성공하다” 라는 표현에 “성” 단어가 들어갔다고 걸러지면 안 됩니다. 그러므로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허용 목록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(whitelist)이나, 검열 시 대체어 제공 등 부드러운 처리도 필요합니다.</w:t>
      </w:r>
    </w:p>
    <w:p w14:paraId="5642D41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CCFBB3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4-2. </w:t>
      </w:r>
    </w:p>
    <w:p w14:paraId="284D2729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게시물/댓글 자동 관리 및 신고 제도</w:t>
      </w:r>
    </w:p>
    <w:p w14:paraId="32E41A0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73C63E20" w14:textId="77777777" w:rsidR="007C2C54" w:rsidRPr="007C2C54" w:rsidRDefault="007C2C54" w:rsidP="007C2C5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자동 블라인드: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욕설이나 금지어가 일정 수 이상 포함된 게시글은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즉시 블라인드 처리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(본인 및 관리자에게만 보이고, 일반 사용자에겐 숨김)하는 기능을 도입할 수 있습니다. 블라인드된 게시글은 “관리자 검토 중” 같은 표시를 넣거나 아예 리스트에서 제외합니다.</w:t>
      </w:r>
    </w:p>
    <w:p w14:paraId="174A4072" w14:textId="77777777" w:rsidR="007C2C54" w:rsidRPr="007C2C54" w:rsidRDefault="007C2C54" w:rsidP="007C2C5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신고 기능: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이용자들이 유해 콘텐츠를 발견하면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신고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할 수 있도록, 각 게시글/댓글 옆에 깃발 아이콘(</w:t>
      </w:r>
      <w:r w:rsidRPr="007C2C54">
        <w:rPr>
          <w:rFonts w:ascii="Apple Color Emoji" w:eastAsia="굴림" w:hAnsi="Apple Color Emoji" w:cs="Apple Color Emoji"/>
          <w:kern w:val="0"/>
          <w:sz w:val="24"/>
          <w14:ligatures w14:val="none"/>
        </w:rPr>
        <w:t>🚩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)이나 “신고” 버튼을 제공합니다. 신고 사유를 선택/기입하게 하고, 일정 횟수 이상 누적되면 자동 블라인드 처리합니다. 이 데이터는 관리자 페이지에서 확인하여 최종 삭제, 복구 등을 결정합니다.</w:t>
      </w:r>
    </w:p>
    <w:p w14:paraId="169721C5" w14:textId="77777777" w:rsidR="007C2C54" w:rsidRPr="007C2C54" w:rsidRDefault="007C2C54" w:rsidP="007C2C5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관리자 도구: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서비스 초창기에는 운영 인력이 많지 않겠지만, 최소한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관리용 인터페이스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는 고려해야 합니다. 가장 간단히는, 신고된 내역이나 욕설 감지 내역을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스プレ드시트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자동 기재하거나, Slack/Webhook으로 알림을 받아 수동 조치할 수 있습니다. 추후 여력이 되면 관리자 전용 웹 페이지를 만들어, 전체 게시글/사용자 목록, 신고 수, 블라인드 여부 등을 조회하고 조정할 수 있게 합니다.</w:t>
      </w:r>
    </w:p>
    <w:p w14:paraId="3EF73990" w14:textId="77777777" w:rsidR="007C2C54" w:rsidRPr="007C2C54" w:rsidRDefault="007C2C54" w:rsidP="007C2C5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법적 고려: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불법촬영물, 개인정보 유출 등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법령 위반소지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가 있는 콘텐츠는 발견 즉시 삭제하고, 관련 법에 따라 방심위 신고 등을 이행해야 할 수도 있습니다. 이러한 리스크를 낮추기 위해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이용약관 및 커뮤니티 가이드라인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사전에 명시하고, 위반 시 게시물 삭제 및 IP 차단 등을 할 권리가 있음을 밝혀둬야 합니다.</w:t>
      </w:r>
    </w:p>
    <w:p w14:paraId="2D682F9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0F68B6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4-3. </w:t>
      </w:r>
    </w:p>
    <w:p w14:paraId="5D4D9B58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익명성으로 인한 문제와 대처</w:t>
      </w:r>
    </w:p>
    <w:p w14:paraId="054D650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052959CB" w14:textId="77777777" w:rsidR="007C2C54" w:rsidRPr="007C2C54" w:rsidRDefault="007C2C54" w:rsidP="007C2C5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도용 및 허위사실: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익명 게시판은 책임감이 낮아, 다른 곳의 이미지를 가져와 자기 생성물이라 올리거나, 사실과 다른 괴담 등을 써서 문제될 가능성도 있습니다. AI가 생성한 것이긴 하나, 혹여 특정 인물/집단을 연상시키는 이미지나 설명이 나오면 분쟁 여지가 있습니다. 따라서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정책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에서 금지할 행위를 정의하고, 발견 시 조치해야 합니다. (예: “타인의 저작물을 무단 게시하면 삭제 조치한다” 등)</w:t>
      </w:r>
    </w:p>
    <w:p w14:paraId="1E668695" w14:textId="77777777" w:rsidR="007C2C54" w:rsidRPr="007C2C54" w:rsidRDefault="007C2C54" w:rsidP="007C2C5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IP 차단: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악의적 사용자가 계속 나타나면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IP 기반 차단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할 수밖에 없습니다. Cloudflare 같은 CDN의 WAF 기능을 이용해 차단하거나, 서버 측에서 IP를 필터링합니다. VPN 등으로 우회할 수 있지만, 대부분의 악성 유저는 그 정도까지 하지 않는 경향이 있으므로 1차 방어선이 됩니다. 차단 시 차단 사유와 기간을 정해두고, 풀어주는 프로세스도 필요합니다.</w:t>
      </w:r>
    </w:p>
    <w:p w14:paraId="5E45C0B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4FE39D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4-4. </w:t>
      </w:r>
    </w:p>
    <w:p w14:paraId="17FDCA6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광고 플랫폼 정책 준수와 콘텐츠</w:t>
      </w:r>
    </w:p>
    <w:p w14:paraId="7E4A3DA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012B71DB" w14:textId="77777777" w:rsidR="007C2C54" w:rsidRPr="007C2C54" w:rsidRDefault="007C2C54" w:rsidP="007C2C5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AdSense 정책: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Google AdSense를 사용하려면, 사이트 내 UGC까지 모두 정책 위반 소지가 없도록 관리해야 합니다. 폭력적인 컨텐츠도 정도에 따라는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제한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사항이 될 수 있습니다. (AdSense는 지나친 폭력, 혐오 표현이 있는 페이지에 광고 송출을 제한할 수 있음) 우리가 공포 콘셉트를 앞세우지만, 너무 잔인한 이미지는 AI가 생성하지 않도록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프롬프트를 튜닝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하거나, 생성 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후처리 필터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넣는 게 좋습니다.</w:t>
      </w:r>
    </w:p>
    <w:p w14:paraId="7ABB97BA" w14:textId="77777777" w:rsidR="007C2C54" w:rsidRPr="007C2C54" w:rsidRDefault="007C2C54" w:rsidP="007C2C5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나이 제한: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또한 AdSense 계정은 운영자 본인이 만 18세 이상이어야 하며, 사이트에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성인 인증이 필요한 콘텐츠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(예: 19금)는 없도록 해야 합니다. 우리 서비스는 공포이지만 성인물은 아니므로 상관없으나, 혹시 사용자들이 선정적인 이미지를 생성해 올릴 수 있으므로 모니터링이 필요합니다.</w:t>
      </w:r>
    </w:p>
    <w:p w14:paraId="09B8AB1E" w14:textId="77777777" w:rsidR="007C2C54" w:rsidRPr="007C2C54" w:rsidRDefault="007C2C54" w:rsidP="007C2C5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저작권: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AI 생성물이라도 모델 학습 데이터에 의한 저작권 이슈 제기가 전 세계적으로 논의되고 있습니다. 이용자가 업로드한 콘텐츠로 인한 분쟁이 생길 가능성은 크지 않으나(창작물이 독창적이므로),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이용약관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에 “생성된 콘텐츠는 해당 이용자에게 귀속되며, 서비스는 게시 및 노출에 대한 권한을 갖는다. 단, 이용자는 비정상적 콘텐츠 게시 시 책임을 질 수 있다” 등 조항을 넣어 법적 리스크를 대비합니다.</w:t>
      </w:r>
    </w:p>
    <w:p w14:paraId="0C89562C" w14:textId="77777777" w:rsidR="007C2C54" w:rsidRPr="007C2C54" w:rsidRDefault="007C2C54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pict w14:anchorId="2894E287">
          <v:rect id="_x0000_i1029" style="width:0;height:1.5pt" o:hralign="center" o:hrstd="t" o:hr="t" fillcolor="#a0a0a0" stroked="f"/>
        </w:pict>
      </w:r>
    </w:p>
    <w:p w14:paraId="0BBB994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5. </w:t>
      </w:r>
    </w:p>
    <w:p w14:paraId="36F3CA4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광고(AdSense) 통합 및 수익화 전략</w:t>
      </w:r>
    </w:p>
    <w:p w14:paraId="41A2DF7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06335B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본 서비스는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무료 제공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이므로,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수익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이 중요한 모델이 될 전망입니다. Google AdSense를 효율적으로 적용하기 위한 고려 사항을 정리합니다.</w:t>
      </w:r>
    </w:p>
    <w:p w14:paraId="190F84E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36A048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5-1. </w:t>
      </w:r>
    </w:p>
    <w:p w14:paraId="153BB55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광고 위치 및 형태</w:t>
      </w:r>
    </w:p>
    <w:p w14:paraId="2EA964D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338F2EFA" w14:textId="77777777" w:rsidR="007C2C54" w:rsidRPr="007C2C54" w:rsidRDefault="007C2C54" w:rsidP="007C2C5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헤더 배너: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사이트 최상단에 가로로 긴 배너(예: 728x90)를 넣으면 노출도는 높지만, 첫 화면에서 콘텐츠보다 광고가 먼저 보이면 부정적 인상을 줄 수 있습니다. 타협안으로, 헤더 아래 네비게이션 바로 밑에 얇게 한 줄 배너를 넣어 자연스럽게 섞는 방법이 있습니다.</w:t>
      </w:r>
    </w:p>
    <w:p w14:paraId="170A0B9C" w14:textId="77777777" w:rsidR="007C2C54" w:rsidRPr="007C2C54" w:rsidRDefault="007C2C54" w:rsidP="007C2C5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사이드바 광고: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데스크톱 화면 우측 사이드바(미니게임 아래 또는 위)에 **정사각형 배너(250x250)**나 **스카이스크래퍼(160x600)**를 배치하면 꾸준히 눈에 띕니다. 이 공간은 모바일에서는 숨기거나 목록 아래로 재배치해야 합니다.</w:t>
      </w:r>
    </w:p>
    <w:p w14:paraId="776C0A87" w14:textId="77777777" w:rsidR="007C2C54" w:rsidRPr="007C2C54" w:rsidRDefault="007C2C54" w:rsidP="007C2C5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피드 내 네이티브 광고: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게시글 카드들 사이에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인피드 광고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를 섞습니다. AdSense에서 “In-feed 광고” 스타일을 제공하며, 우리의 카드 디자인에 맞춰 튜닝하면 거의 콘텐츠처럼 자연스럽게 녹일 수 있습니다. 단,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“광고” 레이블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표기해 위장하지 않도록 해야 합니다. 예를 들어 5개 카드마다 1개 광고 카드를 삽입하는 식으로 빈도를 조절합니다.</w:t>
      </w:r>
    </w:p>
    <w:p w14:paraId="06DCD95A" w14:textId="77777777" w:rsidR="007C2C54" w:rsidRPr="007C2C54" w:rsidRDefault="007C2C54" w:rsidP="007C2C5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게시글 본문 중간 광고: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사용자가 게시글 상세 페이지(생성된 스토리와 이미지가 있는 페이지)를 읽는 경우, 본문 내용이 길다면 중간중간에 **본문형 광고(Article Ad)**를 넣을 수 있습니다. 이는 문단 사이에 배치되는 가로형 광고로, 특히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모바일에서 효과적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입니다. 긴 스크롤을 유도하고, 사용자가 자연스럽게 광고를 볼 가능성을 높입니다.</w:t>
      </w:r>
    </w:p>
    <w:p w14:paraId="618B125B" w14:textId="77777777" w:rsidR="007C2C54" w:rsidRPr="007C2C54" w:rsidRDefault="007C2C54" w:rsidP="007C2C5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고정 푸터 광고: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화면 하단에 고정되는 작은 배너(모바일 전용으로 320x50 등)도 고려할 수 있는데, 자칫 UX를 해칠 수 있으니,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스크롤할 때 나타났다 사라지게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하는 등 신중히 다뤄야 합니다.</w:t>
      </w:r>
    </w:p>
    <w:p w14:paraId="2F4C23E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709E52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5-2. </w:t>
      </w:r>
    </w:p>
    <w:p w14:paraId="71A9D92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광고 UX 최적화</w:t>
      </w:r>
    </w:p>
    <w:p w14:paraId="1BFC4C9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39120E59" w14:textId="77777777" w:rsidR="007C2C54" w:rsidRPr="007C2C54" w:rsidRDefault="007C2C54" w:rsidP="007C2C5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광고 사용: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AdSense 광고 코드를 넣을 때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responsive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설정을 하면 기기 너비에 따라 자동 크기 조절됩니다. 혹은 CSS 미디어 쿼리로 광고 DIV의 크기를 조절해도 됩니다. 이 방식으로 하나의 코드로 다양한 해상도에 대응 가능합니다.</w:t>
      </w:r>
    </w:p>
    <w:p w14:paraId="04BD449A" w14:textId="77777777" w:rsidR="007C2C54" w:rsidRPr="007C2C54" w:rsidRDefault="007C2C54" w:rsidP="007C2C5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Lazy Load: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광고 로딩도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지연 로딩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 가능합니다. 사용자가 아래쪽 광고 영역까지 스크롤하지 않으면 요청을 보내지 않도록 하여, 초기 로딩 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lastRenderedPageBreak/>
        <w:t>속도를 개선합니다. 최신 AdSense 스크립트는 viewport 밖 광고를 자동 지연로딩하는 기능이 있으니 활용하거나, Intersection Observer로 수동 구현도 가능합니다.</w:t>
      </w:r>
    </w:p>
    <w:p w14:paraId="6BFD7A5F" w14:textId="77777777" w:rsidR="007C2C54" w:rsidRPr="007C2C54" w:rsidRDefault="007C2C54" w:rsidP="007C2C5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클래식 vs 자동 광고: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AdSense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자동 광고(Auto Ads)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기능을 활성화하면, Google AI가 페이지 구조를 분석하여 최적 위치에 광고를 삽입합니다. 처음에는 편리하지만, 의도치 않은 위치에 들어갈 수 있어 전체 디자인이 어색해질 우려가 있습니다. Auto Ads는 코드 한 줄로 쉽게 켜고 끌 수 있으니,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테스트를 거쳐 일부 페이지에는 수동, 일부엔 자동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 혼합 운용하며 최적점을 찾을 수 있습니다.</w:t>
      </w:r>
    </w:p>
    <w:p w14:paraId="764C71B7" w14:textId="77777777" w:rsidR="007C2C54" w:rsidRPr="007C2C54" w:rsidRDefault="007C2C54" w:rsidP="007C2C5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품질 및 차단: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AdSense는 사용자의 관심사 기반 광고를 보여주는데, 간혹 서비스 성격과 맞지 않는 광고(예: 너무 발랄한 광고가 공포 분위기에 등장)도 나올 수 있습니다.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필터링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옵션을 통해 부적절한 카테고리를 차단할 수 있습니다. 또한 특정 광고주 도메인을 차단할 수도 있습니다. 하지만 차단이 많아지면 입찰 경쟁이 줄어들어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수익 감소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로 이어질 수 있으니, 아주 눈에 거슬리는 몇 가지만 제한하는 것이 좋습니다.</w:t>
      </w:r>
    </w:p>
    <w:p w14:paraId="6DB36633" w14:textId="77777777" w:rsidR="007C2C54" w:rsidRPr="007C2C54" w:rsidRDefault="007C2C54" w:rsidP="007C2C5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AdBlock 대비: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전체 인터넷 사용자의 30~40%가 AdBlock 등을 사용한다는 통계가 있습니다. 이를 강제로 뚫으려 하기보다,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광고가 필요함을 이해시켜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자발적으로 예외 설정을 유도하는 편이 낫습니다. (예: “무서핑은 광고 수익으로 운영됩니다. 광고를 허용해주시면 서비스를 지속하는 데 도움이 됩니다.” 작은 배너를 AdBlock 감지 시 띄우기) 초기엔 굳이 언급 않더라도, 수익이 생각보다 안 나오면 고려해볼 방법입니다.</w:t>
      </w:r>
    </w:p>
    <w:p w14:paraId="1664A1F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DA59EA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5-3. </w:t>
      </w:r>
    </w:p>
    <w:p w14:paraId="45C4290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AdSense 승인 준비 및 정책 준수</w:t>
      </w:r>
    </w:p>
    <w:p w14:paraId="11680DB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5FE353E9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충족도: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AdSense 신청을 위해서는 사이트에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유용한 콘텐츠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가 충분히 존재해야 합니다. AI가 생성한 콘텐츠라도 사용자 흥미를 끌만한 완성도라면 문제없지만, 너무 짧거나 비슷한 패턴의 글만 많으면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부적합 판정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될 수 있습니다. 최소 10개 이상의 양질의 페이지 (게시글)을 확보하고, 지속적으로 콘텐츠가 생성될 전망이 있음을 보여주는 것이 좋습니다.</w:t>
      </w:r>
    </w:p>
    <w:p w14:paraId="2F170C74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사이트 구성 요건: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메뉴, 소개, 연락처 등의 기본 페이지를 갖춰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신뢰성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보여야 합니다. Privacy Policy(개인정보 처리방침)과 Terms of Service(이용약관) 페이지도 만들어 두면 가산점이 됩니다.</w:t>
      </w:r>
    </w:p>
    <w:p w14:paraId="22458CD1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연령 및 계정: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운영자가 만 18세 이상이고, AdSense 계정 등록 시 정확한 정보를 입력해야 합니다. 승인 과정에서 우편으로 PIN을 보내 확인하는 절차도 있으니 주소를 제대로 기입해야 합니다.</w:t>
      </w:r>
    </w:p>
    <w:p w14:paraId="6137FD20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광고 코드 삽입: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Next.js 환경에서는 _app.js나 _document.js에서 전역 &lt;Head&gt;에 AdSense 스크립트를 넣고, 적절한 위치에 &lt;ins class="adsbygoogle"&gt; 요소를 추가한 뒤,  (adsbygoogle = window.adsbygoogle || []).push({}); 로 초기화를 해주는 것이 정석입니다. React 컴포넌트 상에서 이것을 다룰 땐 useEffect로 해당 push를 호출하도록 하면 됩니다.</w:t>
      </w:r>
    </w:p>
    <w:p w14:paraId="3BF68E3D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프로그램 정책: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광고와 콘텐츠를 구분하고,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실수 클릭 유도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하지 않도록 신경써야 합니다. 예를 들어, 게임 화면 근처에 광고를 붙이면 사용자가 게임 컨트롤로 착각해 누를 수 있으므로, Google 정책상 최소 150px 이상 이격해야 합니다. 또한 “클릭하세요” 같은 문구는 절대 광고 근처에 배치 금지입니다.</w:t>
      </w:r>
    </w:p>
    <w:p w14:paraId="7CBB9D49" w14:textId="77777777" w:rsidR="007C2C54" w:rsidRPr="007C2C54" w:rsidRDefault="007C2C54" w:rsidP="007C2C5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무효 트래픽 모니터링: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자신이나 지인이 테스트 삼아 광고를 여러 번 누르면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계정 정지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될 수 있습니다. 또, 트래픽 폭증으로 갑자기 많은 광고 클릭이 발생하면 구글이 부정 트래픽으로 인지할 수 있습니다. 따라서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초기 사용자 트래픽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너무 급작스레 늘리지 않고, 꾸준히 성장하는 그래프를 보여주는 편이 안전합니다. (예: SNS 바이럴 마케팅 등으로 하루아침에 PV 100배 상승 같은 경우 주의)</w:t>
      </w:r>
    </w:p>
    <w:p w14:paraId="448E05A3" w14:textId="77777777" w:rsidR="007C2C54" w:rsidRPr="007C2C54" w:rsidRDefault="007C2C54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pict w14:anchorId="72C325F6">
          <v:rect id="_x0000_i1030" style="width:0;height:1.5pt" o:hralign="center" o:hrstd="t" o:hr="t" fillcolor="#a0a0a0" stroked="f"/>
        </w:pict>
      </w:r>
    </w:p>
    <w:p w14:paraId="177B0B5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6. </w:t>
      </w:r>
    </w:p>
    <w:p w14:paraId="666DF8BE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성능 최적화 및 기술 스택 요약</w:t>
      </w:r>
    </w:p>
    <w:p w14:paraId="23EC747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13C6167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마지막으로, 제안된 기능들을 안정적으로 제공하기 위해 사용할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 스택 요약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 최적화 전략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을 정리합니다.</w:t>
      </w:r>
    </w:p>
    <w:p w14:paraId="44718F6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39713D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6-1. </w:t>
      </w:r>
    </w:p>
    <w:p w14:paraId="65E2275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권장 기술 스택 &amp; 라이브러리</w:t>
      </w:r>
    </w:p>
    <w:p w14:paraId="300CA3A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6FEE1B98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React / Next.js 13+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: App Router 활용 (Server/Client Components 분리) – 이미 사용 중인 프레임워크 유지.</w:t>
      </w:r>
    </w:p>
    <w:p w14:paraId="1CA59AB2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UI 개발: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Tailwind CSS – 빠른 UI 구현과 반응형 디자인에 용이. 프리셋 테마를 짤 필요 없이 유틸클래스로 구현 가능.</w:t>
      </w:r>
    </w:p>
    <w:p w14:paraId="182C578A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애니메이션: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Framer Motion – 복잡한 애니메이션보다, 간단한 hover, tap 효과 위주로 사용하여 인터랙션 향상.</w:t>
      </w:r>
    </w:p>
    <w:p w14:paraId="7826F76F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상태 관리: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React Query(SWR) + Context or Zustand – 서버 상태는 React Query로 관리 (게시글 목록, 좋아요 등), 게임이나 모달 상태 등은 가벼운 Zustand store 사용.</w:t>
      </w:r>
    </w:p>
    <w:p w14:paraId="09EF6745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Canvas 게임: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HTML5 Canvas API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– 직접 구현. 부가적으로 사용할 이미지 스프라이트나 수치 보간에 GreenSock GSAP 등을 써볼 수도 있으나, 필수 아님.</w:t>
      </w:r>
    </w:p>
    <w:p w14:paraId="405984FA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AI 이미지: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초기에는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REST API 연동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(Replicate, HuggingFace). 추후 WebGPU 안정되면 diffusers.js + ONNX runtime 사용 검토.</w:t>
      </w:r>
    </w:p>
    <w:p w14:paraId="454F4C87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업로드/저장: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Supabase Storage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– S3 호환이라 사용이 쉬움. 또는 Vercel Blob (Edge 기능).</w:t>
      </w:r>
    </w:p>
    <w:p w14:paraId="0E37AB7E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욕설 필터: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badwords-ko + 자체 확장 정규식. (차후 TensorFlow.js 모델 검토)</w:t>
      </w:r>
    </w:p>
    <w:p w14:paraId="08BAA917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Analytics: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Google Analytics 4 – 사용자 유입 경로와 사용 패턴 파악 용이.</w:t>
      </w:r>
    </w:p>
    <w:p w14:paraId="7BF58030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에러 모니터링: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Sentry – 클라이언트 에러 수집하여 문제 상황 재현에 도움.</w:t>
      </w:r>
    </w:p>
    <w:p w14:paraId="1443B16B" w14:textId="77777777" w:rsidR="007C2C54" w:rsidRPr="007C2C54" w:rsidRDefault="007C2C54" w:rsidP="007C2C5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CI/CD: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GitHub 연동 Vercel 자동 배포 – 빠른 개발/배포 사이클.</w:t>
      </w:r>
    </w:p>
    <w:p w14:paraId="03FA12A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BA9DCF8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6-2. </w:t>
      </w:r>
    </w:p>
    <w:p w14:paraId="2E8EE33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성능 &amp; 호환 최적화</w:t>
      </w:r>
    </w:p>
    <w:p w14:paraId="3AAECB7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</w:t>
      </w:r>
    </w:p>
    <w:p w14:paraId="5EC1111D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Core Web Vitals 초점: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LCP(최대 컨텐츠 표시) 2.5초 이내 달성을 위해 첫 화면에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SSR된 콘텐츠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(최신/인기 섹션)을 넣고, 나머지 리소스는 lazy load.</w:t>
      </w:r>
    </w:p>
    <w:p w14:paraId="2FBA60CD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첫 페인트를 방해하는 큰 이미지나 스크립트는 preload/defer 관리.</w:t>
      </w:r>
    </w:p>
    <w:p w14:paraId="1C205518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CLS(누적 레이아웃 이동) 문제 없도록 이미지, 광고 영역 사이즈 예약.</w:t>
      </w:r>
    </w:p>
    <w:p w14:paraId="1F6D2B2C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번들 크기 관리:</w:t>
      </w:r>
    </w:p>
    <w:p w14:paraId="3A1E0C54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미니게임, AI 생성 모듈 등은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코드스플리팅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하여 초기 번들에서 제외.</w:t>
      </w:r>
    </w:p>
    <w:p w14:paraId="2DCBC816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@next/bundle-analyzer로 번들 내용 확인하여, 쓰지 않는 모듈 제거. (예: moment.js 같은 대형 라이브러리 불필요한지 점검)</w:t>
      </w:r>
    </w:p>
    <w:p w14:paraId="7DC7B819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필요하다면 Lodash 등 대형 유틸은 사용 부분만 임포트 (tree shaking).</w:t>
      </w:r>
    </w:p>
    <w:p w14:paraId="71EE9B8D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Memory Leak 방지:</w:t>
      </w:r>
    </w:p>
    <w:p w14:paraId="69D275D1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컴포넌트 언마운트 시 cleanup 함수에서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EventListener 제거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AnimationFrame 취소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WebWorker 종료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등을 꼼꼼히 처리.</w:t>
      </w:r>
    </w:p>
    <w:p w14:paraId="49FECE08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이미지 Object URLs 사용 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revokeObjectURL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호출하여 메모리 회수.</w:t>
      </w:r>
    </w:p>
    <w:p w14:paraId="4F32F374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큰 배열/객체를 범위 밖에서 참조하지 않도록 해서 GC가 수거할 수 있게 함.</w:t>
      </w:r>
    </w:p>
    <w:p w14:paraId="70B28E37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호환성:</w:t>
      </w:r>
    </w:p>
    <w:p w14:paraId="0D06D576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주요 기능은 최신 Chrome, Firefox, Safari 최신 버전에 맞춰 개발하되,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폴백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시나리오를 마련. (WebGL 안되면 Canvas2D, WebGPU 안되면 서버 API, etc.)</w:t>
      </w:r>
    </w:p>
    <w:p w14:paraId="5A37BE8C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모바일 Safari 이슈: iOS의 PWA 모드나 Safari에서 vh단위 버그, WebAudio 제한 등 이슈를 사전에 인지하고 대응 (필요 시 CSS hack 또는 기능 사용 자제).</w:t>
      </w:r>
    </w:p>
    <w:p w14:paraId="2795E0EB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Internet Explorer 등 구형 브라우저는 타겟에서 제외 (사용자층 고려 시 문제 없음).</w:t>
      </w:r>
    </w:p>
    <w:p w14:paraId="3BE26BF7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오프라인/네트워크 대비:</w:t>
      </w:r>
    </w:p>
    <w:p w14:paraId="7854BF57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Service Worker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설정해 앱 쉘과 핵심 에셋을 캐싱하면, 재방문 시 속도가 향상되고 오프라인에서도 마지막 상태를 볼 수 있습니다. (Next.js PWA 플러그인 등 활용 가능)</w:t>
      </w:r>
    </w:p>
    <w:p w14:paraId="663D59ED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게시글 조회 API에 stale-while-revalidate Cache-Control 헤더 적용을 고려하여, 빈약한 네트워크에서도 이전 캐시를 우선 보여주고, 동시에 최신 데이터를 가져오는 패턴으로 UX 개선.</w:t>
      </w:r>
    </w:p>
    <w:p w14:paraId="5AAFB389" w14:textId="77777777" w:rsidR="007C2C54" w:rsidRPr="007C2C54" w:rsidRDefault="007C2C54" w:rsidP="007C2C5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부하 테스트:</w:t>
      </w:r>
    </w:p>
    <w:p w14:paraId="218771D4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좋아요 폭탄, 게시글 도배 등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비정상 사용 시나리오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가정하여, Rate Limit 설정과 서버 자원 모니터링을 사전에 시행해 봅니다. (예: JMeter로 초당 수십 요청 테스트, DevTools로 CPU/Network throttling 등)</w:t>
      </w:r>
    </w:p>
    <w:p w14:paraId="64268A6F" w14:textId="77777777" w:rsidR="007C2C54" w:rsidRPr="007C2C54" w:rsidRDefault="007C2C54" w:rsidP="007C2C5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이미지 생성 요청이 동시에 많이 발생하면 줄세우기(Queue) 필요할 수 있으므로, 한 유저당 동시 1건 처리로 제한하거나 서버 측에서 대기 큐 운영.</w:t>
      </w:r>
    </w:p>
    <w:p w14:paraId="3599BBE9" w14:textId="77777777" w:rsidR="007C2C54" w:rsidRPr="007C2C54" w:rsidRDefault="006F7D51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F7D51">
        <w:rPr>
          <w:rFonts w:ascii="굴림" w:eastAsia="굴림" w:hAnsi="굴림" w:cs="굴림"/>
          <w:noProof/>
          <w:kern w:val="0"/>
          <w:sz w:val="24"/>
        </w:rPr>
        <w:pict w14:anchorId="4394552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5CAAF96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7. </w:t>
      </w:r>
    </w:p>
    <w:p w14:paraId="2BBEF472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배포 및 운영 계획</w:t>
      </w:r>
    </w:p>
    <w:p w14:paraId="57B482E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30F527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마지막으로, 개발한 기능들을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안정적으로 배포하고 운영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하기 위한 사항입니다.</w:t>
      </w:r>
    </w:p>
    <w:p w14:paraId="3DDBFBBF" w14:textId="77777777" w:rsidR="007C2C54" w:rsidRPr="007C2C54" w:rsidRDefault="007C2C54" w:rsidP="007C2C5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Vercel 배포 파이프라인: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GitHub에 main 브랜치 푸시 -&gt; Vercel이 자동 빌드 &amp; 배포. PR마다 Preview URL 생성.</w:t>
      </w:r>
    </w:p>
    <w:p w14:paraId="3B5597AB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환경 변수 (API 키 등)은 Vercel 프로젝트 설정에 추가하여 빌드시 주입.</w:t>
      </w:r>
    </w:p>
    <w:p w14:paraId="5DA84752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Custom Domain 및 HTTPS는 Vercel 기본 제공 (추가 설정 필요 없음).</w:t>
      </w:r>
    </w:p>
    <w:p w14:paraId="1BC50A94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Vercel 모니터링을 통해 함수 호출량, 빌드 시간 등을 주기적으로 확인해 용량 초과나 요금 변동 징후를 조기에 캐치.</w:t>
      </w:r>
    </w:p>
    <w:p w14:paraId="713397EB" w14:textId="77777777" w:rsidR="007C2C54" w:rsidRPr="007C2C54" w:rsidRDefault="007C2C54" w:rsidP="007C2C5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로그 &amp; 모니터링:</w:t>
      </w:r>
    </w:p>
    <w:p w14:paraId="63580F80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클라이언트 로그: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Sentry로 JS 오류 수집 (전역 에러 Boundary 설정). 오류 발생 시 알람 설정으로 개발팀 Slack/이메일 통지.</w:t>
      </w:r>
    </w:p>
    <w:p w14:paraId="44578860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서버 로그: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Vercel 함수 로그나 Supabase 로그는 평소에는 접근하지 않지만, 문제 발생 시 Vercel console 또는 Supabase dashboard에서 확인.</w:t>
      </w:r>
    </w:p>
    <w:p w14:paraId="6D17B3C6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분석: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GA4로 페이지뷰, 유저 행동을 분석해 인기 콘텐츠 파악 및 기능 개선에 활용. (예: Evolution 기능 사용률, 미니게임 체류 시간 등 이벤트 설정)</w:t>
      </w:r>
    </w:p>
    <w:p w14:paraId="41589828" w14:textId="77777777" w:rsidR="007C2C54" w:rsidRPr="007C2C54" w:rsidRDefault="007C2C54" w:rsidP="007C2C5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운영 정책:</w:t>
      </w:r>
    </w:p>
    <w:p w14:paraId="7ED21FA7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커뮤니티 가이드라인 및 이용약관을 사이트에 게시하여 분쟁 소지를 최소화.</w:t>
      </w:r>
    </w:p>
    <w:p w14:paraId="5E1543CD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정기적으로 콘텐츠를 모니터링하고, 특히 초창기 핵심 사용자들의 피드백을 수렴해 서비스 방향성을 다듬어야 합니다.</w:t>
      </w:r>
    </w:p>
    <w:p w14:paraId="70D6EC28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광고 수익은 월별로 성과를 검토하여, 너무 저조하면 광고 배치/형태를 조정하거나 다른 수익 모델 (프리미엄 가입자=광고 제거, 스폰서십 콘텐츠 등) 도 고려해봅니다.</w:t>
      </w:r>
    </w:p>
    <w:p w14:paraId="002EAED3" w14:textId="77777777" w:rsidR="007C2C54" w:rsidRPr="007C2C54" w:rsidRDefault="007C2C54" w:rsidP="007C2C5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향후 확장:</w:t>
      </w:r>
    </w:p>
    <w:p w14:paraId="19F58489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사용자 증가에 대비해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로드맵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수립: 예) “동시 접속 10000명 돌파 시 백엔드 전면 개편 (서버 증설 or 유료 플랜 업그레이드)”, “향후 OAuth 로그인 도입 검토” 등 상황별 행동 지침을 준비.</w:t>
      </w:r>
    </w:p>
    <w:p w14:paraId="7AEA31DE" w14:textId="77777777" w:rsidR="007C2C54" w:rsidRPr="007C2C54" w:rsidRDefault="007C2C54" w:rsidP="007C2C5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>기술 부채 관리: 프론트엔드 임시 구현(로컬 저장 등)은 일정 시점에 제거하고 실제 백엔드 연동으로 전환해야 합니다. 이를 놓치면 데이터 불일치 같은 오류가 발생할 수 있습니다.</w:t>
      </w:r>
    </w:p>
    <w:p w14:paraId="0587FF67" w14:textId="77777777" w:rsidR="007C2C54" w:rsidRPr="007C2C54" w:rsidRDefault="006F7D51" w:rsidP="007C2C5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F7D51">
        <w:rPr>
          <w:rFonts w:ascii="굴림" w:eastAsia="굴림" w:hAnsi="굴림" w:cs="굴림"/>
          <w:noProof/>
          <w:kern w:val="0"/>
          <w:sz w:val="24"/>
        </w:rPr>
        <w:pict w14:anchorId="2C93FD6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D5DD1B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8. </w:t>
      </w:r>
    </w:p>
    <w:p w14:paraId="2343DF6F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결론 및 종합 의견</w:t>
      </w:r>
    </w:p>
    <w:p w14:paraId="7DDF596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C75811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가능성:</w:t>
      </w:r>
    </w:p>
    <w:p w14:paraId="42E6EDF5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제시된 기능들은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현재 기술 스택으로 충분히 구현 가능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합니다. Next.js 및 관련 생태계는 이러한 인터랙티브 웹앱에 잘 맞으며, AI API 연동, Canvas 활용, 서버리스 등도 성숙된 기술입니다. 일부 도전적인 부분(브라우저 내 AI 생성 등)도 있지만, 이를 위한 대안도 마련되어 있어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실현에는 문제가 없을 것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으로 보입니다.</w:t>
      </w:r>
    </w:p>
    <w:p w14:paraId="3043A14D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D8FE3E3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필요한 보완:</w:t>
      </w:r>
    </w:p>
    <w:p w14:paraId="042637F0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다만,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프론트엔드 단독으로 운영하는 데는 분명한 한계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가 있으므로, 중요한 기능(게시판 데이터, 좋아요 집계 등)은 단계적으로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백엔드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를 붙여가는 것이 바람직합니다. 서버 개발이 부담된다면 Supabase와 같은 BaaS 서비스를 적극 활용하여, 최소한의 노력으로 핵심 기능을 지원하도록 해야 합니다.</w:t>
      </w:r>
    </w:p>
    <w:p w14:paraId="493C95B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447F7FA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운영 및 유지보수:</w:t>
      </w:r>
    </w:p>
    <w:p w14:paraId="480106A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익명 커뮤니티의 특성상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관리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 이슈가 지속적으로 따라다닐 것입니다. 기술적인 솔루션(필터링, 차단)과 더불어, 운영자의 지속적인 관심과 이용자 교육/자정 노력 유도가 필요합니다. 이는 서비스의 명성을 좌우하고, 나아가 광고 수익에도 영향을 줄 것입니다.</w:t>
      </w:r>
    </w:p>
    <w:p w14:paraId="6A688CBB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7EBC2E4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한 줄 요약:</w:t>
      </w:r>
    </w:p>
    <w:p w14:paraId="3AA08051" w14:textId="77777777" w:rsidR="007C2C54" w:rsidRPr="007C2C54" w:rsidRDefault="007C2C54" w:rsidP="007C2C5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무서핑 서비스는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 참여형 기능 추가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를 통해 재미와 활기를 불어넣을 준비가 되었으며, 제안된 기술적 접근법들을 따르면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높은 성능과 안정성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을 유지하면서도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공포 콘셉트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 xml:space="preserve">의 독특한 사용자 경험을 극대화할 수 있을 것으로 기대됩니다. 새롭게 추가되는 기능들이 원활히 구현되고, 향후 트래픽 증가와 커뮤니티 확장에 유연하게 대응함으로써, 무서핑이 경쟁력 있는 </w:t>
      </w:r>
      <w:r w:rsidRPr="007C2C54">
        <w:rPr>
          <w:rFonts w:ascii="굴림" w:eastAsia="굴림" w:hAnsi="굴림" w:cs="굴림"/>
          <w:b/>
          <w:bCs/>
          <w:kern w:val="0"/>
          <w:sz w:val="24"/>
          <w14:ligatures w14:val="none"/>
        </w:rPr>
        <w:t>혁신 서비스</w:t>
      </w:r>
      <w:r w:rsidRPr="007C2C54">
        <w:rPr>
          <w:rFonts w:ascii="굴림" w:eastAsia="굴림" w:hAnsi="굴림" w:cs="굴림"/>
          <w:kern w:val="0"/>
          <w:sz w:val="24"/>
          <w14:ligatures w14:val="none"/>
        </w:rPr>
        <w:t>로 성장하기를 전망합니다.</w:t>
      </w:r>
    </w:p>
    <w:p w14:paraId="67481C40" w14:textId="257F6702" w:rsidR="00926FF5" w:rsidRPr="007C2C54" w:rsidRDefault="00926FF5" w:rsidP="007C2C54"/>
    <w:sectPr w:rsidR="00926FF5" w:rsidRPr="007C2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FC4"/>
    <w:multiLevelType w:val="multilevel"/>
    <w:tmpl w:val="CBC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C4C"/>
    <w:multiLevelType w:val="multilevel"/>
    <w:tmpl w:val="F78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3344"/>
    <w:multiLevelType w:val="multilevel"/>
    <w:tmpl w:val="DEF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C2543"/>
    <w:multiLevelType w:val="multilevel"/>
    <w:tmpl w:val="525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0A53"/>
    <w:multiLevelType w:val="multilevel"/>
    <w:tmpl w:val="9CD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F1758"/>
    <w:multiLevelType w:val="multilevel"/>
    <w:tmpl w:val="9D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BAA"/>
    <w:multiLevelType w:val="multilevel"/>
    <w:tmpl w:val="8A1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B05B0"/>
    <w:multiLevelType w:val="multilevel"/>
    <w:tmpl w:val="ACD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212E"/>
    <w:multiLevelType w:val="multilevel"/>
    <w:tmpl w:val="133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848BE"/>
    <w:multiLevelType w:val="multilevel"/>
    <w:tmpl w:val="B63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62E1B"/>
    <w:multiLevelType w:val="multilevel"/>
    <w:tmpl w:val="E4D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15D0A"/>
    <w:multiLevelType w:val="multilevel"/>
    <w:tmpl w:val="1EF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9683D"/>
    <w:multiLevelType w:val="multilevel"/>
    <w:tmpl w:val="702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8234F"/>
    <w:multiLevelType w:val="multilevel"/>
    <w:tmpl w:val="788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8372C"/>
    <w:multiLevelType w:val="multilevel"/>
    <w:tmpl w:val="B5B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F7FA0"/>
    <w:multiLevelType w:val="multilevel"/>
    <w:tmpl w:val="EB2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8626E"/>
    <w:multiLevelType w:val="multilevel"/>
    <w:tmpl w:val="E02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D0973"/>
    <w:multiLevelType w:val="multilevel"/>
    <w:tmpl w:val="686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55B8"/>
    <w:multiLevelType w:val="multilevel"/>
    <w:tmpl w:val="6F5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42357"/>
    <w:multiLevelType w:val="multilevel"/>
    <w:tmpl w:val="DA9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066BE"/>
    <w:multiLevelType w:val="multilevel"/>
    <w:tmpl w:val="9D9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94F78"/>
    <w:multiLevelType w:val="multilevel"/>
    <w:tmpl w:val="F60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A3270"/>
    <w:multiLevelType w:val="multilevel"/>
    <w:tmpl w:val="7D7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43947"/>
    <w:multiLevelType w:val="multilevel"/>
    <w:tmpl w:val="3F0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05604"/>
    <w:multiLevelType w:val="multilevel"/>
    <w:tmpl w:val="1FB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90F93"/>
    <w:multiLevelType w:val="multilevel"/>
    <w:tmpl w:val="47C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D33F6"/>
    <w:multiLevelType w:val="multilevel"/>
    <w:tmpl w:val="3FA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020EE"/>
    <w:multiLevelType w:val="multilevel"/>
    <w:tmpl w:val="209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E4ECD"/>
    <w:multiLevelType w:val="multilevel"/>
    <w:tmpl w:val="B68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07F96"/>
    <w:multiLevelType w:val="multilevel"/>
    <w:tmpl w:val="DC6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31056"/>
    <w:multiLevelType w:val="multilevel"/>
    <w:tmpl w:val="DDF2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168C2"/>
    <w:multiLevelType w:val="multilevel"/>
    <w:tmpl w:val="630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C4A67"/>
    <w:multiLevelType w:val="multilevel"/>
    <w:tmpl w:val="347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C7558"/>
    <w:multiLevelType w:val="multilevel"/>
    <w:tmpl w:val="FC6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F12AC"/>
    <w:multiLevelType w:val="multilevel"/>
    <w:tmpl w:val="0FF2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3142C"/>
    <w:multiLevelType w:val="multilevel"/>
    <w:tmpl w:val="12F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F6BE7"/>
    <w:multiLevelType w:val="multilevel"/>
    <w:tmpl w:val="9A06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3610F"/>
    <w:multiLevelType w:val="multilevel"/>
    <w:tmpl w:val="608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14888">
    <w:abstractNumId w:val="37"/>
  </w:num>
  <w:num w:numId="2" w16cid:durableId="1360544808">
    <w:abstractNumId w:val="24"/>
  </w:num>
  <w:num w:numId="3" w16cid:durableId="210504265">
    <w:abstractNumId w:val="33"/>
  </w:num>
  <w:num w:numId="4" w16cid:durableId="1270429647">
    <w:abstractNumId w:val="23"/>
  </w:num>
  <w:num w:numId="5" w16cid:durableId="2018077033">
    <w:abstractNumId w:val="16"/>
  </w:num>
  <w:num w:numId="6" w16cid:durableId="1699702111">
    <w:abstractNumId w:val="5"/>
  </w:num>
  <w:num w:numId="7" w16cid:durableId="1173762102">
    <w:abstractNumId w:val="19"/>
  </w:num>
  <w:num w:numId="8" w16cid:durableId="127285945">
    <w:abstractNumId w:val="25"/>
  </w:num>
  <w:num w:numId="9" w16cid:durableId="332993925">
    <w:abstractNumId w:val="2"/>
  </w:num>
  <w:num w:numId="10" w16cid:durableId="847791887">
    <w:abstractNumId w:val="14"/>
  </w:num>
  <w:num w:numId="11" w16cid:durableId="771324057">
    <w:abstractNumId w:val="27"/>
  </w:num>
  <w:num w:numId="12" w16cid:durableId="1599603004">
    <w:abstractNumId w:val="22"/>
  </w:num>
  <w:num w:numId="13" w16cid:durableId="450515653">
    <w:abstractNumId w:val="36"/>
  </w:num>
  <w:num w:numId="14" w16cid:durableId="87360529">
    <w:abstractNumId w:val="7"/>
  </w:num>
  <w:num w:numId="15" w16cid:durableId="703099074">
    <w:abstractNumId w:val="13"/>
  </w:num>
  <w:num w:numId="16" w16cid:durableId="1202864480">
    <w:abstractNumId w:val="9"/>
  </w:num>
  <w:num w:numId="17" w16cid:durableId="1701861541">
    <w:abstractNumId w:val="17"/>
  </w:num>
  <w:num w:numId="18" w16cid:durableId="454832912">
    <w:abstractNumId w:val="1"/>
  </w:num>
  <w:num w:numId="19" w16cid:durableId="559748480">
    <w:abstractNumId w:val="11"/>
  </w:num>
  <w:num w:numId="20" w16cid:durableId="1727601660">
    <w:abstractNumId w:val="35"/>
  </w:num>
  <w:num w:numId="21" w16cid:durableId="1201479981">
    <w:abstractNumId w:val="21"/>
  </w:num>
  <w:num w:numId="22" w16cid:durableId="2051167">
    <w:abstractNumId w:val="0"/>
  </w:num>
  <w:num w:numId="23" w16cid:durableId="281771040">
    <w:abstractNumId w:val="6"/>
  </w:num>
  <w:num w:numId="24" w16cid:durableId="710109574">
    <w:abstractNumId w:val="12"/>
  </w:num>
  <w:num w:numId="25" w16cid:durableId="483739163">
    <w:abstractNumId w:val="3"/>
  </w:num>
  <w:num w:numId="26" w16cid:durableId="1843348943">
    <w:abstractNumId w:val="15"/>
  </w:num>
  <w:num w:numId="27" w16cid:durableId="1778020175">
    <w:abstractNumId w:val="30"/>
  </w:num>
  <w:num w:numId="28" w16cid:durableId="1617832264">
    <w:abstractNumId w:val="34"/>
  </w:num>
  <w:num w:numId="29" w16cid:durableId="480194577">
    <w:abstractNumId w:val="29"/>
  </w:num>
  <w:num w:numId="30" w16cid:durableId="48461105">
    <w:abstractNumId w:val="10"/>
  </w:num>
  <w:num w:numId="31" w16cid:durableId="1878542846">
    <w:abstractNumId w:val="8"/>
  </w:num>
  <w:num w:numId="32" w16cid:durableId="606616523">
    <w:abstractNumId w:val="32"/>
  </w:num>
  <w:num w:numId="33" w16cid:durableId="1295864846">
    <w:abstractNumId w:val="4"/>
  </w:num>
  <w:num w:numId="34" w16cid:durableId="995374689">
    <w:abstractNumId w:val="31"/>
  </w:num>
  <w:num w:numId="35" w16cid:durableId="1473063727">
    <w:abstractNumId w:val="28"/>
  </w:num>
  <w:num w:numId="36" w16cid:durableId="380442886">
    <w:abstractNumId w:val="26"/>
  </w:num>
  <w:num w:numId="37" w16cid:durableId="1888180411">
    <w:abstractNumId w:val="18"/>
  </w:num>
  <w:num w:numId="38" w16cid:durableId="3333397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5"/>
    <w:rsid w:val="000809DD"/>
    <w:rsid w:val="001E2D38"/>
    <w:rsid w:val="003A3D3E"/>
    <w:rsid w:val="006F7D51"/>
    <w:rsid w:val="007328A7"/>
    <w:rsid w:val="007C2C54"/>
    <w:rsid w:val="00926FF5"/>
    <w:rsid w:val="00B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41E1"/>
  <w15:chartTrackingRefBased/>
  <w15:docId w15:val="{F1DE56DE-8896-FA41-9072-0794300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6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26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26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6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6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6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6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FF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0809DD"/>
  </w:style>
  <w:style w:type="paragraph" w:customStyle="1" w:styleId="p2">
    <w:name w:val="p2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2">
    <w:name w:val="s2"/>
    <w:basedOn w:val="a0"/>
    <w:rsid w:val="000809DD"/>
  </w:style>
  <w:style w:type="character" w:customStyle="1" w:styleId="apple-converted-space">
    <w:name w:val="apple-converted-space"/>
    <w:basedOn w:val="a0"/>
    <w:rsid w:val="000809DD"/>
  </w:style>
  <w:style w:type="paragraph" w:customStyle="1" w:styleId="p4">
    <w:name w:val="p4"/>
    <w:basedOn w:val="a"/>
    <w:rsid w:val="007C2C5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C2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2C54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7C2C54"/>
    <w:rPr>
      <w:rFonts w:ascii="굴림체" w:eastAsia="굴림체" w:hAnsi="굴림체" w:cs="굴림체"/>
      <w:sz w:val="24"/>
      <w:szCs w:val="24"/>
    </w:rPr>
  </w:style>
  <w:style w:type="character" w:customStyle="1" w:styleId="s3">
    <w:name w:val="s3"/>
    <w:basedOn w:val="a0"/>
    <w:rsid w:val="007C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4171</Words>
  <Characters>23780</Characters>
  <Application>Microsoft Office Word</Application>
  <DocSecurity>0</DocSecurity>
  <Lines>198</Lines>
  <Paragraphs>55</Paragraphs>
  <ScaleCrop>false</ScaleCrop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권경호</dc:creator>
  <cp:keywords/>
  <dc:description/>
  <cp:lastModifiedBy>권경호</cp:lastModifiedBy>
  <cp:revision>3</cp:revision>
  <dcterms:created xsi:type="dcterms:W3CDTF">2025-07-22T05:29:00Z</dcterms:created>
  <dcterms:modified xsi:type="dcterms:W3CDTF">2025-07-30T02:05:00Z</dcterms:modified>
</cp:coreProperties>
</file>