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A2A6" w14:textId="1EB71E8F" w:rsidR="00F1557A" w:rsidRDefault="002217E1" w:rsidP="002217E1">
      <w:pPr>
        <w:jc w:val="center"/>
      </w:pPr>
      <w:r>
        <w:t>Chapter 3 – Using Data Structures</w:t>
      </w:r>
    </w:p>
    <w:p w14:paraId="721C253E" w14:textId="3CCDBECC" w:rsidR="002217E1" w:rsidRDefault="002217E1" w:rsidP="002217E1">
      <w:pPr>
        <w:jc w:val="center"/>
      </w:pPr>
    </w:p>
    <w:p w14:paraId="3C1D7AF1" w14:textId="6ABCEFA5" w:rsidR="002217E1" w:rsidRDefault="009111D3" w:rsidP="002217E1">
      <w:pPr>
        <w:pStyle w:val="ListParagraph"/>
        <w:numPr>
          <w:ilvl w:val="0"/>
          <w:numId w:val="1"/>
        </w:numPr>
      </w:pPr>
      <w:r>
        <w:t>Structures and Trees</w:t>
      </w:r>
    </w:p>
    <w:p w14:paraId="6D4287F9" w14:textId="6EC6E000" w:rsidR="009111D3" w:rsidRDefault="009111D3" w:rsidP="009111D3">
      <w:pPr>
        <w:pStyle w:val="ListParagraph"/>
        <w:numPr>
          <w:ilvl w:val="1"/>
          <w:numId w:val="1"/>
        </w:numPr>
      </w:pPr>
      <w:r>
        <w:t>Tree- each function is a node, and the components are branches</w:t>
      </w:r>
    </w:p>
    <w:p w14:paraId="5E8C5436" w14:textId="522C47A8" w:rsidR="009111D3" w:rsidRDefault="00832AE9" w:rsidP="00832AE9">
      <w:pPr>
        <w:pStyle w:val="ListParagraph"/>
        <w:numPr>
          <w:ilvl w:val="0"/>
          <w:numId w:val="1"/>
        </w:numPr>
      </w:pPr>
      <w:r>
        <w:t>Lists</w:t>
      </w:r>
    </w:p>
    <w:p w14:paraId="07C5DD1D" w14:textId="17E46830" w:rsidR="00832AE9" w:rsidRDefault="00832AE9" w:rsidP="00832AE9">
      <w:pPr>
        <w:pStyle w:val="ListParagraph"/>
        <w:numPr>
          <w:ilvl w:val="1"/>
          <w:numId w:val="1"/>
        </w:numPr>
      </w:pPr>
      <w:r>
        <w:t>List- very common data structures in non-numeric programming</w:t>
      </w:r>
    </w:p>
    <w:p w14:paraId="307DC9FD" w14:textId="76016AFE" w:rsidR="00DA77F1" w:rsidRDefault="00DA77F1" w:rsidP="00832AE9">
      <w:pPr>
        <w:pStyle w:val="ListParagraph"/>
        <w:numPr>
          <w:ilvl w:val="1"/>
          <w:numId w:val="1"/>
        </w:numPr>
      </w:pPr>
      <w:r>
        <w:t>List is an ordered sequence of elements that can have any length</w:t>
      </w:r>
    </w:p>
    <w:p w14:paraId="2F7284C4" w14:textId="4D7252D5" w:rsidR="00DA77F1" w:rsidRDefault="00DA77F1" w:rsidP="00DA77F1">
      <w:pPr>
        <w:pStyle w:val="ListParagraph"/>
        <w:numPr>
          <w:ilvl w:val="0"/>
          <w:numId w:val="1"/>
        </w:numPr>
      </w:pPr>
      <w:r>
        <w:t>Recursive Search</w:t>
      </w:r>
    </w:p>
    <w:p w14:paraId="35E0961D" w14:textId="1402F2D9" w:rsidR="00DA77F1" w:rsidRDefault="00081B15" w:rsidP="00DA77F1">
      <w:pPr>
        <w:pStyle w:val="ListParagraph"/>
        <w:numPr>
          <w:ilvl w:val="1"/>
          <w:numId w:val="1"/>
        </w:numPr>
      </w:pPr>
      <w:r>
        <w:t>The ability to search inside a Prolog structure</w:t>
      </w:r>
      <w:r w:rsidR="00D9335F">
        <w:t>, which may have other structures as its components,</w:t>
      </w:r>
      <w:r>
        <w:t xml:space="preserve"> to find some desired piece of information</w:t>
      </w:r>
    </w:p>
    <w:p w14:paraId="502B2BC0" w14:textId="3A4E1AA3" w:rsidR="00D9335F" w:rsidRDefault="00D9335F" w:rsidP="00D9335F">
      <w:pPr>
        <w:pStyle w:val="ListParagraph"/>
        <w:numPr>
          <w:ilvl w:val="0"/>
          <w:numId w:val="1"/>
        </w:numPr>
      </w:pPr>
      <w:r>
        <w:t>Mapping</w:t>
      </w:r>
    </w:p>
    <w:p w14:paraId="6160A13A" w14:textId="76EA88AA" w:rsidR="00D9335F" w:rsidRDefault="006147B3" w:rsidP="00D9335F">
      <w:pPr>
        <w:pStyle w:val="ListParagraph"/>
        <w:numPr>
          <w:ilvl w:val="1"/>
          <w:numId w:val="1"/>
        </w:numPr>
      </w:pPr>
      <w:r>
        <w:t xml:space="preserve">Given a Prolog structure, we frequently wish to construct a new structure that is </w:t>
      </w:r>
      <w:r w:rsidR="00B410A5">
        <w:t>like</w:t>
      </w:r>
      <w:r>
        <w:t xml:space="preserve"> the old one but changed in some way</w:t>
      </w:r>
      <w:r w:rsidR="00B410A5">
        <w:t>. We traverse the old structure component-by-component, and construct the components of the new structure</w:t>
      </w:r>
    </w:p>
    <w:p w14:paraId="1E89DF57" w14:textId="65C6A48E" w:rsidR="00B410A5" w:rsidRDefault="00B86A91" w:rsidP="00B86A91">
      <w:pPr>
        <w:pStyle w:val="ListParagraph"/>
        <w:numPr>
          <w:ilvl w:val="0"/>
          <w:numId w:val="1"/>
        </w:numPr>
      </w:pPr>
      <w:r>
        <w:t>Recursive Comparison</w:t>
      </w:r>
    </w:p>
    <w:p w14:paraId="10A3D546" w14:textId="2FC8DD80" w:rsidR="00B86A91" w:rsidRDefault="00A43125" w:rsidP="00B86A91">
      <w:pPr>
        <w:pStyle w:val="ListParagraph"/>
        <w:numPr>
          <w:ilvl w:val="1"/>
          <w:numId w:val="1"/>
        </w:numPr>
      </w:pPr>
      <w:r>
        <w:t>Prolog provides predicates to compare integers</w:t>
      </w:r>
    </w:p>
    <w:p w14:paraId="47E64D5E" w14:textId="411EFA73" w:rsidR="00A43125" w:rsidRDefault="00A43125" w:rsidP="00B86A91">
      <w:pPr>
        <w:pStyle w:val="ListParagraph"/>
        <w:numPr>
          <w:ilvl w:val="1"/>
          <w:numId w:val="1"/>
        </w:numPr>
      </w:pPr>
      <w:r>
        <w:t>Comparing structures is generally more complicated, because it is necessary to consider all the individual components</w:t>
      </w:r>
    </w:p>
    <w:p w14:paraId="60003F28" w14:textId="77777777" w:rsidR="00F37DA2" w:rsidRDefault="00F37DA2" w:rsidP="00B86A91">
      <w:pPr>
        <w:pStyle w:val="ListParagraph"/>
        <w:numPr>
          <w:ilvl w:val="1"/>
          <w:numId w:val="1"/>
        </w:numPr>
      </w:pPr>
      <w:r>
        <w:t>When the components may themselves be structures, the comparison may have to be recursive</w:t>
      </w:r>
    </w:p>
    <w:p w14:paraId="5C7AD3FC" w14:textId="6ECC5B90" w:rsidR="00F37DA2" w:rsidRDefault="00F37DA2" w:rsidP="00F37DA2">
      <w:pPr>
        <w:pStyle w:val="ListParagraph"/>
        <w:numPr>
          <w:ilvl w:val="0"/>
          <w:numId w:val="1"/>
        </w:numPr>
      </w:pPr>
      <w:r>
        <w:t>Joining Structures Together</w:t>
      </w:r>
    </w:p>
    <w:p w14:paraId="30E192CF" w14:textId="089171F8" w:rsidR="00F37DA2" w:rsidRDefault="00A61DB9" w:rsidP="00F37DA2">
      <w:pPr>
        <w:pStyle w:val="ListParagraph"/>
        <w:numPr>
          <w:ilvl w:val="1"/>
          <w:numId w:val="1"/>
        </w:numPr>
      </w:pPr>
      <w:r>
        <w:t>List processing predicate append is used to join two lists together to form another, new, list</w:t>
      </w:r>
    </w:p>
    <w:p w14:paraId="1234B547" w14:textId="48544F73" w:rsidR="00A61DB9" w:rsidRDefault="00A61DB9" w:rsidP="00A61DB9">
      <w:pPr>
        <w:pStyle w:val="ListParagraph"/>
        <w:numPr>
          <w:ilvl w:val="1"/>
          <w:numId w:val="1"/>
        </w:numPr>
      </w:pPr>
      <w:r>
        <w:t>Append is most often used to create a new list from concatenating two others</w:t>
      </w:r>
    </w:p>
    <w:p w14:paraId="6578CF35" w14:textId="5D0AF61E" w:rsidR="00A61DB9" w:rsidRDefault="00A61DB9" w:rsidP="00A61DB9">
      <w:pPr>
        <w:pStyle w:val="ListParagraph"/>
        <w:numPr>
          <w:ilvl w:val="0"/>
          <w:numId w:val="1"/>
        </w:numPr>
      </w:pPr>
      <w:r>
        <w:t>Accumulators</w:t>
      </w:r>
    </w:p>
    <w:p w14:paraId="0890C73A" w14:textId="4C8BED32" w:rsidR="00A61DB9" w:rsidRDefault="001F7857" w:rsidP="00A61DB9">
      <w:pPr>
        <w:pStyle w:val="ListParagraph"/>
        <w:numPr>
          <w:ilvl w:val="1"/>
          <w:numId w:val="1"/>
        </w:numPr>
      </w:pPr>
      <w:r>
        <w:t xml:space="preserve">An argument </w:t>
      </w:r>
      <w:r w:rsidR="00920EF4">
        <w:t>of the predicate to represent “the answer so far”</w:t>
      </w:r>
    </w:p>
    <w:p w14:paraId="2F17841C" w14:textId="600CDF63" w:rsidR="00920EF4" w:rsidRDefault="00920EF4" w:rsidP="00A61DB9">
      <w:pPr>
        <w:pStyle w:val="ListParagraph"/>
        <w:numPr>
          <w:ilvl w:val="1"/>
          <w:numId w:val="1"/>
        </w:numPr>
      </w:pPr>
      <w:r>
        <w:t xml:space="preserve">Used to traverse a Prolog structure and calculate </w:t>
      </w:r>
      <w:r w:rsidR="00C710D3">
        <w:t>a result that depends on what was found in the structure</w:t>
      </w:r>
    </w:p>
    <w:p w14:paraId="68E2D57E" w14:textId="56CAEE49" w:rsidR="00506390" w:rsidRDefault="00506390" w:rsidP="00506390">
      <w:pPr>
        <w:pStyle w:val="ListParagraph"/>
        <w:numPr>
          <w:ilvl w:val="0"/>
          <w:numId w:val="1"/>
        </w:numPr>
      </w:pPr>
      <w:r>
        <w:t>Difference Structures</w:t>
      </w:r>
    </w:p>
    <w:p w14:paraId="42245111" w14:textId="73FCB54D" w:rsidR="00506390" w:rsidRDefault="00506390" w:rsidP="00506390">
      <w:pPr>
        <w:pStyle w:val="ListParagraph"/>
        <w:numPr>
          <w:ilvl w:val="1"/>
          <w:numId w:val="1"/>
        </w:numPr>
      </w:pPr>
      <w:r>
        <w:t>Allow us to generate elements in the same order as the original list</w:t>
      </w:r>
      <w:r w:rsidR="00C239F8">
        <w:t>, when the elements are in reverse order</w:t>
      </w:r>
      <w:bookmarkStart w:id="0" w:name="_GoBack"/>
      <w:bookmarkEnd w:id="0"/>
    </w:p>
    <w:sectPr w:rsidR="0050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287B"/>
    <w:multiLevelType w:val="hybridMultilevel"/>
    <w:tmpl w:val="74CA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E1"/>
    <w:rsid w:val="00081B15"/>
    <w:rsid w:val="001F7857"/>
    <w:rsid w:val="002217E1"/>
    <w:rsid w:val="00506390"/>
    <w:rsid w:val="006147B3"/>
    <w:rsid w:val="00832AE9"/>
    <w:rsid w:val="009111D3"/>
    <w:rsid w:val="00920EF4"/>
    <w:rsid w:val="00A43125"/>
    <w:rsid w:val="00A61DB9"/>
    <w:rsid w:val="00B410A5"/>
    <w:rsid w:val="00B86A91"/>
    <w:rsid w:val="00C239F8"/>
    <w:rsid w:val="00C710D3"/>
    <w:rsid w:val="00D9335F"/>
    <w:rsid w:val="00DA77F1"/>
    <w:rsid w:val="00F1557A"/>
    <w:rsid w:val="00F3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A22B"/>
  <w15:chartTrackingRefBased/>
  <w15:docId w15:val="{696A2174-316D-4809-844C-DFFB5D5D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18</cp:revision>
  <dcterms:created xsi:type="dcterms:W3CDTF">2019-10-30T00:22:00Z</dcterms:created>
  <dcterms:modified xsi:type="dcterms:W3CDTF">2019-10-30T00:47:00Z</dcterms:modified>
</cp:coreProperties>
</file>