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63D4" w14:textId="75440329" w:rsidR="00E700CA" w:rsidRDefault="004E65A9" w:rsidP="004E65A9">
      <w:pPr>
        <w:spacing w:line="276" w:lineRule="auto"/>
        <w:rPr>
          <w:b/>
          <w:bCs/>
        </w:rPr>
      </w:pPr>
      <w:r>
        <w:t>C</w:t>
      </w:r>
      <w:r w:rsidRPr="004E65A9">
        <w:t xml:space="preserve">onvolutional </w:t>
      </w:r>
      <w:r>
        <w:t>N</w:t>
      </w:r>
      <w:r w:rsidRPr="004E65A9">
        <w:t xml:space="preserve">eural </w:t>
      </w:r>
      <w:r>
        <w:t>N</w:t>
      </w:r>
      <w:r w:rsidRPr="004E65A9">
        <w:t>etwork</w:t>
      </w:r>
      <w:r>
        <w:t xml:space="preserve"> Project: </w:t>
      </w:r>
      <w:r w:rsidRPr="004E65A9">
        <w:rPr>
          <w:b/>
          <w:bCs/>
        </w:rPr>
        <w:t>Multi-Task Leaf Classification and Disease Detection</w:t>
      </w:r>
    </w:p>
    <w:p w14:paraId="4D3A3B1F" w14:textId="1D937D6F" w:rsidR="004E65A9" w:rsidRPr="004E65A9" w:rsidRDefault="004E65A9" w:rsidP="004E65A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4E65A9">
        <w:rPr>
          <w:b/>
          <w:bCs/>
          <w:sz w:val="28"/>
          <w:szCs w:val="28"/>
        </w:rPr>
        <w:t>Introduction</w:t>
      </w:r>
    </w:p>
    <w:p w14:paraId="3E3FC34C" w14:textId="1F61B07D" w:rsidR="004E65A9" w:rsidRDefault="004E65A9" w:rsidP="004E65A9">
      <w:pPr>
        <w:pStyle w:val="ListParagraph"/>
        <w:spacing w:line="276" w:lineRule="auto"/>
      </w:pPr>
      <w:r w:rsidRPr="004E65A9">
        <w:t>Timely diagnosis of foliar disease in plantation and horticultural crops is vital for yield and quality. This study explores a multi-task convolutional-neural-network (CNN) that</w:t>
      </w:r>
      <w:r>
        <w:t xml:space="preserve"> </w:t>
      </w:r>
      <w:r w:rsidRPr="004E65A9">
        <w:t>given a single RGB photograph of a leaf</w:t>
      </w:r>
      <w:r>
        <w:t xml:space="preserve"> </w:t>
      </w:r>
      <w:r w:rsidRPr="004E65A9">
        <w:t>simultaneously:</w:t>
      </w:r>
    </w:p>
    <w:p w14:paraId="01BC7A04" w14:textId="0E0D79BA" w:rsidR="004E65A9" w:rsidRDefault="004E65A9" w:rsidP="004E65A9">
      <w:pPr>
        <w:pStyle w:val="ListParagraph"/>
        <w:numPr>
          <w:ilvl w:val="0"/>
          <w:numId w:val="2"/>
        </w:numPr>
        <w:spacing w:line="276" w:lineRule="auto"/>
      </w:pPr>
      <w:r>
        <w:t>Identifies the plant species (10 classes)</w:t>
      </w:r>
    </w:p>
    <w:p w14:paraId="36039E87" w14:textId="684D9616" w:rsidR="004E65A9" w:rsidRDefault="004E65A9" w:rsidP="004E65A9">
      <w:pPr>
        <w:pStyle w:val="ListParagraph"/>
        <w:numPr>
          <w:ilvl w:val="0"/>
          <w:numId w:val="2"/>
        </w:numPr>
        <w:spacing w:line="276" w:lineRule="auto"/>
      </w:pPr>
      <w:r>
        <w:t>Determines the health stats (Healthy vs Diseased)</w:t>
      </w:r>
    </w:p>
    <w:p w14:paraId="08002877" w14:textId="6A9A82E8" w:rsidR="004E65A9" w:rsidRPr="004E65A9" w:rsidRDefault="004E65A9" w:rsidP="004E65A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4E65A9">
        <w:rPr>
          <w:b/>
          <w:bCs/>
          <w:sz w:val="28"/>
          <w:szCs w:val="28"/>
        </w:rPr>
        <w:t>Dataset</w:t>
      </w:r>
    </w:p>
    <w:p w14:paraId="449CE3BC" w14:textId="2E7D35D4" w:rsidR="004E65A9" w:rsidRDefault="004E65A9" w:rsidP="00505316">
      <w:pPr>
        <w:spacing w:line="276" w:lineRule="auto"/>
        <w:ind w:left="720"/>
      </w:pPr>
      <w:r w:rsidRPr="004E65A9">
        <w:t>A Database of Leaf Images from Kaggle</w:t>
      </w:r>
      <w:r w:rsidR="005946C3">
        <w:t>, e</w:t>
      </w:r>
      <w:r w:rsidR="005946C3" w:rsidRPr="005946C3">
        <w:t>ach JPEG is stored in a directory hierarchy Species / Condition; conditions are healthy or diseased.</w:t>
      </w:r>
    </w:p>
    <w:p w14:paraId="578E7E20" w14:textId="77777777" w:rsidR="00851049" w:rsidRDefault="005946C3" w:rsidP="00505316">
      <w:pPr>
        <w:spacing w:line="276" w:lineRule="auto"/>
        <w:ind w:left="720"/>
      </w:pPr>
      <w:r w:rsidRPr="005946C3">
        <w:t xml:space="preserve">Species covered (10): Mango (P0), Arjun (P1), </w:t>
      </w:r>
      <w:proofErr w:type="spellStart"/>
      <w:r w:rsidRPr="005946C3">
        <w:t>Alstonia</w:t>
      </w:r>
      <w:proofErr w:type="spellEnd"/>
      <w:r w:rsidRPr="005946C3">
        <w:t xml:space="preserve"> </w:t>
      </w:r>
      <w:proofErr w:type="spellStart"/>
      <w:r w:rsidRPr="005946C3">
        <w:t>Scholaris</w:t>
      </w:r>
      <w:proofErr w:type="spellEnd"/>
      <w:r w:rsidRPr="005946C3">
        <w:t xml:space="preserve"> (P2), Guava (P3), Chinar (P11), Jamun (P5), Jatropha (P6), </w:t>
      </w:r>
      <w:proofErr w:type="spellStart"/>
      <w:r w:rsidRPr="005946C3">
        <w:t>Pongamia</w:t>
      </w:r>
      <w:proofErr w:type="spellEnd"/>
      <w:r w:rsidRPr="005946C3">
        <w:t xml:space="preserve"> Pinnata (P7), Pomegranate (P9), Lemon (P10)</w:t>
      </w:r>
    </w:p>
    <w:p w14:paraId="14FEC977" w14:textId="3903883E" w:rsidR="005946C3" w:rsidRDefault="005946C3" w:rsidP="00505316">
      <w:pPr>
        <w:spacing w:line="276" w:lineRule="auto"/>
        <w:ind w:left="720"/>
      </w:pPr>
      <w:r>
        <w:br/>
      </w:r>
      <w:r w:rsidR="00851049" w:rsidRPr="00851049">
        <w:t>a bar-plot inspection shows moderate imbalance across species and between health labels; some species (e.g., Jamun) contribute noticeably more images than other</w:t>
      </w:r>
    </w:p>
    <w:p w14:paraId="0481D3AC" w14:textId="63B88AE0" w:rsidR="00851049" w:rsidRDefault="00851049" w:rsidP="00505316">
      <w:pPr>
        <w:spacing w:line="276" w:lineRule="auto"/>
        <w:ind w:left="720"/>
      </w:pPr>
      <w:r w:rsidRPr="00851049">
        <w:t>The full corpus was shuffled and split 80 % train / 10 % validation / 10 % test using stratified random sampling to preserve both species and health proportions.</w:t>
      </w:r>
    </w:p>
    <w:p w14:paraId="63D00CA5" w14:textId="77777777" w:rsidR="00851049" w:rsidRDefault="00851049" w:rsidP="00505316">
      <w:pPr>
        <w:spacing w:line="276" w:lineRule="auto"/>
        <w:ind w:left="720"/>
      </w:pPr>
    </w:p>
    <w:p w14:paraId="18A624E4" w14:textId="048D370E" w:rsidR="004E65A9" w:rsidRPr="004E65A9" w:rsidRDefault="00720CF2" w:rsidP="004E65A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Methodology</w:t>
      </w:r>
    </w:p>
    <w:p w14:paraId="655D451A" w14:textId="4404F0A4" w:rsidR="004E65A9" w:rsidRDefault="00720CF2" w:rsidP="004E65A9">
      <w:pPr>
        <w:pStyle w:val="ListParagraph"/>
        <w:spacing w:line="276" w:lineRule="auto"/>
      </w:pPr>
      <w:r>
        <w:t>3.1 Pre-processing</w:t>
      </w:r>
    </w:p>
    <w:p w14:paraId="245BAE94" w14:textId="08154E09" w:rsidR="00720CF2" w:rsidRDefault="00720CF2" w:rsidP="00720CF2">
      <w:pPr>
        <w:pStyle w:val="ListParagraph"/>
        <w:numPr>
          <w:ilvl w:val="0"/>
          <w:numId w:val="4"/>
        </w:numPr>
        <w:spacing w:line="276" w:lineRule="auto"/>
      </w:pPr>
      <w:r>
        <w:t>Central resize to 128 × 128 px and float-32 rescaling to [0, 1].</w:t>
      </w:r>
    </w:p>
    <w:p w14:paraId="3622C2F3" w14:textId="345F65BE" w:rsidR="00720CF2" w:rsidRDefault="00720CF2" w:rsidP="00720CF2">
      <w:pPr>
        <w:pStyle w:val="ListParagraph"/>
        <w:numPr>
          <w:ilvl w:val="0"/>
          <w:numId w:val="4"/>
        </w:numPr>
        <w:spacing w:line="276" w:lineRule="auto"/>
      </w:pPr>
      <w:r>
        <w:t>On-the-fly data augmentation: random flips, 90° rotations, brightness / contrast / saturation jitter.</w:t>
      </w:r>
    </w:p>
    <w:p w14:paraId="20DD3B9A" w14:textId="6E9DAE87" w:rsidR="00720CF2" w:rsidRDefault="00720CF2" w:rsidP="00720CF2">
      <w:pPr>
        <w:pStyle w:val="ListParagraph"/>
        <w:numPr>
          <w:ilvl w:val="0"/>
          <w:numId w:val="4"/>
        </w:numPr>
        <w:spacing w:line="276" w:lineRule="auto"/>
      </w:pPr>
      <w:r>
        <w:t>Labels encoded as one-hot vectors for species (10-way) and scalar {0, 1} for health.</w:t>
      </w:r>
    </w:p>
    <w:p w14:paraId="094A5B74" w14:textId="7A4D5200" w:rsidR="00886B6F" w:rsidRDefault="00886B6F" w:rsidP="00886B6F">
      <w:pPr>
        <w:spacing w:line="276" w:lineRule="auto"/>
        <w:ind w:left="360" w:firstLine="360"/>
      </w:pPr>
      <w:r>
        <w:t>3.2 Network Architecture</w:t>
      </w:r>
    </w:p>
    <w:p w14:paraId="3D9B2A5E" w14:textId="637B661D" w:rsidR="00886B6F" w:rsidRDefault="00886B6F" w:rsidP="00886B6F">
      <w:pPr>
        <w:pStyle w:val="ListParagraph"/>
        <w:numPr>
          <w:ilvl w:val="0"/>
          <w:numId w:val="5"/>
        </w:numPr>
        <w:spacing w:line="276" w:lineRule="auto"/>
      </w:pPr>
      <w:r>
        <w:t>Backbone: MobileNetV2</w:t>
      </w:r>
    </w:p>
    <w:p w14:paraId="4E285259" w14:textId="5DA0C261" w:rsidR="00886B6F" w:rsidRDefault="0076713F" w:rsidP="00886B6F">
      <w:pPr>
        <w:pStyle w:val="ListParagraph"/>
        <w:numPr>
          <w:ilvl w:val="0"/>
          <w:numId w:val="5"/>
        </w:numPr>
        <w:spacing w:line="276" w:lineRule="auto"/>
      </w:pPr>
      <w:r>
        <w:t>Followed by global average pooling</w:t>
      </w:r>
    </w:p>
    <w:p w14:paraId="74DF3D2B" w14:textId="310F9128" w:rsidR="0076713F" w:rsidRDefault="0076713F" w:rsidP="00886B6F">
      <w:pPr>
        <w:pStyle w:val="ListParagraph"/>
        <w:numPr>
          <w:ilvl w:val="0"/>
          <w:numId w:val="5"/>
        </w:numPr>
        <w:spacing w:line="276" w:lineRule="auto"/>
      </w:pPr>
      <w:r>
        <w:t xml:space="preserve">Species Classification: </w:t>
      </w:r>
      <w:r w:rsidR="00B164D3">
        <w:t>GAP-&gt; Dropout -&gt; Dense layer</w:t>
      </w:r>
      <w:r w:rsidR="00EF2E82">
        <w:t xml:space="preserve"> </w:t>
      </w:r>
      <w:r w:rsidR="00B164D3">
        <w:t xml:space="preserve">(128, </w:t>
      </w:r>
      <w:proofErr w:type="spellStart"/>
      <w:r w:rsidR="00B164D3">
        <w:t>Re</w:t>
      </w:r>
      <w:r w:rsidR="00EF2E82">
        <w:t>LU</w:t>
      </w:r>
      <w:proofErr w:type="spellEnd"/>
      <w:r w:rsidR="00B164D3">
        <w:t xml:space="preserve">) -&gt; Dense output (10, </w:t>
      </w:r>
      <w:proofErr w:type="spellStart"/>
      <w:r w:rsidR="00EF2E82">
        <w:t>S</w:t>
      </w:r>
      <w:r w:rsidR="00B164D3">
        <w:t>oftmax</w:t>
      </w:r>
      <w:proofErr w:type="spellEnd"/>
      <w:r w:rsidR="00B164D3">
        <w:t>)</w:t>
      </w:r>
    </w:p>
    <w:p w14:paraId="68CE9F46" w14:textId="790E1403" w:rsidR="00EF2E82" w:rsidRDefault="00EF2E82" w:rsidP="00886B6F">
      <w:pPr>
        <w:pStyle w:val="ListParagraph"/>
        <w:numPr>
          <w:ilvl w:val="0"/>
          <w:numId w:val="5"/>
        </w:numPr>
        <w:spacing w:line="276" w:lineRule="auto"/>
      </w:pPr>
      <w:r>
        <w:t xml:space="preserve">Health-Detection: GAP -&gt; Dropout -&gt; Dense layer (64, </w:t>
      </w:r>
      <w:proofErr w:type="spellStart"/>
      <w:r>
        <w:t>ReLU</w:t>
      </w:r>
      <w:proofErr w:type="spellEnd"/>
      <w:r>
        <w:t>) -&gt; Dense output (1, Sigmoid)</w:t>
      </w:r>
    </w:p>
    <w:p w14:paraId="0E5357B8" w14:textId="77777777" w:rsidR="00720CF2" w:rsidRDefault="00720CF2" w:rsidP="004E65A9">
      <w:pPr>
        <w:pStyle w:val="ListParagraph"/>
        <w:spacing w:line="276" w:lineRule="auto"/>
      </w:pPr>
    </w:p>
    <w:p w14:paraId="18083560" w14:textId="4DB2BC69" w:rsidR="004E65A9" w:rsidRDefault="004E65A9" w:rsidP="004E65A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4E65A9">
        <w:rPr>
          <w:b/>
          <w:bCs/>
          <w:sz w:val="28"/>
          <w:szCs w:val="28"/>
        </w:rPr>
        <w:t>Results</w:t>
      </w:r>
    </w:p>
    <w:p w14:paraId="59D8FFB8" w14:textId="27768105" w:rsidR="00A637F6" w:rsidRDefault="00A37016" w:rsidP="00A37016">
      <w:pPr>
        <w:pStyle w:val="ListParagraph"/>
        <w:numPr>
          <w:ilvl w:val="0"/>
          <w:numId w:val="6"/>
        </w:numPr>
        <w:spacing w:line="240" w:lineRule="auto"/>
      </w:pPr>
      <w:r>
        <w:t>Convergence:</w:t>
      </w:r>
    </w:p>
    <w:p w14:paraId="28D62214" w14:textId="66F36AD7" w:rsidR="00A37016" w:rsidRDefault="00A37016" w:rsidP="00A37016">
      <w:pPr>
        <w:pStyle w:val="ListParagraph"/>
        <w:numPr>
          <w:ilvl w:val="1"/>
          <w:numId w:val="6"/>
        </w:numPr>
        <w:spacing w:line="240" w:lineRule="auto"/>
      </w:pPr>
      <w:r>
        <w:t>By epoch 30, training accuracies reached 97.3 % (species) and 92.9 % (health), with validation ≈ 96 % and ≈ 95 % respectively</w:t>
      </w:r>
    </w:p>
    <w:p w14:paraId="4DF49FE0" w14:textId="5BADC572" w:rsidR="00A37016" w:rsidRDefault="00A37016" w:rsidP="00A37016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>Performance:</w:t>
      </w:r>
    </w:p>
    <w:p w14:paraId="2A9589A7" w14:textId="1666DFB6" w:rsidR="00A37016" w:rsidRDefault="006D0A95" w:rsidP="00A37016">
      <w:pPr>
        <w:pStyle w:val="ListParagraph"/>
        <w:numPr>
          <w:ilvl w:val="1"/>
          <w:numId w:val="6"/>
        </w:numPr>
        <w:spacing w:line="240" w:lineRule="auto"/>
      </w:pPr>
      <w:r>
        <w:t>Species accuracy: 92.9 %</w:t>
      </w:r>
    </w:p>
    <w:p w14:paraId="547408F5" w14:textId="4727F299" w:rsidR="006D0A95" w:rsidRDefault="006D0A95" w:rsidP="00A37016">
      <w:pPr>
        <w:pStyle w:val="ListParagraph"/>
        <w:numPr>
          <w:ilvl w:val="1"/>
          <w:numId w:val="6"/>
        </w:numPr>
        <w:spacing w:line="240" w:lineRule="auto"/>
      </w:pPr>
      <w:r>
        <w:t>Health accuracy: 92.2 %</w:t>
      </w:r>
    </w:p>
    <w:p w14:paraId="31A482C9" w14:textId="7BFFBC1F" w:rsidR="006D0A95" w:rsidRDefault="006D0A95" w:rsidP="00A37016">
      <w:pPr>
        <w:pStyle w:val="ListParagraph"/>
        <w:numPr>
          <w:ilvl w:val="1"/>
          <w:numId w:val="6"/>
        </w:numPr>
        <w:spacing w:line="240" w:lineRule="auto"/>
      </w:pPr>
      <w:r>
        <w:t>F1: 0.932 (species), 0.922 (health)</w:t>
      </w:r>
    </w:p>
    <w:p w14:paraId="0CC52201" w14:textId="7BDA4C9C" w:rsidR="006D0A95" w:rsidRDefault="006D0A95" w:rsidP="006D0A95">
      <w:pPr>
        <w:pStyle w:val="ListParagraph"/>
        <w:numPr>
          <w:ilvl w:val="0"/>
          <w:numId w:val="6"/>
        </w:numPr>
        <w:spacing w:line="240" w:lineRule="auto"/>
      </w:pPr>
      <w:r>
        <w:t>Class-Level Notes:</w:t>
      </w:r>
    </w:p>
    <w:p w14:paraId="76EDF429" w14:textId="179E6CEB" w:rsidR="006D0A95" w:rsidRDefault="006D0A95" w:rsidP="006D0A95">
      <w:pPr>
        <w:pStyle w:val="ListParagraph"/>
        <w:numPr>
          <w:ilvl w:val="1"/>
          <w:numId w:val="6"/>
        </w:numPr>
        <w:spacing w:line="240" w:lineRule="auto"/>
      </w:pPr>
      <w:r>
        <w:t xml:space="preserve">Lowest species precision: </w:t>
      </w:r>
      <w:proofErr w:type="spellStart"/>
      <w:r>
        <w:t>Alstonia</w:t>
      </w:r>
      <w:proofErr w:type="spellEnd"/>
      <w:r>
        <w:t xml:space="preserve"> </w:t>
      </w:r>
      <w:proofErr w:type="spellStart"/>
      <w:r>
        <w:t>Scholaris</w:t>
      </w:r>
      <w:proofErr w:type="spellEnd"/>
      <w:r>
        <w:t xml:space="preserve"> (0.79)</w:t>
      </w:r>
    </w:p>
    <w:p w14:paraId="2DD79FD9" w14:textId="70B2ECC3" w:rsidR="006D0A95" w:rsidRDefault="006D0A95" w:rsidP="006D0A95">
      <w:pPr>
        <w:pStyle w:val="ListParagraph"/>
        <w:numPr>
          <w:ilvl w:val="1"/>
          <w:numId w:val="6"/>
        </w:numPr>
        <w:spacing w:line="240" w:lineRule="auto"/>
      </w:pPr>
      <w:r>
        <w:t>Lowest species recall: Lemon (0.83</w:t>
      </w:r>
      <w:r>
        <w:t>)</w:t>
      </w:r>
    </w:p>
    <w:p w14:paraId="64733142" w14:textId="4E93DA66" w:rsidR="006D0A95" w:rsidRDefault="006D0A95" w:rsidP="006D0A95">
      <w:pPr>
        <w:pStyle w:val="ListParagraph"/>
        <w:numPr>
          <w:ilvl w:val="0"/>
          <w:numId w:val="6"/>
        </w:numPr>
        <w:spacing w:line="240" w:lineRule="auto"/>
      </w:pPr>
      <w:r>
        <w:t>Error Patterns:</w:t>
      </w:r>
    </w:p>
    <w:p w14:paraId="22112024" w14:textId="099EA924" w:rsidR="006D0A95" w:rsidRDefault="009F5066" w:rsidP="006D0A95">
      <w:pPr>
        <w:pStyle w:val="ListParagraph"/>
        <w:numPr>
          <w:ilvl w:val="1"/>
          <w:numId w:val="6"/>
        </w:numPr>
        <w:spacing w:line="240" w:lineRule="auto"/>
      </w:pPr>
      <w:r>
        <w:t xml:space="preserve">Occasional confusion between morphologically similar species (e.g., </w:t>
      </w:r>
      <w:proofErr w:type="spellStart"/>
      <w:r>
        <w:t>Alstonia</w:t>
      </w:r>
      <w:proofErr w:type="spellEnd"/>
      <w:r>
        <w:t xml:space="preserve"> and</w:t>
      </w:r>
      <w:r>
        <w:t xml:space="preserve"> Jamun)</w:t>
      </w:r>
    </w:p>
    <w:p w14:paraId="232CCF6A" w14:textId="2C448168" w:rsidR="009F5066" w:rsidRDefault="009F5066" w:rsidP="006D0A95">
      <w:pPr>
        <w:pStyle w:val="ListParagraph"/>
        <w:numPr>
          <w:ilvl w:val="1"/>
          <w:numId w:val="6"/>
        </w:numPr>
        <w:spacing w:line="240" w:lineRule="auto"/>
      </w:pPr>
      <w:r>
        <w:t>≈ 3 % healthy-to-diseased false positives</w:t>
      </w:r>
    </w:p>
    <w:p w14:paraId="409A5A88" w14:textId="77777777" w:rsidR="006D0A95" w:rsidRPr="004E65A9" w:rsidRDefault="006D0A95" w:rsidP="006D0A95">
      <w:pPr>
        <w:spacing w:line="240" w:lineRule="auto"/>
      </w:pPr>
    </w:p>
    <w:sectPr w:rsidR="006D0A95" w:rsidRPr="004E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352F"/>
    <w:multiLevelType w:val="hybridMultilevel"/>
    <w:tmpl w:val="1B588014"/>
    <w:lvl w:ilvl="0" w:tplc="78387F0E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E3A3A"/>
    <w:multiLevelType w:val="hybridMultilevel"/>
    <w:tmpl w:val="24681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15076B"/>
    <w:multiLevelType w:val="hybridMultilevel"/>
    <w:tmpl w:val="7BEA3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6B4047"/>
    <w:multiLevelType w:val="hybridMultilevel"/>
    <w:tmpl w:val="2E503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0D0EC6"/>
    <w:multiLevelType w:val="hybridMultilevel"/>
    <w:tmpl w:val="DB5ACA28"/>
    <w:lvl w:ilvl="0" w:tplc="78387F0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1F6777"/>
    <w:multiLevelType w:val="hybridMultilevel"/>
    <w:tmpl w:val="62D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A9"/>
    <w:rsid w:val="004E65A9"/>
    <w:rsid w:val="00505316"/>
    <w:rsid w:val="005946C3"/>
    <w:rsid w:val="006D0A95"/>
    <w:rsid w:val="00720CF2"/>
    <w:rsid w:val="0076713F"/>
    <w:rsid w:val="00844B2B"/>
    <w:rsid w:val="00851049"/>
    <w:rsid w:val="00886B6F"/>
    <w:rsid w:val="009F5066"/>
    <w:rsid w:val="00A37016"/>
    <w:rsid w:val="00A637F6"/>
    <w:rsid w:val="00B164D3"/>
    <w:rsid w:val="00E700CA"/>
    <w:rsid w:val="00EF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099B"/>
  <w15:chartTrackingRefBased/>
  <w15:docId w15:val="{34F6F0F9-B2FB-445A-A916-16420D0F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Li</dc:creator>
  <cp:keywords/>
  <dc:description/>
  <cp:lastModifiedBy>Kyle Li</cp:lastModifiedBy>
  <cp:revision>13</cp:revision>
  <dcterms:created xsi:type="dcterms:W3CDTF">2025-05-19T04:57:00Z</dcterms:created>
  <dcterms:modified xsi:type="dcterms:W3CDTF">2025-05-19T05:35:00Z</dcterms:modified>
</cp:coreProperties>
</file>