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5962" w14:textId="2C6DC8C2" w:rsidR="00AB53A5" w:rsidRPr="00E47062" w:rsidRDefault="00540F8B">
      <w:pPr>
        <w:rPr>
          <w:b/>
          <w:bCs/>
          <w:sz w:val="28"/>
          <w:szCs w:val="28"/>
        </w:rPr>
      </w:pPr>
      <w:r w:rsidRPr="00E47062">
        <w:rPr>
          <w:b/>
          <w:bCs/>
        </w:rPr>
        <w:t>B</w:t>
      </w:r>
      <w:r w:rsidRPr="00E47062">
        <w:rPr>
          <w:b/>
          <w:bCs/>
          <w:sz w:val="28"/>
          <w:szCs w:val="28"/>
        </w:rPr>
        <w:t>usiness (Domain) Rule</w:t>
      </w:r>
    </w:p>
    <w:p w14:paraId="43C4A29F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This app can only be subscribed to by university students attending school.</w:t>
      </w:r>
    </w:p>
    <w:p w14:paraId="699F8593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Students who want to join this app must provide their school email and ID.</w:t>
      </w:r>
    </w:p>
    <w:p w14:paraId="27D4541C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Cheating is prohibited. (ex, cannot access schools other than the student's own school due to privacy issue)</w:t>
      </w:r>
    </w:p>
    <w:p w14:paraId="17AB8BBE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Strictly prohibit certain critical statements in this app's community.</w:t>
      </w:r>
    </w:p>
    <w:p w14:paraId="2B1CBC23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Prohibit sentences that incite sensitive areas in society, such as religion, race, gender, politics, etc.</w:t>
      </w:r>
    </w:p>
    <w:p w14:paraId="086A4277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Prohibit posts related to drug and sex marketing.</w:t>
      </w:r>
    </w:p>
    <w:p w14:paraId="6F848819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Prohibit buying and selling of accounts.</w:t>
      </w:r>
    </w:p>
    <w:p w14:paraId="4A66221D" w14:textId="77777777" w:rsidR="00E47062" w:rsidRPr="00E47062" w:rsidRDefault="00E47062" w:rsidP="00E4706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14:ligatures w14:val="none"/>
        </w:rPr>
      </w:pPr>
      <w:r w:rsidRPr="00E47062">
        <w:rPr>
          <w:rFonts w:ascii="inherit" w:eastAsia="Times New Roman" w:hAnsi="inherit" w:cs="Courier New"/>
          <w:color w:val="202124"/>
          <w:kern w:val="0"/>
          <w:sz w:val="28"/>
          <w:szCs w:val="28"/>
          <w:lang w:val="en"/>
          <w14:ligatures w14:val="none"/>
        </w:rPr>
        <w:t>- If you violate the above, you will be permanently banned from using this app. Additionally, you can notify the school or law enforcement agency.</w:t>
      </w:r>
    </w:p>
    <w:p w14:paraId="5497614D" w14:textId="336EFBF5" w:rsidR="00540F8B" w:rsidRDefault="00540F8B" w:rsidP="00E47062">
      <w:pPr>
        <w:pStyle w:val="ListParagraph"/>
        <w:rPr>
          <w:rFonts w:hint="eastAsia"/>
        </w:rPr>
      </w:pPr>
    </w:p>
    <w:sectPr w:rsidR="00540F8B" w:rsidSect="00A972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478"/>
    <w:multiLevelType w:val="hybridMultilevel"/>
    <w:tmpl w:val="4AF86D98"/>
    <w:lvl w:ilvl="0" w:tplc="084E02E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10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B"/>
    <w:rsid w:val="00540F8B"/>
    <w:rsid w:val="00767A32"/>
    <w:rsid w:val="00A972CC"/>
    <w:rsid w:val="00AB53A5"/>
    <w:rsid w:val="00CB31F1"/>
    <w:rsid w:val="00E107DE"/>
    <w:rsid w:val="00E47062"/>
    <w:rsid w:val="00FB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255C"/>
  <w15:chartTrackingRefBased/>
  <w15:docId w15:val="{A647771B-8E9A-4E26-9793-215DDAEC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0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0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E4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Kwak, Doheon</dc:creator>
  <cp:keywords/>
  <dc:description/>
  <cp:lastModifiedBy>Kwak, Doheon</cp:lastModifiedBy>
  <cp:revision>1</cp:revision>
  <cp:lastPrinted>2024-02-04T03:31:00Z</cp:lastPrinted>
  <dcterms:created xsi:type="dcterms:W3CDTF">2024-02-04T02:56:00Z</dcterms:created>
  <dcterms:modified xsi:type="dcterms:W3CDTF">2024-02-04T03:32:00Z</dcterms:modified>
</cp:coreProperties>
</file>