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2DFAD" w14:textId="77777777" w:rsidR="00D51364" w:rsidRPr="0078147E" w:rsidRDefault="00D51364">
      <w:pPr>
        <w:spacing w:before="3600"/>
      </w:pPr>
    </w:p>
    <w:p w14:paraId="3C3BEACE" w14:textId="77777777" w:rsidR="00D51364" w:rsidRPr="0078147E" w:rsidRDefault="00054332">
      <w:pPr>
        <w:spacing w:after="120"/>
        <w:jc w:val="center"/>
      </w:pPr>
      <w:r w:rsidRPr="0078147E">
        <w:rPr>
          <w:rFonts w:ascii="Test Tiempos Headline Light" w:eastAsia="Test Tiempos Headline Light" w:hAnsi="Test Tiempos Headline Light" w:cs="Test Tiempos Headline Light"/>
          <w:sz w:val="56"/>
          <w:szCs w:val="56"/>
        </w:rPr>
        <w:t>Hands-On Exercises</w:t>
      </w:r>
    </w:p>
    <w:p w14:paraId="61ABBD85" w14:textId="77777777" w:rsidR="00D51364" w:rsidRPr="0078147E" w:rsidRDefault="00054332">
      <w:pPr>
        <w:spacing w:after="360"/>
        <w:jc w:val="center"/>
      </w:pPr>
      <w:r w:rsidRPr="0078147E">
        <w:rPr>
          <w:rFonts w:ascii="Test Tiempos Headline Light" w:eastAsia="Test Tiempos Headline Light" w:hAnsi="Test Tiempos Headline Light" w:cs="Test Tiempos Headline Light"/>
          <w:color w:val="D97757"/>
          <w:sz w:val="40"/>
          <w:szCs w:val="40"/>
        </w:rPr>
        <w:t>Skills for Developers</w:t>
      </w:r>
    </w:p>
    <w:p w14:paraId="14928B9C" w14:textId="77777777" w:rsidR="00D51364" w:rsidRPr="0078147E" w:rsidRDefault="00054332">
      <w:pPr>
        <w:pBdr>
          <w:top w:val="single" w:sz="4" w:space="8" w:color="D97757"/>
        </w:pBdr>
        <w:spacing w:after="120"/>
        <w:jc w:val="center"/>
      </w:pPr>
      <w:r w:rsidRPr="0078147E">
        <w:rPr>
          <w:color w:val="B0AEA5"/>
          <w:sz w:val="24"/>
          <w:szCs w:val="24"/>
        </w:rPr>
        <w:t>Claude Code Training</w:t>
      </w:r>
    </w:p>
    <w:p w14:paraId="55028F8D" w14:textId="77777777" w:rsidR="00D51364" w:rsidRPr="0078147E" w:rsidRDefault="00054332">
      <w:pPr>
        <w:jc w:val="center"/>
      </w:pPr>
      <w:r w:rsidRPr="0078147E">
        <w:rPr>
          <w:color w:val="B0AEA5"/>
        </w:rPr>
        <w:t>Anthropic · March 2026</w:t>
      </w:r>
    </w:p>
    <w:p w14:paraId="5E49F0AF" w14:textId="77777777" w:rsidR="00D51364" w:rsidRPr="0078147E" w:rsidRDefault="00D51364">
      <w:pPr>
        <w:sectPr w:rsidR="00D51364" w:rsidRPr="0078147E">
          <w:pgSz w:w="12240" w:h="15840"/>
          <w:pgMar w:top="1440" w:right="1440" w:bottom="1440" w:left="1440" w:header="708" w:footer="708" w:gutter="0"/>
          <w:cols w:space="720"/>
          <w:docGrid w:linePitch="360"/>
        </w:sectPr>
      </w:pPr>
    </w:p>
    <w:p w14:paraId="55A348F5" w14:textId="77777777" w:rsidR="00D51364" w:rsidRPr="0078147E" w:rsidRDefault="00054332">
      <w:pPr>
        <w:pStyle w:val="Heading1"/>
        <w:spacing w:after="120"/>
        <w:rPr>
          <w:b w:val="0"/>
          <w:bCs w:val="0"/>
        </w:rPr>
      </w:pPr>
      <w:r w:rsidRPr="0078147E">
        <w:rPr>
          <w:b w:val="0"/>
          <w:bCs w:val="0"/>
        </w:rPr>
        <w:lastRenderedPageBreak/>
        <w:t>Overview</w:t>
      </w:r>
    </w:p>
    <w:p w14:paraId="7432C19B" w14:textId="77777777" w:rsidR="00D51364" w:rsidRPr="0078147E" w:rsidRDefault="00054332">
      <w:pPr>
        <w:spacing w:after="120"/>
      </w:pPr>
      <w:r w:rsidRPr="0078147E">
        <w:t>These exercises accompany the "Extend Claude with Skills" training for developers. They give you hands-on practice building a skill from scratch, configuring its security controls, and troubleshooting skill issues. Each exercise builds on the previous one, so work through them in order.</w:t>
      </w:r>
    </w:p>
    <w:p w14:paraId="5A3A5902" w14:textId="77777777" w:rsidR="00D51364" w:rsidRPr="0078147E" w:rsidRDefault="00054332">
      <w:pPr>
        <w:spacing w:after="120"/>
      </w:pPr>
      <w:r w:rsidRPr="0078147E">
        <w:t>Total estimated time: approximately 25 minutes (10 minutes for Exercise 1, 5 minutes for Exercise 2, 10 minutes for Exercise 3).</w:t>
      </w:r>
    </w:p>
    <w:p w14:paraId="0B758BC1" w14:textId="77777777" w:rsidR="00D51364" w:rsidRPr="0078147E" w:rsidRDefault="00054332">
      <w:pPr>
        <w:pStyle w:val="Heading2"/>
        <w:spacing w:before="360"/>
        <w:rPr>
          <w:b w:val="0"/>
          <w:bCs w:val="0"/>
        </w:rPr>
      </w:pPr>
      <w:r w:rsidRPr="0078147E">
        <w:rPr>
          <w:b w:val="0"/>
          <w:bCs w:val="0"/>
        </w:rPr>
        <w:t>Before You Begin</w:t>
      </w:r>
    </w:p>
    <w:p w14:paraId="377F1F6A" w14:textId="77777777" w:rsidR="00D51364" w:rsidRPr="0078147E" w:rsidRDefault="00054332">
      <w:pPr>
        <w:spacing w:after="120"/>
      </w:pPr>
      <w:r w:rsidRPr="0078147E">
        <w:t>Make sure you have the following ready before starting:</w:t>
      </w:r>
    </w:p>
    <w:p w14:paraId="22E4F71B" w14:textId="77777777" w:rsidR="00D51364" w:rsidRPr="0078147E" w:rsidRDefault="00054332">
      <w:pPr>
        <w:spacing w:after="80"/>
      </w:pPr>
      <w:r w:rsidRPr="0078147E">
        <w:rPr>
          <w:color w:val="D97757"/>
        </w:rPr>
        <w:t xml:space="preserve">•  </w:t>
      </w:r>
      <w:r w:rsidRPr="0078147E">
        <w:t>Claude Code installed and running (</w:t>
      </w:r>
      <w:hyperlink r:id="rId7" w:history="1">
        <w:r w:rsidRPr="0078147E">
          <w:rPr>
            <w:rStyle w:val="Hyperlink"/>
          </w:rPr>
          <w:t>code.claude.com</w:t>
        </w:r>
      </w:hyperlink>
      <w:r w:rsidRPr="0078147E">
        <w:t>)</w:t>
      </w:r>
    </w:p>
    <w:p w14:paraId="44E8993B" w14:textId="77777777" w:rsidR="00D51364" w:rsidRPr="0078147E" w:rsidRDefault="00054332">
      <w:pPr>
        <w:spacing w:after="80"/>
      </w:pPr>
      <w:r w:rsidRPr="0078147E">
        <w:rPr>
          <w:color w:val="D97757"/>
        </w:rPr>
        <w:t xml:space="preserve">•  </w:t>
      </w:r>
      <w:r w:rsidRPr="0078147E">
        <w:t>Access to a terminal with your home directory (~</w:t>
      </w:r>
      <w:proofErr w:type="gramStart"/>
      <w:r w:rsidRPr="0078147E">
        <w:t>/.</w:t>
      </w:r>
      <w:proofErr w:type="spellStart"/>
      <w:r w:rsidRPr="0078147E">
        <w:t>claude</w:t>
      </w:r>
      <w:proofErr w:type="spellEnd"/>
      <w:proofErr w:type="gramEnd"/>
      <w:r w:rsidRPr="0078147E">
        <w:t>/skills/)</w:t>
      </w:r>
    </w:p>
    <w:p w14:paraId="2A4B3EC8" w14:textId="77777777" w:rsidR="00D51364" w:rsidRPr="0078147E" w:rsidRDefault="00054332">
      <w:pPr>
        <w:spacing w:after="80"/>
      </w:pPr>
      <w:r w:rsidRPr="0078147E">
        <w:rPr>
          <w:color w:val="D97757"/>
        </w:rPr>
        <w:t xml:space="preserve">•  </w:t>
      </w:r>
      <w:r w:rsidRPr="0078147E">
        <w:t>A text editor for creating and editing SKILL.md files</w:t>
      </w:r>
    </w:p>
    <w:p w14:paraId="23B44A09" w14:textId="77777777" w:rsidR="00D51364" w:rsidRPr="0078147E" w:rsidRDefault="00054332">
      <w:pPr>
        <w:spacing w:after="80"/>
      </w:pPr>
      <w:r w:rsidRPr="0078147E">
        <w:rPr>
          <w:color w:val="D97757"/>
        </w:rPr>
        <w:t xml:space="preserve">•  </w:t>
      </w:r>
      <w:r w:rsidRPr="0078147E">
        <w:t>A code file in a project to test your review skill against (any language)</w:t>
      </w:r>
    </w:p>
    <w:p w14:paraId="56890AC4" w14:textId="77777777" w:rsidR="00D51364" w:rsidRPr="0078147E" w:rsidRDefault="00054332">
      <w:pPr>
        <w:pStyle w:val="Heading2"/>
        <w:spacing w:before="360"/>
        <w:rPr>
          <w:b w:val="0"/>
          <w:bCs w:val="0"/>
        </w:rPr>
      </w:pPr>
      <w:r w:rsidRPr="0078147E">
        <w:rPr>
          <w:b w:val="0"/>
          <w:bCs w:val="0"/>
        </w:rPr>
        <w:t>How to Use This Document</w:t>
      </w:r>
    </w:p>
    <w:p w14:paraId="626EF6B0" w14:textId="77777777" w:rsidR="00D51364" w:rsidRPr="0078147E" w:rsidRDefault="00054332">
      <w:pPr>
        <w:spacing w:after="120"/>
      </w:pPr>
      <w:r w:rsidRPr="0078147E">
        <w:t xml:space="preserve">Work through the exercises in order. Exercise 2 builds directly on the skill you create in Exercise 1. Follow each step, check the expected outcomes at the checkpoints, and use the success criteria at the end to verify you completed the exercise correctly. </w:t>
      </w:r>
      <w:proofErr w:type="gramStart"/>
      <w:r w:rsidRPr="0078147E">
        <w:t>Refer back</w:t>
      </w:r>
      <w:proofErr w:type="gramEnd"/>
      <w:r w:rsidRPr="0078147E">
        <w:t xml:space="preserve"> to the training slides if you need to revisit a concept.</w:t>
      </w:r>
    </w:p>
    <w:p w14:paraId="55FAB6F2" w14:textId="77777777" w:rsidR="00D51364" w:rsidRPr="0078147E" w:rsidRDefault="00D51364">
      <w:pPr>
        <w:sectPr w:rsidR="00D51364" w:rsidRPr="0078147E">
          <w:headerReference w:type="default" r:id="rId8"/>
          <w:footerReference w:type="default" r:id="rId9"/>
          <w:pgSz w:w="12240" w:h="15840"/>
          <w:pgMar w:top="1440" w:right="1440" w:bottom="1440" w:left="1440" w:header="708" w:footer="708" w:gutter="0"/>
          <w:cols w:space="720"/>
          <w:docGrid w:linePitch="360"/>
        </w:sectPr>
      </w:pPr>
    </w:p>
    <w:p w14:paraId="0E49492B" w14:textId="77777777" w:rsidR="00D51364" w:rsidRPr="0078147E" w:rsidRDefault="00054332">
      <w:pPr>
        <w:spacing w:after="60"/>
      </w:pPr>
      <w:r w:rsidRPr="0078147E">
        <w:rPr>
          <w:color w:val="D97757"/>
          <w:sz w:val="24"/>
          <w:szCs w:val="24"/>
        </w:rPr>
        <w:lastRenderedPageBreak/>
        <w:t>EXERCISE 1</w:t>
      </w:r>
    </w:p>
    <w:p w14:paraId="2C88B5A3" w14:textId="77777777" w:rsidR="00D51364" w:rsidRPr="0078147E" w:rsidRDefault="00054332">
      <w:pPr>
        <w:pStyle w:val="Heading1"/>
        <w:spacing w:after="120"/>
        <w:rPr>
          <w:b w:val="0"/>
          <w:bCs w:val="0"/>
        </w:rPr>
      </w:pPr>
      <w:r w:rsidRPr="0078147E">
        <w:rPr>
          <w:b w:val="0"/>
          <w:bCs w:val="0"/>
        </w:rPr>
        <w:t>Build a Code Review Skill</w:t>
      </w:r>
    </w:p>
    <w:p w14:paraId="13ACFED7" w14:textId="77777777" w:rsidR="00D51364" w:rsidRPr="0078147E" w:rsidRDefault="00D51364">
      <w:pPr>
        <w:pBdr>
          <w:bottom w:val="single" w:sz="6" w:space="1" w:color="D97757"/>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51364" w:rsidRPr="0078147E" w14:paraId="1CB8CAF0"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6EB942AA" w14:textId="77777777" w:rsidR="00D51364" w:rsidRPr="0078147E" w:rsidRDefault="00054332">
            <w:r w:rsidRPr="0078147E">
              <w:t>Objective</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543F5550" w14:textId="77777777" w:rsidR="00D51364" w:rsidRPr="0078147E" w:rsidRDefault="00054332">
            <w:r w:rsidRPr="0078147E">
              <w:t>Create a working Claude Code skill from scratch that reviews code for quality issues and produces structured feedback.</w:t>
            </w:r>
          </w:p>
        </w:tc>
      </w:tr>
      <w:tr w:rsidR="00D51364" w:rsidRPr="0078147E" w14:paraId="6291DEB0"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784E09BD" w14:textId="77777777" w:rsidR="00D51364" w:rsidRPr="0078147E" w:rsidRDefault="00054332">
            <w:r w:rsidRPr="0078147E">
              <w:t>Estimated Time</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64D88C79" w14:textId="77777777" w:rsidR="00D51364" w:rsidRPr="0078147E" w:rsidRDefault="00054332">
            <w:r w:rsidRPr="0078147E">
              <w:t>10 minutes</w:t>
            </w:r>
          </w:p>
        </w:tc>
      </w:tr>
      <w:tr w:rsidR="00D51364" w:rsidRPr="0078147E" w14:paraId="502EA53D"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1118F2E3" w14:textId="77777777" w:rsidR="00D51364" w:rsidRPr="0078147E" w:rsidRDefault="00054332">
            <w:r w:rsidRPr="0078147E">
              <w:t>Difficulty</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052AA5FE" w14:textId="77777777" w:rsidR="00D51364" w:rsidRPr="0078147E" w:rsidRDefault="00054332">
            <w:r w:rsidRPr="0078147E">
              <w:t>Intermediate</w:t>
            </w:r>
          </w:p>
        </w:tc>
      </w:tr>
      <w:tr w:rsidR="00D51364" w:rsidRPr="0078147E" w14:paraId="33D7E961"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2885F632" w14:textId="77777777" w:rsidR="00D51364" w:rsidRPr="0078147E" w:rsidRDefault="00054332">
            <w:r w:rsidRPr="0078147E">
              <w:t>What You Need</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36429842" w14:textId="77777777" w:rsidR="00D51364" w:rsidRPr="0078147E" w:rsidRDefault="00054332">
            <w:r w:rsidRPr="0078147E">
              <w:t>Claude Code, terminal access, a text editor, and a code file to review</w:t>
            </w:r>
          </w:p>
        </w:tc>
      </w:tr>
    </w:tbl>
    <w:p w14:paraId="7D20FA10" w14:textId="77777777" w:rsidR="00D51364" w:rsidRPr="0078147E" w:rsidRDefault="00054332">
      <w:pPr>
        <w:pStyle w:val="Heading3"/>
        <w:spacing w:before="300"/>
        <w:rPr>
          <w:b w:val="0"/>
          <w:bCs w:val="0"/>
        </w:rPr>
      </w:pPr>
      <w:r w:rsidRPr="0078147E">
        <w:rPr>
          <w:b w:val="0"/>
          <w:bCs w:val="0"/>
        </w:rPr>
        <w:t>Scenario</w:t>
      </w:r>
    </w:p>
    <w:p w14:paraId="7526311E" w14:textId="77777777" w:rsidR="00D51364" w:rsidRPr="0078147E" w:rsidRDefault="00054332">
      <w:pPr>
        <w:spacing w:after="120"/>
      </w:pPr>
      <w:r w:rsidRPr="0078147E">
        <w:t>Your team wants a consistent way to get code reviews from Claude Code. Instead of typing detailed review instructions every time, you will create a reusable skill that teaches Claude how to perform structured code reviews covering error handling, type safety, and test coverage.</w:t>
      </w:r>
    </w:p>
    <w:p w14:paraId="55374F19" w14:textId="77777777" w:rsidR="00D51364" w:rsidRPr="0078147E" w:rsidRDefault="00054332">
      <w:pPr>
        <w:pStyle w:val="Heading3"/>
        <w:spacing w:before="300"/>
        <w:rPr>
          <w:b w:val="0"/>
          <w:bCs w:val="0"/>
        </w:rPr>
      </w:pPr>
      <w:r w:rsidRPr="0078147E">
        <w:rPr>
          <w:b w:val="0"/>
          <w:bCs w:val="0"/>
        </w:rPr>
        <w:t>Instructions</w:t>
      </w:r>
    </w:p>
    <w:p w14:paraId="45E24E05" w14:textId="77777777" w:rsidR="00D51364" w:rsidRPr="0078147E" w:rsidRDefault="00054332">
      <w:pPr>
        <w:spacing w:before="120" w:after="120"/>
      </w:pPr>
      <w:r w:rsidRPr="0078147E">
        <w:rPr>
          <w:color w:val="D97757"/>
        </w:rPr>
        <w:t xml:space="preserve">Step 1: </w:t>
      </w:r>
      <w:r w:rsidRPr="0078147E">
        <w:t>Create the skill directory</w:t>
      </w:r>
    </w:p>
    <w:p w14:paraId="15D7EACA" w14:textId="77777777" w:rsidR="00D51364" w:rsidRPr="0078147E" w:rsidRDefault="00054332">
      <w:pPr>
        <w:spacing w:after="120"/>
      </w:pPr>
      <w:r w:rsidRPr="0078147E">
        <w:t>Create a new directory for your code review skill in your personal skills folder. Personal skills are available across all your projects.</w:t>
      </w:r>
    </w:p>
    <w:p w14:paraId="1756FA1D" w14:textId="77777777" w:rsidR="00D51364" w:rsidRPr="0078147E" w:rsidRDefault="00054332">
      <w:pPr>
        <w:shd w:val="clear" w:color="auto" w:fill="141413"/>
        <w:spacing w:line="276" w:lineRule="auto"/>
        <w:ind w:left="200" w:right="200"/>
      </w:pPr>
      <w:proofErr w:type="spellStart"/>
      <w:r w:rsidRPr="0078147E">
        <w:rPr>
          <w:rFonts w:ascii="Courier New" w:eastAsia="Courier New" w:hAnsi="Courier New" w:cs="Courier New"/>
          <w:color w:val="FAF9F5"/>
          <w:sz w:val="20"/>
          <w:szCs w:val="20"/>
        </w:rPr>
        <w:t>mkdir</w:t>
      </w:r>
      <w:proofErr w:type="spellEnd"/>
      <w:r w:rsidRPr="0078147E">
        <w:rPr>
          <w:rFonts w:ascii="Courier New" w:eastAsia="Courier New" w:hAnsi="Courier New" w:cs="Courier New"/>
          <w:color w:val="FAF9F5"/>
          <w:sz w:val="20"/>
          <w:szCs w:val="20"/>
        </w:rPr>
        <w:t xml:space="preserve"> -p ~</w:t>
      </w:r>
      <w:proofErr w:type="gramStart"/>
      <w:r w:rsidRPr="0078147E">
        <w:rPr>
          <w:rFonts w:ascii="Courier New" w:eastAsia="Courier New" w:hAnsi="Courier New" w:cs="Courier New"/>
          <w:color w:val="FAF9F5"/>
          <w:sz w:val="20"/>
          <w:szCs w:val="20"/>
        </w:rPr>
        <w:t>/.</w:t>
      </w:r>
      <w:proofErr w:type="spellStart"/>
      <w:r w:rsidRPr="0078147E">
        <w:rPr>
          <w:rFonts w:ascii="Courier New" w:eastAsia="Courier New" w:hAnsi="Courier New" w:cs="Courier New"/>
          <w:color w:val="FAF9F5"/>
          <w:sz w:val="20"/>
          <w:szCs w:val="20"/>
        </w:rPr>
        <w:t>claude</w:t>
      </w:r>
      <w:proofErr w:type="spellEnd"/>
      <w:proofErr w:type="gramEnd"/>
      <w:r w:rsidRPr="0078147E">
        <w:rPr>
          <w:rFonts w:ascii="Courier New" w:eastAsia="Courier New" w:hAnsi="Courier New" w:cs="Courier New"/>
          <w:color w:val="FAF9F5"/>
          <w:sz w:val="20"/>
          <w:szCs w:val="20"/>
        </w:rPr>
        <w:t>/skills/code-review</w:t>
      </w:r>
    </w:p>
    <w:p w14:paraId="7EC5DCE2" w14:textId="77777777" w:rsidR="00D51364" w:rsidRPr="0078147E" w:rsidRDefault="00D51364">
      <w:pPr>
        <w:spacing w:after="120"/>
      </w:pPr>
    </w:p>
    <w:p w14:paraId="07B7CCB5" w14:textId="77777777" w:rsidR="00D51364" w:rsidRPr="0078147E" w:rsidRDefault="00054332">
      <w:pPr>
        <w:spacing w:before="180" w:after="120"/>
      </w:pPr>
      <w:r w:rsidRPr="0078147E">
        <w:rPr>
          <w:color w:val="D97757"/>
        </w:rPr>
        <w:t xml:space="preserve">Step 2: </w:t>
      </w:r>
      <w:r w:rsidRPr="0078147E">
        <w:t>Write the SKILL.md file</w:t>
      </w:r>
    </w:p>
    <w:p w14:paraId="3134DFF2" w14:textId="77777777" w:rsidR="00D51364" w:rsidRPr="0078147E" w:rsidRDefault="00054332">
      <w:pPr>
        <w:spacing w:after="120"/>
      </w:pPr>
      <w:r w:rsidRPr="0078147E">
        <w:t>Create a SKILL.md file inside your new directory. The file needs two parts: YAML frontmatter that tells Claude when to use the skill, and markdown instructions that tell Claude how to perform the review.</w:t>
      </w:r>
    </w:p>
    <w:p w14:paraId="5480167D" w14:textId="77777777" w:rsidR="00D51364" w:rsidRPr="0078147E" w:rsidRDefault="00054332">
      <w:pPr>
        <w:spacing w:after="60"/>
      </w:pPr>
      <w:r w:rsidRPr="0078147E">
        <w:t>Create ~</w:t>
      </w:r>
      <w:proofErr w:type="gramStart"/>
      <w:r w:rsidRPr="0078147E">
        <w:t>/.claude/skills/code-review/SKILL.md</w:t>
      </w:r>
      <w:proofErr w:type="gramEnd"/>
      <w:r w:rsidRPr="0078147E">
        <w:t xml:space="preserve"> with the following structure:</w:t>
      </w:r>
    </w:p>
    <w:p w14:paraId="50EB8F81"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
    <w:p w14:paraId="77ED1663"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name: code-review</w:t>
      </w:r>
    </w:p>
    <w:p w14:paraId="5D80BB97"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description: Reviews code for quality issues including error</w:t>
      </w:r>
    </w:p>
    <w:p w14:paraId="2EA971CA"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handling, type safety, and test coverage. Use when the user</w:t>
      </w:r>
    </w:p>
    <w:p w14:paraId="357F155F"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asks to "review code", "check this code", or "code review".</w:t>
      </w:r>
    </w:p>
    <w:p w14:paraId="67639FD2"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
    <w:p w14:paraId="73F731F9"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w:t>
      </w:r>
    </w:p>
    <w:p w14:paraId="6D4512DE"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When reviewing code, check the following areas and provide</w:t>
      </w:r>
    </w:p>
    <w:p w14:paraId="0DF1C0C5"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structured feedback for each:</w:t>
      </w:r>
    </w:p>
    <w:p w14:paraId="0E7CEB42"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w:t>
      </w:r>
    </w:p>
    <w:p w14:paraId="695A0476"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lastRenderedPageBreak/>
        <w:t>## Error Handling</w:t>
      </w:r>
    </w:p>
    <w:p w14:paraId="3D6A19A1"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errors caught and handled appropriately?</w:t>
      </w:r>
    </w:p>
    <w:p w14:paraId="2A660B82"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error messages descriptive and actionable?</w:t>
      </w:r>
    </w:p>
    <w:p w14:paraId="27D441C9"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edge cases accounted for (null, undefined, empty)?</w:t>
      </w:r>
    </w:p>
    <w:p w14:paraId="14EC8168"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w:t>
      </w:r>
    </w:p>
    <w:p w14:paraId="502D2DE6"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Type Safety</w:t>
      </w:r>
    </w:p>
    <w:p w14:paraId="7046B674"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types used correctly and consistently?</w:t>
      </w:r>
    </w:p>
    <w:p w14:paraId="63D2818A"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there implicit type coercions that could cause bugs?</w:t>
      </w:r>
    </w:p>
    <w:p w14:paraId="1DC07FA6"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function parameters and return types clear?</w:t>
      </w:r>
    </w:p>
    <w:p w14:paraId="7CEDC816"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w:t>
      </w:r>
    </w:p>
    <w:p w14:paraId="4921EA74"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Test Coverage</w:t>
      </w:r>
    </w:p>
    <w:p w14:paraId="352C44B9"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the critical paths covered by tests?</w:t>
      </w:r>
    </w:p>
    <w:p w14:paraId="7E554C36"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edge cases tested?</w:t>
      </w:r>
    </w:p>
    <w:p w14:paraId="2959C01C"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Are there missing test scenarios?</w:t>
      </w:r>
    </w:p>
    <w:p w14:paraId="732BBBD3"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w:t>
      </w:r>
    </w:p>
    <w:p w14:paraId="6FD17CB2"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Format your review as:</w:t>
      </w:r>
    </w:p>
    <w:p w14:paraId="52A999D8"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1. A one-line summary of overall code quality</w:t>
      </w:r>
    </w:p>
    <w:p w14:paraId="4F7FE3EF"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2. Specific findings organized by category above</w:t>
      </w:r>
    </w:p>
    <w:p w14:paraId="78583A50"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3. Suggested improvements with code examples </w:t>
      </w:r>
      <w:proofErr w:type="gramStart"/>
      <w:r w:rsidRPr="0078147E">
        <w:rPr>
          <w:rFonts w:ascii="Courier New" w:eastAsia="Courier New" w:hAnsi="Courier New" w:cs="Courier New"/>
          <w:color w:val="FAF9F5"/>
          <w:sz w:val="20"/>
          <w:szCs w:val="20"/>
        </w:rPr>
        <w:t>where</w:t>
      </w:r>
      <w:proofErr w:type="gramEnd"/>
      <w:r w:rsidRPr="0078147E">
        <w:rPr>
          <w:rFonts w:ascii="Courier New" w:eastAsia="Courier New" w:hAnsi="Courier New" w:cs="Courier New"/>
          <w:color w:val="FAF9F5"/>
          <w:sz w:val="20"/>
          <w:szCs w:val="20"/>
        </w:rPr>
        <w:t xml:space="preserve"> helpful</w:t>
      </w:r>
    </w:p>
    <w:p w14:paraId="6BC1FDE1" w14:textId="77777777" w:rsidR="00D51364" w:rsidRPr="0078147E" w:rsidRDefault="00D51364">
      <w:pPr>
        <w:spacing w:after="120"/>
      </w:pPr>
    </w:p>
    <w:p w14:paraId="0C359375" w14:textId="77777777" w:rsidR="00D51364" w:rsidRPr="0078147E" w:rsidRDefault="00054332">
      <w:pPr>
        <w:shd w:val="clear" w:color="auto" w:fill="E8E6DC"/>
        <w:spacing w:before="120" w:after="120"/>
        <w:ind w:left="200" w:right="200"/>
      </w:pPr>
      <w:r w:rsidRPr="0078147E">
        <w:t>Tip: The description field is what Claude uses for semantic matching. Include the phrases your team would naturally say when requesting a review. Keep it under 1024 characters.</w:t>
      </w:r>
    </w:p>
    <w:p w14:paraId="7E66A693" w14:textId="77777777" w:rsidR="00D51364" w:rsidRPr="0078147E" w:rsidRDefault="00054332">
      <w:pPr>
        <w:spacing w:before="180" w:after="120"/>
      </w:pPr>
      <w:r w:rsidRPr="0078147E">
        <w:rPr>
          <w:color w:val="788C5D"/>
        </w:rPr>
        <w:t xml:space="preserve">Checkpoint: </w:t>
      </w:r>
      <w:r w:rsidRPr="0078147E">
        <w:t>At this point, you should have a ~</w:t>
      </w:r>
      <w:proofErr w:type="gramStart"/>
      <w:r w:rsidRPr="0078147E">
        <w:t>/.</w:t>
      </w:r>
      <w:proofErr w:type="spellStart"/>
      <w:r w:rsidRPr="0078147E">
        <w:t>claude</w:t>
      </w:r>
      <w:proofErr w:type="spellEnd"/>
      <w:proofErr w:type="gramEnd"/>
      <w:r w:rsidRPr="0078147E">
        <w:t>/skills/code-review/ directory containing a single SKILL.md file with YAML frontmatter and review instructions.</w:t>
      </w:r>
    </w:p>
    <w:p w14:paraId="431142A6" w14:textId="77777777" w:rsidR="00D51364" w:rsidRPr="0078147E" w:rsidRDefault="00054332">
      <w:pPr>
        <w:spacing w:before="180" w:after="120"/>
      </w:pPr>
      <w:r w:rsidRPr="0078147E">
        <w:rPr>
          <w:color w:val="D97757"/>
        </w:rPr>
        <w:t xml:space="preserve">Step 3: </w:t>
      </w:r>
      <w:r w:rsidRPr="0078147E">
        <w:t>Test your skill</w:t>
      </w:r>
    </w:p>
    <w:p w14:paraId="0836ADB4" w14:textId="77777777" w:rsidR="00D51364" w:rsidRPr="0078147E" w:rsidRDefault="00054332">
      <w:pPr>
        <w:spacing w:after="120"/>
      </w:pPr>
      <w:r w:rsidRPr="0078147E">
        <w:t>Test the skill two ways to verify both semantic matching and direct invocation work.</w:t>
      </w:r>
    </w:p>
    <w:p w14:paraId="34B28C3C" w14:textId="77777777" w:rsidR="00D51364" w:rsidRPr="0078147E" w:rsidRDefault="00054332">
      <w:pPr>
        <w:spacing w:after="60"/>
      </w:pPr>
      <w:r w:rsidRPr="0078147E">
        <w:t>First, test with a natural language prompt that should trigger semantic matching:</w:t>
      </w:r>
    </w:p>
    <w:p w14:paraId="40BABC54"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In Claude Code, type:</w:t>
      </w:r>
    </w:p>
    <w:p w14:paraId="56D7B6E2"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Can you review this code for quality issues?</w:t>
      </w:r>
    </w:p>
    <w:p w14:paraId="2C8FEA2C" w14:textId="77777777" w:rsidR="00D51364" w:rsidRPr="0078147E" w:rsidRDefault="00D51364">
      <w:pPr>
        <w:spacing w:after="120"/>
      </w:pPr>
    </w:p>
    <w:p w14:paraId="28176D4E" w14:textId="77777777" w:rsidR="00D51364" w:rsidRPr="0078147E" w:rsidRDefault="00054332">
      <w:pPr>
        <w:spacing w:after="120"/>
      </w:pPr>
      <w:r w:rsidRPr="0078147E">
        <w:t>Claude should load your skill and produce a review structured around error handling, type safety, and test coverage.</w:t>
      </w:r>
    </w:p>
    <w:p w14:paraId="25C92294" w14:textId="77777777" w:rsidR="00D51364" w:rsidRPr="0078147E" w:rsidRDefault="00054332">
      <w:pPr>
        <w:spacing w:after="60"/>
      </w:pPr>
      <w:r w:rsidRPr="0078147E">
        <w:t>Next, test with a direct slash command invocation:</w:t>
      </w:r>
    </w:p>
    <w:p w14:paraId="3040480E"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In Claude Code, type:</w:t>
      </w:r>
    </w:p>
    <w:p w14:paraId="2D191515"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roofErr w:type="gramStart"/>
      <w:r w:rsidRPr="0078147E">
        <w:rPr>
          <w:rFonts w:ascii="Courier New" w:eastAsia="Courier New" w:hAnsi="Courier New" w:cs="Courier New"/>
          <w:color w:val="FAF9F5"/>
          <w:sz w:val="20"/>
          <w:szCs w:val="20"/>
        </w:rPr>
        <w:t>code</w:t>
      </w:r>
      <w:proofErr w:type="gramEnd"/>
      <w:r w:rsidRPr="0078147E">
        <w:rPr>
          <w:rFonts w:ascii="Courier New" w:eastAsia="Courier New" w:hAnsi="Courier New" w:cs="Courier New"/>
          <w:color w:val="FAF9F5"/>
          <w:sz w:val="20"/>
          <w:szCs w:val="20"/>
        </w:rPr>
        <w:t xml:space="preserve">-review </w:t>
      </w:r>
      <w:proofErr w:type="spellStart"/>
      <w:r w:rsidRPr="0078147E">
        <w:rPr>
          <w:rFonts w:ascii="Courier New" w:eastAsia="Courier New" w:hAnsi="Courier New" w:cs="Courier New"/>
          <w:color w:val="FAF9F5"/>
          <w:sz w:val="20"/>
          <w:szCs w:val="20"/>
        </w:rPr>
        <w:t>src</w:t>
      </w:r>
      <w:proofErr w:type="spellEnd"/>
      <w:r w:rsidRPr="0078147E">
        <w:rPr>
          <w:rFonts w:ascii="Courier New" w:eastAsia="Courier New" w:hAnsi="Courier New" w:cs="Courier New"/>
          <w:color w:val="FAF9F5"/>
          <w:sz w:val="20"/>
          <w:szCs w:val="20"/>
        </w:rPr>
        <w:t>/your-</w:t>
      </w:r>
      <w:proofErr w:type="spellStart"/>
      <w:r w:rsidRPr="0078147E">
        <w:rPr>
          <w:rFonts w:ascii="Courier New" w:eastAsia="Courier New" w:hAnsi="Courier New" w:cs="Courier New"/>
          <w:color w:val="FAF9F5"/>
          <w:sz w:val="20"/>
          <w:szCs w:val="20"/>
        </w:rPr>
        <w:t>file.ts</w:t>
      </w:r>
      <w:proofErr w:type="spellEnd"/>
    </w:p>
    <w:p w14:paraId="364A91DC" w14:textId="77777777" w:rsidR="00D51364" w:rsidRPr="0078147E" w:rsidRDefault="00D51364">
      <w:pPr>
        <w:spacing w:after="120"/>
      </w:pPr>
    </w:p>
    <w:p w14:paraId="65CA667B" w14:textId="77777777" w:rsidR="00D51364" w:rsidRPr="0078147E" w:rsidRDefault="00054332">
      <w:pPr>
        <w:spacing w:after="120"/>
      </w:pPr>
      <w:r w:rsidRPr="0078147E">
        <w:t>Both methods should produce structured feedback following the format defined in your SKILL.md.</w:t>
      </w:r>
    </w:p>
    <w:p w14:paraId="20CA7A6A" w14:textId="77777777" w:rsidR="00D51364" w:rsidRPr="0078147E" w:rsidRDefault="00054332">
      <w:pPr>
        <w:spacing w:before="180" w:after="120"/>
      </w:pPr>
      <w:r w:rsidRPr="0078147E">
        <w:rPr>
          <w:color w:val="788C5D"/>
        </w:rPr>
        <w:t xml:space="preserve">Checkpoint: </w:t>
      </w:r>
      <w:r w:rsidRPr="0078147E">
        <w:t>Claude produces review output organized into Error Handling, Type Safety, and Test Coverage sections. The output includes a summary line and specific findings.</w:t>
      </w:r>
    </w:p>
    <w:p w14:paraId="12C70668" w14:textId="77777777" w:rsidR="00D51364" w:rsidRPr="0078147E" w:rsidRDefault="00054332">
      <w:pPr>
        <w:shd w:val="clear" w:color="auto" w:fill="E8E6DC"/>
        <w:spacing w:before="120" w:after="120"/>
        <w:ind w:left="200" w:right="200"/>
      </w:pPr>
      <w:r w:rsidRPr="0078147E">
        <w:lastRenderedPageBreak/>
        <w:t>Tip: If the skill does not trigger on your natural language prompt, refine the description field to include more keywords that match how you phrased the request.</w:t>
      </w:r>
    </w:p>
    <w:p w14:paraId="784D8BB6" w14:textId="77777777" w:rsidR="00D51364" w:rsidRPr="0078147E" w:rsidRDefault="00054332">
      <w:pPr>
        <w:pStyle w:val="Heading3"/>
        <w:spacing w:before="300"/>
        <w:rPr>
          <w:b w:val="0"/>
          <w:bCs w:val="0"/>
        </w:rPr>
      </w:pPr>
      <w:r w:rsidRPr="0078147E">
        <w:rPr>
          <w:b w:val="0"/>
          <w:bCs w:val="0"/>
        </w:rPr>
        <w:t>Success Criteria</w:t>
      </w:r>
    </w:p>
    <w:p w14:paraId="51F5AD57" w14:textId="77777777" w:rsidR="00D51364" w:rsidRPr="0078147E" w:rsidRDefault="00054332">
      <w:pPr>
        <w:spacing w:after="80"/>
        <w:ind w:left="360"/>
      </w:pPr>
      <w:proofErr w:type="gramStart"/>
      <w:r w:rsidRPr="0078147E">
        <w:rPr>
          <w:color w:val="788C5D"/>
          <w:sz w:val="24"/>
          <w:szCs w:val="24"/>
        </w:rPr>
        <w:t xml:space="preserve">☐  </w:t>
      </w:r>
      <w:r w:rsidRPr="0078147E">
        <w:t>The</w:t>
      </w:r>
      <w:proofErr w:type="gramEnd"/>
      <w:r w:rsidRPr="0078147E">
        <w:t xml:space="preserve"> skill directory exists at ~</w:t>
      </w:r>
      <w:proofErr w:type="gramStart"/>
      <w:r w:rsidRPr="0078147E">
        <w:t>/.claude/skills/code-review/SKILL.md</w:t>
      </w:r>
      <w:proofErr w:type="gramEnd"/>
    </w:p>
    <w:p w14:paraId="5907D5EB" w14:textId="77777777" w:rsidR="00D51364" w:rsidRPr="0078147E" w:rsidRDefault="00054332">
      <w:pPr>
        <w:spacing w:after="80"/>
        <w:ind w:left="360"/>
      </w:pPr>
      <w:proofErr w:type="gramStart"/>
      <w:r w:rsidRPr="0078147E">
        <w:rPr>
          <w:color w:val="788C5D"/>
          <w:sz w:val="24"/>
          <w:szCs w:val="24"/>
        </w:rPr>
        <w:t xml:space="preserve">☐  </w:t>
      </w:r>
      <w:r w:rsidRPr="0078147E">
        <w:t>The</w:t>
      </w:r>
      <w:proofErr w:type="gramEnd"/>
      <w:r w:rsidRPr="0078147E">
        <w:t xml:space="preserve"> SKILL.md contains valid YAML frontmatter with name and description fields</w:t>
      </w:r>
    </w:p>
    <w:p w14:paraId="1CA6871E" w14:textId="77777777" w:rsidR="00D51364" w:rsidRPr="0078147E" w:rsidRDefault="00054332">
      <w:pPr>
        <w:spacing w:after="80"/>
        <w:ind w:left="360"/>
      </w:pPr>
      <w:proofErr w:type="gramStart"/>
      <w:r w:rsidRPr="0078147E">
        <w:rPr>
          <w:color w:val="788C5D"/>
          <w:sz w:val="24"/>
          <w:szCs w:val="24"/>
        </w:rPr>
        <w:t xml:space="preserve">☐  </w:t>
      </w:r>
      <w:r w:rsidRPr="0078147E">
        <w:t>The</w:t>
      </w:r>
      <w:proofErr w:type="gramEnd"/>
      <w:r w:rsidRPr="0078147E">
        <w:t xml:space="preserve"> skill triggers when you ask Claude to review code using natural language</w:t>
      </w:r>
    </w:p>
    <w:p w14:paraId="3B9A4F35" w14:textId="77777777" w:rsidR="00D51364" w:rsidRPr="0078147E" w:rsidRDefault="00054332">
      <w:pPr>
        <w:spacing w:after="80"/>
        <w:ind w:left="360"/>
      </w:pPr>
      <w:proofErr w:type="gramStart"/>
      <w:r w:rsidRPr="0078147E">
        <w:rPr>
          <w:color w:val="788C5D"/>
          <w:sz w:val="24"/>
          <w:szCs w:val="24"/>
        </w:rPr>
        <w:t xml:space="preserve">☐  </w:t>
      </w:r>
      <w:r w:rsidRPr="0078147E">
        <w:t>The</w:t>
      </w:r>
      <w:proofErr w:type="gramEnd"/>
      <w:r w:rsidRPr="0078147E">
        <w:t xml:space="preserve"> skill triggers when invoked directly with /code-review</w:t>
      </w:r>
    </w:p>
    <w:p w14:paraId="29DD7EC5" w14:textId="77777777" w:rsidR="00D51364" w:rsidRPr="0078147E" w:rsidRDefault="00054332">
      <w:pPr>
        <w:spacing w:after="80"/>
        <w:ind w:left="360"/>
      </w:pPr>
      <w:proofErr w:type="gramStart"/>
      <w:r w:rsidRPr="0078147E">
        <w:rPr>
          <w:color w:val="788C5D"/>
          <w:sz w:val="24"/>
          <w:szCs w:val="24"/>
        </w:rPr>
        <w:t xml:space="preserve">☐  </w:t>
      </w:r>
      <w:r w:rsidRPr="0078147E">
        <w:t>Claude</w:t>
      </w:r>
      <w:proofErr w:type="gramEnd"/>
      <w:r w:rsidRPr="0078147E">
        <w:t xml:space="preserve"> produces structured feedback organized by error handling, type safety, and test coverage</w:t>
      </w:r>
    </w:p>
    <w:p w14:paraId="31550F3A" w14:textId="77777777" w:rsidR="00D51364" w:rsidRPr="0078147E" w:rsidRDefault="00054332">
      <w:pPr>
        <w:spacing w:before="240" w:after="120"/>
      </w:pPr>
      <w:r w:rsidRPr="0078147E">
        <w:rPr>
          <w:color w:val="6A9BCC"/>
          <w:sz w:val="24"/>
          <w:szCs w:val="24"/>
        </w:rPr>
        <w:t xml:space="preserve">⭐ Bonus Challenge: </w:t>
      </w:r>
    </w:p>
    <w:p w14:paraId="2735FEBC" w14:textId="77777777" w:rsidR="00D51364" w:rsidRPr="0078147E" w:rsidRDefault="00054332">
      <w:pPr>
        <w:spacing w:after="120"/>
      </w:pPr>
      <w:r w:rsidRPr="0078147E">
        <w:t>If you finish early, iterate on your skill description to improve matching. Try paraphrasing your request in different ways (e.g., "check this code", "look for bugs", "audit this file") and see if the skill still triggers. Refine the description keywords until it triggers reliably across different phrasings.</w:t>
      </w:r>
    </w:p>
    <w:p w14:paraId="5D7A43E4" w14:textId="77777777" w:rsidR="00D51364" w:rsidRPr="0078147E" w:rsidRDefault="00D51364">
      <w:pPr>
        <w:sectPr w:rsidR="00D51364" w:rsidRPr="0078147E">
          <w:headerReference w:type="default" r:id="rId10"/>
          <w:footerReference w:type="default" r:id="rId11"/>
          <w:pgSz w:w="12240" w:h="15840"/>
          <w:pgMar w:top="1440" w:right="1440" w:bottom="1440" w:left="1440" w:header="708" w:footer="708" w:gutter="0"/>
          <w:cols w:space="720"/>
          <w:docGrid w:linePitch="360"/>
        </w:sectPr>
      </w:pPr>
    </w:p>
    <w:p w14:paraId="368B7A9D" w14:textId="77777777" w:rsidR="00D51364" w:rsidRPr="0078147E" w:rsidRDefault="00054332">
      <w:pPr>
        <w:spacing w:after="60"/>
      </w:pPr>
      <w:r w:rsidRPr="0078147E">
        <w:rPr>
          <w:color w:val="D97757"/>
          <w:sz w:val="24"/>
          <w:szCs w:val="24"/>
        </w:rPr>
        <w:lastRenderedPageBreak/>
        <w:t>EXERCISE 2</w:t>
      </w:r>
    </w:p>
    <w:p w14:paraId="1FEBAB62" w14:textId="77777777" w:rsidR="00D51364" w:rsidRPr="0078147E" w:rsidRDefault="00054332">
      <w:pPr>
        <w:pStyle w:val="Heading1"/>
        <w:spacing w:after="120"/>
        <w:rPr>
          <w:b w:val="0"/>
          <w:bCs w:val="0"/>
        </w:rPr>
      </w:pPr>
      <w:r w:rsidRPr="0078147E">
        <w:rPr>
          <w:b w:val="0"/>
          <w:bCs w:val="0"/>
        </w:rPr>
        <w:t>Add Security Controls to Your Skill</w:t>
      </w:r>
    </w:p>
    <w:p w14:paraId="2F1A99FB" w14:textId="77777777" w:rsidR="00D51364" w:rsidRPr="0078147E" w:rsidRDefault="00D51364">
      <w:pPr>
        <w:pBdr>
          <w:bottom w:val="single" w:sz="6" w:space="1" w:color="D97757"/>
        </w:pBd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51364" w:rsidRPr="0078147E" w14:paraId="39E556AD"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2A9201AF" w14:textId="77777777" w:rsidR="00D51364" w:rsidRPr="0078147E" w:rsidRDefault="00054332">
            <w:r w:rsidRPr="0078147E">
              <w:t>Objective</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3E5765B3" w14:textId="77777777" w:rsidR="00D51364" w:rsidRPr="0078147E" w:rsidRDefault="00054332">
            <w:r w:rsidRPr="0078147E">
              <w:t>Add tool restrictions and invocation control to the code review skill you built in Exercise 1.</w:t>
            </w:r>
          </w:p>
        </w:tc>
      </w:tr>
      <w:tr w:rsidR="00D51364" w:rsidRPr="0078147E" w14:paraId="32596D79"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2E3AEBBD" w14:textId="77777777" w:rsidR="00D51364" w:rsidRPr="0078147E" w:rsidRDefault="00054332">
            <w:r w:rsidRPr="0078147E">
              <w:t>Estimated Time</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257270AD" w14:textId="77777777" w:rsidR="00D51364" w:rsidRPr="0078147E" w:rsidRDefault="00054332">
            <w:r w:rsidRPr="0078147E">
              <w:t>5 minutes</w:t>
            </w:r>
          </w:p>
        </w:tc>
      </w:tr>
      <w:tr w:rsidR="00D51364" w:rsidRPr="0078147E" w14:paraId="340B8419"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2BC97F85" w14:textId="77777777" w:rsidR="00D51364" w:rsidRPr="0078147E" w:rsidRDefault="00054332">
            <w:r w:rsidRPr="0078147E">
              <w:t>Difficulty</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6C2DCC82" w14:textId="77777777" w:rsidR="00D51364" w:rsidRPr="0078147E" w:rsidRDefault="00054332">
            <w:r w:rsidRPr="0078147E">
              <w:t>Intermediate</w:t>
            </w:r>
          </w:p>
        </w:tc>
      </w:tr>
      <w:tr w:rsidR="00D51364" w:rsidRPr="0078147E" w14:paraId="7BBCB652"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38D78A13" w14:textId="77777777" w:rsidR="00D51364" w:rsidRPr="0078147E" w:rsidRDefault="00054332">
            <w:r w:rsidRPr="0078147E">
              <w:t>What You Need</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3FD8D052" w14:textId="77777777" w:rsidR="00D51364" w:rsidRPr="0078147E" w:rsidRDefault="00054332">
            <w:r w:rsidRPr="0078147E">
              <w:t>The code-review skill from Exercise 1, Claude Code, a text editor</w:t>
            </w:r>
          </w:p>
        </w:tc>
      </w:tr>
    </w:tbl>
    <w:p w14:paraId="11AB7482" w14:textId="77777777" w:rsidR="00D51364" w:rsidRPr="0078147E" w:rsidRDefault="00054332">
      <w:pPr>
        <w:pStyle w:val="Heading3"/>
        <w:spacing w:before="300"/>
        <w:rPr>
          <w:b w:val="0"/>
          <w:bCs w:val="0"/>
        </w:rPr>
      </w:pPr>
      <w:r w:rsidRPr="0078147E">
        <w:rPr>
          <w:b w:val="0"/>
          <w:bCs w:val="0"/>
        </w:rPr>
        <w:t>Scenario</w:t>
      </w:r>
    </w:p>
    <w:p w14:paraId="79A15758" w14:textId="77777777" w:rsidR="00D51364" w:rsidRPr="0078147E" w:rsidRDefault="00054332">
      <w:pPr>
        <w:spacing w:after="120"/>
      </w:pPr>
      <w:r w:rsidRPr="0078147E">
        <w:t>Your code review skill works well, but right now it has unrestricted tool access. A review skill should only need to read files, not modify them. You will add security controls to create a read-only review mode and prevent Claude from auto-invoking the skill at unexpected times.</w:t>
      </w:r>
    </w:p>
    <w:p w14:paraId="3DA0CD0B" w14:textId="77777777" w:rsidR="00D51364" w:rsidRPr="0078147E" w:rsidRDefault="00054332">
      <w:pPr>
        <w:pStyle w:val="Heading3"/>
        <w:spacing w:before="300"/>
        <w:rPr>
          <w:b w:val="0"/>
          <w:bCs w:val="0"/>
        </w:rPr>
      </w:pPr>
      <w:r w:rsidRPr="0078147E">
        <w:rPr>
          <w:b w:val="0"/>
          <w:bCs w:val="0"/>
        </w:rPr>
        <w:t>Instructions</w:t>
      </w:r>
    </w:p>
    <w:p w14:paraId="5CE7056C" w14:textId="77777777" w:rsidR="00D51364" w:rsidRPr="0078147E" w:rsidRDefault="00054332">
      <w:pPr>
        <w:spacing w:before="120" w:after="120"/>
      </w:pPr>
      <w:r w:rsidRPr="0078147E">
        <w:rPr>
          <w:color w:val="D97757"/>
        </w:rPr>
        <w:t xml:space="preserve">Step 1: </w:t>
      </w:r>
      <w:r w:rsidRPr="0078147E">
        <w:t>Add tool restrictions to frontmatter</w:t>
      </w:r>
    </w:p>
    <w:p w14:paraId="25C7E5B0" w14:textId="77777777" w:rsidR="00D51364" w:rsidRPr="0078147E" w:rsidRDefault="00054332">
      <w:pPr>
        <w:spacing w:after="120"/>
      </w:pPr>
      <w:r w:rsidRPr="0078147E">
        <w:t>Open your SKILL.md from Exercise 1 and add the allowed-tools field to the YAML frontmatter. This restricts Claude to only using Read, Glob, and Grep during skill execution, creating a read-only review mode.</w:t>
      </w:r>
    </w:p>
    <w:p w14:paraId="00C36888" w14:textId="77777777" w:rsidR="00D51364" w:rsidRPr="0078147E" w:rsidRDefault="00054332">
      <w:pPr>
        <w:spacing w:after="60"/>
      </w:pPr>
      <w:r w:rsidRPr="0078147E">
        <w:t>Update the frontmatter to:</w:t>
      </w:r>
    </w:p>
    <w:p w14:paraId="638DE9D8"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
    <w:p w14:paraId="5650E566"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name: code-review</w:t>
      </w:r>
    </w:p>
    <w:p w14:paraId="787D6EDD"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description: Reviews code for quality issues including error</w:t>
      </w:r>
    </w:p>
    <w:p w14:paraId="7F131B4D"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handling, type safety, and test coverage. Use when the user</w:t>
      </w:r>
    </w:p>
    <w:p w14:paraId="1B0B6551"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asks to "review code", "check this code", or "code review".</w:t>
      </w:r>
    </w:p>
    <w:p w14:paraId="1F3A9025" w14:textId="77777777" w:rsidR="00D51364" w:rsidRPr="0078147E" w:rsidRDefault="00054332">
      <w:pPr>
        <w:shd w:val="clear" w:color="auto" w:fill="141413"/>
        <w:spacing w:line="276" w:lineRule="auto"/>
        <w:ind w:left="200" w:right="200"/>
      </w:pPr>
      <w:proofErr w:type="gramStart"/>
      <w:r w:rsidRPr="0078147E">
        <w:rPr>
          <w:rFonts w:ascii="Courier New" w:eastAsia="Courier New" w:hAnsi="Courier New" w:cs="Courier New"/>
          <w:color w:val="FAF9F5"/>
          <w:sz w:val="20"/>
          <w:szCs w:val="20"/>
        </w:rPr>
        <w:t>allowed-tools</w:t>
      </w:r>
      <w:proofErr w:type="gramEnd"/>
      <w:r w:rsidRPr="0078147E">
        <w:rPr>
          <w:rFonts w:ascii="Courier New" w:eastAsia="Courier New" w:hAnsi="Courier New" w:cs="Courier New"/>
          <w:color w:val="FAF9F5"/>
          <w:sz w:val="20"/>
          <w:szCs w:val="20"/>
        </w:rPr>
        <w:t>: Read, Glob, Grep</w:t>
      </w:r>
    </w:p>
    <w:p w14:paraId="24B8AC5E"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
    <w:p w14:paraId="5BB94C37" w14:textId="77777777" w:rsidR="00D51364" w:rsidRPr="0078147E" w:rsidRDefault="00D51364">
      <w:pPr>
        <w:spacing w:after="120"/>
      </w:pPr>
    </w:p>
    <w:p w14:paraId="6EADD16A" w14:textId="77777777" w:rsidR="00D51364" w:rsidRPr="0078147E" w:rsidRDefault="00054332">
      <w:pPr>
        <w:spacing w:after="120"/>
      </w:pPr>
      <w:r w:rsidRPr="0078147E">
        <w:t>The rest of the SKILL.md body (your review instructions) stays the same.</w:t>
      </w:r>
    </w:p>
    <w:p w14:paraId="1D47BDE1" w14:textId="77777777" w:rsidR="00D51364" w:rsidRPr="0078147E" w:rsidRDefault="00054332">
      <w:pPr>
        <w:spacing w:before="180" w:after="120"/>
      </w:pPr>
      <w:r w:rsidRPr="0078147E">
        <w:rPr>
          <w:color w:val="788C5D"/>
        </w:rPr>
        <w:t xml:space="preserve">Checkpoint: </w:t>
      </w:r>
      <w:r w:rsidRPr="0078147E">
        <w:t xml:space="preserve">Your frontmatter now has three fields: name, description, and </w:t>
      </w:r>
      <w:proofErr w:type="gramStart"/>
      <w:r w:rsidRPr="0078147E">
        <w:t>allowed-tools</w:t>
      </w:r>
      <w:proofErr w:type="gramEnd"/>
      <w:r w:rsidRPr="0078147E">
        <w:t>.</w:t>
      </w:r>
    </w:p>
    <w:p w14:paraId="644C29A4" w14:textId="77777777" w:rsidR="00D51364" w:rsidRPr="0078147E" w:rsidRDefault="00054332">
      <w:pPr>
        <w:spacing w:before="180" w:after="120"/>
      </w:pPr>
      <w:r w:rsidRPr="0078147E">
        <w:rPr>
          <w:color w:val="D97757"/>
        </w:rPr>
        <w:t xml:space="preserve">Step 2: </w:t>
      </w:r>
      <w:r w:rsidRPr="0078147E">
        <w:t>Verify restricted tools are blocked</w:t>
      </w:r>
    </w:p>
    <w:p w14:paraId="58E66EAA" w14:textId="77777777" w:rsidR="00D51364" w:rsidRPr="0078147E" w:rsidRDefault="00054332">
      <w:pPr>
        <w:spacing w:after="120"/>
      </w:pPr>
      <w:r w:rsidRPr="0078147E">
        <w:t>Test the skill and verify that Claude can read files but cannot write or execute commands. Invoke the skill and observe its behavior:</w:t>
      </w:r>
    </w:p>
    <w:p w14:paraId="1B3053CA"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In Claude Code, type:</w:t>
      </w:r>
    </w:p>
    <w:p w14:paraId="280B32AB"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roofErr w:type="gramStart"/>
      <w:r w:rsidRPr="0078147E">
        <w:rPr>
          <w:rFonts w:ascii="Courier New" w:eastAsia="Courier New" w:hAnsi="Courier New" w:cs="Courier New"/>
          <w:color w:val="FAF9F5"/>
          <w:sz w:val="20"/>
          <w:szCs w:val="20"/>
        </w:rPr>
        <w:t>code</w:t>
      </w:r>
      <w:proofErr w:type="gramEnd"/>
      <w:r w:rsidRPr="0078147E">
        <w:rPr>
          <w:rFonts w:ascii="Courier New" w:eastAsia="Courier New" w:hAnsi="Courier New" w:cs="Courier New"/>
          <w:color w:val="FAF9F5"/>
          <w:sz w:val="20"/>
          <w:szCs w:val="20"/>
        </w:rPr>
        <w:t xml:space="preserve">-review </w:t>
      </w:r>
      <w:proofErr w:type="spellStart"/>
      <w:r w:rsidRPr="0078147E">
        <w:rPr>
          <w:rFonts w:ascii="Courier New" w:eastAsia="Courier New" w:hAnsi="Courier New" w:cs="Courier New"/>
          <w:color w:val="FAF9F5"/>
          <w:sz w:val="20"/>
          <w:szCs w:val="20"/>
        </w:rPr>
        <w:t>src</w:t>
      </w:r>
      <w:proofErr w:type="spellEnd"/>
      <w:r w:rsidRPr="0078147E">
        <w:rPr>
          <w:rFonts w:ascii="Courier New" w:eastAsia="Courier New" w:hAnsi="Courier New" w:cs="Courier New"/>
          <w:color w:val="FAF9F5"/>
          <w:sz w:val="20"/>
          <w:szCs w:val="20"/>
        </w:rPr>
        <w:t>/your-</w:t>
      </w:r>
      <w:proofErr w:type="spellStart"/>
      <w:r w:rsidRPr="0078147E">
        <w:rPr>
          <w:rFonts w:ascii="Courier New" w:eastAsia="Courier New" w:hAnsi="Courier New" w:cs="Courier New"/>
          <w:color w:val="FAF9F5"/>
          <w:sz w:val="20"/>
          <w:szCs w:val="20"/>
        </w:rPr>
        <w:t>file.ts</w:t>
      </w:r>
      <w:proofErr w:type="spellEnd"/>
    </w:p>
    <w:p w14:paraId="50A38C22" w14:textId="77777777" w:rsidR="00D51364" w:rsidRPr="0078147E" w:rsidRDefault="00D51364">
      <w:pPr>
        <w:spacing w:after="120"/>
      </w:pPr>
    </w:p>
    <w:p w14:paraId="2D43CF2B" w14:textId="77777777" w:rsidR="00D51364" w:rsidRPr="0078147E" w:rsidRDefault="00054332">
      <w:pPr>
        <w:spacing w:after="120"/>
      </w:pPr>
      <w:r w:rsidRPr="0078147E">
        <w:t>Claude should be able to read and analyze the file, but if it attempts to use tools outside the allowed list (such as Edit or Bash), it will be blocked. The review output should still contain structured findings, but Claude will not be able to make changes to the file directly.</w:t>
      </w:r>
    </w:p>
    <w:p w14:paraId="1D6F5DCB" w14:textId="77777777" w:rsidR="00D51364" w:rsidRPr="0078147E" w:rsidRDefault="00054332">
      <w:pPr>
        <w:spacing w:before="180" w:after="120"/>
      </w:pPr>
      <w:r w:rsidRPr="0078147E">
        <w:rPr>
          <w:color w:val="788C5D"/>
        </w:rPr>
        <w:t xml:space="preserve">Checkpoint: </w:t>
      </w:r>
      <w:r w:rsidRPr="0078147E">
        <w:t>Claude completes the review using only Read, Glob, and Grep. It does not attempt to edit files or run shell commands as part of the review.</w:t>
      </w:r>
    </w:p>
    <w:p w14:paraId="546DFEED" w14:textId="77777777" w:rsidR="00D51364" w:rsidRPr="0078147E" w:rsidRDefault="00054332">
      <w:pPr>
        <w:spacing w:before="180" w:after="120"/>
      </w:pPr>
      <w:r w:rsidRPr="0078147E">
        <w:rPr>
          <w:color w:val="D97757"/>
        </w:rPr>
        <w:t xml:space="preserve">Step 3: </w:t>
      </w:r>
      <w:r w:rsidRPr="0078147E">
        <w:t>Add invocation control and test slash command</w:t>
      </w:r>
    </w:p>
    <w:p w14:paraId="1AD99D32" w14:textId="77777777" w:rsidR="00D51364" w:rsidRPr="0078147E" w:rsidRDefault="00054332">
      <w:pPr>
        <w:spacing w:after="120"/>
      </w:pPr>
      <w:r w:rsidRPr="0078147E">
        <w:t>Add disable-model-invocation: true to your frontmatter. This prevents Claude from auto-loading the skill based on conversation context. Users must invoke it explicitly with /code-review.</w:t>
      </w:r>
    </w:p>
    <w:p w14:paraId="29704B80" w14:textId="77777777" w:rsidR="00D51364" w:rsidRPr="0078147E" w:rsidRDefault="00054332">
      <w:pPr>
        <w:spacing w:after="60"/>
      </w:pPr>
      <w:r w:rsidRPr="0078147E">
        <w:t>Update the frontmatter to:</w:t>
      </w:r>
    </w:p>
    <w:p w14:paraId="540D3A27"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
    <w:p w14:paraId="1A7CBD0B"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name: code-review</w:t>
      </w:r>
    </w:p>
    <w:p w14:paraId="3E6CFE6D"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description: Reviews code for quality issues including error</w:t>
      </w:r>
    </w:p>
    <w:p w14:paraId="7669749C"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handling, type safety, and test coverage. Use when the user</w:t>
      </w:r>
    </w:p>
    <w:p w14:paraId="46AB7CC8"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  asks to "review code", "check this code", or "code review".</w:t>
      </w:r>
    </w:p>
    <w:p w14:paraId="3BDEE517" w14:textId="77777777" w:rsidR="00D51364" w:rsidRPr="0078147E" w:rsidRDefault="00054332">
      <w:pPr>
        <w:shd w:val="clear" w:color="auto" w:fill="141413"/>
        <w:spacing w:line="276" w:lineRule="auto"/>
        <w:ind w:left="200" w:right="200"/>
      </w:pPr>
      <w:proofErr w:type="gramStart"/>
      <w:r w:rsidRPr="0078147E">
        <w:rPr>
          <w:rFonts w:ascii="Courier New" w:eastAsia="Courier New" w:hAnsi="Courier New" w:cs="Courier New"/>
          <w:color w:val="FAF9F5"/>
          <w:sz w:val="20"/>
          <w:szCs w:val="20"/>
        </w:rPr>
        <w:t>allowed-tools</w:t>
      </w:r>
      <w:proofErr w:type="gramEnd"/>
      <w:r w:rsidRPr="0078147E">
        <w:rPr>
          <w:rFonts w:ascii="Courier New" w:eastAsia="Courier New" w:hAnsi="Courier New" w:cs="Courier New"/>
          <w:color w:val="FAF9F5"/>
          <w:sz w:val="20"/>
          <w:szCs w:val="20"/>
        </w:rPr>
        <w:t>: Read, Glob, Grep</w:t>
      </w:r>
    </w:p>
    <w:p w14:paraId="7107746D"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disable-model-invocation: true</w:t>
      </w:r>
    </w:p>
    <w:p w14:paraId="460A67F8"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
    <w:p w14:paraId="18435E00" w14:textId="77777777" w:rsidR="00D51364" w:rsidRPr="0078147E" w:rsidRDefault="00D51364">
      <w:pPr>
        <w:spacing w:after="120"/>
      </w:pPr>
    </w:p>
    <w:p w14:paraId="6B79F5B9" w14:textId="77777777" w:rsidR="00D51364" w:rsidRPr="0078147E" w:rsidRDefault="00054332">
      <w:pPr>
        <w:spacing w:after="60"/>
      </w:pPr>
      <w:r w:rsidRPr="0078147E">
        <w:t>Test that the slash command still works:</w:t>
      </w:r>
    </w:p>
    <w:p w14:paraId="40D49E3D"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This should still work:</w:t>
      </w:r>
    </w:p>
    <w:p w14:paraId="37C75085"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roofErr w:type="gramStart"/>
      <w:r w:rsidRPr="0078147E">
        <w:rPr>
          <w:rFonts w:ascii="Courier New" w:eastAsia="Courier New" w:hAnsi="Courier New" w:cs="Courier New"/>
          <w:color w:val="FAF9F5"/>
          <w:sz w:val="20"/>
          <w:szCs w:val="20"/>
        </w:rPr>
        <w:t>code</w:t>
      </w:r>
      <w:proofErr w:type="gramEnd"/>
      <w:r w:rsidRPr="0078147E">
        <w:rPr>
          <w:rFonts w:ascii="Courier New" w:eastAsia="Courier New" w:hAnsi="Courier New" w:cs="Courier New"/>
          <w:color w:val="FAF9F5"/>
          <w:sz w:val="20"/>
          <w:szCs w:val="20"/>
        </w:rPr>
        <w:t xml:space="preserve">-review </w:t>
      </w:r>
      <w:proofErr w:type="spellStart"/>
      <w:r w:rsidRPr="0078147E">
        <w:rPr>
          <w:rFonts w:ascii="Courier New" w:eastAsia="Courier New" w:hAnsi="Courier New" w:cs="Courier New"/>
          <w:color w:val="FAF9F5"/>
          <w:sz w:val="20"/>
          <w:szCs w:val="20"/>
        </w:rPr>
        <w:t>src</w:t>
      </w:r>
      <w:proofErr w:type="spellEnd"/>
      <w:r w:rsidRPr="0078147E">
        <w:rPr>
          <w:rFonts w:ascii="Courier New" w:eastAsia="Courier New" w:hAnsi="Courier New" w:cs="Courier New"/>
          <w:color w:val="FAF9F5"/>
          <w:sz w:val="20"/>
          <w:szCs w:val="20"/>
        </w:rPr>
        <w:t>/your-</w:t>
      </w:r>
      <w:proofErr w:type="spellStart"/>
      <w:r w:rsidRPr="0078147E">
        <w:rPr>
          <w:rFonts w:ascii="Courier New" w:eastAsia="Courier New" w:hAnsi="Courier New" w:cs="Courier New"/>
          <w:color w:val="FAF9F5"/>
          <w:sz w:val="20"/>
          <w:szCs w:val="20"/>
        </w:rPr>
        <w:t>file.ts</w:t>
      </w:r>
      <w:proofErr w:type="spellEnd"/>
    </w:p>
    <w:p w14:paraId="7468C74B" w14:textId="77777777" w:rsidR="00D51364" w:rsidRPr="0078147E" w:rsidRDefault="00D51364">
      <w:pPr>
        <w:spacing w:after="120"/>
      </w:pPr>
    </w:p>
    <w:p w14:paraId="72B2854C" w14:textId="77777777" w:rsidR="00D51364" w:rsidRPr="0078147E" w:rsidRDefault="00054332">
      <w:pPr>
        <w:spacing w:after="60"/>
      </w:pPr>
      <w:r w:rsidRPr="0078147E">
        <w:t>Then verify that natural language prompts no longer auto-trigger the skill:</w:t>
      </w:r>
    </w:p>
    <w:p w14:paraId="45B0BAF5"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This should NOT trigger the code-review skill:</w:t>
      </w:r>
    </w:p>
    <w:p w14:paraId="280116B5"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Can you review this code for quality issues?</w:t>
      </w:r>
    </w:p>
    <w:p w14:paraId="4CD0DF17" w14:textId="77777777" w:rsidR="00D51364" w:rsidRPr="0078147E" w:rsidRDefault="00D51364">
      <w:pPr>
        <w:spacing w:after="120"/>
      </w:pPr>
    </w:p>
    <w:p w14:paraId="040B5E2F" w14:textId="77777777" w:rsidR="00D51364" w:rsidRPr="0078147E" w:rsidRDefault="00054332">
      <w:pPr>
        <w:spacing w:before="180" w:after="120"/>
      </w:pPr>
      <w:r w:rsidRPr="0078147E">
        <w:rPr>
          <w:color w:val="788C5D"/>
        </w:rPr>
        <w:t xml:space="preserve">Checkpoint: </w:t>
      </w:r>
      <w:r w:rsidRPr="0078147E">
        <w:t>The /code-review slash command works and produces a review. Natural language prompts no longer auto-trigger the skill.</w:t>
      </w:r>
    </w:p>
    <w:p w14:paraId="4328E8F9" w14:textId="77777777" w:rsidR="00D51364" w:rsidRPr="0078147E" w:rsidRDefault="00054332">
      <w:pPr>
        <w:shd w:val="clear" w:color="auto" w:fill="E8E6DC"/>
        <w:spacing w:before="120" w:after="120"/>
        <w:ind w:left="200" w:right="200"/>
      </w:pPr>
      <w:r w:rsidRPr="0078147E">
        <w:t>Tip: With disable-model-invocation: true, the skill description is no longer loaded into Claude's context. This means Claude will not know about the skill unless a user invokes it with the slash command.</w:t>
      </w:r>
    </w:p>
    <w:p w14:paraId="137E5F44" w14:textId="77777777" w:rsidR="00D51364" w:rsidRPr="0078147E" w:rsidRDefault="00054332">
      <w:pPr>
        <w:pStyle w:val="Heading3"/>
        <w:spacing w:before="300"/>
        <w:rPr>
          <w:b w:val="0"/>
          <w:bCs w:val="0"/>
        </w:rPr>
      </w:pPr>
      <w:r w:rsidRPr="0078147E">
        <w:rPr>
          <w:b w:val="0"/>
          <w:bCs w:val="0"/>
        </w:rPr>
        <w:t>Success Criteria</w:t>
      </w:r>
    </w:p>
    <w:p w14:paraId="72198021" w14:textId="77777777" w:rsidR="00D51364" w:rsidRPr="0078147E" w:rsidRDefault="00054332">
      <w:pPr>
        <w:spacing w:after="80"/>
        <w:ind w:left="360"/>
      </w:pPr>
      <w:proofErr w:type="gramStart"/>
      <w:r w:rsidRPr="0078147E">
        <w:rPr>
          <w:color w:val="788C5D"/>
          <w:sz w:val="24"/>
          <w:szCs w:val="24"/>
        </w:rPr>
        <w:t xml:space="preserve">☐  </w:t>
      </w:r>
      <w:r w:rsidRPr="0078147E">
        <w:t>The</w:t>
      </w:r>
      <w:proofErr w:type="gramEnd"/>
      <w:r w:rsidRPr="0078147E">
        <w:t xml:space="preserve"> SKILL.md frontmatter includes </w:t>
      </w:r>
      <w:proofErr w:type="gramStart"/>
      <w:r w:rsidRPr="0078147E">
        <w:t>allowed-tools</w:t>
      </w:r>
      <w:proofErr w:type="gramEnd"/>
      <w:r w:rsidRPr="0078147E">
        <w:t>: Read, Glob, Grep</w:t>
      </w:r>
    </w:p>
    <w:p w14:paraId="57555651" w14:textId="77777777" w:rsidR="00D51364" w:rsidRPr="0078147E" w:rsidRDefault="00054332">
      <w:pPr>
        <w:spacing w:after="80"/>
        <w:ind w:left="360"/>
      </w:pPr>
      <w:proofErr w:type="gramStart"/>
      <w:r w:rsidRPr="0078147E">
        <w:rPr>
          <w:color w:val="788C5D"/>
          <w:sz w:val="24"/>
          <w:szCs w:val="24"/>
        </w:rPr>
        <w:t xml:space="preserve">☐  </w:t>
      </w:r>
      <w:r w:rsidRPr="0078147E">
        <w:t>Claude</w:t>
      </w:r>
      <w:proofErr w:type="gramEnd"/>
      <w:r w:rsidRPr="0078147E">
        <w:t xml:space="preserve"> can read and analyze files during the review but cannot edit or execute commands</w:t>
      </w:r>
    </w:p>
    <w:p w14:paraId="7FDD43A7" w14:textId="77777777" w:rsidR="00D51364" w:rsidRPr="0078147E" w:rsidRDefault="00054332">
      <w:pPr>
        <w:spacing w:after="80"/>
        <w:ind w:left="360"/>
      </w:pPr>
      <w:proofErr w:type="gramStart"/>
      <w:r w:rsidRPr="0078147E">
        <w:rPr>
          <w:color w:val="788C5D"/>
          <w:sz w:val="24"/>
          <w:szCs w:val="24"/>
        </w:rPr>
        <w:t xml:space="preserve">☐  </w:t>
      </w:r>
      <w:r w:rsidRPr="0078147E">
        <w:t>The</w:t>
      </w:r>
      <w:proofErr w:type="gramEnd"/>
      <w:r w:rsidRPr="0078147E">
        <w:t xml:space="preserve"> SKILL.md frontmatter includes disable-model-invocation: true</w:t>
      </w:r>
    </w:p>
    <w:p w14:paraId="667962E3" w14:textId="77777777" w:rsidR="00D51364" w:rsidRPr="0078147E" w:rsidRDefault="00054332">
      <w:pPr>
        <w:spacing w:after="80"/>
        <w:ind w:left="360"/>
      </w:pPr>
      <w:proofErr w:type="gramStart"/>
      <w:r w:rsidRPr="0078147E">
        <w:rPr>
          <w:color w:val="788C5D"/>
          <w:sz w:val="24"/>
          <w:szCs w:val="24"/>
        </w:rPr>
        <w:lastRenderedPageBreak/>
        <w:t xml:space="preserve">☐  </w:t>
      </w:r>
      <w:r w:rsidRPr="0078147E">
        <w:t>The</w:t>
      </w:r>
      <w:proofErr w:type="gramEnd"/>
      <w:r w:rsidRPr="0078147E">
        <w:t xml:space="preserve"> /code-review slash command invokes the skill successfully</w:t>
      </w:r>
    </w:p>
    <w:p w14:paraId="59D39D04" w14:textId="77777777" w:rsidR="00D51364" w:rsidRPr="0078147E" w:rsidRDefault="00054332">
      <w:pPr>
        <w:spacing w:after="80"/>
        <w:ind w:left="360"/>
      </w:pPr>
      <w:proofErr w:type="gramStart"/>
      <w:r w:rsidRPr="0078147E">
        <w:rPr>
          <w:color w:val="788C5D"/>
          <w:sz w:val="24"/>
          <w:szCs w:val="24"/>
        </w:rPr>
        <w:t xml:space="preserve">☐  </w:t>
      </w:r>
      <w:r w:rsidRPr="0078147E">
        <w:t>Natural</w:t>
      </w:r>
      <w:proofErr w:type="gramEnd"/>
      <w:r w:rsidRPr="0078147E">
        <w:t xml:space="preserve"> language prompts no longer auto-trigger the skill</w:t>
      </w:r>
    </w:p>
    <w:p w14:paraId="263B9AA4" w14:textId="77777777" w:rsidR="00D51364" w:rsidRPr="0078147E" w:rsidRDefault="00054332">
      <w:pPr>
        <w:spacing w:before="240" w:after="120"/>
      </w:pPr>
      <w:r w:rsidRPr="0078147E">
        <w:rPr>
          <w:color w:val="6A9BCC"/>
          <w:sz w:val="24"/>
          <w:szCs w:val="24"/>
        </w:rPr>
        <w:t xml:space="preserve">⭐ Bonus Challenge: </w:t>
      </w:r>
    </w:p>
    <w:p w14:paraId="57A8468A" w14:textId="77777777" w:rsidR="00D51364" w:rsidRPr="0078147E" w:rsidRDefault="00054332">
      <w:pPr>
        <w:spacing w:after="120"/>
      </w:pPr>
      <w:r w:rsidRPr="0078147E">
        <w:t>If you finish early, experiment with the permission rules system. Open the Claude Code /permissions menu and try adding a Skill(code-review) rule to control access at a different layer. Consider how frontmatter restrictions and permission rules work together for layered security.</w:t>
      </w:r>
    </w:p>
    <w:p w14:paraId="6DA7087A" w14:textId="77777777" w:rsidR="00D51364" w:rsidRPr="0078147E" w:rsidRDefault="00D51364">
      <w:pPr>
        <w:sectPr w:rsidR="00D51364" w:rsidRPr="0078147E">
          <w:headerReference w:type="default" r:id="rId12"/>
          <w:footerReference w:type="default" r:id="rId13"/>
          <w:pgSz w:w="12240" w:h="15840"/>
          <w:pgMar w:top="1440" w:right="1440" w:bottom="1440" w:left="1440" w:header="708" w:footer="708" w:gutter="0"/>
          <w:cols w:space="720"/>
          <w:docGrid w:linePitch="360"/>
        </w:sectPr>
      </w:pPr>
    </w:p>
    <w:p w14:paraId="3BFD2330" w14:textId="77777777" w:rsidR="00D51364" w:rsidRPr="0078147E" w:rsidRDefault="00054332">
      <w:pPr>
        <w:spacing w:after="60"/>
      </w:pPr>
      <w:r w:rsidRPr="0078147E">
        <w:rPr>
          <w:color w:val="D97757"/>
          <w:sz w:val="24"/>
          <w:szCs w:val="24"/>
        </w:rPr>
        <w:lastRenderedPageBreak/>
        <w:t>EXERCISE 3</w:t>
      </w:r>
    </w:p>
    <w:p w14:paraId="793BAD71" w14:textId="77777777" w:rsidR="00D51364" w:rsidRPr="0078147E" w:rsidRDefault="00054332">
      <w:pPr>
        <w:pStyle w:val="Heading1"/>
        <w:spacing w:after="120"/>
        <w:rPr>
          <w:b w:val="0"/>
          <w:bCs w:val="0"/>
        </w:rPr>
      </w:pPr>
      <w:r w:rsidRPr="0078147E">
        <w:rPr>
          <w:b w:val="0"/>
          <w:bCs w:val="0"/>
        </w:rPr>
        <w:t>Test Your Troubleshooting Skills</w:t>
      </w:r>
    </w:p>
    <w:p w14:paraId="0179D36C" w14:textId="77777777" w:rsidR="00D51364" w:rsidRPr="0078147E" w:rsidRDefault="00D51364">
      <w:pPr>
        <w:pBdr>
          <w:bottom w:val="single" w:sz="6" w:space="1" w:color="D97757"/>
        </w:pBd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51364" w:rsidRPr="0078147E" w14:paraId="06FEA68D"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39B08404" w14:textId="77777777" w:rsidR="00D51364" w:rsidRPr="0078147E" w:rsidRDefault="00054332">
            <w:r w:rsidRPr="0078147E">
              <w:t>Objective</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43C5669E" w14:textId="77777777" w:rsidR="00D51364" w:rsidRPr="0078147E" w:rsidRDefault="00054332">
            <w:r w:rsidRPr="0078147E">
              <w:t>Validate your skill using the agent-skills CLI, walk through the full debugging flow, and diagnose a partner's intentionally broken skill.</w:t>
            </w:r>
          </w:p>
        </w:tc>
      </w:tr>
      <w:tr w:rsidR="00D51364" w:rsidRPr="0078147E" w14:paraId="34E12CA2"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724818F4" w14:textId="77777777" w:rsidR="00D51364" w:rsidRPr="0078147E" w:rsidRDefault="00054332">
            <w:r w:rsidRPr="0078147E">
              <w:t>Estimated Time</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52F24F83" w14:textId="77777777" w:rsidR="00D51364" w:rsidRPr="0078147E" w:rsidRDefault="00054332">
            <w:r w:rsidRPr="0078147E">
              <w:t>10 minutes</w:t>
            </w:r>
          </w:p>
        </w:tc>
      </w:tr>
      <w:tr w:rsidR="00D51364" w:rsidRPr="0078147E" w14:paraId="685B8EE1"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3D7A06BD" w14:textId="77777777" w:rsidR="00D51364" w:rsidRPr="0078147E" w:rsidRDefault="00054332">
            <w:r w:rsidRPr="0078147E">
              <w:t>Difficulty</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0D6149DE" w14:textId="77777777" w:rsidR="00D51364" w:rsidRPr="0078147E" w:rsidRDefault="00054332">
            <w:r w:rsidRPr="0078147E">
              <w:t>Intermediate</w:t>
            </w:r>
          </w:p>
        </w:tc>
      </w:tr>
      <w:tr w:rsidR="00D51364" w:rsidRPr="0078147E" w14:paraId="08BDED49" w14:textId="77777777">
        <w:tc>
          <w:tcPr>
            <w:tcW w:w="2400" w:type="dxa"/>
            <w:tcBorders>
              <w:top w:val="single" w:sz="1" w:space="0" w:color="E8E6DC"/>
              <w:left w:val="single" w:sz="1" w:space="0" w:color="E8E6DC"/>
              <w:bottom w:val="single" w:sz="1" w:space="0" w:color="E8E6DC"/>
              <w:right w:val="single" w:sz="1" w:space="0" w:color="E8E6DC"/>
            </w:tcBorders>
            <w:shd w:val="clear" w:color="auto" w:fill="E8E6DC"/>
            <w:tcMar>
              <w:top w:w="60" w:type="dxa"/>
              <w:left w:w="120" w:type="dxa"/>
              <w:bottom w:w="60" w:type="dxa"/>
              <w:right w:w="120" w:type="dxa"/>
            </w:tcMar>
          </w:tcPr>
          <w:p w14:paraId="1B8547A6" w14:textId="77777777" w:rsidR="00D51364" w:rsidRPr="0078147E" w:rsidRDefault="00054332">
            <w:r w:rsidRPr="0078147E">
              <w:t>What You Need</w:t>
            </w:r>
          </w:p>
        </w:tc>
        <w:tc>
          <w:tcPr>
            <w:tcW w:w="6960" w:type="dxa"/>
            <w:tcBorders>
              <w:top w:val="single" w:sz="1" w:space="0" w:color="E8E6DC"/>
              <w:left w:val="single" w:sz="1" w:space="0" w:color="E8E6DC"/>
              <w:bottom w:val="single" w:sz="1" w:space="0" w:color="E8E6DC"/>
              <w:right w:val="single" w:sz="1" w:space="0" w:color="E8E6DC"/>
            </w:tcBorders>
            <w:tcMar>
              <w:top w:w="60" w:type="dxa"/>
              <w:left w:w="120" w:type="dxa"/>
              <w:bottom w:w="60" w:type="dxa"/>
              <w:right w:w="120" w:type="dxa"/>
            </w:tcMar>
          </w:tcPr>
          <w:p w14:paraId="631A7316" w14:textId="77777777" w:rsidR="00D51364" w:rsidRPr="0078147E" w:rsidRDefault="00054332">
            <w:r w:rsidRPr="0078147E">
              <w:t>The code-review skill from Exercises 1 and 2, Claude Code, the agent-skills CLI validator, a partner</w:t>
            </w:r>
          </w:p>
        </w:tc>
      </w:tr>
    </w:tbl>
    <w:p w14:paraId="7944B846" w14:textId="77777777" w:rsidR="00D51364" w:rsidRPr="0078147E" w:rsidRDefault="00054332">
      <w:pPr>
        <w:pStyle w:val="Heading3"/>
        <w:spacing w:before="300"/>
        <w:rPr>
          <w:b w:val="0"/>
          <w:bCs w:val="0"/>
        </w:rPr>
      </w:pPr>
      <w:r w:rsidRPr="0078147E">
        <w:rPr>
          <w:b w:val="0"/>
          <w:bCs w:val="0"/>
        </w:rPr>
        <w:t>Scenario</w:t>
      </w:r>
    </w:p>
    <w:p w14:paraId="5C5E3C74" w14:textId="77777777" w:rsidR="00D51364" w:rsidRPr="0078147E" w:rsidRDefault="00054332">
      <w:pPr>
        <w:spacing w:after="120"/>
      </w:pPr>
      <w:r w:rsidRPr="0078147E">
        <w:t>Your code review skill is built and secured. Before you share it with your team, you need to make sure it passes validation and works reliably through every stage of the skill lifecycle: discovery, loading, and behavior. You will also practice diagnosing skill issues by debugging a partner's intentionally broken skill.</w:t>
      </w:r>
    </w:p>
    <w:p w14:paraId="2642250E" w14:textId="77777777" w:rsidR="00D51364" w:rsidRPr="0078147E" w:rsidRDefault="00054332">
      <w:pPr>
        <w:pStyle w:val="Heading3"/>
        <w:spacing w:before="300"/>
        <w:rPr>
          <w:b w:val="0"/>
          <w:bCs w:val="0"/>
        </w:rPr>
      </w:pPr>
      <w:r w:rsidRPr="0078147E">
        <w:rPr>
          <w:b w:val="0"/>
          <w:bCs w:val="0"/>
        </w:rPr>
        <w:t>Instructions</w:t>
      </w:r>
    </w:p>
    <w:p w14:paraId="529447AD" w14:textId="77777777" w:rsidR="00D51364" w:rsidRPr="0078147E" w:rsidRDefault="00054332">
      <w:pPr>
        <w:spacing w:before="120" w:after="120"/>
      </w:pPr>
      <w:r w:rsidRPr="0078147E">
        <w:rPr>
          <w:color w:val="D97757"/>
        </w:rPr>
        <w:t xml:space="preserve">Step 1: </w:t>
      </w:r>
      <w:r w:rsidRPr="0078147E">
        <w:t>Run the agent-skills CLI validator</w:t>
      </w:r>
    </w:p>
    <w:p w14:paraId="1D8E9D87" w14:textId="77777777" w:rsidR="00D51364" w:rsidRPr="0078147E" w:rsidRDefault="00054332">
      <w:pPr>
        <w:spacing w:after="120"/>
      </w:pPr>
      <w:r w:rsidRPr="0078147E">
        <w:t>Run the agent-skills validator against your code review skill. The validator catches structural problems like missing or malformed frontmatter, vague descriptions, invalid field values, and file structure issues.</w:t>
      </w:r>
    </w:p>
    <w:p w14:paraId="033E0A2E"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Navigate to your skill directory and run the validator:</w:t>
      </w:r>
    </w:p>
    <w:p w14:paraId="7E193AC8"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cd ~</w:t>
      </w:r>
      <w:proofErr w:type="gramStart"/>
      <w:r w:rsidRPr="0078147E">
        <w:rPr>
          <w:rFonts w:ascii="Courier New" w:eastAsia="Courier New" w:hAnsi="Courier New" w:cs="Courier New"/>
          <w:color w:val="FAF9F5"/>
          <w:sz w:val="20"/>
          <w:szCs w:val="20"/>
        </w:rPr>
        <w:t>/.</w:t>
      </w:r>
      <w:proofErr w:type="spellStart"/>
      <w:r w:rsidRPr="0078147E">
        <w:rPr>
          <w:rFonts w:ascii="Courier New" w:eastAsia="Courier New" w:hAnsi="Courier New" w:cs="Courier New"/>
          <w:color w:val="FAF9F5"/>
          <w:sz w:val="20"/>
          <w:szCs w:val="20"/>
        </w:rPr>
        <w:t>claude</w:t>
      </w:r>
      <w:proofErr w:type="spellEnd"/>
      <w:proofErr w:type="gramEnd"/>
      <w:r w:rsidRPr="0078147E">
        <w:rPr>
          <w:rFonts w:ascii="Courier New" w:eastAsia="Courier New" w:hAnsi="Courier New" w:cs="Courier New"/>
          <w:color w:val="FAF9F5"/>
          <w:sz w:val="20"/>
          <w:szCs w:val="20"/>
        </w:rPr>
        <w:t>/skills/code-review</w:t>
      </w:r>
    </w:p>
    <w:p w14:paraId="28F11414"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 xml:space="preserve">agent-skills </w:t>
      </w:r>
      <w:proofErr w:type="gramStart"/>
      <w:r w:rsidRPr="0078147E">
        <w:rPr>
          <w:rFonts w:ascii="Courier New" w:eastAsia="Courier New" w:hAnsi="Courier New" w:cs="Courier New"/>
          <w:color w:val="FAF9F5"/>
          <w:sz w:val="20"/>
          <w:szCs w:val="20"/>
        </w:rPr>
        <w:t>validate .</w:t>
      </w:r>
      <w:proofErr w:type="gramEnd"/>
    </w:p>
    <w:p w14:paraId="439C129D" w14:textId="77777777" w:rsidR="00D51364" w:rsidRPr="0078147E" w:rsidRDefault="00D51364">
      <w:pPr>
        <w:spacing w:after="120"/>
      </w:pPr>
    </w:p>
    <w:p w14:paraId="5582F896" w14:textId="77777777" w:rsidR="00D51364" w:rsidRPr="0078147E" w:rsidRDefault="00054332">
      <w:pPr>
        <w:spacing w:after="120"/>
      </w:pPr>
      <w:r w:rsidRPr="0078147E">
        <w:t>Review any warnings or errors the validator reports. Common issues include descriptions that are too vague, missing recommended fields, or YAML syntax problems. Resolve each warning before moving on.</w:t>
      </w:r>
    </w:p>
    <w:p w14:paraId="1C876D62" w14:textId="77777777" w:rsidR="00D51364" w:rsidRPr="0078147E" w:rsidRDefault="00054332">
      <w:pPr>
        <w:spacing w:before="180" w:after="120"/>
      </w:pPr>
      <w:r w:rsidRPr="0078147E">
        <w:rPr>
          <w:color w:val="788C5D"/>
        </w:rPr>
        <w:t xml:space="preserve">Checkpoint: </w:t>
      </w:r>
      <w:r w:rsidRPr="0078147E">
        <w:t>The validator runs without errors. If it reported warnings, you have resolved them and the skill passes validation cleanly.</w:t>
      </w:r>
    </w:p>
    <w:p w14:paraId="127C08BE" w14:textId="77777777" w:rsidR="00D51364" w:rsidRPr="0078147E" w:rsidRDefault="00054332">
      <w:pPr>
        <w:shd w:val="clear" w:color="auto" w:fill="E8E6DC"/>
        <w:spacing w:before="120" w:after="120"/>
        <w:ind w:left="200" w:right="200"/>
      </w:pPr>
      <w:r w:rsidRPr="0078147E">
        <w:t xml:space="preserve">Tip: If the agent-skills CLI is not yet installed, you can install it quickly using </w:t>
      </w:r>
      <w:proofErr w:type="spellStart"/>
      <w:r w:rsidRPr="0078147E">
        <w:t>uv</w:t>
      </w:r>
      <w:proofErr w:type="spellEnd"/>
      <w:r w:rsidRPr="0078147E">
        <w:t>. The validator is the fastest way to catch structural issues before spending time on manual debugging.</w:t>
      </w:r>
    </w:p>
    <w:p w14:paraId="3B682715" w14:textId="77777777" w:rsidR="00D51364" w:rsidRPr="0078147E" w:rsidRDefault="00054332">
      <w:pPr>
        <w:spacing w:before="180" w:after="120"/>
      </w:pPr>
      <w:r w:rsidRPr="0078147E">
        <w:rPr>
          <w:color w:val="D97757"/>
        </w:rPr>
        <w:t xml:space="preserve">Step 2: </w:t>
      </w:r>
      <w:r w:rsidRPr="0078147E">
        <w:t>Walk through the discover, load, behave debugging flow</w:t>
      </w:r>
    </w:p>
    <w:p w14:paraId="25B0241A" w14:textId="77777777" w:rsidR="00D51364" w:rsidRPr="0078147E" w:rsidRDefault="00054332">
      <w:pPr>
        <w:spacing w:after="120"/>
      </w:pPr>
      <w:r w:rsidRPr="0078147E">
        <w:lastRenderedPageBreak/>
        <w:t>Manually verify each stage of the skill lifecycle on your code review skill to confirm it works end to end.</w:t>
      </w:r>
    </w:p>
    <w:p w14:paraId="7165BA41" w14:textId="77777777" w:rsidR="00D51364" w:rsidRPr="0078147E" w:rsidRDefault="00054332">
      <w:pPr>
        <w:spacing w:before="120" w:after="120"/>
      </w:pPr>
      <w:r w:rsidRPr="0078147E">
        <w:rPr>
          <w:color w:val="D97757"/>
        </w:rPr>
        <w:t xml:space="preserve">Discover: </w:t>
      </w:r>
      <w:r w:rsidRPr="0078147E">
        <w:t>Confirm Claude can find your skill. In Claude Code, ask:</w:t>
      </w:r>
    </w:p>
    <w:p w14:paraId="66A75462"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What skills are available?</w:t>
      </w:r>
    </w:p>
    <w:p w14:paraId="3C5D2EB6" w14:textId="77777777" w:rsidR="00D51364" w:rsidRPr="0078147E" w:rsidRDefault="00D51364">
      <w:pPr>
        <w:spacing w:after="120"/>
      </w:pPr>
    </w:p>
    <w:p w14:paraId="5DD5C04D" w14:textId="77777777" w:rsidR="00D51364" w:rsidRPr="0078147E" w:rsidRDefault="00054332">
      <w:pPr>
        <w:spacing w:after="120"/>
      </w:pPr>
      <w:r w:rsidRPr="0078147E">
        <w:t>Your code-review skill should appear in the list. If it does not, check the directory path and ensure SKILL.md exists in the right location.</w:t>
      </w:r>
    </w:p>
    <w:p w14:paraId="6C3F2F0C" w14:textId="77777777" w:rsidR="00D51364" w:rsidRPr="0078147E" w:rsidRDefault="00054332">
      <w:pPr>
        <w:spacing w:before="120" w:after="120"/>
      </w:pPr>
      <w:r w:rsidRPr="0078147E">
        <w:rPr>
          <w:color w:val="D97757"/>
        </w:rPr>
        <w:t xml:space="preserve">Load: </w:t>
      </w:r>
      <w:r w:rsidRPr="0078147E">
        <w:t>Confirm the full skill content loads correctly. Invoke the skill directly:</w:t>
      </w:r>
    </w:p>
    <w:p w14:paraId="4EFCE0D6" w14:textId="77777777" w:rsidR="00D51364" w:rsidRPr="0078147E" w:rsidRDefault="00054332">
      <w:pPr>
        <w:shd w:val="clear" w:color="auto" w:fill="141413"/>
        <w:spacing w:line="276" w:lineRule="auto"/>
        <w:ind w:left="200" w:right="200"/>
      </w:pPr>
      <w:r w:rsidRPr="0078147E">
        <w:rPr>
          <w:rFonts w:ascii="Courier New" w:eastAsia="Courier New" w:hAnsi="Courier New" w:cs="Courier New"/>
          <w:color w:val="FAF9F5"/>
          <w:sz w:val="20"/>
          <w:szCs w:val="20"/>
        </w:rPr>
        <w:t>/</w:t>
      </w:r>
      <w:proofErr w:type="gramStart"/>
      <w:r w:rsidRPr="0078147E">
        <w:rPr>
          <w:rFonts w:ascii="Courier New" w:eastAsia="Courier New" w:hAnsi="Courier New" w:cs="Courier New"/>
          <w:color w:val="FAF9F5"/>
          <w:sz w:val="20"/>
          <w:szCs w:val="20"/>
        </w:rPr>
        <w:t>code</w:t>
      </w:r>
      <w:proofErr w:type="gramEnd"/>
      <w:r w:rsidRPr="0078147E">
        <w:rPr>
          <w:rFonts w:ascii="Courier New" w:eastAsia="Courier New" w:hAnsi="Courier New" w:cs="Courier New"/>
          <w:color w:val="FAF9F5"/>
          <w:sz w:val="20"/>
          <w:szCs w:val="20"/>
        </w:rPr>
        <w:t xml:space="preserve">-review </w:t>
      </w:r>
      <w:proofErr w:type="spellStart"/>
      <w:r w:rsidRPr="0078147E">
        <w:rPr>
          <w:rFonts w:ascii="Courier New" w:eastAsia="Courier New" w:hAnsi="Courier New" w:cs="Courier New"/>
          <w:color w:val="FAF9F5"/>
          <w:sz w:val="20"/>
          <w:szCs w:val="20"/>
        </w:rPr>
        <w:t>src</w:t>
      </w:r>
      <w:proofErr w:type="spellEnd"/>
      <w:r w:rsidRPr="0078147E">
        <w:rPr>
          <w:rFonts w:ascii="Courier New" w:eastAsia="Courier New" w:hAnsi="Courier New" w:cs="Courier New"/>
          <w:color w:val="FAF9F5"/>
          <w:sz w:val="20"/>
          <w:szCs w:val="20"/>
        </w:rPr>
        <w:t>/your-</w:t>
      </w:r>
      <w:proofErr w:type="spellStart"/>
      <w:r w:rsidRPr="0078147E">
        <w:rPr>
          <w:rFonts w:ascii="Courier New" w:eastAsia="Courier New" w:hAnsi="Courier New" w:cs="Courier New"/>
          <w:color w:val="FAF9F5"/>
          <w:sz w:val="20"/>
          <w:szCs w:val="20"/>
        </w:rPr>
        <w:t>file.ts</w:t>
      </w:r>
      <w:proofErr w:type="spellEnd"/>
    </w:p>
    <w:p w14:paraId="564A46C9" w14:textId="77777777" w:rsidR="00D51364" w:rsidRPr="0078147E" w:rsidRDefault="00D51364">
      <w:pPr>
        <w:spacing w:after="120"/>
      </w:pPr>
    </w:p>
    <w:p w14:paraId="7A8A6D13" w14:textId="77777777" w:rsidR="00D51364" w:rsidRPr="0078147E" w:rsidRDefault="00054332">
      <w:pPr>
        <w:spacing w:after="120"/>
      </w:pPr>
      <w:r w:rsidRPr="0078147E">
        <w:t>Claude should confirm it is loading the skill. If it fails to load, check for YAML syntax errors in the frontmatter (unclosed quotes, wrong indentation, invalid field names).</w:t>
      </w:r>
    </w:p>
    <w:p w14:paraId="2B876CDC" w14:textId="77777777" w:rsidR="00D51364" w:rsidRPr="0078147E" w:rsidRDefault="00054332">
      <w:pPr>
        <w:spacing w:before="120" w:after="120"/>
      </w:pPr>
      <w:r w:rsidRPr="0078147E">
        <w:rPr>
          <w:color w:val="D97757"/>
        </w:rPr>
        <w:t xml:space="preserve">Behave: </w:t>
      </w:r>
      <w:r w:rsidRPr="0078147E">
        <w:t>Confirm the skill produces the expected output. The review should:</w:t>
      </w:r>
    </w:p>
    <w:p w14:paraId="0568109D" w14:textId="77777777" w:rsidR="00D51364" w:rsidRPr="0078147E" w:rsidRDefault="00054332">
      <w:pPr>
        <w:spacing w:after="60"/>
      </w:pPr>
      <w:r w:rsidRPr="0078147E">
        <w:rPr>
          <w:color w:val="D97757"/>
        </w:rPr>
        <w:t xml:space="preserve">•  </w:t>
      </w:r>
      <w:r w:rsidRPr="0078147E">
        <w:t>Be organized into Error Handling, Type Safety, and Test Coverage sections</w:t>
      </w:r>
    </w:p>
    <w:p w14:paraId="0451FE9A" w14:textId="77777777" w:rsidR="00D51364" w:rsidRPr="0078147E" w:rsidRDefault="00054332">
      <w:pPr>
        <w:spacing w:after="60"/>
      </w:pPr>
      <w:r w:rsidRPr="0078147E">
        <w:rPr>
          <w:color w:val="D97757"/>
        </w:rPr>
        <w:t xml:space="preserve">•  </w:t>
      </w:r>
      <w:r w:rsidRPr="0078147E">
        <w:t>Use only Read, Glob, and Grep tools (from your allowed-tools restriction)</w:t>
      </w:r>
    </w:p>
    <w:p w14:paraId="58A109D3" w14:textId="77777777" w:rsidR="00D51364" w:rsidRPr="0078147E" w:rsidRDefault="00054332">
      <w:pPr>
        <w:spacing w:after="60"/>
      </w:pPr>
      <w:r w:rsidRPr="0078147E">
        <w:rPr>
          <w:color w:val="D97757"/>
        </w:rPr>
        <w:t xml:space="preserve">•  </w:t>
      </w:r>
      <w:r w:rsidRPr="0078147E">
        <w:t>Include a summary line and specific findings with suggested improvements</w:t>
      </w:r>
    </w:p>
    <w:p w14:paraId="3502C01D" w14:textId="77777777" w:rsidR="00D51364" w:rsidRPr="0078147E" w:rsidRDefault="00054332">
      <w:pPr>
        <w:spacing w:before="180" w:after="120"/>
      </w:pPr>
      <w:r w:rsidRPr="0078147E">
        <w:rPr>
          <w:color w:val="788C5D"/>
        </w:rPr>
        <w:t xml:space="preserve">Checkpoint: </w:t>
      </w:r>
      <w:r w:rsidRPr="0078147E">
        <w:t>Your skill passes all three stages: Claude discovers it, loads it successfully, and produces correctly structured review output with the expected tool restrictions.</w:t>
      </w:r>
    </w:p>
    <w:p w14:paraId="4590F7EB" w14:textId="77777777" w:rsidR="00D51364" w:rsidRPr="0078147E" w:rsidRDefault="00054332">
      <w:pPr>
        <w:spacing w:before="180" w:after="120"/>
      </w:pPr>
      <w:r w:rsidRPr="0078147E">
        <w:rPr>
          <w:color w:val="D97757"/>
        </w:rPr>
        <w:t xml:space="preserve">Step 3: </w:t>
      </w:r>
      <w:r w:rsidRPr="0078147E">
        <w:t>Break your skill, then swap and diagnose</w:t>
      </w:r>
    </w:p>
    <w:p w14:paraId="6583D4FA" w14:textId="77777777" w:rsidR="00D51364" w:rsidRPr="0078147E" w:rsidRDefault="00054332">
      <w:pPr>
        <w:spacing w:after="120"/>
      </w:pPr>
      <w:r w:rsidRPr="0078147E">
        <w:t>Intentionally introduce one bug into your skill. Choose one of the following:</w:t>
      </w:r>
    </w:p>
    <w:p w14:paraId="0D8E5629" w14:textId="77777777" w:rsidR="00D51364" w:rsidRPr="0078147E" w:rsidRDefault="00054332">
      <w:pPr>
        <w:spacing w:after="60"/>
      </w:pPr>
      <w:r w:rsidRPr="0078147E">
        <w:rPr>
          <w:color w:val="D97757"/>
        </w:rPr>
        <w:t xml:space="preserve">•  </w:t>
      </w:r>
      <w:r w:rsidRPr="0078147E">
        <w:t>Corrupt the description so semantic matching fails (e.g., replace it with something vague like "does stuff")</w:t>
      </w:r>
    </w:p>
    <w:p w14:paraId="288C267B" w14:textId="77777777" w:rsidR="00D51364" w:rsidRPr="0078147E" w:rsidRDefault="00054332">
      <w:pPr>
        <w:spacing w:after="60"/>
      </w:pPr>
      <w:r w:rsidRPr="0078147E">
        <w:rPr>
          <w:color w:val="D97757"/>
        </w:rPr>
        <w:t xml:space="preserve">•  </w:t>
      </w:r>
      <w:r w:rsidRPr="0078147E">
        <w:t xml:space="preserve">Add a typo to </w:t>
      </w:r>
      <w:proofErr w:type="gramStart"/>
      <w:r w:rsidRPr="0078147E">
        <w:t>allowed-tools</w:t>
      </w:r>
      <w:proofErr w:type="gramEnd"/>
      <w:r w:rsidRPr="0078147E">
        <w:t xml:space="preserve"> (e.g., "Raed" instead of "Read")</w:t>
      </w:r>
    </w:p>
    <w:p w14:paraId="23AD1061" w14:textId="77777777" w:rsidR="00D51364" w:rsidRPr="0078147E" w:rsidRDefault="00054332">
      <w:pPr>
        <w:spacing w:after="60"/>
      </w:pPr>
      <w:r w:rsidRPr="0078147E">
        <w:rPr>
          <w:color w:val="D97757"/>
        </w:rPr>
        <w:t xml:space="preserve">•  </w:t>
      </w:r>
      <w:r w:rsidRPr="0078147E">
        <w:t>Move the SKILL.md file to the wrong directory (e.g., rename it to skill.md or move it up a level)</w:t>
      </w:r>
    </w:p>
    <w:p w14:paraId="415A2EF5" w14:textId="77777777" w:rsidR="00D51364" w:rsidRPr="0078147E" w:rsidRDefault="00054332">
      <w:pPr>
        <w:spacing w:after="80"/>
      </w:pPr>
      <w:r w:rsidRPr="0078147E">
        <w:rPr>
          <w:color w:val="D97757"/>
        </w:rPr>
        <w:t xml:space="preserve">•  </w:t>
      </w:r>
      <w:r w:rsidRPr="0078147E">
        <w:t>Break the YAML frontmatter syntax (e.g., remove a closing --- marker)</w:t>
      </w:r>
    </w:p>
    <w:p w14:paraId="3BC83F0D" w14:textId="77777777" w:rsidR="00D51364" w:rsidRPr="0078147E" w:rsidRDefault="00054332">
      <w:pPr>
        <w:spacing w:after="120"/>
      </w:pPr>
      <w:r w:rsidRPr="0078147E">
        <w:t>Once you have introduced your bug, swap with a partner. Without giving any hints, have your partner diagnose the issue using the discover-load-behave debugging flow and the validator. Then switch roles and diagnose their bug.</w:t>
      </w:r>
    </w:p>
    <w:p w14:paraId="0C27AB98" w14:textId="77777777" w:rsidR="00D51364" w:rsidRPr="0078147E" w:rsidRDefault="00054332">
      <w:pPr>
        <w:spacing w:before="180" w:after="120"/>
      </w:pPr>
      <w:r w:rsidRPr="0078147E">
        <w:rPr>
          <w:color w:val="788C5D"/>
        </w:rPr>
        <w:t xml:space="preserve">Checkpoint: </w:t>
      </w:r>
      <w:r w:rsidRPr="0078147E">
        <w:t>You have successfully identified your partner's bug and explained which stage of the debugging flow revealed it. Your partner has identified yours.</w:t>
      </w:r>
    </w:p>
    <w:p w14:paraId="68EE9FD6" w14:textId="77777777" w:rsidR="00D51364" w:rsidRPr="0078147E" w:rsidRDefault="00054332">
      <w:pPr>
        <w:shd w:val="clear" w:color="auto" w:fill="E8E6DC"/>
        <w:spacing w:before="120" w:after="120"/>
        <w:ind w:left="200" w:right="200"/>
      </w:pPr>
      <w:r w:rsidRPr="0078147E">
        <w:t>Tip: The debugging flow maps directly to the three failure modes: discovery issues (wrong path, missing file), loading issues (bad YAML, invalid fields), and behavior issues (vague instructions, wrong tool restrictions). Identifying which stage fails tells you where to look.</w:t>
      </w:r>
    </w:p>
    <w:p w14:paraId="2576C8BC" w14:textId="77777777" w:rsidR="00D51364" w:rsidRPr="0078147E" w:rsidRDefault="00054332">
      <w:pPr>
        <w:pStyle w:val="Heading3"/>
        <w:spacing w:before="300"/>
        <w:rPr>
          <w:b w:val="0"/>
          <w:bCs w:val="0"/>
        </w:rPr>
      </w:pPr>
      <w:r w:rsidRPr="0078147E">
        <w:rPr>
          <w:b w:val="0"/>
          <w:bCs w:val="0"/>
        </w:rPr>
        <w:t>Success Criteria</w:t>
      </w:r>
    </w:p>
    <w:p w14:paraId="58FF8EAA" w14:textId="77777777" w:rsidR="00D51364" w:rsidRPr="0078147E" w:rsidRDefault="00054332">
      <w:pPr>
        <w:spacing w:after="80"/>
        <w:ind w:left="360"/>
      </w:pPr>
      <w:proofErr w:type="gramStart"/>
      <w:r w:rsidRPr="0078147E">
        <w:rPr>
          <w:color w:val="788C5D"/>
          <w:sz w:val="24"/>
          <w:szCs w:val="24"/>
        </w:rPr>
        <w:lastRenderedPageBreak/>
        <w:t xml:space="preserve">☐  </w:t>
      </w:r>
      <w:r w:rsidRPr="0078147E">
        <w:t>The</w:t>
      </w:r>
      <w:proofErr w:type="gramEnd"/>
      <w:r w:rsidRPr="0078147E">
        <w:t xml:space="preserve"> agent-skills validator runs on your skill with no errors or unresolved warnings</w:t>
      </w:r>
    </w:p>
    <w:p w14:paraId="5F10FCB4" w14:textId="77777777" w:rsidR="00D51364" w:rsidRPr="0078147E" w:rsidRDefault="00054332">
      <w:pPr>
        <w:spacing w:after="80"/>
        <w:ind w:left="360"/>
      </w:pPr>
      <w:proofErr w:type="gramStart"/>
      <w:r w:rsidRPr="0078147E">
        <w:rPr>
          <w:color w:val="788C5D"/>
          <w:sz w:val="24"/>
          <w:szCs w:val="24"/>
        </w:rPr>
        <w:t xml:space="preserve">☐  </w:t>
      </w:r>
      <w:r w:rsidRPr="0078147E">
        <w:t>You</w:t>
      </w:r>
      <w:proofErr w:type="gramEnd"/>
      <w:r w:rsidRPr="0078147E">
        <w:t xml:space="preserve"> have walked through the discover, load, behave flow and verified each stage works</w:t>
      </w:r>
    </w:p>
    <w:p w14:paraId="29BB6347" w14:textId="77777777" w:rsidR="00D51364" w:rsidRPr="0078147E" w:rsidRDefault="00054332">
      <w:pPr>
        <w:spacing w:after="80"/>
        <w:ind w:left="360"/>
      </w:pPr>
      <w:proofErr w:type="gramStart"/>
      <w:r w:rsidRPr="0078147E">
        <w:rPr>
          <w:color w:val="788C5D"/>
          <w:sz w:val="24"/>
          <w:szCs w:val="24"/>
        </w:rPr>
        <w:t xml:space="preserve">☐  </w:t>
      </w:r>
      <w:r w:rsidRPr="0078147E">
        <w:t>You</w:t>
      </w:r>
      <w:proofErr w:type="gramEnd"/>
      <w:r w:rsidRPr="0078147E">
        <w:t xml:space="preserve"> intentionally broke one thing in your skill</w:t>
      </w:r>
    </w:p>
    <w:p w14:paraId="14DC6520" w14:textId="77777777" w:rsidR="00D51364" w:rsidRPr="0078147E" w:rsidRDefault="00054332">
      <w:pPr>
        <w:spacing w:after="80"/>
        <w:ind w:left="360"/>
      </w:pPr>
      <w:proofErr w:type="gramStart"/>
      <w:r w:rsidRPr="0078147E">
        <w:rPr>
          <w:color w:val="788C5D"/>
          <w:sz w:val="24"/>
          <w:szCs w:val="24"/>
        </w:rPr>
        <w:t xml:space="preserve">☐  </w:t>
      </w:r>
      <w:r w:rsidRPr="0078147E">
        <w:t>Your</w:t>
      </w:r>
      <w:proofErr w:type="gramEnd"/>
      <w:r w:rsidRPr="0078147E">
        <w:t xml:space="preserve"> partner diagnosed your bug using the debugging flow</w:t>
      </w:r>
    </w:p>
    <w:p w14:paraId="6620374B" w14:textId="77777777" w:rsidR="00D51364" w:rsidRPr="0078147E" w:rsidRDefault="00054332">
      <w:pPr>
        <w:spacing w:after="80"/>
        <w:ind w:left="360"/>
      </w:pPr>
      <w:proofErr w:type="gramStart"/>
      <w:r w:rsidRPr="0078147E">
        <w:rPr>
          <w:color w:val="788C5D"/>
          <w:sz w:val="24"/>
          <w:szCs w:val="24"/>
        </w:rPr>
        <w:t xml:space="preserve">☐  </w:t>
      </w:r>
      <w:r w:rsidRPr="0078147E">
        <w:t>You</w:t>
      </w:r>
      <w:proofErr w:type="gramEnd"/>
      <w:r w:rsidRPr="0078147E">
        <w:t xml:space="preserve"> diagnosed your partner's bug and explained which debugging stage revealed it</w:t>
      </w:r>
    </w:p>
    <w:p w14:paraId="7CF61AB3" w14:textId="77777777" w:rsidR="00D51364" w:rsidRPr="0078147E" w:rsidRDefault="00054332">
      <w:pPr>
        <w:spacing w:before="240" w:after="120"/>
      </w:pPr>
      <w:r w:rsidRPr="0078147E">
        <w:rPr>
          <w:color w:val="6A9BCC"/>
          <w:sz w:val="24"/>
          <w:szCs w:val="24"/>
        </w:rPr>
        <w:t xml:space="preserve">⭐ Bonus Challenge: </w:t>
      </w:r>
    </w:p>
    <w:p w14:paraId="086B38CC" w14:textId="77777777" w:rsidR="00D51364" w:rsidRPr="0078147E" w:rsidRDefault="00054332">
      <w:pPr>
        <w:spacing w:after="120"/>
      </w:pPr>
      <w:r w:rsidRPr="0078147E">
        <w:t>If you finish early, try introducing a more subtle bug — for example, a description that triggers on the wrong requests (</w:t>
      </w:r>
      <w:proofErr w:type="spellStart"/>
      <w:r w:rsidRPr="0078147E">
        <w:t>overtriggering</w:t>
      </w:r>
      <w:proofErr w:type="spellEnd"/>
      <w:r w:rsidRPr="0078147E">
        <w:t>) or instructions that produce poorly structured output. These behavior-level issues are harder to catch than structural ones and will test your debugging instincts.</w:t>
      </w:r>
    </w:p>
    <w:sectPr w:rsidR="00D51364" w:rsidRPr="0078147E">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89876" w14:textId="77777777" w:rsidR="006D35D0" w:rsidRDefault="006D35D0">
      <w:r>
        <w:separator/>
      </w:r>
    </w:p>
  </w:endnote>
  <w:endnote w:type="continuationSeparator" w:id="0">
    <w:p w14:paraId="0BAAF7C8" w14:textId="77777777" w:rsidR="006D35D0" w:rsidRDefault="006D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ora">
    <w:panose1 w:val="00000000000000000000"/>
    <w:charset w:val="4D"/>
    <w:family w:val="auto"/>
    <w:pitch w:val="variable"/>
    <w:sig w:usb0="A00002FF" w:usb1="5000204B" w:usb2="00000000" w:usb3="00000000" w:csb0="00000097" w:csb1="00000000"/>
  </w:font>
  <w:font w:name="Test Tiempos Headline Light">
    <w:panose1 w:val="02020303060303060403"/>
    <w:charset w:val="4D"/>
    <w:family w:val="roman"/>
    <w:notTrueType/>
    <w:pitch w:val="variable"/>
    <w:sig w:usb0="00000003"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DC7E" w14:textId="77777777" w:rsidR="00D51364" w:rsidRDefault="00054332">
    <w:pPr>
      <w:pBdr>
        <w:top w:val="single" w:sz="2" w:space="4" w:color="E8E6DC"/>
      </w:pBdr>
      <w:tabs>
        <w:tab w:val="right" w:pos="9026"/>
      </w:tabs>
    </w:pPr>
    <w:r>
      <w:rPr>
        <w:color w:val="B0AEA5"/>
        <w:sz w:val="16"/>
        <w:szCs w:val="16"/>
      </w:rPr>
      <w:t>Anthropic</w:t>
    </w:r>
    <w:r>
      <w:rPr>
        <w:color w:val="B0AEA5"/>
        <w:sz w:val="16"/>
        <w:szCs w:val="16"/>
      </w:rPr>
      <w:tab/>
      <w:t xml:space="preserve">Page </w:t>
    </w:r>
    <w:r>
      <w:rPr>
        <w:color w:val="B0AEA5"/>
        <w:sz w:val="16"/>
        <w:szCs w:val="16"/>
      </w:rPr>
      <w:fldChar w:fldCharType="begin"/>
    </w:r>
    <w:r>
      <w:rPr>
        <w:color w:val="B0AEA5"/>
        <w:sz w:val="16"/>
        <w:szCs w:val="16"/>
      </w:rPr>
      <w:instrText>PAGE</w:instrText>
    </w:r>
    <w:r>
      <w:rPr>
        <w:color w:val="B0AEA5"/>
        <w:sz w:val="16"/>
        <w:szCs w:val="16"/>
      </w:rPr>
      <w:fldChar w:fldCharType="separate"/>
    </w:r>
    <w:r w:rsidR="00FC4A9D">
      <w:rPr>
        <w:noProof/>
        <w:color w:val="B0AEA5"/>
        <w:sz w:val="16"/>
        <w:szCs w:val="16"/>
      </w:rPr>
      <w:t>2</w:t>
    </w:r>
    <w:r>
      <w:rPr>
        <w:color w:val="B0AEA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95A43" w14:textId="3CE1F80D" w:rsidR="00D51364" w:rsidRDefault="00054332">
    <w:pPr>
      <w:pBdr>
        <w:top w:val="single" w:sz="2" w:space="4" w:color="E8E6DC"/>
      </w:pBdr>
      <w:tabs>
        <w:tab w:val="right" w:pos="9026"/>
      </w:tabs>
    </w:pPr>
    <w:r>
      <w:rPr>
        <w:color w:val="B0AEA5"/>
        <w:sz w:val="16"/>
        <w:szCs w:val="16"/>
      </w:rPr>
      <w:t>Anthropic</w:t>
    </w:r>
    <w:r>
      <w:rPr>
        <w:color w:val="B0AEA5"/>
        <w:sz w:val="16"/>
        <w:szCs w:val="16"/>
      </w:rPr>
      <w:tab/>
      <w:t xml:space="preserve">Page </w:t>
    </w:r>
    <w:r>
      <w:rPr>
        <w:color w:val="B0AEA5"/>
        <w:sz w:val="16"/>
        <w:szCs w:val="16"/>
      </w:rPr>
      <w:fldChar w:fldCharType="begin"/>
    </w:r>
    <w:r>
      <w:rPr>
        <w:color w:val="B0AEA5"/>
        <w:sz w:val="16"/>
        <w:szCs w:val="16"/>
      </w:rPr>
      <w:instrText>PAGE</w:instrText>
    </w:r>
    <w:r>
      <w:rPr>
        <w:color w:val="B0AEA5"/>
        <w:sz w:val="16"/>
        <w:szCs w:val="16"/>
      </w:rPr>
      <w:fldChar w:fldCharType="separate"/>
    </w:r>
    <w:r w:rsidR="00C92FF0">
      <w:rPr>
        <w:noProof/>
        <w:color w:val="B0AEA5"/>
        <w:sz w:val="16"/>
        <w:szCs w:val="16"/>
      </w:rPr>
      <w:t>3</w:t>
    </w:r>
    <w:r>
      <w:rPr>
        <w:color w:val="B0AEA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0A21" w14:textId="014E1C9A" w:rsidR="00D51364" w:rsidRDefault="00054332">
    <w:pPr>
      <w:pBdr>
        <w:top w:val="single" w:sz="2" w:space="4" w:color="E8E6DC"/>
      </w:pBdr>
      <w:tabs>
        <w:tab w:val="right" w:pos="9026"/>
      </w:tabs>
    </w:pPr>
    <w:r>
      <w:rPr>
        <w:color w:val="B0AEA5"/>
        <w:sz w:val="16"/>
        <w:szCs w:val="16"/>
      </w:rPr>
      <w:t>Anthropic</w:t>
    </w:r>
    <w:r>
      <w:rPr>
        <w:color w:val="B0AEA5"/>
        <w:sz w:val="16"/>
        <w:szCs w:val="16"/>
      </w:rPr>
      <w:tab/>
      <w:t xml:space="preserve">Page </w:t>
    </w:r>
    <w:r>
      <w:rPr>
        <w:color w:val="B0AEA5"/>
        <w:sz w:val="16"/>
        <w:szCs w:val="16"/>
      </w:rPr>
      <w:fldChar w:fldCharType="begin"/>
    </w:r>
    <w:r>
      <w:rPr>
        <w:color w:val="B0AEA5"/>
        <w:sz w:val="16"/>
        <w:szCs w:val="16"/>
      </w:rPr>
      <w:instrText>PAGE</w:instrText>
    </w:r>
    <w:r>
      <w:rPr>
        <w:color w:val="B0AEA5"/>
        <w:sz w:val="16"/>
        <w:szCs w:val="16"/>
      </w:rPr>
      <w:fldChar w:fldCharType="separate"/>
    </w:r>
    <w:r w:rsidR="0078147E">
      <w:rPr>
        <w:noProof/>
        <w:color w:val="B0AEA5"/>
        <w:sz w:val="16"/>
        <w:szCs w:val="16"/>
      </w:rPr>
      <w:t>6</w:t>
    </w:r>
    <w:r>
      <w:rPr>
        <w:color w:val="B0AEA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D6EE" w14:textId="2CABED0E" w:rsidR="00D51364" w:rsidRDefault="00054332">
    <w:pPr>
      <w:pBdr>
        <w:top w:val="single" w:sz="2" w:space="4" w:color="E8E6DC"/>
      </w:pBdr>
      <w:tabs>
        <w:tab w:val="right" w:pos="9026"/>
      </w:tabs>
    </w:pPr>
    <w:r>
      <w:rPr>
        <w:color w:val="B0AEA5"/>
        <w:sz w:val="16"/>
        <w:szCs w:val="16"/>
      </w:rPr>
      <w:t>Anthropic</w:t>
    </w:r>
    <w:r>
      <w:rPr>
        <w:color w:val="B0AEA5"/>
        <w:sz w:val="16"/>
        <w:szCs w:val="16"/>
      </w:rPr>
      <w:tab/>
      <w:t xml:space="preserve">Page </w:t>
    </w:r>
    <w:r>
      <w:rPr>
        <w:color w:val="B0AEA5"/>
        <w:sz w:val="16"/>
        <w:szCs w:val="16"/>
      </w:rPr>
      <w:fldChar w:fldCharType="begin"/>
    </w:r>
    <w:r>
      <w:rPr>
        <w:color w:val="B0AEA5"/>
        <w:sz w:val="16"/>
        <w:szCs w:val="16"/>
      </w:rPr>
      <w:instrText>PAGE</w:instrText>
    </w:r>
    <w:r>
      <w:rPr>
        <w:color w:val="B0AEA5"/>
        <w:sz w:val="16"/>
        <w:szCs w:val="16"/>
      </w:rPr>
      <w:fldChar w:fldCharType="separate"/>
    </w:r>
    <w:r w:rsidR="0078147E">
      <w:rPr>
        <w:noProof/>
        <w:color w:val="B0AEA5"/>
        <w:sz w:val="16"/>
        <w:szCs w:val="16"/>
      </w:rPr>
      <w:t>9</w:t>
    </w:r>
    <w:r>
      <w:rPr>
        <w:color w:val="B0AEA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BFDE5" w14:textId="77777777" w:rsidR="006D35D0" w:rsidRDefault="006D35D0">
      <w:r>
        <w:separator/>
      </w:r>
    </w:p>
  </w:footnote>
  <w:footnote w:type="continuationSeparator" w:id="0">
    <w:p w14:paraId="549DCD3C" w14:textId="77777777" w:rsidR="006D35D0" w:rsidRDefault="006D3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F12A" w14:textId="77777777" w:rsidR="00D51364" w:rsidRDefault="00054332">
    <w:pPr>
      <w:pBdr>
        <w:bottom w:val="single" w:sz="4" w:space="4" w:color="D97757"/>
      </w:pBdr>
    </w:pPr>
    <w:r>
      <w:rPr>
        <w:color w:val="B0AEA5"/>
        <w:sz w:val="18"/>
        <w:szCs w:val="18"/>
      </w:rPr>
      <w:t>Skills for Developers — Hands-On Exercises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8D89" w14:textId="77777777" w:rsidR="00D51364" w:rsidRDefault="00054332">
    <w:pPr>
      <w:pBdr>
        <w:bottom w:val="single" w:sz="4" w:space="4" w:color="D97757"/>
      </w:pBdr>
    </w:pPr>
    <w:r>
      <w:rPr>
        <w:color w:val="B0AEA5"/>
        <w:sz w:val="18"/>
        <w:szCs w:val="18"/>
      </w:rPr>
      <w:t>Skills for Developers — Hands-On Exercises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9076" w14:textId="77777777" w:rsidR="00D51364" w:rsidRDefault="00054332">
    <w:pPr>
      <w:pBdr>
        <w:bottom w:val="single" w:sz="4" w:space="4" w:color="D97757"/>
      </w:pBdr>
    </w:pPr>
    <w:r>
      <w:rPr>
        <w:color w:val="B0AEA5"/>
        <w:sz w:val="18"/>
        <w:szCs w:val="18"/>
      </w:rPr>
      <w:t>Skills for Developers — Hands-On Exercises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B035" w14:textId="77777777" w:rsidR="00D51364" w:rsidRDefault="00054332">
    <w:pPr>
      <w:pBdr>
        <w:bottom w:val="single" w:sz="4" w:space="4" w:color="D97757"/>
      </w:pBdr>
    </w:pPr>
    <w:r>
      <w:rPr>
        <w:color w:val="B0AEA5"/>
        <w:sz w:val="18"/>
        <w:szCs w:val="18"/>
      </w:rPr>
      <w:t>Skills for Developers — Hands-On Exercises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108D5"/>
    <w:multiLevelType w:val="hybridMultilevel"/>
    <w:tmpl w:val="25464506"/>
    <w:lvl w:ilvl="0" w:tplc="541E9E9E">
      <w:start w:val="1"/>
      <w:numFmt w:val="bullet"/>
      <w:lvlText w:val="●"/>
      <w:lvlJc w:val="left"/>
      <w:pPr>
        <w:ind w:left="720" w:hanging="360"/>
      </w:pPr>
    </w:lvl>
    <w:lvl w:ilvl="1" w:tplc="9872FBA2">
      <w:start w:val="1"/>
      <w:numFmt w:val="bullet"/>
      <w:lvlText w:val="○"/>
      <w:lvlJc w:val="left"/>
      <w:pPr>
        <w:ind w:left="1440" w:hanging="360"/>
      </w:pPr>
    </w:lvl>
    <w:lvl w:ilvl="2" w:tplc="00946642">
      <w:start w:val="1"/>
      <w:numFmt w:val="bullet"/>
      <w:lvlText w:val="■"/>
      <w:lvlJc w:val="left"/>
      <w:pPr>
        <w:ind w:left="2160" w:hanging="360"/>
      </w:pPr>
    </w:lvl>
    <w:lvl w:ilvl="3" w:tplc="5DFE3562">
      <w:start w:val="1"/>
      <w:numFmt w:val="bullet"/>
      <w:lvlText w:val="●"/>
      <w:lvlJc w:val="left"/>
      <w:pPr>
        <w:ind w:left="2880" w:hanging="360"/>
      </w:pPr>
    </w:lvl>
    <w:lvl w:ilvl="4" w:tplc="54604C66">
      <w:start w:val="1"/>
      <w:numFmt w:val="bullet"/>
      <w:lvlText w:val="○"/>
      <w:lvlJc w:val="left"/>
      <w:pPr>
        <w:ind w:left="3600" w:hanging="360"/>
      </w:pPr>
    </w:lvl>
    <w:lvl w:ilvl="5" w:tplc="680E57BC">
      <w:start w:val="1"/>
      <w:numFmt w:val="bullet"/>
      <w:lvlText w:val="■"/>
      <w:lvlJc w:val="left"/>
      <w:pPr>
        <w:ind w:left="4320" w:hanging="360"/>
      </w:pPr>
    </w:lvl>
    <w:lvl w:ilvl="6" w:tplc="28A83546">
      <w:start w:val="1"/>
      <w:numFmt w:val="bullet"/>
      <w:lvlText w:val="●"/>
      <w:lvlJc w:val="left"/>
      <w:pPr>
        <w:ind w:left="5040" w:hanging="360"/>
      </w:pPr>
    </w:lvl>
    <w:lvl w:ilvl="7" w:tplc="067AE6FE">
      <w:start w:val="1"/>
      <w:numFmt w:val="bullet"/>
      <w:lvlText w:val="●"/>
      <w:lvlJc w:val="left"/>
      <w:pPr>
        <w:ind w:left="5760" w:hanging="360"/>
      </w:pPr>
    </w:lvl>
    <w:lvl w:ilvl="8" w:tplc="4BF8F64E">
      <w:start w:val="1"/>
      <w:numFmt w:val="bullet"/>
      <w:lvlText w:val="●"/>
      <w:lvlJc w:val="left"/>
      <w:pPr>
        <w:ind w:left="6480" w:hanging="360"/>
      </w:pPr>
    </w:lvl>
  </w:abstractNum>
  <w:abstractNum w:abstractNumId="1" w15:restartNumberingAfterBreak="0">
    <w:nsid w:val="41307DA3"/>
    <w:multiLevelType w:val="hybridMultilevel"/>
    <w:tmpl w:val="42DEAF30"/>
    <w:lvl w:ilvl="0" w:tplc="7B0866D2">
      <w:start w:val="1"/>
      <w:numFmt w:val="bullet"/>
      <w:lvlText w:val="•"/>
      <w:lvlJc w:val="left"/>
      <w:pPr>
        <w:ind w:left="720" w:hanging="360"/>
      </w:pPr>
    </w:lvl>
    <w:lvl w:ilvl="1" w:tplc="F7729B9C">
      <w:numFmt w:val="decimal"/>
      <w:lvlText w:val=""/>
      <w:lvlJc w:val="left"/>
    </w:lvl>
    <w:lvl w:ilvl="2" w:tplc="5F62C746">
      <w:numFmt w:val="decimal"/>
      <w:lvlText w:val=""/>
      <w:lvlJc w:val="left"/>
    </w:lvl>
    <w:lvl w:ilvl="3" w:tplc="6958AAA6">
      <w:numFmt w:val="decimal"/>
      <w:lvlText w:val=""/>
      <w:lvlJc w:val="left"/>
    </w:lvl>
    <w:lvl w:ilvl="4" w:tplc="52BA070A">
      <w:numFmt w:val="decimal"/>
      <w:lvlText w:val=""/>
      <w:lvlJc w:val="left"/>
    </w:lvl>
    <w:lvl w:ilvl="5" w:tplc="45FEAA28">
      <w:numFmt w:val="decimal"/>
      <w:lvlText w:val=""/>
      <w:lvlJc w:val="left"/>
    </w:lvl>
    <w:lvl w:ilvl="6" w:tplc="4F4C7A80">
      <w:numFmt w:val="decimal"/>
      <w:lvlText w:val=""/>
      <w:lvlJc w:val="left"/>
    </w:lvl>
    <w:lvl w:ilvl="7" w:tplc="043CB5EC">
      <w:numFmt w:val="decimal"/>
      <w:lvlText w:val=""/>
      <w:lvlJc w:val="left"/>
    </w:lvl>
    <w:lvl w:ilvl="8" w:tplc="CE307E78">
      <w:numFmt w:val="decimal"/>
      <w:lvlText w:val=""/>
      <w:lvlJc w:val="left"/>
    </w:lvl>
  </w:abstractNum>
  <w:num w:numId="1" w16cid:durableId="1082991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364"/>
    <w:rsid w:val="00054332"/>
    <w:rsid w:val="00391D97"/>
    <w:rsid w:val="0055185F"/>
    <w:rsid w:val="006D35D0"/>
    <w:rsid w:val="0078147E"/>
    <w:rsid w:val="00AB03C2"/>
    <w:rsid w:val="00C92FF0"/>
    <w:rsid w:val="00D51364"/>
    <w:rsid w:val="00FC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B7F294"/>
  <w15:docId w15:val="{BCD1B168-CEDC-B043-93BF-DA3637D5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Lora" w:hAnsi="Lora" w:cs="Lora"/>
        <w:color w:val="14141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Test Tiempos Headline Light" w:eastAsia="Test Tiempos Headline Light" w:hAnsi="Test Tiempos Headline Light" w:cs="Test Tiempos Headline Light"/>
      <w:b/>
      <w:bCs/>
      <w:sz w:val="56"/>
      <w:szCs w:val="56"/>
    </w:rPr>
  </w:style>
  <w:style w:type="paragraph" w:styleId="Heading2">
    <w:name w:val="heading 2"/>
    <w:uiPriority w:val="9"/>
    <w:unhideWhenUsed/>
    <w:qFormat/>
    <w:pPr>
      <w:spacing w:before="240" w:after="120"/>
      <w:outlineLvl w:val="1"/>
    </w:pPr>
    <w:rPr>
      <w:b/>
      <w:bCs/>
      <w:sz w:val="40"/>
      <w:szCs w:val="40"/>
    </w:rPr>
  </w:style>
  <w:style w:type="paragraph" w:styleId="Heading3">
    <w:name w:val="heading 3"/>
    <w:uiPriority w:val="9"/>
    <w:unhideWhenUsed/>
    <w:qFormat/>
    <w:pPr>
      <w:spacing w:before="180" w:after="12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ode.claude.com" TargetMode="Externa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1878</Words>
  <Characters>11816</Characters>
  <Application>Microsoft Office Word</Application>
  <DocSecurity>0</DocSecurity>
  <Lines>288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Kylie Cowden</cp:lastModifiedBy>
  <cp:revision>4</cp:revision>
  <cp:lastPrinted>2026-03-02T18:17:00Z</cp:lastPrinted>
  <dcterms:created xsi:type="dcterms:W3CDTF">2026-03-02T18:17:00Z</dcterms:created>
  <dcterms:modified xsi:type="dcterms:W3CDTF">2026-03-02T22:50:00Z</dcterms:modified>
</cp:coreProperties>
</file>