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71" w:rsidRDefault="00E55810">
      <w:r>
        <w:t>Name: __</w:t>
      </w:r>
      <w:r w:rsidR="009A506D" w:rsidRPr="009A506D">
        <w:rPr>
          <w:sz w:val="36"/>
        </w:rPr>
        <w:t>Casey Sorrells</w:t>
      </w:r>
      <w:r>
        <w:t>__</w:t>
      </w:r>
      <w:r w:rsidR="009C4FFB">
        <w:t xml:space="preserve">                                                                            worksheet08A</w:t>
      </w:r>
      <w:r>
        <w:br/>
      </w:r>
      <w:r>
        <w:br/>
      </w:r>
      <w:r w:rsidR="00CB0371">
        <w:t>Suppose I have these 2 UML-like diagrams: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0371" w:rsidTr="00CB0371">
        <w:tc>
          <w:tcPr>
            <w:tcW w:w="4788" w:type="dxa"/>
          </w:tcPr>
          <w:tbl>
            <w:tblPr>
              <w:tblW w:w="4415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023"/>
            </w:tblGrid>
            <w:tr w:rsidR="00CB0371" w:rsidTr="00CB0371">
              <w:trPr>
                <w:trHeight w:val="14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0371" w:rsidRDefault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</w:t>
                  </w:r>
                </w:p>
              </w:tc>
            </w:tr>
            <w:tr w:rsidR="00CB0371" w:rsidTr="00CB0371">
              <w:trPr>
                <w:trHeight w:val="27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0371" w:rsidRDefault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age</w:t>
                  </w:r>
                </w:p>
              </w:tc>
            </w:tr>
            <w:tr w:rsidR="00CB0371" w:rsidTr="00CB0371">
              <w:trPr>
                <w:trHeight w:val="60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0371" w:rsidRDefault="00CB0371" w:rsidP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Cat(String name,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meow()</w:t>
                  </w:r>
                </w:p>
                <w:p w:rsidR="00CB0371" w:rsidRDefault="00CB0371" w:rsidP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purr()</w:t>
                  </w:r>
                </w:p>
                <w:p w:rsidR="00CB0371" w:rsidRDefault="00CB0371" w:rsidP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nudgeOwner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climbTree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CB0371" w:rsidRDefault="00CB0371"/>
        </w:tc>
        <w:tc>
          <w:tcPr>
            <w:tcW w:w="4788" w:type="dxa"/>
          </w:tcPr>
          <w:tbl>
            <w:tblPr>
              <w:tblW w:w="3785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449"/>
            </w:tblGrid>
            <w:tr w:rsidR="00CB0371" w:rsidTr="00CB0371">
              <w:trPr>
                <w:trHeight w:val="112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0371" w:rsidRDefault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Dog</w:t>
                  </w:r>
                </w:p>
              </w:tc>
            </w:tr>
            <w:tr w:rsidR="00CB0371" w:rsidTr="00CB0371">
              <w:trPr>
                <w:trHeight w:val="212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0371" w:rsidRDefault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age</w:t>
                  </w:r>
                </w:p>
              </w:tc>
            </w:tr>
            <w:tr w:rsidR="00CB0371" w:rsidTr="00CB0371">
              <w:trPr>
                <w:trHeight w:val="603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0371" w:rsidRDefault="00CB0371" w:rsidP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Dog(String name,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bark()</w:t>
                  </w:r>
                </w:p>
                <w:p w:rsidR="00CB0371" w:rsidRDefault="00CB0371" w:rsidP="00CB03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growl()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lickFaceOfOwner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playFetch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CB0371" w:rsidRDefault="00CB0371"/>
        </w:tc>
      </w:tr>
    </w:tbl>
    <w:p w:rsidR="00CB0371" w:rsidRDefault="00CB0371"/>
    <w:p w:rsidR="009A506D" w:rsidRDefault="00CB0371">
      <w:r>
        <w:t xml:space="preserve">Suppose I have a Cat object named </w:t>
      </w:r>
      <w:proofErr w:type="spellStart"/>
      <w:r w:rsidR="00C724C0">
        <w:t>myCat</w:t>
      </w:r>
      <w:proofErr w:type="spellEnd"/>
      <w:r>
        <w:t>.</w:t>
      </w:r>
      <w:r>
        <w:br/>
        <w:t>Suppo</w:t>
      </w:r>
      <w:r w:rsidR="00C724C0">
        <w:t xml:space="preserve">se I have a Dog object named </w:t>
      </w:r>
      <w:proofErr w:type="spellStart"/>
      <w:r w:rsidR="00C724C0">
        <w:t>myDog</w:t>
      </w:r>
      <w:proofErr w:type="spellEnd"/>
      <w:r w:rsidR="00C724C0">
        <w:t>.</w:t>
      </w:r>
      <w:r>
        <w:br/>
      </w:r>
    </w:p>
    <w:p w:rsidR="00C724C0" w:rsidRDefault="00CB0371">
      <w:bookmarkStart w:id="0" w:name="_GoBack"/>
      <w:bookmarkEnd w:id="0"/>
      <w:r>
        <w:br/>
        <w:t xml:space="preserve">Which object </w:t>
      </w:r>
      <w:r w:rsidR="00C724C0">
        <w:t>(</w:t>
      </w:r>
      <w:proofErr w:type="spellStart"/>
      <w:r w:rsidR="00C724C0">
        <w:t>myCat</w:t>
      </w:r>
      <w:proofErr w:type="spellEnd"/>
      <w:r w:rsidR="00C724C0">
        <w:t xml:space="preserve"> or </w:t>
      </w:r>
      <w:proofErr w:type="spellStart"/>
      <w:r w:rsidR="00C724C0">
        <w:t>myDog</w:t>
      </w:r>
      <w:proofErr w:type="spellEnd"/>
      <w:r w:rsidR="00C724C0">
        <w:t xml:space="preserve">) </w:t>
      </w:r>
      <w:r>
        <w:t xml:space="preserve">can meow? </w:t>
      </w:r>
      <w:r w:rsidR="00C724C0">
        <w:t xml:space="preserve"> _____</w:t>
      </w:r>
      <w:proofErr w:type="spellStart"/>
      <w:r w:rsidR="009A506D" w:rsidRPr="009A506D">
        <w:rPr>
          <w:sz w:val="28"/>
        </w:rPr>
        <w:t>myCat</w:t>
      </w:r>
      <w:proofErr w:type="spellEnd"/>
      <w:r w:rsidR="00C724C0">
        <w:t>_________</w:t>
      </w:r>
      <w:r>
        <w:br/>
      </w:r>
      <w:r>
        <w:br/>
      </w:r>
      <w:r>
        <w:br/>
      </w:r>
      <w:proofErr w:type="gramStart"/>
      <w:r>
        <w:t>Which</w:t>
      </w:r>
      <w:proofErr w:type="gramEnd"/>
      <w:r>
        <w:t xml:space="preserve"> object can growl?</w:t>
      </w:r>
      <w:r w:rsidR="00C724C0">
        <w:t xml:space="preserve"> ______</w:t>
      </w:r>
      <w:proofErr w:type="spellStart"/>
      <w:r w:rsidR="009A506D" w:rsidRPr="009A506D">
        <w:rPr>
          <w:sz w:val="28"/>
        </w:rPr>
        <w:t>myDog</w:t>
      </w:r>
      <w:proofErr w:type="spellEnd"/>
      <w:r w:rsidR="00C724C0">
        <w:t>_____</w:t>
      </w:r>
      <w:r w:rsidR="00C724C0">
        <w:br/>
      </w:r>
      <w:r w:rsidR="00C724C0">
        <w:br/>
      </w:r>
      <w:r w:rsidR="00C724C0">
        <w:br/>
      </w:r>
      <w:proofErr w:type="gramStart"/>
      <w:r w:rsidR="00C724C0">
        <w:t>Which</w:t>
      </w:r>
      <w:proofErr w:type="gramEnd"/>
      <w:r w:rsidR="00C724C0">
        <w:t xml:space="preserve"> object can </w:t>
      </w:r>
      <w:proofErr w:type="spellStart"/>
      <w:r w:rsidR="00C724C0">
        <w:t>playFetch</w:t>
      </w:r>
      <w:proofErr w:type="spellEnd"/>
      <w:r w:rsidR="00C724C0">
        <w:t>? ______</w:t>
      </w:r>
      <w:proofErr w:type="spellStart"/>
      <w:r w:rsidR="009A506D" w:rsidRPr="009A506D">
        <w:rPr>
          <w:sz w:val="28"/>
        </w:rPr>
        <w:t>myDog</w:t>
      </w:r>
      <w:proofErr w:type="spellEnd"/>
      <w:r w:rsidR="00C724C0">
        <w:t>_______</w:t>
      </w:r>
      <w:r w:rsidR="00C724C0">
        <w:br/>
      </w:r>
      <w:r w:rsidR="00C724C0">
        <w:br/>
      </w:r>
      <w:r w:rsidR="00C724C0">
        <w:br/>
      </w:r>
      <w:proofErr w:type="gramStart"/>
      <w:r w:rsidR="00C724C0">
        <w:t>Which</w:t>
      </w:r>
      <w:proofErr w:type="gramEnd"/>
      <w:r w:rsidR="00C724C0">
        <w:t xml:space="preserve"> object can </w:t>
      </w:r>
      <w:proofErr w:type="spellStart"/>
      <w:r w:rsidR="00C724C0">
        <w:t>climbTree</w:t>
      </w:r>
      <w:proofErr w:type="spellEnd"/>
      <w:r w:rsidR="00C724C0">
        <w:t>? _____</w:t>
      </w:r>
      <w:proofErr w:type="spellStart"/>
      <w:r w:rsidR="009A506D" w:rsidRPr="009A506D">
        <w:rPr>
          <w:sz w:val="28"/>
        </w:rPr>
        <w:t>myCat</w:t>
      </w:r>
      <w:proofErr w:type="spellEnd"/>
      <w:r w:rsidR="00C724C0">
        <w:t>___</w:t>
      </w:r>
      <w:r w:rsidR="00C724C0">
        <w:br/>
      </w:r>
      <w:r w:rsidR="00C724C0">
        <w:br/>
      </w:r>
      <w:r w:rsidR="00C724C0">
        <w:br/>
      </w:r>
      <w:proofErr w:type="gramStart"/>
      <w:r w:rsidR="00C724C0">
        <w:t>Which</w:t>
      </w:r>
      <w:proofErr w:type="gramEnd"/>
      <w:r w:rsidR="00C724C0">
        <w:t xml:space="preserve"> object can purr? ______</w:t>
      </w:r>
      <w:proofErr w:type="spellStart"/>
      <w:r w:rsidR="009A506D" w:rsidRPr="009A506D">
        <w:rPr>
          <w:sz w:val="28"/>
        </w:rPr>
        <w:t>myCat</w:t>
      </w:r>
      <w:proofErr w:type="spellEnd"/>
      <w:r w:rsidR="00C724C0">
        <w:t>______</w:t>
      </w:r>
      <w:r w:rsidR="00C724C0">
        <w:br/>
      </w:r>
      <w:r w:rsidR="00C724C0">
        <w:br/>
      </w:r>
      <w:r w:rsidR="00C724C0">
        <w:br/>
      </w:r>
      <w:proofErr w:type="gramStart"/>
      <w:r w:rsidR="00C724C0">
        <w:t>Which</w:t>
      </w:r>
      <w:proofErr w:type="gramEnd"/>
      <w:r w:rsidR="00C724C0">
        <w:t xml:space="preserve"> object can bark? _____</w:t>
      </w:r>
      <w:proofErr w:type="spellStart"/>
      <w:r w:rsidR="009A506D" w:rsidRPr="009A506D">
        <w:rPr>
          <w:sz w:val="28"/>
        </w:rPr>
        <w:t>myDog</w:t>
      </w:r>
      <w:proofErr w:type="spellEnd"/>
      <w:r w:rsidR="00C724C0">
        <w:t>______</w:t>
      </w:r>
      <w:r w:rsidR="00C724C0">
        <w:br/>
      </w:r>
      <w:r w:rsidR="00C724C0">
        <w:br/>
      </w:r>
      <w:r w:rsidR="00C724C0">
        <w:br/>
      </w:r>
      <w:proofErr w:type="gramStart"/>
      <w:r w:rsidR="00C724C0">
        <w:t>Which</w:t>
      </w:r>
      <w:proofErr w:type="gramEnd"/>
      <w:r w:rsidR="00C724C0">
        <w:t xml:space="preserve"> object can </w:t>
      </w:r>
      <w:proofErr w:type="spellStart"/>
      <w:r w:rsidR="00C724C0">
        <w:t>nudgeOwner</w:t>
      </w:r>
      <w:proofErr w:type="spellEnd"/>
      <w:r w:rsidR="00C724C0">
        <w:t>? _____</w:t>
      </w:r>
      <w:proofErr w:type="spellStart"/>
      <w:r w:rsidR="009A506D" w:rsidRPr="009A506D">
        <w:rPr>
          <w:sz w:val="28"/>
        </w:rPr>
        <w:t>myCat</w:t>
      </w:r>
      <w:proofErr w:type="spellEnd"/>
      <w:r w:rsidR="00C724C0">
        <w:t>______</w:t>
      </w:r>
      <w:r w:rsidR="00C724C0">
        <w:br/>
      </w:r>
      <w:r w:rsidR="00C724C0">
        <w:br/>
      </w:r>
      <w:r w:rsidR="00C724C0">
        <w:br/>
      </w:r>
      <w:proofErr w:type="gramStart"/>
      <w:r w:rsidR="00C724C0">
        <w:t>Which</w:t>
      </w:r>
      <w:proofErr w:type="gramEnd"/>
      <w:r w:rsidR="00C724C0">
        <w:t xml:space="preserve"> object can </w:t>
      </w:r>
      <w:proofErr w:type="spellStart"/>
      <w:r w:rsidR="00C724C0">
        <w:t>lickFaceofOwner</w:t>
      </w:r>
      <w:proofErr w:type="spellEnd"/>
      <w:r w:rsidR="00C724C0">
        <w:t>? ____</w:t>
      </w:r>
      <w:proofErr w:type="spellStart"/>
      <w:r w:rsidR="009A506D" w:rsidRPr="009A506D">
        <w:rPr>
          <w:sz w:val="28"/>
        </w:rPr>
        <w:t>myDog</w:t>
      </w:r>
      <w:proofErr w:type="spellEnd"/>
      <w:r w:rsidR="00C724C0">
        <w:t>_______</w:t>
      </w:r>
      <w:r>
        <w:br/>
      </w:r>
    </w:p>
    <w:sectPr w:rsidR="00C724C0" w:rsidSect="009A5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71"/>
    <w:rsid w:val="009A506D"/>
    <w:rsid w:val="009C4FFB"/>
    <w:rsid w:val="00C724C0"/>
    <w:rsid w:val="00CB0371"/>
    <w:rsid w:val="00E55810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25B4"/>
  <w15:docId w15:val="{719D236D-2B39-4004-8AF6-9F146FCB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5</cp:revision>
  <cp:lastPrinted>2017-10-25T13:14:00Z</cp:lastPrinted>
  <dcterms:created xsi:type="dcterms:W3CDTF">2012-12-16T14:55:00Z</dcterms:created>
  <dcterms:modified xsi:type="dcterms:W3CDTF">2017-10-25T13:14:00Z</dcterms:modified>
</cp:coreProperties>
</file>