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80AA" w14:textId="34A398CC" w:rsidR="00C54193" w:rsidRPr="00C54193" w:rsidRDefault="00C54193">
      <w:pPr>
        <w:rPr>
          <w:rFonts w:ascii="Times New Roman" w:hAnsi="Times New Roman" w:cs="Times New Roman"/>
        </w:rPr>
      </w:pPr>
      <w:r w:rsidRPr="00C54193">
        <w:rPr>
          <w:rFonts w:ascii="Times New Roman" w:hAnsi="Times New Roman" w:cs="Times New Roman"/>
        </w:rPr>
        <w:t>Kyler Li P. Tolentino</w:t>
      </w:r>
    </w:p>
    <w:p w14:paraId="41C9A7D4" w14:textId="735B7D82" w:rsidR="00C54193" w:rsidRDefault="00C54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APM 1111 - </w:t>
      </w:r>
      <w:r w:rsidRPr="00C54193">
        <w:rPr>
          <w:rFonts w:ascii="Times New Roman" w:hAnsi="Times New Roman" w:cs="Times New Roman"/>
        </w:rPr>
        <w:t>Statistical Theory</w:t>
      </w:r>
    </w:p>
    <w:p w14:paraId="61A1D8AE" w14:textId="77777777" w:rsidR="00D77511" w:rsidRDefault="00D77511">
      <w:pPr>
        <w:rPr>
          <w:rFonts w:ascii="Times New Roman" w:hAnsi="Times New Roman" w:cs="Times New Roman"/>
        </w:rPr>
      </w:pPr>
    </w:p>
    <w:p w14:paraId="269840BF" w14:textId="529CBA3F" w:rsidR="00C54193" w:rsidRDefault="00D7751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Colab</w:t>
      </w:r>
      <w:proofErr w:type="spellEnd"/>
      <w:r>
        <w:rPr>
          <w:rFonts w:ascii="Times New Roman" w:hAnsi="Times New Roman" w:cs="Times New Roman"/>
        </w:rPr>
        <w:t xml:space="preserve"> Link:</w:t>
      </w:r>
    </w:p>
    <w:p w14:paraId="159EDAFA" w14:textId="6A53510A" w:rsidR="00C54193" w:rsidRDefault="00D77511">
      <w:pPr>
        <w:rPr>
          <w:rFonts w:ascii="Times New Roman" w:hAnsi="Times New Roman" w:cs="Times New Roman"/>
        </w:rPr>
      </w:pPr>
      <w:hyperlink r:id="rId4" w:history="1">
        <w:r w:rsidRPr="00F3402A">
          <w:rPr>
            <w:rStyle w:val="Hyperlink"/>
            <w:rFonts w:ascii="Times New Roman" w:hAnsi="Times New Roman" w:cs="Times New Roman"/>
          </w:rPr>
          <w:t>https://colab.research.google.com/drive/17_rdoUmb_jf0JXc24k4KYikJHjuvqd5P?usp=sharing</w:t>
        </w:r>
      </w:hyperlink>
    </w:p>
    <w:p w14:paraId="21AED0B8" w14:textId="77777777" w:rsidR="00D77511" w:rsidRDefault="00D77511">
      <w:pPr>
        <w:rPr>
          <w:rFonts w:ascii="Times New Roman" w:hAnsi="Times New Roman" w:cs="Times New Roman"/>
        </w:rPr>
      </w:pPr>
    </w:p>
    <w:p w14:paraId="038E1EE7" w14:textId="77777777" w:rsidR="00D77511" w:rsidRPr="00C54193" w:rsidRDefault="00D77511">
      <w:pPr>
        <w:rPr>
          <w:rFonts w:ascii="Times New Roman" w:hAnsi="Times New Roman" w:cs="Times New Roman"/>
        </w:rPr>
      </w:pPr>
    </w:p>
    <w:sectPr w:rsidR="00D77511" w:rsidRPr="00C54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93"/>
    <w:rsid w:val="00B70FE5"/>
    <w:rsid w:val="00C54193"/>
    <w:rsid w:val="00D7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7ADC2"/>
  <w15:chartTrackingRefBased/>
  <w15:docId w15:val="{70D13D85-E9EE-4EEB-A849-CD4B9F1C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1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75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7_rdoUmb_jf0JXc24k4KYikJHjuvqd5P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216</Characters>
  <Application>Microsoft Office Word</Application>
  <DocSecurity>0</DocSecurity>
  <Lines>15</Lines>
  <Paragraphs>16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Kyler Li Tolentino</dc:creator>
  <cp:keywords/>
  <dc:description/>
  <cp:lastModifiedBy>Kyler Li Tolentino</cp:lastModifiedBy>
  <cp:revision>2</cp:revision>
  <dcterms:created xsi:type="dcterms:W3CDTF">2026-02-04T12:03:00Z</dcterms:created>
  <dcterms:modified xsi:type="dcterms:W3CDTF">2026-02-04T12:05:00Z</dcterms:modified>
</cp:coreProperties>
</file>