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Objective: Short-term rental pricing predictor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Strategy: Regression model to predict rental price based on US coordinates and house statistics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https://www.kaggle.com/datasets/kritikseth/us-airbnb-open-data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kritikseth/us-airbnb-open-data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