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5A8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2C15A8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2C15A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90"/>
              </w:rPr>
              <w:t> PL50</w:t>
            </w:r>
            <w:r w:rsidRPr="002C15A8">
              <w:rPr>
                <w:spacing w:val="20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5A8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2C15A8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2C15A8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15"/>
              </w:rPr>
              <w:t> NIHS042</w:t>
            </w:r>
            <w:r w:rsidRPr="002C15A8">
              <w:rPr>
                <w:spacing w:val="1"/>
              </w:rPr>
              <w:t>3</w:t>
            </w:r>
          </w:p>
        </w:tc>
      </w:tr>
    </w:tbl>
    <w:p w14:paraId="53B77480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C15A8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2C15A8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2C15A8" w:rsidP="004C46E9">
            <w:pPr>
              <w:rPr>
                <w:rFonts w:cstheme="minorHAnsi"/>
              </w:rPr>
            </w:pPr>
            <w:r w:rsidRPr="001C052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8,</w:t>
            </w:r>
            <w:r w:rsidRPr="001C052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2C15A8" w:rsidP="004C46E9">
            <w:pPr>
              <w:rPr>
                <w:rFonts w:cstheme="minorHAnsi"/>
              </w:rPr>
            </w:pPr>
            <w:r w:rsidRPr="001C0520">
              <w:rPr>
                <w:color w:val="FF0000"/>
              </w:rPr>
              <w:t>8</w:t>
            </w:r>
            <w:r w:rsidRPr="0034455C">
              <w:t>,</w:t>
            </w:r>
            <w:r w:rsidRPr="001C052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9,</w:t>
            </w:r>
            <w:r w:rsidRPr="001C052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2C15A8" w:rsidP="004C46E9">
            <w:pPr>
              <w:rPr>
                <w:rFonts w:cstheme="minorHAnsi"/>
              </w:rPr>
            </w:pPr>
            <w:r w:rsidRPr="001C052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2C15A8" w:rsidP="004C46E9">
            <w:pPr>
              <w:rPr>
                <w:rFonts w:cstheme="minorHAnsi"/>
              </w:rPr>
            </w:pPr>
            <w:r w:rsidRPr="001C052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2C15A8" w:rsidP="004C46E9">
            <w:pPr>
              <w:rPr>
                <w:rFonts w:cstheme="minorHAnsi"/>
              </w:rPr>
            </w:pPr>
            <w:r w:rsidRPr="001C052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2C15A8" w:rsidP="004C46E9">
            <w:pPr>
              <w:rPr>
                <w:rFonts w:cstheme="minorHAnsi"/>
              </w:rPr>
            </w:pPr>
            <w:r w:rsidRPr="001C052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2C15A8" w:rsidP="00600B0B"/>
    <w:p w14:paraId="5EA7144D" w14:textId="2BCEA427" w:rsidR="00600B0B" w:rsidRPr="00600B0B" w:rsidRDefault="002C15A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306669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6C5D843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F063A64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CFABCB5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A26564D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5A8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ICLC 2 </w:t>
            </w:r>
            <w:r w:rsidRPr="002C15A8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 xml:space="preserve">Best </w:t>
            </w:r>
            <w:r w:rsidRPr="002C15A8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Match Cell Name:</w:t>
            </w:r>
            <w:r w:rsidRPr="002C15A8">
              <w:rPr>
                <w:rFonts w:ascii="Times New Roman" w:hAnsi="Times New Roman"/>
                <w:b/>
                <w:color w:val="000000"/>
                <w:spacing w:val="18"/>
                <w:w w:val="99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BC9AD33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25"/>
              </w:rPr>
              <w:t> MEMO0</w:t>
            </w:r>
            <w:r w:rsidRPr="002C15A8">
              <w:rPr>
                <w:spacing w:val="1"/>
              </w:rPr>
              <w:t>5</w:t>
            </w:r>
          </w:p>
        </w:tc>
      </w:tr>
      <w:tr w:rsidR="00600B0B" w:rsidRPr="003E7539" w14:paraId="78A09BC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79A08B8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B4D433A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E18CD61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5A8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2C15A8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2C15A8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88BDCC1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13"/>
              </w:rPr>
              <w:t> HTL0700</w:t>
            </w:r>
            <w:r w:rsidRPr="002C15A8">
              <w:rPr>
                <w:spacing w:val="3"/>
              </w:rPr>
              <w:t>2</w:t>
            </w:r>
          </w:p>
        </w:tc>
      </w:tr>
    </w:tbl>
    <w:p w14:paraId="4484D598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55CA43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702F9F7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83C5918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13529638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ABC6A1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E136FFF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27A6DA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93E059D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B6A200B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5C0ED4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B1A3C5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0E4A4B8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E8FECC0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C15A8">
              <w:rPr>
                <w:rFonts w:ascii="Times New Roman" w:hAnsi="Times New Roman"/>
                <w:b/>
                <w:color w:val="000000"/>
                <w:w w:val="94"/>
                <w:sz w:val="16"/>
                <w:szCs w:val="16"/>
              </w:rPr>
              <w:t> ICLC 2 Best Match Profil</w:t>
            </w:r>
            <w:r w:rsidRPr="002C15A8">
              <w:rPr>
                <w:rFonts w:ascii="Times New Roman" w:hAnsi="Times New Roman"/>
                <w:b/>
                <w:color w:val="000000"/>
                <w:spacing w:val="8"/>
                <w:w w:val="94"/>
                <w:sz w:val="16"/>
                <w:szCs w:val="16"/>
              </w:rPr>
              <w:t>e</w:t>
            </w:r>
          </w:p>
        </w:tc>
      </w:tr>
      <w:tr w:rsidR="00600B0B" w:rsidRPr="00F15E94" w14:paraId="67615A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CD425C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77A11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66B956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500E3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3D9CB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B0BD78" w14:textId="77777777" w:rsidR="00600B0B" w:rsidRPr="0034455C" w:rsidRDefault="002C15A8" w:rsidP="004C46E9">
            <w:pPr>
              <w:rPr>
                <w:rFonts w:cstheme="minorHAnsi"/>
              </w:rPr>
            </w:pPr>
            <w:r w:rsidRPr="00D64A3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474271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DB6EF3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3C1BB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1FF571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BC64D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749BD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8C5A6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76A931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0B52E6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78235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3F075A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DE789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C4E21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217C45" w14:textId="77777777" w:rsidR="00600B0B" w:rsidRPr="0034455C" w:rsidRDefault="002C15A8" w:rsidP="004C46E9">
            <w:pPr>
              <w:rPr>
                <w:rFonts w:cstheme="minorHAnsi"/>
              </w:rPr>
            </w:pPr>
            <w:r w:rsidRPr="00D64A34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6FECEF1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E0557B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3C319D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0483D63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67C14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6E911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C20956" w14:textId="77777777" w:rsidR="00600B0B" w:rsidRPr="0034455C" w:rsidRDefault="002C15A8" w:rsidP="004C46E9">
            <w:pPr>
              <w:rPr>
                <w:rFonts w:cstheme="minorHAnsi"/>
              </w:rPr>
            </w:pPr>
            <w:r w:rsidRPr="00D64A34">
              <w:rPr>
                <w:color w:val="FF0000"/>
              </w:rPr>
              <w:t>10</w:t>
            </w:r>
            <w:r w:rsidRPr="0034455C">
              <w:t>,</w:t>
            </w:r>
            <w:r w:rsidRPr="00D64A3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40F1F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9E7205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890A1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0554AA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1DE64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16E93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FD8CC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16 </w:t>
            </w:r>
          </w:p>
        </w:tc>
      </w:tr>
      <w:tr w:rsidR="00600B0B" w:rsidRPr="00F15E94" w14:paraId="606EFF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462C23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18262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77CDED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7EBAC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CF11E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EE563B" w14:textId="77777777" w:rsidR="00600B0B" w:rsidRPr="0034455C" w:rsidRDefault="002C15A8" w:rsidP="004C46E9">
            <w:pPr>
              <w:rPr>
                <w:rFonts w:cstheme="minorHAnsi"/>
              </w:rPr>
            </w:pPr>
            <w:r w:rsidRPr="00D64A3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E4956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53A5C8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0BAEE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441346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830EA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D61D5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2FA7E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 </w:t>
            </w:r>
          </w:p>
        </w:tc>
      </w:tr>
      <w:tr w:rsidR="00600B0B" w:rsidRPr="00F15E94" w14:paraId="44D0602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80E52C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E4A5F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BC004E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888AF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476A3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C3779B" w14:textId="77777777" w:rsidR="00600B0B" w:rsidRPr="0034455C" w:rsidRDefault="002C15A8" w:rsidP="004C46E9">
            <w:pPr>
              <w:rPr>
                <w:rFonts w:cstheme="minorHAnsi"/>
              </w:rPr>
            </w:pPr>
            <w:r w:rsidRPr="00D64A3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5833B6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05B946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A164A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99E692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34CFE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1825A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6A8BD5" w14:textId="77777777" w:rsidR="00600B0B" w:rsidRPr="0034455C" w:rsidRDefault="002C15A8" w:rsidP="004C46E9">
            <w:pPr>
              <w:rPr>
                <w:rFonts w:cstheme="minorHAnsi"/>
              </w:rPr>
            </w:pPr>
            <w:r w:rsidRPr="00D64A3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A8859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89B947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95A5B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40458C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CE42E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E865E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999F7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29,</w:t>
            </w:r>
            <w:r w:rsidRPr="00D64A34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5BCDFF7F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49CBF9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8CFA400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0D346F4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455C5E5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995D86E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D92E49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C6DDBB7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100E7D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758E215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7E5F619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C1F1F4F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ACB5AFA" w14:textId="77777777" w:rsidR="00600B0B" w:rsidRDefault="002C15A8" w:rsidP="00600B0B"/>
    <w:p w14:paraId="666E1F48" w14:textId="77777777" w:rsidR="00600B0B" w:rsidRPr="00600B0B" w:rsidRDefault="002C15A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013"/>
        <w:gridCol w:w="240"/>
        <w:gridCol w:w="1320"/>
        <w:gridCol w:w="120"/>
        <w:gridCol w:w="1440"/>
        <w:gridCol w:w="600"/>
        <w:gridCol w:w="840"/>
        <w:gridCol w:w="1440"/>
        <w:gridCol w:w="27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gridSpan w:val="3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2C15A8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2C15A8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2C15A8" w:rsidP="00B9062E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146"/>
              </w:rPr>
              <w:t> Calu-</w:t>
            </w:r>
            <w:r w:rsidRPr="002C15A8">
              <w:rPr>
                <w:spacing w:val="3"/>
              </w:rPr>
              <w:t>6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2C15A8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lastRenderedPageBreak/>
              <w:t>Database Best Match Score:</w:t>
            </w:r>
          </w:p>
        </w:tc>
        <w:tc>
          <w:tcPr>
            <w:tcW w:w="2160" w:type="dxa"/>
            <w:gridSpan w:val="3"/>
            <w:shd w:val="clear" w:color="auto" w:fill="auto"/>
            <w:vAlign w:val="center"/>
          </w:tcPr>
          <w:p w14:paraId="61DAD16C" w14:textId="77777777" w:rsidR="007D40C5" w:rsidRPr="00892955" w:rsidRDefault="002C15A8" w:rsidP="00B9062E">
            <w:pPr>
              <w:rPr>
                <w:rFonts w:cstheme="minorHAnsi"/>
                <w:sz w:val="18"/>
                <w:szCs w:val="18"/>
              </w:rPr>
            </w:pPr>
            <w:r>
              <w:t>77.78%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2C15A8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2C15A8" w:rsidP="00B9062E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68"/>
              </w:rPr>
              <w:t> HTL9700</w:t>
            </w:r>
            <w:r w:rsidRPr="002C15A8">
              <w:rPr>
                <w:spacing w:val="6"/>
              </w:rPr>
              <w:t>3</w:t>
            </w:r>
          </w:p>
        </w:tc>
      </w:tr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2C15A8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9"/>
            <w:shd w:val="clear" w:color="auto" w:fill="auto"/>
            <w:vAlign w:val="center"/>
          </w:tcPr>
          <w:p w14:paraId="56EBD2C3" w14:textId="77777777" w:rsidR="00063872" w:rsidRPr="00892955" w:rsidRDefault="002C15A8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ICLC 2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11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ICLC 2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7C22E68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B68E69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233F211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D834D82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3707BE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799FF72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775548E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E4CAF9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95D7C43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8D931D0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A8FED7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8E379AC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6669B38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4B638F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A96E074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F56A7DE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CE59D6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4FEDF44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520721E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8EDC39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21F76E5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X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64E705F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21A034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FB81E52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A02584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864E24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874135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668611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C6A22D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31 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3C73966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CF1C96E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5E04BC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780557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A2F4FCD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4153009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F468FB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C26283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1C2A132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2AEB6E3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A883F9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8D1692F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AE5E741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0E56A67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D98D70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C026E07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2BC07E09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2AFE88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203660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7DF118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3452800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F1C44C4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7099C1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477450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22570A7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03936A0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057A9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85CAA4F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7B43C368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1AC76DF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B01A43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7F4819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7AC068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D8335EC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54D5B3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AF54C5F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E605598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0C08C4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69BDEA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DABEC7D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3B1ECE4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D9B62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F1E297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C899FA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E1FCA52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4A1A780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4C04BD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59270ED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5742AC8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49A23DB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814332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68A9A1A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7658233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C40D643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0A3BF2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90EBB8F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2C15A8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2C15A8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2C15A8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2C15A8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013"/>
        <w:gridCol w:w="240"/>
        <w:gridCol w:w="1320"/>
        <w:gridCol w:w="120"/>
        <w:gridCol w:w="1440"/>
        <w:gridCol w:w="600"/>
        <w:gridCol w:w="840"/>
        <w:gridCol w:w="1440"/>
        <w:gridCol w:w="277"/>
        <w:gridCol w:w="1733"/>
      </w:tblGrid>
      <w:tr w:rsidR="007D40C5" w:rsidRPr="00B82A6F" w14:paraId="0DE498BD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29B2EDBE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gridSpan w:val="3"/>
            <w:shd w:val="clear" w:color="auto" w:fill="D9D9D9" w:themeFill="background1" w:themeFillShade="D9"/>
            <w:vAlign w:val="center"/>
          </w:tcPr>
          <w:p w14:paraId="50574AAB" w14:textId="77777777" w:rsidR="007D40C5" w:rsidRPr="00892955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14:paraId="3FD86840" w14:textId="77777777" w:rsidR="007D40C5" w:rsidRPr="00892955" w:rsidRDefault="002C15A8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6C2428D4" w14:textId="77777777" w:rsidR="007D40C5" w:rsidRPr="003B0A79" w:rsidRDefault="002C15A8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423F3517" w14:textId="77777777" w:rsidR="007D40C5" w:rsidRPr="003B0A79" w:rsidRDefault="002C15A8" w:rsidP="00B9062E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155"/>
              </w:rPr>
              <w:t> MKN4</w:t>
            </w:r>
            <w:r w:rsidRPr="002C15A8">
              <w:rPr>
                <w:spacing w:val="4"/>
              </w:rPr>
              <w:t>5</w:t>
            </w:r>
          </w:p>
        </w:tc>
      </w:tr>
      <w:tr w:rsidR="007D40C5" w:rsidRPr="00B82A6F" w14:paraId="4923A3E3" w14:textId="77777777" w:rsidTr="000C7352">
        <w:trPr>
          <w:trHeight w:hRule="exact" w:val="432"/>
        </w:trPr>
        <w:tc>
          <w:tcPr>
            <w:tcW w:w="3014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5C434EC" w14:textId="77777777" w:rsidR="007D40C5" w:rsidRPr="00892955" w:rsidRDefault="002C15A8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gridSpan w:val="3"/>
            <w:shd w:val="clear" w:color="auto" w:fill="auto"/>
            <w:vAlign w:val="center"/>
          </w:tcPr>
          <w:p w14:paraId="232F064C" w14:textId="77777777" w:rsidR="007D40C5" w:rsidRPr="00892955" w:rsidRDefault="002C15A8" w:rsidP="00B9062E">
            <w:pPr>
              <w:rPr>
                <w:rFonts w:cstheme="minorHAnsi"/>
                <w:sz w:val="18"/>
                <w:szCs w:val="18"/>
              </w:rPr>
            </w:pPr>
            <w:r>
              <w:t>83.33%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5E114CCD" w14:textId="77777777" w:rsidR="007D40C5" w:rsidRPr="003B0A79" w:rsidRDefault="002C15A8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58BC4158" w14:textId="77777777" w:rsidR="007D40C5" w:rsidRPr="003B0A79" w:rsidRDefault="002C15A8" w:rsidP="00B9062E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71"/>
              </w:rPr>
              <w:t> JCRB025</w:t>
            </w:r>
            <w:r w:rsidRPr="002C15A8">
              <w:rPr>
                <w:spacing w:val="5"/>
              </w:rPr>
              <w:t>4</w:t>
            </w:r>
          </w:p>
        </w:tc>
      </w:tr>
      <w:tr w:rsidR="00063872" w:rsidRPr="00B82A6F" w14:paraId="06880913" w14:textId="77777777" w:rsidTr="003F1B2B">
        <w:trPr>
          <w:trHeight w:hRule="exact" w:val="720"/>
        </w:trPr>
        <w:tc>
          <w:tcPr>
            <w:tcW w:w="145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75309E9" w14:textId="77777777" w:rsidR="00063872" w:rsidRPr="005F276D" w:rsidRDefault="002C15A8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9"/>
            <w:shd w:val="clear" w:color="auto" w:fill="auto"/>
            <w:vAlign w:val="center"/>
          </w:tcPr>
          <w:p w14:paraId="47B036AA" w14:textId="77777777" w:rsidR="00063872" w:rsidRPr="00892955" w:rsidRDefault="002C15A8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167171407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JCRB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06B51421" w14:textId="77777777" w:rsidTr="003F1B2B">
        <w:trPr>
          <w:trHeight w:val="288"/>
        </w:trPr>
        <w:tc>
          <w:tcPr>
            <w:tcW w:w="9464" w:type="dxa"/>
            <w:gridSpan w:val="11"/>
            <w:shd w:val="clear" w:color="auto" w:fill="D9D9D9" w:themeFill="background1" w:themeFillShade="D9"/>
            <w:noWrap/>
            <w:vAlign w:val="center"/>
            <w:hideMark/>
          </w:tcPr>
          <w:p w14:paraId="2BD0DCD8" w14:textId="77777777" w:rsidR="00063872" w:rsidRPr="005F276D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5033C911" w14:textId="77777777" w:rsidTr="003F1B2B">
        <w:trPr>
          <w:trHeight w:hRule="exact" w:val="461"/>
        </w:trPr>
        <w:tc>
          <w:tcPr>
            <w:tcW w:w="169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6BD1D84E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6C640984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CDFD6B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7D7FE46F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6B6C1D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6A1F5CB0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JCRB Best Match Profile</w:t>
            </w:r>
          </w:p>
        </w:tc>
      </w:tr>
      <w:tr w:rsidR="00063872" w:rsidRPr="00F15E94" w14:paraId="3AAC5683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6DB5780D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5CB739F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91F7FFD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87DF5F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51AB2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F20716E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10,11 </w:t>
            </w:r>
          </w:p>
        </w:tc>
      </w:tr>
      <w:tr w:rsidR="00063872" w:rsidRPr="00F15E94" w14:paraId="7AA2B2D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07FB95C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EF6A2C3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CEF05B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E7860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0CE85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63A6E35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8,11 </w:t>
            </w:r>
          </w:p>
        </w:tc>
      </w:tr>
      <w:tr w:rsidR="00063872" w:rsidRPr="00F15E94" w14:paraId="57D6B56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EB45FF6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8D2497D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65A3A8B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E84C35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466FBF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7399A0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10,11 </w:t>
            </w:r>
          </w:p>
        </w:tc>
      </w:tr>
      <w:tr w:rsidR="00063872" w:rsidRPr="00F15E94" w14:paraId="50BDB85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62F995A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EFA0E2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2FBB6D2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DA1836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3A326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BAD41AF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063872" w:rsidRPr="00F15E94" w14:paraId="466DF5F3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19565679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0402A83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58ABB32A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E05285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E9D33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358F2F8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19 </w:t>
            </w:r>
          </w:p>
        </w:tc>
      </w:tr>
      <w:tr w:rsidR="00063872" w:rsidRPr="00F15E94" w14:paraId="2B6EB9C9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3814DAA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28D12D5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9181EF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D68BC4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0CB64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0B8C51C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063872" w:rsidRPr="00F15E94" w14:paraId="20801DDE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51DA1C1A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774E13F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9F1F28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1F1C0D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7FE0D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EE20900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X </w:t>
            </w:r>
          </w:p>
        </w:tc>
      </w:tr>
      <w:tr w:rsidR="00063872" w:rsidRPr="00F15E94" w14:paraId="18AB460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6E069175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D071E1B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51ABB2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D8B0D6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8F004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B09F93D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8 </w:t>
            </w:r>
          </w:p>
        </w:tc>
      </w:tr>
      <w:tr w:rsidR="00063872" w:rsidRPr="00F15E94" w14:paraId="626129E9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7DAAE644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050A97A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1828104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69C4C2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23060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AB36C7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063872" w:rsidRPr="00F15E94" w14:paraId="4EC09505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491C3A2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70AFE9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6BD58713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9ABC1C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362CC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261031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450CF05F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D21D0D5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5556A6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8E0926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A5DDCE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F04F1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7167ED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4B97C730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C6E466E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D909C3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3FC6A56E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2C53B9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8ACB8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EAF713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202150F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8C165B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E67D8D3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0F5EB1A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548ECC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AF9DA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140DB14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2625363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92B6D71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21268DB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274D8D79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53934B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A867E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DA73327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0CBB7C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125A5F3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C5C42D3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7A7C99E7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929197F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C3EA3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EFDFC7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0DCF541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2551C16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62361F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6712E3F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F07FC9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72985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74BB0E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680405D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5D97741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2C0D958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1B5EF1EB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4737BE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64CA8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EBA315A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91FCF78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7D61C3A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A9BCBB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35E3E50E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2D72A4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7E61C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279E3A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058BEAF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466F8D9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D6576E5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88F15C5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442F39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87DD9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24BEB3B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BF4B97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3C19F81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611044A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25DE37FE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916CC1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A0466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1B9B229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1BE8A8D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67B0921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91A121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835447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E914F7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A2833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208FA52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3AC4D765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5D6197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19BC6B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102253B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FF1432F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AB170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FA0114E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ECF9C6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2C88137C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B60550F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39AC188F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A37066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FCAEA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7C5EADB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1958B3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DAF7115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E921AC8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161A309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5C5F03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9D10A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5957425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310B1D78" w14:textId="77777777" w:rsidR="00AE27E6" w:rsidRDefault="002C15A8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157B744C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2763F91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D714F47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EFB3A12" w14:textId="77777777" w:rsidR="007D40C5" w:rsidRPr="00397C9B" w:rsidRDefault="002C15A8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6EFB83A" w14:textId="77777777" w:rsidR="007D40C5" w:rsidRPr="000A7393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4623174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C293850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F1824FC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60FE132" w14:textId="77777777" w:rsidR="007D40C5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A3EFB86" w14:textId="77777777" w:rsidR="007D40C5" w:rsidRDefault="002C15A8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D444501" w14:textId="77777777" w:rsidR="007D40C5" w:rsidRPr="00D67388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C4FA76B" w14:textId="77777777" w:rsidR="007D40C5" w:rsidRDefault="002C15A8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013"/>
        <w:gridCol w:w="240"/>
        <w:gridCol w:w="1320"/>
        <w:gridCol w:w="120"/>
        <w:gridCol w:w="1440"/>
        <w:gridCol w:w="600"/>
        <w:gridCol w:w="840"/>
        <w:gridCol w:w="1440"/>
        <w:gridCol w:w="277"/>
        <w:gridCol w:w="1733"/>
      </w:tblGrid>
      <w:tr w:rsidR="007D40C5" w:rsidRPr="00B82A6F" w14:paraId="3103CDBE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16D6A5D7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73" w:type="dxa"/>
            <w:gridSpan w:val="3"/>
            <w:shd w:val="clear" w:color="auto" w:fill="D9D9D9" w:themeFill="background1" w:themeFillShade="D9"/>
            <w:vAlign w:val="center"/>
          </w:tcPr>
          <w:p w14:paraId="43A4E739" w14:textId="77777777" w:rsidR="007D40C5" w:rsidRPr="00892955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14:paraId="28473F70" w14:textId="77777777" w:rsidR="007D40C5" w:rsidRPr="00892955" w:rsidRDefault="002C15A8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50597B56" w14:textId="77777777" w:rsidR="007D40C5" w:rsidRPr="003B0A79" w:rsidRDefault="002C15A8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3DD6F4E" w14:textId="77777777" w:rsidR="007D40C5" w:rsidRPr="003B0A79" w:rsidRDefault="002C15A8" w:rsidP="00B9062E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16"/>
                <w:w w:val="68"/>
              </w:rPr>
              <w:t> NCI-H2023 [H2023</w:t>
            </w:r>
            <w:r w:rsidRPr="002C15A8">
              <w:rPr>
                <w:spacing w:val="14"/>
                <w:w w:val="68"/>
              </w:rPr>
              <w:t>]</w:t>
            </w:r>
          </w:p>
        </w:tc>
      </w:tr>
      <w:tr w:rsidR="007D40C5" w:rsidRPr="00B82A6F" w14:paraId="01EF56D5" w14:textId="77777777" w:rsidTr="000C7352">
        <w:trPr>
          <w:trHeight w:hRule="exact" w:val="432"/>
        </w:trPr>
        <w:tc>
          <w:tcPr>
            <w:tcW w:w="3014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9F8B3A8" w14:textId="77777777" w:rsidR="007D40C5" w:rsidRPr="00892955" w:rsidRDefault="002C15A8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gridSpan w:val="3"/>
            <w:shd w:val="clear" w:color="auto" w:fill="auto"/>
            <w:vAlign w:val="center"/>
          </w:tcPr>
          <w:p w14:paraId="551138BA" w14:textId="77777777" w:rsidR="007D40C5" w:rsidRPr="00892955" w:rsidRDefault="002C15A8" w:rsidP="00B9062E">
            <w:pPr>
              <w:rPr>
                <w:rFonts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10BA2BCA" w14:textId="77777777" w:rsidR="007D40C5" w:rsidRPr="003B0A79" w:rsidRDefault="002C15A8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512E8D4B" w14:textId="77777777" w:rsidR="007D40C5" w:rsidRPr="003B0A79" w:rsidRDefault="002C15A8" w:rsidP="00B9062E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75"/>
              </w:rPr>
              <w:t> CRL-591</w:t>
            </w:r>
            <w:r w:rsidRPr="002C15A8">
              <w:rPr>
                <w:spacing w:val="3"/>
              </w:rPr>
              <w:t>2</w:t>
            </w:r>
          </w:p>
        </w:tc>
      </w:tr>
      <w:tr w:rsidR="00063872" w:rsidRPr="00B82A6F" w14:paraId="1E14A342" w14:textId="77777777" w:rsidTr="003F1B2B">
        <w:trPr>
          <w:trHeight w:hRule="exact" w:val="720"/>
        </w:trPr>
        <w:tc>
          <w:tcPr>
            <w:tcW w:w="145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5E2E206" w14:textId="77777777" w:rsidR="00063872" w:rsidRPr="005F276D" w:rsidRDefault="002C15A8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9"/>
            <w:shd w:val="clear" w:color="auto" w:fill="auto"/>
            <w:vAlign w:val="center"/>
          </w:tcPr>
          <w:p w14:paraId="7C05E64E" w14:textId="77777777" w:rsidR="00063872" w:rsidRPr="00892955" w:rsidRDefault="002C15A8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31476309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46F9EAC6" w14:textId="77777777" w:rsidTr="003F1B2B">
        <w:trPr>
          <w:trHeight w:val="288"/>
        </w:trPr>
        <w:tc>
          <w:tcPr>
            <w:tcW w:w="9464" w:type="dxa"/>
            <w:gridSpan w:val="11"/>
            <w:shd w:val="clear" w:color="auto" w:fill="D9D9D9" w:themeFill="background1" w:themeFillShade="D9"/>
            <w:noWrap/>
            <w:vAlign w:val="center"/>
            <w:hideMark/>
          </w:tcPr>
          <w:p w14:paraId="18C7E070" w14:textId="77777777" w:rsidR="00063872" w:rsidRPr="005F276D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4350EADB" w14:textId="77777777" w:rsidTr="003F1B2B">
        <w:trPr>
          <w:trHeight w:hRule="exact" w:val="461"/>
        </w:trPr>
        <w:tc>
          <w:tcPr>
            <w:tcW w:w="169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7CB08FB5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1C861488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CE6FF5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30A9FFF1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CC96A6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37BC0678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320F27CF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124EB56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09285E3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027424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D25D44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4DED7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B9B5B6D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063872" w:rsidRPr="00F15E94" w14:paraId="44F6DDD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A77076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36457D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B8A568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52746B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D014F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FC0728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063872" w:rsidRPr="00F15E94" w14:paraId="2B1189B3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DA87211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22CD988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DA20AB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C815C2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B8356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AE695E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4A604E3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5ADC564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1E752E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3264A26A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9B79A5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A7FF2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EF439F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11,12 </w:t>
            </w:r>
          </w:p>
        </w:tc>
      </w:tr>
      <w:tr w:rsidR="00063872" w:rsidRPr="00F15E94" w14:paraId="0AE00EE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6BA632A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1F22F38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230A6F9B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268553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9AED6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D91BBD7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18 </w:t>
            </w:r>
          </w:p>
        </w:tc>
      </w:tr>
      <w:tr w:rsidR="00063872" w:rsidRPr="00F15E94" w14:paraId="1FCB1F53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50A7BD9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E21C46A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078FFF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CFF3D1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D8010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7ABAAFA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7,9 </w:t>
            </w:r>
          </w:p>
        </w:tc>
      </w:tr>
      <w:tr w:rsidR="00063872" w:rsidRPr="00F15E94" w14:paraId="13340447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E7D7936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E9FE01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664932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B6EB70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7082A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45104DA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X </w:t>
            </w:r>
          </w:p>
        </w:tc>
      </w:tr>
      <w:tr w:rsidR="00063872" w:rsidRPr="00F15E94" w14:paraId="56031E80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D94CC8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077C58A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DE21F30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6D36F6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65526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216212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8 </w:t>
            </w:r>
          </w:p>
        </w:tc>
      </w:tr>
      <w:tr w:rsidR="00063872" w:rsidRPr="00F15E94" w14:paraId="58A8548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50B5F109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EECCC9E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D72CE4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85F22A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C20DE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9B5211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063872" w:rsidRPr="00F15E94" w14:paraId="79188B65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CBEBC25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C44A4C4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0071DE6E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B6ED2A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94A02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1D08F5C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00587EF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DA88CC4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62D0469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080EF56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0E85DC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62AFC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DFF25C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69E80C93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E0B640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609576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F6A0F9C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2E5B8C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ED78D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E428B5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373554E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0637554C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3CFFBAF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CF72F7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1E46EE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7F4DC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5D7145F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7BA0D68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40629D0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B7EBD85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839708E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E9FDE3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1D9E2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9492FC2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E13DBC0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07A0FFDD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68473C9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625AD03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0F1D06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D4C8C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927271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749130F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7AE21D4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F8A2667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1F00FC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1999D9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3F2CA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BA0029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3AAAC89D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0110CF0D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CE3CC4F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4A21E17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0D2A34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CE1AC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2CE72608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52398AE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4DF025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A6A364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17B1E844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F28265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2537C7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7DAEF8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4E44C928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21A54379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C1A40E3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76382CB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4174F2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45594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87EA9CD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8320E5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FE5D966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FD1FE09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660B9342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51D2BB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22ABB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C21CFE9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C621467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35CDA46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C2E91E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19F7ED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ED2D68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7DB92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7344C5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64FEAAE3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9B588FD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4551606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4F3A9BE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67CB25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D23B8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4434D70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2DF11B8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8EEA135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5AB2075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6108F6C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FF10F8F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EEA8C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7CEC817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4B5C735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2B780E2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4D82B0E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33F88078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F6540E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77B86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DEB3DFB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7CA8345C" w14:textId="77777777" w:rsidR="00AE27E6" w:rsidRDefault="002C15A8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1CD0C700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BEDB437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927997E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F3845C0" w14:textId="77777777" w:rsidR="007D40C5" w:rsidRPr="00397C9B" w:rsidRDefault="002C15A8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CD89B75" w14:textId="77777777" w:rsidR="007D40C5" w:rsidRPr="000A7393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0EC34D5F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06F0945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4170C67A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57BFCEA" w14:textId="77777777" w:rsidR="007D40C5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0A2A12F" w14:textId="77777777" w:rsidR="007D40C5" w:rsidRDefault="002C15A8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A0E4B6F" w14:textId="77777777" w:rsidR="007D40C5" w:rsidRPr="00D67388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E7B1867" w14:textId="77777777" w:rsidR="007D40C5" w:rsidRDefault="002C15A8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013"/>
        <w:gridCol w:w="240"/>
        <w:gridCol w:w="1320"/>
        <w:gridCol w:w="120"/>
        <w:gridCol w:w="1440"/>
        <w:gridCol w:w="600"/>
        <w:gridCol w:w="840"/>
        <w:gridCol w:w="1440"/>
        <w:gridCol w:w="277"/>
        <w:gridCol w:w="1733"/>
      </w:tblGrid>
      <w:tr w:rsidR="007D40C5" w:rsidRPr="00B82A6F" w14:paraId="1A7CCD72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363F856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73" w:type="dxa"/>
            <w:gridSpan w:val="3"/>
            <w:shd w:val="clear" w:color="auto" w:fill="D9D9D9" w:themeFill="background1" w:themeFillShade="D9"/>
            <w:vAlign w:val="center"/>
          </w:tcPr>
          <w:p w14:paraId="5D3B0209" w14:textId="77777777" w:rsidR="007D40C5" w:rsidRPr="00892955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14:paraId="3BCA0AC8" w14:textId="77777777" w:rsidR="007D40C5" w:rsidRPr="00892955" w:rsidRDefault="002C15A8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510C69A1" w14:textId="77777777" w:rsidR="007D40C5" w:rsidRPr="003B0A79" w:rsidRDefault="002C15A8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43D308F" w14:textId="77777777" w:rsidR="007D40C5" w:rsidRPr="003B0A79" w:rsidRDefault="002C15A8" w:rsidP="00B9062E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82"/>
              </w:rPr>
              <w:t> VM-CUB</w:t>
            </w:r>
            <w:r w:rsidRPr="002C15A8">
              <w:rPr>
                <w:spacing w:val="3"/>
              </w:rPr>
              <w:t>1</w:t>
            </w:r>
          </w:p>
        </w:tc>
      </w:tr>
      <w:tr w:rsidR="007D40C5" w:rsidRPr="00B82A6F" w14:paraId="6A87FAF9" w14:textId="77777777" w:rsidTr="000C7352">
        <w:trPr>
          <w:trHeight w:hRule="exact" w:val="432"/>
        </w:trPr>
        <w:tc>
          <w:tcPr>
            <w:tcW w:w="3014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0E24CAE" w14:textId="77777777" w:rsidR="007D40C5" w:rsidRPr="00892955" w:rsidRDefault="002C15A8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gridSpan w:val="3"/>
            <w:shd w:val="clear" w:color="auto" w:fill="auto"/>
            <w:vAlign w:val="center"/>
          </w:tcPr>
          <w:p w14:paraId="44A486E1" w14:textId="77777777" w:rsidR="007D40C5" w:rsidRPr="00892955" w:rsidRDefault="002C15A8" w:rsidP="00B9062E">
            <w:pPr>
              <w:rPr>
                <w:rFonts w:cstheme="minorHAnsi"/>
                <w:sz w:val="18"/>
                <w:szCs w:val="18"/>
              </w:rPr>
            </w:pPr>
            <w:r>
              <w:t>75.00%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76D72D24" w14:textId="77777777" w:rsidR="007D40C5" w:rsidRPr="003B0A79" w:rsidRDefault="002C15A8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37EBC241" w14:textId="77777777" w:rsidR="007D40C5" w:rsidRPr="003B0A79" w:rsidRDefault="002C15A8" w:rsidP="00B9062E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97"/>
              </w:rPr>
              <w:t> ACC-40</w:t>
            </w:r>
            <w:r w:rsidRPr="002C15A8">
              <w:rPr>
                <w:spacing w:val="4"/>
              </w:rPr>
              <w:t>0</w:t>
            </w:r>
          </w:p>
        </w:tc>
      </w:tr>
      <w:tr w:rsidR="00063872" w:rsidRPr="00B82A6F" w14:paraId="51702F39" w14:textId="77777777" w:rsidTr="003F1B2B">
        <w:trPr>
          <w:trHeight w:hRule="exact" w:val="720"/>
        </w:trPr>
        <w:tc>
          <w:tcPr>
            <w:tcW w:w="145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DB4079B" w14:textId="77777777" w:rsidR="00063872" w:rsidRPr="005F276D" w:rsidRDefault="002C15A8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9"/>
            <w:shd w:val="clear" w:color="auto" w:fill="auto"/>
            <w:vAlign w:val="center"/>
          </w:tcPr>
          <w:p w14:paraId="7E94CDC0" w14:textId="77777777" w:rsidR="00063872" w:rsidRPr="00892955" w:rsidRDefault="002C15A8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53175473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60AEA8F" w14:textId="77777777" w:rsidTr="003F1B2B">
        <w:trPr>
          <w:trHeight w:val="288"/>
        </w:trPr>
        <w:tc>
          <w:tcPr>
            <w:tcW w:w="9464" w:type="dxa"/>
            <w:gridSpan w:val="11"/>
            <w:shd w:val="clear" w:color="auto" w:fill="D9D9D9" w:themeFill="background1" w:themeFillShade="D9"/>
            <w:noWrap/>
            <w:vAlign w:val="center"/>
            <w:hideMark/>
          </w:tcPr>
          <w:p w14:paraId="57D08854" w14:textId="77777777" w:rsidR="00063872" w:rsidRPr="005F276D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2A5F6918" w14:textId="77777777" w:rsidTr="003F1B2B">
        <w:trPr>
          <w:trHeight w:hRule="exact" w:val="461"/>
        </w:trPr>
        <w:tc>
          <w:tcPr>
            <w:tcW w:w="169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1BD56D4F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65CF1ED4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5DE8E85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560E668C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180E7B9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49465609" w14:textId="77777777" w:rsidR="00063872" w:rsidRPr="00D67388" w:rsidRDefault="002C15A8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081E49F9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94F8A26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B7391C5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BAC14B9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3A3D54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38BC2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E9653EC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16468A9D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D0882A4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A88955D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4D6C4B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E454F3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FD97D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2B64A20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063872" w:rsidRPr="00F15E94" w14:paraId="0C99620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B406C79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18E23B7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4FD0171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92D1D5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CBBC3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D01795B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8,11 </w:t>
            </w:r>
          </w:p>
        </w:tc>
      </w:tr>
      <w:tr w:rsidR="00063872" w:rsidRPr="00F15E94" w14:paraId="635222F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7351F1A4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9B017A4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387BA2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8FE5B1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FA50A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DF5372B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11,12 </w:t>
            </w:r>
          </w:p>
        </w:tc>
      </w:tr>
      <w:tr w:rsidR="00063872" w:rsidRPr="00F15E94" w14:paraId="322647C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6113775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2D6297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2D015A14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7E96C5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ECF1A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CFEB302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18,19 </w:t>
            </w:r>
          </w:p>
        </w:tc>
      </w:tr>
      <w:tr w:rsidR="00063872" w:rsidRPr="00F15E94" w14:paraId="5DB18FC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19CF816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DE62673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15E0E68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05B57C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42C596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BA2C021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063872" w:rsidRPr="00F15E94" w14:paraId="13EB483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7FE4FEEF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F150187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3E83E5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FAC15BF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CB3C8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ADE7997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X </w:t>
            </w:r>
          </w:p>
        </w:tc>
      </w:tr>
      <w:tr w:rsidR="00063872" w:rsidRPr="00F15E94" w14:paraId="79762A6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43DF57E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7FFAD41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6A65F38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79FC18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D1591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853FF4D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8 </w:t>
            </w:r>
          </w:p>
        </w:tc>
      </w:tr>
      <w:tr w:rsidR="00063872" w:rsidRPr="00F15E94" w14:paraId="033509D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5458DCE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85DF054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6D98DD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32394A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0B785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14134C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0431396D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4C7AF5D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9F3AFC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6A6A8DE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2A925E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1F5C1E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41DBEE6" w14:textId="77777777" w:rsidR="00063872" w:rsidRPr="0034455C" w:rsidRDefault="002C15A8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0CE37A0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F74C31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D6D47E8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46C878B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298A78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5EC8B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0461D6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188A118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0DCCFE1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C3C7DE4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07B65CE3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A1627C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003FA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795CA9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7985784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03CEEF2A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4B9DB8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59287A07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0DE352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AA3ED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9396287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CE883CD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063640E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0022C1A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7E62B21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B56211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409DB7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23EF42F5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6BE7198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F151E4B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83826BF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3D333ED6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1FE5C3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24F7A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33DD91A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0B7B1F00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318A213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30E5BD0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48E51B2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84F397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5BD6E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8504BD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175711C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0D6101F1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D944434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1C096DF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0CB4B0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0955C3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B2BB8A3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43B19D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02527BA8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15E8684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125B4F6C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402A81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F6791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E90CDF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4689DB7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A5ADFC3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B471E72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0267D6C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4A66DB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CB3FB9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35888EE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7781145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1B454BE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E23DCEE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0DF837B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9C3EA9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0C5648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05712C7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D12F42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43B47A7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138B3C0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7549DAC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431AFE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369B7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6F62C6B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</w:tr>
      <w:tr w:rsidR="00063872" w:rsidRPr="00F15E94" w14:paraId="0BB9CC59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B2CD8CE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2861481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0CCD5F26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DC7F6D1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548ABD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55B5432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9542F57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71E11F10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4719382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7434D53D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9E57E65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2EBEA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05433CD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5481C4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DA8FDC9" w14:textId="77777777" w:rsidR="00063872" w:rsidRPr="00550AD8" w:rsidRDefault="002C15A8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71CF86A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6D72BFAA" w14:textId="77777777" w:rsidR="00063872" w:rsidRPr="0034455C" w:rsidRDefault="002C15A8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62FCFB2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3FD214" w14:textId="77777777" w:rsidR="00063872" w:rsidRPr="0034455C" w:rsidRDefault="002C15A8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26B311E" w14:textId="77777777" w:rsidR="00063872" w:rsidRPr="0034455C" w:rsidRDefault="002C15A8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6A7265A0" w14:textId="77777777" w:rsidR="00AE27E6" w:rsidRDefault="002C15A8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6182B43D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1B1990C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54926BE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2602881" w14:textId="77777777" w:rsidR="007D40C5" w:rsidRPr="00397C9B" w:rsidRDefault="002C15A8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DFEC2C3" w14:textId="77777777" w:rsidR="007D40C5" w:rsidRPr="000A7393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440BDA3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E497CAC" w14:textId="77777777" w:rsidR="007D40C5" w:rsidRPr="005F276D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2C115A1B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2B7C01A" w14:textId="77777777" w:rsidR="007D40C5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E516D87" w14:textId="77777777" w:rsidR="007D40C5" w:rsidRDefault="002C15A8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E3A3D8" w14:textId="77777777" w:rsidR="007D40C5" w:rsidRPr="00D67388" w:rsidRDefault="002C15A8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0BA7FF9" w14:textId="77777777" w:rsidR="007D40C5" w:rsidRDefault="002C15A8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02FD6D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DCC35D7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E3A76C3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3EAE1D8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4E6EE7E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C2619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CC2619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CC261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A581524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123"/>
              </w:rPr>
              <w:t> HuO</w:t>
            </w:r>
            <w:r w:rsidRPr="002C15A8">
              <w:rPr>
                <w:spacing w:val="1"/>
              </w:rPr>
              <w:t>9</w:t>
            </w:r>
          </w:p>
        </w:tc>
      </w:tr>
      <w:tr w:rsidR="00600B0B" w:rsidRPr="003E7539" w14:paraId="468335E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6523BB1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BC8CE9E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1AB4AA8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C2619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CC2619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CC2619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35BDEE8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34"/>
                <w:w w:val="85"/>
              </w:rPr>
              <w:t> JCRB042</w:t>
            </w:r>
            <w:r w:rsidRPr="002C15A8">
              <w:rPr>
                <w:spacing w:val="5"/>
                <w:w w:val="85"/>
              </w:rPr>
              <w:t>7</w:t>
            </w:r>
          </w:p>
        </w:tc>
      </w:tr>
    </w:tbl>
    <w:p w14:paraId="32B70382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4B521C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20E54FD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ADF41AD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0076599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633869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3DE6773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2C0864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1BFF4B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1C462F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BD3EE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232F37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6D6F7CA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FED0408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C15A8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2C15A8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1B164A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ECA77E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E241B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E01265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28851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8680A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022A1D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55B575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400053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593AE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D36A0F1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C9074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2924C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75CFE6" w14:textId="77777777" w:rsidR="00600B0B" w:rsidRPr="0034455C" w:rsidRDefault="002C15A8" w:rsidP="004C46E9">
            <w:pPr>
              <w:rPr>
                <w:rFonts w:cstheme="minorHAnsi"/>
              </w:rPr>
            </w:pPr>
            <w:r w:rsidRPr="00CC261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4B1687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5A82BF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56AF7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C96D03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BE68E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CA619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0EE69A" w14:textId="77777777" w:rsidR="00600B0B" w:rsidRPr="0034455C" w:rsidRDefault="002C15A8" w:rsidP="004C46E9">
            <w:pPr>
              <w:rPr>
                <w:rFonts w:cstheme="minorHAnsi"/>
              </w:rPr>
            </w:pPr>
            <w:r w:rsidRPr="00CC261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16615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01010E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926AE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61BDA3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8F2F9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21BC3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3EC707" w14:textId="77777777" w:rsidR="00600B0B" w:rsidRPr="0034455C" w:rsidRDefault="002C15A8" w:rsidP="004C46E9">
            <w:pPr>
              <w:rPr>
                <w:rFonts w:cstheme="minorHAnsi"/>
              </w:rPr>
            </w:pPr>
            <w:r w:rsidRPr="00CC261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D06E4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5F7DDD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6C750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1D377E5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AB75E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D7772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0341FA" w14:textId="77777777" w:rsidR="00600B0B" w:rsidRPr="0034455C" w:rsidRDefault="002C15A8" w:rsidP="004C46E9">
            <w:pPr>
              <w:rPr>
                <w:rFonts w:cstheme="minorHAnsi"/>
              </w:rPr>
            </w:pPr>
            <w:r w:rsidRPr="00CC2619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600F71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822D75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16B29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6CD9FC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7737C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A2FC9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C13B5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1E1336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7F01C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73AB9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A8BD06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C79B0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92FC3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E284F3" w14:textId="77777777" w:rsidR="00600B0B" w:rsidRPr="0034455C" w:rsidRDefault="002C15A8" w:rsidP="004C46E9">
            <w:pPr>
              <w:rPr>
                <w:rFonts w:cstheme="minorHAnsi"/>
              </w:rPr>
            </w:pPr>
            <w:r w:rsidRPr="00CC261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35CD3B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17ABAC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21D50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9F73F5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45005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2AAB0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EFDF78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2A3E50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32D42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015FE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7C9712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0669D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16347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E6B1C3" w14:textId="77777777" w:rsidR="00600B0B" w:rsidRPr="0034455C" w:rsidRDefault="002C15A8" w:rsidP="004C46E9">
            <w:pPr>
              <w:rPr>
                <w:rFonts w:cstheme="minorHAnsi"/>
              </w:rPr>
            </w:pPr>
            <w:r w:rsidRPr="00CC2619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48DDF8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9382C9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0D193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3A8DDFD3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D0710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8BF48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31A04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68FDEB1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512F87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85EDA28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9E410AA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D602552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C849347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A37471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3D3AA41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D13E4F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5AF4880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7D15BD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9B7D930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F44ED52" w14:textId="77777777" w:rsidR="00600B0B" w:rsidRDefault="002C15A8" w:rsidP="00600B0B"/>
    <w:p w14:paraId="62511EBB" w14:textId="77777777" w:rsidR="00600B0B" w:rsidRPr="00600B0B" w:rsidRDefault="002C15A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0C4BEA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D14D1C2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2BFF9EA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9E331D8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BFBE8EA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6B89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936B89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936B8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A232163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126"/>
              </w:rPr>
              <w:t> VER</w:t>
            </w:r>
            <w:r w:rsidRPr="002C15A8">
              <w:rPr>
                <w:spacing w:val="3"/>
              </w:rPr>
              <w:t>O</w:t>
            </w:r>
          </w:p>
        </w:tc>
      </w:tr>
      <w:tr w:rsidR="00600B0B" w:rsidRPr="003E7539" w14:paraId="536D6B7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6D24DBA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CFCC298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7C21BE1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6B89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936B89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936B89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CB47EB3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34"/>
                <w:w w:val="85"/>
              </w:rPr>
              <w:t> JCRB011</w:t>
            </w:r>
            <w:r w:rsidRPr="002C15A8">
              <w:rPr>
                <w:spacing w:val="5"/>
                <w:w w:val="85"/>
              </w:rPr>
              <w:t>1</w:t>
            </w:r>
          </w:p>
        </w:tc>
      </w:tr>
    </w:tbl>
    <w:p w14:paraId="27BFED20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B2750A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8F8B002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784E5DD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9555001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41233C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E4D3C60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8FA448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959FBF0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23166E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20578C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CB6AAD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C8605E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825B0BE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C15A8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2C15A8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67F2B8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23271C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A04EF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803166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7E523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25E78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30A33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15C840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AA08F6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26C50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562249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23914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88F60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53754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1A23A0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6BB26C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A8B5E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757ECA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1EE5A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5C7AA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DB1E3B" w14:textId="77777777" w:rsidR="00600B0B" w:rsidRPr="0034455C" w:rsidRDefault="002C15A8" w:rsidP="004C46E9">
            <w:pPr>
              <w:rPr>
                <w:rFonts w:cstheme="minorHAnsi"/>
              </w:rPr>
            </w:pPr>
            <w:r w:rsidRPr="00936B8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6CC3E5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C25AD7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23CFE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2ECD7E5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233E6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1D3FC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24404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084573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37E398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230208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B11AF2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78E7C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61504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51A575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778C2B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7AB083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D2798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18C946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25BF8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3294C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81BF13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5ED15B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7245EE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F1AD4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391534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33FC5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648EF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CE63A4" w14:textId="77777777" w:rsidR="00600B0B" w:rsidRPr="0034455C" w:rsidRDefault="002C15A8" w:rsidP="004C46E9">
            <w:pPr>
              <w:rPr>
                <w:rFonts w:cstheme="minorHAnsi"/>
              </w:rPr>
            </w:pPr>
            <w:r w:rsidRPr="00936B8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9C1672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AA5E32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EC571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D6E12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888B6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58E08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AAB3D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77A73F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9EA07B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7F3E6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F8A370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6E158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3CE44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0DC0B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14 </w:t>
            </w:r>
          </w:p>
        </w:tc>
      </w:tr>
      <w:tr w:rsidR="00600B0B" w:rsidRPr="00F15E94" w14:paraId="197E6B3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442665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81E581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154E668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BFE24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59394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F63C90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1E48749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D8DA80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726AE9F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205DEF6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64724A3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2554D91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24D8AD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E7464D8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9E6D0D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3D306F5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1BEC417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E756D16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6E5A404" w14:textId="77777777" w:rsidR="00600B0B" w:rsidRDefault="002C15A8" w:rsidP="00600B0B"/>
    <w:p w14:paraId="32D1E8DF" w14:textId="77777777" w:rsidR="00600B0B" w:rsidRPr="00600B0B" w:rsidRDefault="002C15A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350E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9DF8E6D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067B627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5C3C5BE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285E01E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5C6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7A5C6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7A5C6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4F3AD6C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83"/>
              </w:rPr>
              <w:t> H199</w:t>
            </w:r>
            <w:r w:rsidRPr="002C15A8">
              <w:rPr>
                <w:spacing w:val="4"/>
              </w:rPr>
              <w:t>3</w:t>
            </w:r>
          </w:p>
        </w:tc>
      </w:tr>
      <w:tr w:rsidR="00600B0B" w:rsidRPr="003E7539" w14:paraId="68F3B5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30EACC7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0730AD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69.23%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FE3235B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A5C62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7A5C62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7A5C62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7D030F9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t> </w:t>
            </w:r>
          </w:p>
        </w:tc>
      </w:tr>
    </w:tbl>
    <w:p w14:paraId="687DF8B9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7A5114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3BBB72F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36F6815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4390049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47E157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29475F6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95ED4A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40956EF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558F93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15DD6DA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808262F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ADD3BB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6A0941D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A5C6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7A5C6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1CCAC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110CBF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22BB73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A7E103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417F2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B8AFB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3A25E6" w14:textId="77777777" w:rsidR="00600B0B" w:rsidRPr="0034455C" w:rsidRDefault="002C15A8" w:rsidP="004C46E9">
            <w:pPr>
              <w:rPr>
                <w:rFonts w:cstheme="minorHAnsi"/>
              </w:rPr>
            </w:pPr>
            <w:r w:rsidRPr="007A5C62">
              <w:rPr>
                <w:color w:val="FF0000"/>
              </w:rPr>
              <w:t>11</w:t>
            </w:r>
            <w:r w:rsidRPr="0034455C">
              <w:t>,</w:t>
            </w:r>
            <w:r w:rsidRPr="007A5C6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375569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FA748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54B96D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F5A83C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7D786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7FDEF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9A106F" w14:textId="77777777" w:rsidR="00600B0B" w:rsidRPr="0034455C" w:rsidRDefault="002C15A8" w:rsidP="004C46E9">
            <w:pPr>
              <w:rPr>
                <w:rFonts w:cstheme="minorHAnsi"/>
              </w:rPr>
            </w:pPr>
            <w:r w:rsidRPr="007A5C6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59627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8746F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B9DAA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406149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851534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F4A3E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3FEDE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1ED17F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644AA0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8FCB78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D7D916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413D2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D47F6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2851A8" w14:textId="77777777" w:rsidR="00600B0B" w:rsidRPr="0034455C" w:rsidRDefault="002C15A8" w:rsidP="004C46E9">
            <w:pPr>
              <w:rPr>
                <w:rFonts w:cstheme="minorHAnsi"/>
              </w:rPr>
            </w:pPr>
            <w:r w:rsidRPr="007A5C6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7F39F7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176F82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1DB0E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0A18969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55DE5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3EC3D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ECA145" w14:textId="77777777" w:rsidR="00600B0B" w:rsidRPr="0034455C" w:rsidRDefault="002C15A8" w:rsidP="004C46E9">
            <w:pPr>
              <w:rPr>
                <w:rFonts w:cstheme="minorHAnsi"/>
              </w:rPr>
            </w:pPr>
            <w:r w:rsidRPr="007A5C6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F253E4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38A7EB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8E8B23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77C69F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FB42E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41EF6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895240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6,</w:t>
            </w:r>
            <w:r w:rsidRPr="007A5C62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64D64F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D44D78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ACB64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DDAB3A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2A7B3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C692E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FF57C1" w14:textId="77777777" w:rsidR="00600B0B" w:rsidRPr="0034455C" w:rsidRDefault="002C15A8" w:rsidP="004C46E9">
            <w:pPr>
              <w:rPr>
                <w:rFonts w:cstheme="minorHAnsi"/>
              </w:rPr>
            </w:pPr>
            <w:r w:rsidRPr="007A5C62">
              <w:rPr>
                <w:color w:val="FF0000"/>
              </w:rPr>
              <w:t>X</w:t>
            </w:r>
            <w:r w:rsidRPr="0034455C">
              <w:t>,</w:t>
            </w:r>
            <w:r w:rsidRPr="007A5C6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306BBE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BFFFEE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CA177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FF401E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FAFA6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650D5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BCDCB3" w14:textId="77777777" w:rsidR="00600B0B" w:rsidRPr="0034455C" w:rsidRDefault="002C15A8" w:rsidP="004C46E9">
            <w:pPr>
              <w:rPr>
                <w:rFonts w:cstheme="minorHAnsi"/>
              </w:rPr>
            </w:pPr>
            <w:r w:rsidRPr="007A5C6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24F43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660E2D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3AA2F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28A0C8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0EB4F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41241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13A28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10,13 </w:t>
            </w:r>
          </w:p>
        </w:tc>
      </w:tr>
      <w:tr w:rsidR="00600B0B" w:rsidRPr="00F15E94" w14:paraId="09A9650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DC73C3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51F4F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2F0AC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BE7CB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C275C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2E421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295E276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A73C0E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B1DA912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BEBC46D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EDB3581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AA080A2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B9541D6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5BC805D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87D4BF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80B5E3F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72B76DE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97C16A3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9D76FDC" w14:textId="77777777" w:rsidR="00600B0B" w:rsidRDefault="002C15A8" w:rsidP="00600B0B"/>
    <w:p w14:paraId="68EB28CE" w14:textId="77777777" w:rsidR="00600B0B" w:rsidRPr="00600B0B" w:rsidRDefault="002C15A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C5797A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0895788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FEFB713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A4F365C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BE534D4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E0FC6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9E0FC6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9E0FC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3284E7A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82"/>
              </w:rPr>
              <w:t> UC70</w:t>
            </w:r>
            <w:r w:rsidRPr="002C15A8">
              <w:t>2</w:t>
            </w:r>
          </w:p>
        </w:tc>
      </w:tr>
      <w:tr w:rsidR="00600B0B" w:rsidRPr="003E7539" w14:paraId="3B6BA52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760D852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957C417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70A7B67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E0FC6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9E0FC6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9E0FC6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82CD81E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34"/>
                <w:w w:val="85"/>
              </w:rPr>
              <w:t> JCRB122</w:t>
            </w:r>
            <w:r w:rsidRPr="002C15A8">
              <w:rPr>
                <w:spacing w:val="5"/>
                <w:w w:val="85"/>
              </w:rPr>
              <w:t>0</w:t>
            </w:r>
          </w:p>
        </w:tc>
      </w:tr>
    </w:tbl>
    <w:p w14:paraId="2BAABF9A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FF820C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0853DE7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2A4A149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10052272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67B14F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D0F7EA9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0D04C41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ADF9C5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7DD5A6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7A40E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8EB03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FC86B1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2C7FB69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E0FC6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9E0FC6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961FF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E34AC6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B84C0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54A321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706C0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EC3F6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4A0301" w14:textId="77777777" w:rsidR="00600B0B" w:rsidRPr="0034455C" w:rsidRDefault="002C15A8" w:rsidP="004C46E9">
            <w:pPr>
              <w:rPr>
                <w:rFonts w:cstheme="minorHAnsi"/>
              </w:rPr>
            </w:pPr>
            <w:r w:rsidRPr="009E0FC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C353B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808155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EE8E0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DCB1E4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552FC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16E91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F904A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00A79F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2D79B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A2EE9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DA80EF8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52FA2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53EE5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AFAE2" w14:textId="77777777" w:rsidR="00600B0B" w:rsidRPr="0034455C" w:rsidRDefault="002C15A8" w:rsidP="004C46E9">
            <w:pPr>
              <w:rPr>
                <w:rFonts w:cstheme="minorHAnsi"/>
              </w:rPr>
            </w:pPr>
            <w:r w:rsidRPr="009E0FC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9ECB8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96EF5E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69AAE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6CF8A8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0373F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852A7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BAFF9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11,</w:t>
            </w:r>
            <w:r w:rsidRPr="009E0FC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91C72E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633CBE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1E120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FA74C1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1E362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10CB1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4CF9E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14,</w:t>
            </w:r>
            <w:r w:rsidRPr="009E0FC6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AA61B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6FF8A9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A3137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02F365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448DB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FE2EE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593DD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6,</w:t>
            </w:r>
            <w:r w:rsidRPr="009E0FC6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1278E5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703E4B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128721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3D6EC8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3DFAA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C57DD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7931D1" w14:textId="77777777" w:rsidR="00600B0B" w:rsidRPr="0034455C" w:rsidRDefault="002C15A8" w:rsidP="004C46E9">
            <w:pPr>
              <w:rPr>
                <w:rFonts w:cstheme="minorHAnsi"/>
              </w:rPr>
            </w:pPr>
            <w:r w:rsidRPr="009E0FC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A232B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150998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1DEC6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C03F421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B96A5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32132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14AC50" w14:textId="77777777" w:rsidR="00600B0B" w:rsidRPr="0034455C" w:rsidRDefault="002C15A8" w:rsidP="004C46E9">
            <w:pPr>
              <w:rPr>
                <w:rFonts w:cstheme="minorHAnsi"/>
              </w:rPr>
            </w:pPr>
            <w:r w:rsidRPr="009E0FC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014035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597CD7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17181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70468A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30766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3B718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E807D" w14:textId="77777777" w:rsidR="00600B0B" w:rsidRPr="0034455C" w:rsidRDefault="002C15A8" w:rsidP="004C46E9">
            <w:pPr>
              <w:rPr>
                <w:rFonts w:cstheme="minorHAnsi"/>
              </w:rPr>
            </w:pPr>
            <w:r w:rsidRPr="009E0FC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A823B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D108D5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4CA04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06ACC565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1D56C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962A9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EDB69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11F9812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838533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419AF2C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8621382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5934AF9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EB03043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AF33A6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3DCDC11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190EC5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014BDDE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6C49A75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F6645CF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FC8A7A5" w14:textId="77777777" w:rsidR="00600B0B" w:rsidRDefault="002C15A8" w:rsidP="00600B0B"/>
    <w:p w14:paraId="3FD42216" w14:textId="77777777" w:rsidR="00600B0B" w:rsidRPr="00600B0B" w:rsidRDefault="002C15A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F54225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82C6D5C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B6C4FF7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544A600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5A11DCD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F6B6F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0F6B6F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Best </w:t>
            </w:r>
            <w:r w:rsidRPr="000F6B6F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Match Cell Name:</w:t>
            </w:r>
            <w:r w:rsidRPr="000F6B6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101061C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82"/>
              </w:rPr>
              <w:t> UC70</w:t>
            </w:r>
            <w:r w:rsidRPr="002C15A8">
              <w:t>2</w:t>
            </w:r>
          </w:p>
        </w:tc>
      </w:tr>
      <w:tr w:rsidR="00600B0B" w:rsidRPr="003E7539" w14:paraId="3BBF475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9B5FFA1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61C9AC8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26AB595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F6B6F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0F6B6F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0F6B6F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2C5078B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34"/>
                <w:w w:val="85"/>
              </w:rPr>
              <w:t> JCRB122</w:t>
            </w:r>
            <w:r w:rsidRPr="002C15A8">
              <w:rPr>
                <w:spacing w:val="5"/>
                <w:w w:val="85"/>
              </w:rPr>
              <w:t>0</w:t>
            </w:r>
          </w:p>
        </w:tc>
      </w:tr>
    </w:tbl>
    <w:p w14:paraId="3420F1BB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832486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EE668F3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8552033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9635924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511171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C110C49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F54A1E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BAF037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25356B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27EF21C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1AE466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B92127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639B800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F6B6F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0F6B6F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5393C6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D31253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72CEF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77AF19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93CEA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6AD1F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63557" w14:textId="77777777" w:rsidR="00600B0B" w:rsidRPr="0034455C" w:rsidRDefault="002C15A8" w:rsidP="004C46E9">
            <w:pPr>
              <w:rPr>
                <w:rFonts w:cstheme="minorHAnsi"/>
              </w:rPr>
            </w:pPr>
            <w:r w:rsidRPr="000F6B6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38C40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CFD1C7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AF914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464AC9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3E740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F6E3F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94ABB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1A791B3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8BCC59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2B4E4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466820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76C5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24DE2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6AC0F5" w14:textId="77777777" w:rsidR="00600B0B" w:rsidRPr="0034455C" w:rsidRDefault="002C15A8" w:rsidP="004C46E9">
            <w:pPr>
              <w:rPr>
                <w:rFonts w:cstheme="minorHAnsi"/>
              </w:rPr>
            </w:pPr>
            <w:r w:rsidRPr="000F6B6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1A9C8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151CBD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FC6041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C057AC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44590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17F32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D7ECF1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11,</w:t>
            </w:r>
            <w:r w:rsidRPr="000F6B6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571A36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78B0DD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25EBA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7CDFF3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C4DED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A67DC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333B2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14,</w:t>
            </w:r>
            <w:r w:rsidRPr="000F6B6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6F2D6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95BA5F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BAB32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A83917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6FE56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BFBD1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C4EE31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6,</w:t>
            </w:r>
            <w:r w:rsidRPr="000F6B6F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5489E2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261EE8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7C6DD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28FB15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9352A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D7FBF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EADF6B" w14:textId="77777777" w:rsidR="00600B0B" w:rsidRPr="0034455C" w:rsidRDefault="002C15A8" w:rsidP="004C46E9">
            <w:pPr>
              <w:rPr>
                <w:rFonts w:cstheme="minorHAnsi"/>
              </w:rPr>
            </w:pPr>
            <w:r w:rsidRPr="000F6B6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3CF845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D10DB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078EE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803007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351A4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3D580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67D127" w14:textId="77777777" w:rsidR="00600B0B" w:rsidRPr="0034455C" w:rsidRDefault="002C15A8" w:rsidP="004C46E9">
            <w:pPr>
              <w:rPr>
                <w:rFonts w:cstheme="minorHAnsi"/>
              </w:rPr>
            </w:pPr>
            <w:r w:rsidRPr="000F6B6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D3D5DF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148F70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CF9E5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DFB5E7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636DF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7E972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79F873" w14:textId="77777777" w:rsidR="00600B0B" w:rsidRPr="0034455C" w:rsidRDefault="002C15A8" w:rsidP="004C46E9">
            <w:pPr>
              <w:rPr>
                <w:rFonts w:cstheme="minorHAnsi"/>
              </w:rPr>
            </w:pPr>
            <w:r w:rsidRPr="000F6B6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FD3ACF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49E4A7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D5CF6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0482A27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9FBFC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8CAAC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816A30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69F97C2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372058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38DDC5F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44BFBC2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20613BF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E307129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9793A8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84A67B5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C70A0C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AC85572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282B38E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B2F30D1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7D51736" w14:textId="77777777" w:rsidR="00600B0B" w:rsidRDefault="002C15A8" w:rsidP="00600B0B"/>
    <w:p w14:paraId="04E84485" w14:textId="77777777" w:rsidR="00600B0B" w:rsidRPr="00600B0B" w:rsidRDefault="002C15A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2D2FF4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D9943E2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BCE1D53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D47EC65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B44A01B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6E5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3E6E5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E6E5E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2BEF53D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65"/>
              </w:rPr>
              <w:t> CAL 2</w:t>
            </w:r>
            <w:r w:rsidRPr="002C15A8">
              <w:rPr>
                <w:spacing w:val="3"/>
              </w:rPr>
              <w:t>7</w:t>
            </w:r>
          </w:p>
        </w:tc>
      </w:tr>
      <w:tr w:rsidR="00600B0B" w:rsidRPr="003E7539" w14:paraId="418F13A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398F427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DDB6B70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86.67%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5B57769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5A8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2C15A8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2C15A8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DB2DB2D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31"/>
                <w:w w:val="90"/>
              </w:rPr>
              <w:t> CRL-209</w:t>
            </w:r>
            <w:r w:rsidRPr="002C15A8">
              <w:rPr>
                <w:spacing w:val="6"/>
                <w:w w:val="90"/>
              </w:rPr>
              <w:t>5</w:t>
            </w:r>
          </w:p>
        </w:tc>
      </w:tr>
    </w:tbl>
    <w:p w14:paraId="28F0EFDD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26CF3B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E2ECC19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458BA9E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6833636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9630A4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8CDC749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9E10BB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78DE63C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9C67EA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F604B1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F1ED857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D5E3381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1EADB05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E6E5E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73519E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8BF89F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DD6F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8BD589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FD5B6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A916A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D6C508" w14:textId="77777777" w:rsidR="00600B0B" w:rsidRPr="0034455C" w:rsidRDefault="002C15A8" w:rsidP="004C46E9">
            <w:pPr>
              <w:rPr>
                <w:rFonts w:cstheme="minorHAnsi"/>
              </w:rPr>
            </w:pPr>
            <w:r w:rsidRPr="003E6E5E">
              <w:rPr>
                <w:color w:val="FF0000"/>
              </w:rPr>
              <w:t>11</w:t>
            </w:r>
            <w:r w:rsidRPr="0034455C">
              <w:t>,</w:t>
            </w:r>
            <w:r w:rsidRPr="003E6E5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42733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48981F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009F4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3EB1B3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0F90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DF7EA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09B9B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10,</w:t>
            </w:r>
            <w:r w:rsidRPr="003E6E5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F04EB3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F22C7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A00B65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5E216C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91B31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8FE2B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F9D8F5" w14:textId="77777777" w:rsidR="00600B0B" w:rsidRPr="0034455C" w:rsidRDefault="002C15A8" w:rsidP="004C46E9">
            <w:pPr>
              <w:rPr>
                <w:rFonts w:cstheme="minorHAnsi"/>
              </w:rPr>
            </w:pPr>
            <w:r w:rsidRPr="003E6E5E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83828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C1AB39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D293B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37A47A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1C6A20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2022E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E779C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11,</w:t>
            </w:r>
            <w:r w:rsidRPr="003E6E5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77F37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88DC8D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821658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79FF108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EE892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11C2A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64DD00" w14:textId="77777777" w:rsidR="00600B0B" w:rsidRPr="0034455C" w:rsidRDefault="002C15A8" w:rsidP="004C46E9">
            <w:pPr>
              <w:rPr>
                <w:rFonts w:cstheme="minorHAnsi"/>
              </w:rPr>
            </w:pPr>
            <w:r w:rsidRPr="003E6E5E">
              <w:rPr>
                <w:color w:val="FF0000"/>
              </w:rPr>
              <w:t>14</w:t>
            </w:r>
            <w:r w:rsidRPr="0034455C">
              <w:t>,</w:t>
            </w:r>
            <w:r w:rsidRPr="003E6E5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59990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81C029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B5AC61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6A2C3A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38C34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A8139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048CC6" w14:textId="77777777" w:rsidR="00600B0B" w:rsidRPr="0034455C" w:rsidRDefault="002C15A8" w:rsidP="004C46E9">
            <w:pPr>
              <w:rPr>
                <w:rFonts w:cstheme="minorHAnsi"/>
              </w:rPr>
            </w:pPr>
            <w:r w:rsidRPr="003E6E5E">
              <w:rPr>
                <w:color w:val="FF0000"/>
              </w:rPr>
              <w:t>6</w:t>
            </w:r>
            <w:r w:rsidRPr="0034455C">
              <w:t>,</w:t>
            </w:r>
            <w:r w:rsidRPr="003E6E5E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B259B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5B82D6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B7388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400D61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F21B64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5A82A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543298" w14:textId="77777777" w:rsidR="00600B0B" w:rsidRPr="0034455C" w:rsidRDefault="002C15A8" w:rsidP="004C46E9">
            <w:pPr>
              <w:rPr>
                <w:rFonts w:cstheme="minorHAnsi"/>
              </w:rPr>
            </w:pPr>
            <w:r w:rsidRPr="003E6E5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DF9D5C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CD621D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39CFF8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EC4A5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ECBF2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6E02F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73FE91" w14:textId="77777777" w:rsidR="00600B0B" w:rsidRPr="0034455C" w:rsidRDefault="002C15A8" w:rsidP="004C46E9">
            <w:pPr>
              <w:rPr>
                <w:rFonts w:cstheme="minorHAnsi"/>
              </w:rPr>
            </w:pPr>
            <w:r w:rsidRPr="003E6E5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702481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8BB3C6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7C836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9C9E36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25D03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B1BA1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3D5567" w14:textId="77777777" w:rsidR="00600B0B" w:rsidRPr="0034455C" w:rsidRDefault="002C15A8" w:rsidP="004C46E9">
            <w:pPr>
              <w:rPr>
                <w:rFonts w:cstheme="minorHAnsi"/>
              </w:rPr>
            </w:pPr>
            <w:r w:rsidRPr="003E6E5E">
              <w:rPr>
                <w:color w:val="FF0000"/>
              </w:rPr>
              <w:t>10</w:t>
            </w:r>
            <w:r w:rsidRPr="0034455C">
              <w:t>,</w:t>
            </w:r>
            <w:r w:rsidRPr="003E6E5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137CC2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941B2D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E38D7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75B74C2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F21F6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ACAB15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2C229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49FD114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8EFCB0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224CF1A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929C76D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2D4762A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BC613BB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93F601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24D443C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13B1A6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F56A906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A9F3461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8A947FA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3701645" w14:textId="77777777" w:rsidR="00600B0B" w:rsidRDefault="002C15A8" w:rsidP="00600B0B"/>
    <w:p w14:paraId="7E13017F" w14:textId="77777777" w:rsidR="00600B0B" w:rsidRPr="00600B0B" w:rsidRDefault="002C15A8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1C5131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A2D5A53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8EEFF49" w14:textId="77777777" w:rsidR="00600B0B" w:rsidRPr="003E7539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3C48B42" w14:textId="77777777" w:rsidR="00600B0B" w:rsidRPr="003E7539" w:rsidRDefault="002C15A8" w:rsidP="004C46E9">
            <w:pPr>
              <w:rPr>
                <w:rFonts w:cstheme="minorHAnsi"/>
              </w:rPr>
            </w:pPr>
            <w:r w:rsidRPr="003E7539"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61F20A5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4244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04244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42444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334203A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22"/>
                <w:w w:val="65"/>
              </w:rPr>
              <w:t> NIH:OVCAR-</w:t>
            </w:r>
            <w:r w:rsidRPr="002C15A8">
              <w:rPr>
                <w:spacing w:val="5"/>
                <w:w w:val="65"/>
              </w:rPr>
              <w:t>3</w:t>
            </w:r>
          </w:p>
        </w:tc>
      </w:tr>
      <w:tr w:rsidR="00600B0B" w:rsidRPr="003E7539" w14:paraId="40BEAE7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079E772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B0B996" w14:textId="77777777" w:rsidR="00600B0B" w:rsidRPr="003E7539" w:rsidRDefault="002C15A8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9CC79AC" w14:textId="77777777" w:rsidR="00600B0B" w:rsidRPr="003E7539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C15A8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2C15A8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2C15A8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4648E95" w14:textId="77777777" w:rsidR="00600B0B" w:rsidRPr="003E7539" w:rsidRDefault="002C15A8" w:rsidP="004C46E9">
            <w:pPr>
              <w:rPr>
                <w:rFonts w:cstheme="minorHAnsi"/>
                <w:sz w:val="16"/>
                <w:szCs w:val="16"/>
              </w:rPr>
            </w:pPr>
            <w:r w:rsidRPr="002C15A8">
              <w:rPr>
                <w:spacing w:val="33"/>
              </w:rPr>
              <w:t> HTB-16</w:t>
            </w:r>
            <w:r w:rsidRPr="002C15A8">
              <w:rPr>
                <w:spacing w:val="6"/>
              </w:rPr>
              <w:t>1</w:t>
            </w:r>
          </w:p>
        </w:tc>
      </w:tr>
    </w:tbl>
    <w:p w14:paraId="6E37D7E1" w14:textId="77777777" w:rsidR="00600B0B" w:rsidRDefault="002C15A8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621496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F61CBF8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5DAE567" w14:textId="77777777" w:rsidR="00600B0B" w:rsidRPr="005F276D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32286431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BDD009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60AEAC3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D0B8A4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86CCB8B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0C964CB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2C9CA9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F82BBDD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56DD72B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1E443D9" w14:textId="77777777" w:rsidR="00600B0B" w:rsidRPr="007717FE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42444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19244A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C5040A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38C53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7F33AD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25B5E9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C050A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E332E5" w14:textId="77777777" w:rsidR="00600B0B" w:rsidRPr="0034455C" w:rsidRDefault="002C15A8" w:rsidP="004C46E9">
            <w:pPr>
              <w:rPr>
                <w:rFonts w:cstheme="minorHAnsi"/>
              </w:rPr>
            </w:pPr>
            <w:r w:rsidRPr="00042444">
              <w:rPr>
                <w:color w:val="FF0000"/>
              </w:rPr>
              <w:t>11</w:t>
            </w:r>
            <w:r w:rsidRPr="0034455C">
              <w:t>,</w:t>
            </w:r>
            <w:r w:rsidRPr="0004244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E69E6E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43D813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C511C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44857C3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5BA476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C12DC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068003" w14:textId="77777777" w:rsidR="00600B0B" w:rsidRPr="0034455C" w:rsidRDefault="002C15A8" w:rsidP="004C46E9">
            <w:pPr>
              <w:rPr>
                <w:rFonts w:cstheme="minorHAnsi"/>
              </w:rPr>
            </w:pPr>
            <w:r w:rsidRPr="0004244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0AA96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CD0B68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3B719E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B82964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CB565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BC24D2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DD3E45" w14:textId="77777777" w:rsidR="00600B0B" w:rsidRPr="0034455C" w:rsidRDefault="002C15A8" w:rsidP="004C46E9">
            <w:pPr>
              <w:rPr>
                <w:rFonts w:cstheme="minorHAnsi"/>
              </w:rPr>
            </w:pPr>
            <w:r w:rsidRPr="0004244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D0B0E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5B22F2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5872C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6394153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8BC39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DCACFC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E53410" w14:textId="77777777" w:rsidR="00600B0B" w:rsidRPr="0034455C" w:rsidRDefault="002C15A8" w:rsidP="004C46E9">
            <w:pPr>
              <w:rPr>
                <w:rFonts w:cstheme="minorHAnsi"/>
              </w:rPr>
            </w:pPr>
            <w:r w:rsidRPr="0004244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53580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3EB38D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7B049C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66CAD1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390BB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836CCE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F2084F" w14:textId="77777777" w:rsidR="00600B0B" w:rsidRPr="0034455C" w:rsidRDefault="002C15A8" w:rsidP="004C46E9">
            <w:pPr>
              <w:rPr>
                <w:rFonts w:cstheme="minorHAnsi"/>
              </w:rPr>
            </w:pPr>
            <w:r w:rsidRPr="0004244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7DFCC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94C10F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BF401B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350B159D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48FEA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5E259B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D59C7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9,</w:t>
            </w:r>
            <w:r w:rsidRPr="0004244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BBCBC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ABC9B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65F467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E5DF07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DF6917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CF58F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95E69B" w14:textId="77777777" w:rsidR="00600B0B" w:rsidRPr="0034455C" w:rsidRDefault="002C15A8" w:rsidP="004C46E9">
            <w:pPr>
              <w:rPr>
                <w:rFonts w:cstheme="minorHAnsi"/>
              </w:rPr>
            </w:pPr>
            <w:r w:rsidRPr="0004244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6CA59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96503C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0DA26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F0DC12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B84E8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A9B55D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9F714C" w14:textId="77777777" w:rsidR="00600B0B" w:rsidRPr="0034455C" w:rsidRDefault="002C15A8" w:rsidP="004C46E9">
            <w:pPr>
              <w:rPr>
                <w:rFonts w:cstheme="minorHAnsi"/>
              </w:rPr>
            </w:pPr>
            <w:r w:rsidRPr="0004244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1B6CE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8B57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B60C44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A01607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DEDEA4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102DDF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BC73E5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11,</w:t>
            </w:r>
            <w:r w:rsidRPr="0004244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26D4BB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14CC44" w14:textId="77777777" w:rsidR="00600B0B" w:rsidRPr="00550AD8" w:rsidRDefault="002C15A8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ED2F4F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633CC509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5FD438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5D3C0A" w14:textId="77777777" w:rsidR="00600B0B" w:rsidRPr="0034455C" w:rsidRDefault="002C15A8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D5215A" w14:textId="77777777" w:rsidR="00600B0B" w:rsidRPr="0034455C" w:rsidRDefault="002C15A8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5FF8DE3" w14:textId="77777777" w:rsidR="00600B0B" w:rsidRDefault="002C15A8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16AC0C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7F343CF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A7D5043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47D020B" w14:textId="77777777" w:rsidR="00600B0B" w:rsidRPr="00397C9B" w:rsidRDefault="002C15A8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AC42275" w14:textId="77777777" w:rsidR="00600B0B" w:rsidRPr="000A7393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791CD8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771E603" w14:textId="77777777" w:rsidR="00600B0B" w:rsidRPr="005F276D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E0D9FD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F862549" w14:textId="77777777" w:rsidR="00600B0B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8511D63" w14:textId="77777777" w:rsidR="00600B0B" w:rsidRDefault="002C15A8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AE13DD2" w14:textId="77777777" w:rsidR="00600B0B" w:rsidRPr="00D67388" w:rsidRDefault="002C15A8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BB9F35D" w14:textId="77777777" w:rsidR="00600B0B" w:rsidRDefault="002C15A8" w:rsidP="00600B0B"/>
    <w:p w14:paraId="37BA2515" w14:textId="77777777" w:rsidR="00600B0B" w:rsidRPr="00600B0B" w:rsidRDefault="002C15A8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14E8" w14:textId="77777777" w:rsidR="002C15A8" w:rsidRDefault="002C1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4D32" w14:textId="77777777" w:rsidR="002C15A8" w:rsidRDefault="002C1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8F10" w14:textId="77777777" w:rsidR="002C15A8" w:rsidRDefault="002C1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419D1AF5" w:rsidR="004D6431" w:rsidRPr="00B82A6F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05/25/2023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16A1EA56" w:rsidR="004D6431" w:rsidRPr="0074722F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Dr. Cristina Puig-Saus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4E451469" w:rsidR="004D6431" w:rsidRPr="000B3C0C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UCLA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2E02083F" w:rsidR="004D6431" w:rsidRPr="000B3C0C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Jeffrey Chokry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576FE4E0" w:rsidR="004D6431" w:rsidRPr="000B3C0C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ttrtrtr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4ACB96F7" w:rsidR="004D6431" w:rsidRPr="000B3C0C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Jchokry@mednet.ucla.edu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0ACEB9BD" w:rsidR="004D6431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B847487" w:rsidR="004D6431" w:rsidRPr="000B3C0C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626-552-1192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2D6A834B" w:rsidR="004D6431" w:rsidRPr="0074722F" w:rsidRDefault="002C15A8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13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3195" w14:textId="77777777" w:rsidR="002C15A8" w:rsidRDefault="002C1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C15A8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