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376" w:rsidRDefault="00522376">
      <w:pPr>
        <w:rPr>
          <w:rFonts w:hint="eastAsia"/>
        </w:rPr>
      </w:pPr>
    </w:p>
    <w:p w:rsidR="00887F35" w:rsidRDefault="00887F35" w:rsidP="00887F35">
      <w:pPr>
        <w:numPr>
          <w:ilvl w:val="0"/>
          <w:numId w:val="1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開啟內容較多的</w:t>
      </w:r>
      <w:r>
        <w:rPr>
          <w:rFonts w:hint="eastAsia"/>
          <w:lang w:eastAsia="zh-TW"/>
        </w:rPr>
        <w:t>Dialog</w:t>
      </w:r>
      <w:r>
        <w:rPr>
          <w:rFonts w:hint="eastAsia"/>
          <w:lang w:eastAsia="zh-TW"/>
        </w:rPr>
        <w:t>，</w:t>
      </w:r>
      <w:bookmarkStart w:id="0" w:name="_GoBack"/>
      <w:r>
        <w:rPr>
          <w:rFonts w:hint="eastAsia"/>
          <w:lang w:eastAsia="zh-TW"/>
        </w:rPr>
        <w:t>如何避免兩層</w:t>
      </w:r>
      <w:r>
        <w:rPr>
          <w:rFonts w:hint="eastAsia"/>
          <w:lang w:eastAsia="zh-TW"/>
        </w:rPr>
        <w:t>scrollbars</w:t>
      </w:r>
      <w:bookmarkEnd w:id="0"/>
      <w:r>
        <w:rPr>
          <w:rFonts w:hint="eastAsia"/>
          <w:lang w:eastAsia="zh-TW"/>
        </w:rPr>
        <w:t>，造成背景晃動擾亂視線：</w:t>
      </w:r>
    </w:p>
    <w:p w:rsidR="00887F35" w:rsidRPr="00EE7ED4" w:rsidRDefault="00887F35" w:rsidP="00887F35">
      <w:pPr>
        <w:rPr>
          <w:rFonts w:hint="eastAsia"/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使用前：</w:t>
      </w:r>
    </w:p>
    <w:p w:rsidR="00887F35" w:rsidRDefault="00887F35" w:rsidP="00887F35">
      <w:pPr>
        <w:rPr>
          <w:rFonts w:hint="eastAsia"/>
          <w:noProof/>
          <w:lang w:eastAsia="zh-TW"/>
        </w:rPr>
      </w:pPr>
      <w:r>
        <w:rPr>
          <w:noProof/>
          <w:lang w:eastAsia="zh-TW"/>
        </w:rPr>
        <w:drawing>
          <wp:inline distT="0" distB="0" distL="0" distR="0">
            <wp:extent cx="5486400" cy="22923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F35" w:rsidRPr="00EE7ED4" w:rsidRDefault="00887F35" w:rsidP="00887F35">
      <w:pPr>
        <w:rPr>
          <w:rFonts w:hint="eastAsia"/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使用後：</w:t>
      </w:r>
    </w:p>
    <w:p w:rsidR="00887F35" w:rsidRDefault="00887F35" w:rsidP="00887F35">
      <w:pPr>
        <w:rPr>
          <w:rFonts w:hint="eastAsia"/>
          <w:color w:val="002060"/>
          <w:sz w:val="20"/>
          <w:szCs w:val="20"/>
          <w:lang w:eastAsia="zh-TW"/>
        </w:rPr>
      </w:pPr>
      <w:r>
        <w:rPr>
          <w:noProof/>
          <w:lang w:eastAsia="zh-TW"/>
        </w:rPr>
        <w:drawing>
          <wp:inline distT="0" distB="0" distL="0" distR="0">
            <wp:extent cx="5480050" cy="21145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F35" w:rsidRDefault="00887F35" w:rsidP="00887F35">
      <w:pPr>
        <w:rPr>
          <w:rFonts w:hint="eastAsia"/>
          <w:color w:val="002060"/>
          <w:sz w:val="20"/>
          <w:szCs w:val="20"/>
          <w:lang w:eastAsia="zh-TW"/>
        </w:rPr>
      </w:pPr>
    </w:p>
    <w:p w:rsidR="00887F35" w:rsidRDefault="00887F35" w:rsidP="00887F35">
      <w:pPr>
        <w:rPr>
          <w:rFonts w:hint="eastAsia"/>
          <w:color w:val="002060"/>
          <w:sz w:val="20"/>
          <w:szCs w:val="20"/>
          <w:lang w:eastAsia="zh-TW"/>
        </w:rPr>
      </w:pPr>
      <w:r>
        <w:rPr>
          <w:rFonts w:hint="eastAsia"/>
          <w:color w:val="002060"/>
          <w:sz w:val="20"/>
          <w:szCs w:val="20"/>
          <w:lang w:eastAsia="zh-TW"/>
        </w:rPr>
        <w:t>程式調整範例：</w:t>
      </w:r>
    </w:p>
    <w:p w:rsidR="00887F35" w:rsidRPr="00EE7ED4" w:rsidRDefault="00887F35" w:rsidP="00887F35">
      <w:pPr>
        <w:rPr>
          <w:rFonts w:hint="eastAsia"/>
          <w:color w:val="002060"/>
          <w:sz w:val="20"/>
          <w:szCs w:val="20"/>
          <w:lang w:eastAsia="zh-TW"/>
        </w:rPr>
      </w:pPr>
      <w:r w:rsidRPr="00EE7ED4">
        <w:rPr>
          <w:rFonts w:hint="eastAsia"/>
          <w:color w:val="002060"/>
          <w:sz w:val="20"/>
          <w:szCs w:val="20"/>
          <w:lang w:eastAsia="zh-TW"/>
        </w:rPr>
        <w:t>&lt;</w:t>
      </w:r>
      <w:proofErr w:type="spellStart"/>
      <w:r w:rsidRPr="00EE7ED4">
        <w:rPr>
          <w:rFonts w:hint="eastAsia"/>
          <w:color w:val="002060"/>
          <w:sz w:val="20"/>
          <w:szCs w:val="20"/>
          <w:lang w:eastAsia="zh-TW"/>
        </w:rPr>
        <w:t>p</w:t>
      </w:r>
      <w:proofErr w:type="gramStart"/>
      <w:r w:rsidRPr="00EE7ED4">
        <w:rPr>
          <w:rFonts w:hint="eastAsia"/>
          <w:color w:val="002060"/>
          <w:sz w:val="20"/>
          <w:szCs w:val="20"/>
          <w:lang w:eastAsia="zh-TW"/>
        </w:rPr>
        <w:t>:dialog</w:t>
      </w:r>
      <w:proofErr w:type="spellEnd"/>
      <w:proofErr w:type="gramEnd"/>
      <w:r w:rsidRPr="00EE7ED4">
        <w:rPr>
          <w:rFonts w:hint="eastAsia"/>
          <w:color w:val="002060"/>
          <w:sz w:val="20"/>
          <w:szCs w:val="20"/>
          <w:lang w:eastAsia="zh-TW"/>
        </w:rPr>
        <w:t xml:space="preserve"> </w:t>
      </w:r>
      <w:r w:rsidRPr="00EE7ED4">
        <w:rPr>
          <w:color w:val="002060"/>
          <w:sz w:val="20"/>
          <w:szCs w:val="20"/>
          <w:lang w:eastAsia="zh-TW"/>
        </w:rPr>
        <w:t>…</w:t>
      </w:r>
      <w:r w:rsidRPr="00EE7ED4">
        <w:rPr>
          <w:rFonts w:hint="eastAsia"/>
          <w:color w:val="002060"/>
          <w:sz w:val="20"/>
          <w:szCs w:val="20"/>
          <w:lang w:eastAsia="zh-TW"/>
        </w:rPr>
        <w:t xml:space="preserve"> </w:t>
      </w:r>
      <w:proofErr w:type="spellStart"/>
      <w:r w:rsidRPr="00EE7ED4">
        <w:rPr>
          <w:color w:val="002060"/>
          <w:sz w:val="20"/>
          <w:szCs w:val="20"/>
        </w:rPr>
        <w:t>onShow</w:t>
      </w:r>
      <w:proofErr w:type="spellEnd"/>
      <w:r w:rsidRPr="00EE7ED4">
        <w:rPr>
          <w:color w:val="002060"/>
          <w:sz w:val="20"/>
          <w:szCs w:val="20"/>
        </w:rPr>
        <w:t>="</w:t>
      </w:r>
      <w:proofErr w:type="spellStart"/>
      <w:r w:rsidRPr="00B61D66">
        <w:rPr>
          <w:color w:val="FF0000"/>
          <w:sz w:val="20"/>
          <w:szCs w:val="20"/>
        </w:rPr>
        <w:t>hideBodyScrollY</w:t>
      </w:r>
      <w:proofErr w:type="spellEnd"/>
      <w:r w:rsidRPr="00B61D66">
        <w:rPr>
          <w:color w:val="FF0000"/>
          <w:sz w:val="20"/>
          <w:szCs w:val="20"/>
        </w:rPr>
        <w:t>();</w:t>
      </w:r>
      <w:r w:rsidRPr="00EE7ED4">
        <w:rPr>
          <w:color w:val="002060"/>
          <w:sz w:val="20"/>
          <w:szCs w:val="20"/>
        </w:rPr>
        <w:t xml:space="preserve">" </w:t>
      </w:r>
      <w:proofErr w:type="spellStart"/>
      <w:r w:rsidRPr="00EE7ED4">
        <w:rPr>
          <w:color w:val="002060"/>
          <w:sz w:val="20"/>
          <w:szCs w:val="20"/>
        </w:rPr>
        <w:t>onHide</w:t>
      </w:r>
      <w:proofErr w:type="spellEnd"/>
      <w:r w:rsidRPr="00EE7ED4">
        <w:rPr>
          <w:color w:val="002060"/>
          <w:sz w:val="20"/>
          <w:szCs w:val="20"/>
        </w:rPr>
        <w:t>="</w:t>
      </w:r>
      <w:proofErr w:type="spellStart"/>
      <w:r w:rsidRPr="00B61D66">
        <w:rPr>
          <w:color w:val="FF0000"/>
          <w:sz w:val="20"/>
          <w:szCs w:val="20"/>
        </w:rPr>
        <w:t>showBodyScrollY</w:t>
      </w:r>
      <w:proofErr w:type="spellEnd"/>
      <w:r w:rsidRPr="00B61D66">
        <w:rPr>
          <w:color w:val="FF0000"/>
          <w:sz w:val="20"/>
          <w:szCs w:val="20"/>
        </w:rPr>
        <w:t>();</w:t>
      </w:r>
      <w:r w:rsidRPr="00EE7ED4">
        <w:rPr>
          <w:color w:val="002060"/>
          <w:sz w:val="20"/>
          <w:szCs w:val="20"/>
        </w:rPr>
        <w:t>"</w:t>
      </w:r>
      <w:r w:rsidRPr="00EE7ED4">
        <w:rPr>
          <w:rFonts w:hint="eastAsia"/>
          <w:color w:val="002060"/>
          <w:sz w:val="20"/>
          <w:szCs w:val="20"/>
          <w:lang w:eastAsia="zh-TW"/>
        </w:rPr>
        <w:t xml:space="preserve"> &gt;</w:t>
      </w:r>
    </w:p>
    <w:p w:rsidR="00887F35" w:rsidRPr="00EE7ED4" w:rsidRDefault="00887F35" w:rsidP="00887F35">
      <w:pPr>
        <w:rPr>
          <w:rFonts w:hint="eastAsia"/>
          <w:sz w:val="20"/>
          <w:szCs w:val="20"/>
          <w:lang w:eastAsia="zh-TW"/>
        </w:rPr>
      </w:pPr>
    </w:p>
    <w:p w:rsidR="00887F35" w:rsidRPr="00B61D66" w:rsidRDefault="00887F35" w:rsidP="00887F35">
      <w:pPr>
        <w:rPr>
          <w:i/>
          <w:sz w:val="18"/>
          <w:szCs w:val="18"/>
          <w:lang w:eastAsia="zh-TW"/>
        </w:rPr>
      </w:pPr>
      <w:proofErr w:type="gramStart"/>
      <w:r w:rsidRPr="00B61D66">
        <w:rPr>
          <w:i/>
          <w:sz w:val="18"/>
          <w:szCs w:val="18"/>
          <w:lang w:eastAsia="zh-TW"/>
        </w:rPr>
        <w:t>function</w:t>
      </w:r>
      <w:proofErr w:type="gramEnd"/>
      <w:r w:rsidRPr="00B61D66">
        <w:rPr>
          <w:i/>
          <w:sz w:val="18"/>
          <w:szCs w:val="18"/>
          <w:lang w:eastAsia="zh-TW"/>
        </w:rPr>
        <w:t xml:space="preserve"> </w:t>
      </w:r>
      <w:proofErr w:type="spellStart"/>
      <w:r w:rsidRPr="00B61D66">
        <w:rPr>
          <w:i/>
          <w:sz w:val="18"/>
          <w:szCs w:val="18"/>
          <w:lang w:eastAsia="zh-TW"/>
        </w:rPr>
        <w:t>hideBodyScrollY</w:t>
      </w:r>
      <w:proofErr w:type="spellEnd"/>
      <w:r w:rsidRPr="00B61D66">
        <w:rPr>
          <w:i/>
          <w:sz w:val="18"/>
          <w:szCs w:val="18"/>
          <w:lang w:eastAsia="zh-TW"/>
        </w:rPr>
        <w:t>(){</w:t>
      </w:r>
    </w:p>
    <w:p w:rsidR="00887F35" w:rsidRPr="00B61D66" w:rsidRDefault="00887F35" w:rsidP="00887F35">
      <w:pPr>
        <w:rPr>
          <w:i/>
          <w:sz w:val="18"/>
          <w:szCs w:val="18"/>
          <w:lang w:eastAsia="zh-TW"/>
        </w:rPr>
      </w:pPr>
      <w:r w:rsidRPr="00B61D66">
        <w:rPr>
          <w:i/>
          <w:sz w:val="18"/>
          <w:szCs w:val="18"/>
          <w:lang w:eastAsia="zh-TW"/>
        </w:rPr>
        <w:t xml:space="preserve">    $('body').</w:t>
      </w:r>
      <w:proofErr w:type="spellStart"/>
      <w:proofErr w:type="gramStart"/>
      <w:r w:rsidRPr="00B61D66">
        <w:rPr>
          <w:i/>
          <w:sz w:val="18"/>
          <w:szCs w:val="18"/>
          <w:lang w:eastAsia="zh-TW"/>
        </w:rPr>
        <w:t>css</w:t>
      </w:r>
      <w:proofErr w:type="spellEnd"/>
      <w:r w:rsidRPr="00B61D66">
        <w:rPr>
          <w:i/>
          <w:sz w:val="18"/>
          <w:szCs w:val="18"/>
          <w:lang w:eastAsia="zh-TW"/>
        </w:rPr>
        <w:t>(</w:t>
      </w:r>
      <w:proofErr w:type="gramEnd"/>
      <w:r w:rsidRPr="00B61D66">
        <w:rPr>
          <w:i/>
          <w:sz w:val="18"/>
          <w:szCs w:val="18"/>
          <w:lang w:eastAsia="zh-TW"/>
        </w:rPr>
        <w:t>'</w:t>
      </w:r>
      <w:r w:rsidRPr="00B61D66">
        <w:rPr>
          <w:i/>
          <w:color w:val="FF0000"/>
          <w:sz w:val="18"/>
          <w:szCs w:val="18"/>
          <w:lang w:eastAsia="zh-TW"/>
        </w:rPr>
        <w:t>overflow-y</w:t>
      </w:r>
      <w:r w:rsidRPr="00B61D66">
        <w:rPr>
          <w:i/>
          <w:sz w:val="18"/>
          <w:szCs w:val="18"/>
          <w:lang w:eastAsia="zh-TW"/>
        </w:rPr>
        <w:t>', 'hidden');</w:t>
      </w:r>
    </w:p>
    <w:p w:rsidR="00887F35" w:rsidRPr="00B61D66" w:rsidRDefault="00887F35" w:rsidP="00887F35">
      <w:pPr>
        <w:rPr>
          <w:i/>
          <w:sz w:val="18"/>
          <w:szCs w:val="18"/>
          <w:lang w:eastAsia="zh-TW"/>
        </w:rPr>
      </w:pPr>
      <w:r w:rsidRPr="00B61D66">
        <w:rPr>
          <w:i/>
          <w:sz w:val="18"/>
          <w:szCs w:val="18"/>
          <w:lang w:eastAsia="zh-TW"/>
        </w:rPr>
        <w:t>}</w:t>
      </w:r>
    </w:p>
    <w:p w:rsidR="00887F35" w:rsidRPr="00B61D66" w:rsidRDefault="00887F35" w:rsidP="00887F35">
      <w:pPr>
        <w:rPr>
          <w:i/>
          <w:sz w:val="18"/>
          <w:szCs w:val="18"/>
          <w:lang w:eastAsia="zh-TW"/>
        </w:rPr>
      </w:pPr>
      <w:proofErr w:type="gramStart"/>
      <w:r w:rsidRPr="00B61D66">
        <w:rPr>
          <w:i/>
          <w:sz w:val="18"/>
          <w:szCs w:val="18"/>
          <w:lang w:eastAsia="zh-TW"/>
        </w:rPr>
        <w:t>function</w:t>
      </w:r>
      <w:proofErr w:type="gramEnd"/>
      <w:r w:rsidRPr="00B61D66">
        <w:rPr>
          <w:i/>
          <w:sz w:val="18"/>
          <w:szCs w:val="18"/>
          <w:lang w:eastAsia="zh-TW"/>
        </w:rPr>
        <w:t xml:space="preserve"> </w:t>
      </w:r>
      <w:proofErr w:type="spellStart"/>
      <w:r w:rsidRPr="00B61D66">
        <w:rPr>
          <w:i/>
          <w:sz w:val="18"/>
          <w:szCs w:val="18"/>
          <w:lang w:eastAsia="zh-TW"/>
        </w:rPr>
        <w:t>showBodyScrollY</w:t>
      </w:r>
      <w:proofErr w:type="spellEnd"/>
      <w:r w:rsidRPr="00B61D66">
        <w:rPr>
          <w:i/>
          <w:sz w:val="18"/>
          <w:szCs w:val="18"/>
          <w:lang w:eastAsia="zh-TW"/>
        </w:rPr>
        <w:t>(){</w:t>
      </w:r>
    </w:p>
    <w:p w:rsidR="00887F35" w:rsidRPr="00B61D66" w:rsidRDefault="00887F35" w:rsidP="00887F35">
      <w:pPr>
        <w:rPr>
          <w:i/>
          <w:sz w:val="18"/>
          <w:szCs w:val="18"/>
          <w:lang w:eastAsia="zh-TW"/>
        </w:rPr>
      </w:pPr>
      <w:r w:rsidRPr="00B61D66">
        <w:rPr>
          <w:i/>
          <w:sz w:val="18"/>
          <w:szCs w:val="18"/>
          <w:lang w:eastAsia="zh-TW"/>
        </w:rPr>
        <w:t xml:space="preserve">    $('body').</w:t>
      </w:r>
      <w:proofErr w:type="spellStart"/>
      <w:proofErr w:type="gramStart"/>
      <w:r w:rsidRPr="00B61D66">
        <w:rPr>
          <w:i/>
          <w:sz w:val="18"/>
          <w:szCs w:val="18"/>
          <w:lang w:eastAsia="zh-TW"/>
        </w:rPr>
        <w:t>css</w:t>
      </w:r>
      <w:proofErr w:type="spellEnd"/>
      <w:r w:rsidRPr="00B61D66">
        <w:rPr>
          <w:i/>
          <w:sz w:val="18"/>
          <w:szCs w:val="18"/>
          <w:lang w:eastAsia="zh-TW"/>
        </w:rPr>
        <w:t>(</w:t>
      </w:r>
      <w:proofErr w:type="gramEnd"/>
      <w:r w:rsidRPr="00B61D66">
        <w:rPr>
          <w:i/>
          <w:sz w:val="18"/>
          <w:szCs w:val="18"/>
          <w:lang w:eastAsia="zh-TW"/>
        </w:rPr>
        <w:t>'overflow-y', 'auto');</w:t>
      </w:r>
    </w:p>
    <w:p w:rsidR="00887F35" w:rsidRDefault="00887F35" w:rsidP="00887F35">
      <w:r w:rsidRPr="00B61D66">
        <w:rPr>
          <w:i/>
          <w:sz w:val="18"/>
          <w:szCs w:val="18"/>
          <w:lang w:eastAsia="zh-TW"/>
        </w:rPr>
        <w:t>}</w:t>
      </w:r>
    </w:p>
    <w:sectPr w:rsidR="00887F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66734"/>
    <w:multiLevelType w:val="hybridMultilevel"/>
    <w:tmpl w:val="1A48A4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F35"/>
    <w:rsid w:val="0000247F"/>
    <w:rsid w:val="00002DDF"/>
    <w:rsid w:val="00006335"/>
    <w:rsid w:val="00007311"/>
    <w:rsid w:val="00007334"/>
    <w:rsid w:val="000106A4"/>
    <w:rsid w:val="00017EC0"/>
    <w:rsid w:val="000236BF"/>
    <w:rsid w:val="00026C4C"/>
    <w:rsid w:val="0003450D"/>
    <w:rsid w:val="00042BBC"/>
    <w:rsid w:val="00045414"/>
    <w:rsid w:val="0004609C"/>
    <w:rsid w:val="00046F92"/>
    <w:rsid w:val="000475C4"/>
    <w:rsid w:val="00057D26"/>
    <w:rsid w:val="00063BB1"/>
    <w:rsid w:val="00064325"/>
    <w:rsid w:val="00064F71"/>
    <w:rsid w:val="0007278E"/>
    <w:rsid w:val="00083E38"/>
    <w:rsid w:val="000870FB"/>
    <w:rsid w:val="000931CC"/>
    <w:rsid w:val="00094278"/>
    <w:rsid w:val="0009785C"/>
    <w:rsid w:val="000A1974"/>
    <w:rsid w:val="000A2581"/>
    <w:rsid w:val="000B2C44"/>
    <w:rsid w:val="000B7B43"/>
    <w:rsid w:val="000C067A"/>
    <w:rsid w:val="000C2CC2"/>
    <w:rsid w:val="000C5658"/>
    <w:rsid w:val="000C769C"/>
    <w:rsid w:val="000D162A"/>
    <w:rsid w:val="000D17AD"/>
    <w:rsid w:val="000D6300"/>
    <w:rsid w:val="000E07EB"/>
    <w:rsid w:val="000E12E5"/>
    <w:rsid w:val="000E13C3"/>
    <w:rsid w:val="000E4DC0"/>
    <w:rsid w:val="000E778D"/>
    <w:rsid w:val="000F1768"/>
    <w:rsid w:val="000F2647"/>
    <w:rsid w:val="000F466F"/>
    <w:rsid w:val="00106FEB"/>
    <w:rsid w:val="00110DC0"/>
    <w:rsid w:val="00115E76"/>
    <w:rsid w:val="001162C7"/>
    <w:rsid w:val="0011657B"/>
    <w:rsid w:val="00122691"/>
    <w:rsid w:val="00123DE4"/>
    <w:rsid w:val="001302C8"/>
    <w:rsid w:val="00141DFF"/>
    <w:rsid w:val="00156EBC"/>
    <w:rsid w:val="00167A40"/>
    <w:rsid w:val="0017377F"/>
    <w:rsid w:val="00183BC8"/>
    <w:rsid w:val="00186B75"/>
    <w:rsid w:val="00186DDD"/>
    <w:rsid w:val="00194508"/>
    <w:rsid w:val="00195FA1"/>
    <w:rsid w:val="001A1DF7"/>
    <w:rsid w:val="001A2AC8"/>
    <w:rsid w:val="001B0F6A"/>
    <w:rsid w:val="001B1E0E"/>
    <w:rsid w:val="001B3076"/>
    <w:rsid w:val="001B4865"/>
    <w:rsid w:val="001B4F19"/>
    <w:rsid w:val="001B6833"/>
    <w:rsid w:val="001B7712"/>
    <w:rsid w:val="001C2884"/>
    <w:rsid w:val="001C6846"/>
    <w:rsid w:val="001F05D7"/>
    <w:rsid w:val="001F4939"/>
    <w:rsid w:val="001F5F1B"/>
    <w:rsid w:val="002073F8"/>
    <w:rsid w:val="00210EA3"/>
    <w:rsid w:val="0021629C"/>
    <w:rsid w:val="00217829"/>
    <w:rsid w:val="00222CF9"/>
    <w:rsid w:val="0022645C"/>
    <w:rsid w:val="00226ED8"/>
    <w:rsid w:val="0023029B"/>
    <w:rsid w:val="00232332"/>
    <w:rsid w:val="00233787"/>
    <w:rsid w:val="002420E0"/>
    <w:rsid w:val="002478CC"/>
    <w:rsid w:val="0025453F"/>
    <w:rsid w:val="00256B94"/>
    <w:rsid w:val="00256E0E"/>
    <w:rsid w:val="00260E05"/>
    <w:rsid w:val="00262D6E"/>
    <w:rsid w:val="00262EC8"/>
    <w:rsid w:val="00266CC4"/>
    <w:rsid w:val="00271C8A"/>
    <w:rsid w:val="00275D9B"/>
    <w:rsid w:val="002804D7"/>
    <w:rsid w:val="00280BA3"/>
    <w:rsid w:val="002810C2"/>
    <w:rsid w:val="0028288E"/>
    <w:rsid w:val="00283BA6"/>
    <w:rsid w:val="002847DD"/>
    <w:rsid w:val="00284A05"/>
    <w:rsid w:val="002923B2"/>
    <w:rsid w:val="00294E01"/>
    <w:rsid w:val="00296446"/>
    <w:rsid w:val="002A098F"/>
    <w:rsid w:val="002A26CF"/>
    <w:rsid w:val="002A3075"/>
    <w:rsid w:val="002B5DBB"/>
    <w:rsid w:val="002C0C26"/>
    <w:rsid w:val="002C30ED"/>
    <w:rsid w:val="002C4926"/>
    <w:rsid w:val="002C7687"/>
    <w:rsid w:val="002E4A47"/>
    <w:rsid w:val="002E4A6B"/>
    <w:rsid w:val="00300140"/>
    <w:rsid w:val="00302C50"/>
    <w:rsid w:val="00314999"/>
    <w:rsid w:val="00321EFD"/>
    <w:rsid w:val="00326AC6"/>
    <w:rsid w:val="00327C0C"/>
    <w:rsid w:val="00336775"/>
    <w:rsid w:val="003475EA"/>
    <w:rsid w:val="00347BA0"/>
    <w:rsid w:val="0036303C"/>
    <w:rsid w:val="0036592B"/>
    <w:rsid w:val="00377B46"/>
    <w:rsid w:val="00381072"/>
    <w:rsid w:val="0038680B"/>
    <w:rsid w:val="00391F38"/>
    <w:rsid w:val="00397D21"/>
    <w:rsid w:val="003A0B31"/>
    <w:rsid w:val="003A4309"/>
    <w:rsid w:val="003A587E"/>
    <w:rsid w:val="003A6E5F"/>
    <w:rsid w:val="003C4F17"/>
    <w:rsid w:val="003D02A2"/>
    <w:rsid w:val="003D0E39"/>
    <w:rsid w:val="003D498D"/>
    <w:rsid w:val="003E27F3"/>
    <w:rsid w:val="003E29BA"/>
    <w:rsid w:val="003E751B"/>
    <w:rsid w:val="003F5282"/>
    <w:rsid w:val="003F7922"/>
    <w:rsid w:val="00407223"/>
    <w:rsid w:val="0040729F"/>
    <w:rsid w:val="004150DD"/>
    <w:rsid w:val="00417482"/>
    <w:rsid w:val="0041786F"/>
    <w:rsid w:val="0042164D"/>
    <w:rsid w:val="00425129"/>
    <w:rsid w:val="0042512D"/>
    <w:rsid w:val="004274AE"/>
    <w:rsid w:val="0043359A"/>
    <w:rsid w:val="00433E2D"/>
    <w:rsid w:val="004376E4"/>
    <w:rsid w:val="00441231"/>
    <w:rsid w:val="00443422"/>
    <w:rsid w:val="0045678D"/>
    <w:rsid w:val="0046598E"/>
    <w:rsid w:val="00466F0F"/>
    <w:rsid w:val="0048094C"/>
    <w:rsid w:val="0048277F"/>
    <w:rsid w:val="00484533"/>
    <w:rsid w:val="00491983"/>
    <w:rsid w:val="00491D20"/>
    <w:rsid w:val="00493CD8"/>
    <w:rsid w:val="004959D0"/>
    <w:rsid w:val="00495C0F"/>
    <w:rsid w:val="004A2B10"/>
    <w:rsid w:val="004A2DE6"/>
    <w:rsid w:val="004C03D2"/>
    <w:rsid w:val="004C5B6F"/>
    <w:rsid w:val="004C73CC"/>
    <w:rsid w:val="004C7D20"/>
    <w:rsid w:val="004D2C34"/>
    <w:rsid w:val="004E04E1"/>
    <w:rsid w:val="004F336A"/>
    <w:rsid w:val="004F43D4"/>
    <w:rsid w:val="004F472E"/>
    <w:rsid w:val="004F6654"/>
    <w:rsid w:val="004F6B92"/>
    <w:rsid w:val="00506324"/>
    <w:rsid w:val="00512F93"/>
    <w:rsid w:val="00513847"/>
    <w:rsid w:val="00516DB2"/>
    <w:rsid w:val="00517916"/>
    <w:rsid w:val="00522376"/>
    <w:rsid w:val="005230AD"/>
    <w:rsid w:val="00525187"/>
    <w:rsid w:val="00530A26"/>
    <w:rsid w:val="00530A69"/>
    <w:rsid w:val="00535FB0"/>
    <w:rsid w:val="00541DE0"/>
    <w:rsid w:val="00545AC7"/>
    <w:rsid w:val="00561C6C"/>
    <w:rsid w:val="00562B30"/>
    <w:rsid w:val="00563851"/>
    <w:rsid w:val="00570CD2"/>
    <w:rsid w:val="00586600"/>
    <w:rsid w:val="00597CFA"/>
    <w:rsid w:val="005A3942"/>
    <w:rsid w:val="005A6021"/>
    <w:rsid w:val="005A606A"/>
    <w:rsid w:val="005A698A"/>
    <w:rsid w:val="005B19C2"/>
    <w:rsid w:val="005B78D1"/>
    <w:rsid w:val="005C1540"/>
    <w:rsid w:val="005C230C"/>
    <w:rsid w:val="005C283E"/>
    <w:rsid w:val="005C3A65"/>
    <w:rsid w:val="005C561D"/>
    <w:rsid w:val="005C7DDE"/>
    <w:rsid w:val="005C7E77"/>
    <w:rsid w:val="005D1B1C"/>
    <w:rsid w:val="005D2D08"/>
    <w:rsid w:val="005D4BB5"/>
    <w:rsid w:val="005E0325"/>
    <w:rsid w:val="005E7B87"/>
    <w:rsid w:val="005F0A8D"/>
    <w:rsid w:val="005F79B7"/>
    <w:rsid w:val="00602BC3"/>
    <w:rsid w:val="00603942"/>
    <w:rsid w:val="006058A6"/>
    <w:rsid w:val="00606DD7"/>
    <w:rsid w:val="006101D2"/>
    <w:rsid w:val="00610956"/>
    <w:rsid w:val="006118C1"/>
    <w:rsid w:val="00621922"/>
    <w:rsid w:val="00624D34"/>
    <w:rsid w:val="0062539A"/>
    <w:rsid w:val="0062567D"/>
    <w:rsid w:val="006263A7"/>
    <w:rsid w:val="00626B28"/>
    <w:rsid w:val="00630E05"/>
    <w:rsid w:val="00632D0E"/>
    <w:rsid w:val="0063445E"/>
    <w:rsid w:val="00647232"/>
    <w:rsid w:val="0064763F"/>
    <w:rsid w:val="006527E8"/>
    <w:rsid w:val="00652FA4"/>
    <w:rsid w:val="00654D86"/>
    <w:rsid w:val="00656BCC"/>
    <w:rsid w:val="00660FB9"/>
    <w:rsid w:val="006623C3"/>
    <w:rsid w:val="006642B5"/>
    <w:rsid w:val="0066499E"/>
    <w:rsid w:val="00670C2E"/>
    <w:rsid w:val="0067189B"/>
    <w:rsid w:val="006771F3"/>
    <w:rsid w:val="006827EB"/>
    <w:rsid w:val="00685E27"/>
    <w:rsid w:val="00687B85"/>
    <w:rsid w:val="00696874"/>
    <w:rsid w:val="00697FB9"/>
    <w:rsid w:val="006A5748"/>
    <w:rsid w:val="006B1F16"/>
    <w:rsid w:val="006B2460"/>
    <w:rsid w:val="006B2E4F"/>
    <w:rsid w:val="006B46C6"/>
    <w:rsid w:val="006C10E7"/>
    <w:rsid w:val="006C461E"/>
    <w:rsid w:val="006C4CB6"/>
    <w:rsid w:val="006C58E0"/>
    <w:rsid w:val="006D1F11"/>
    <w:rsid w:val="006D3E59"/>
    <w:rsid w:val="006D4A1B"/>
    <w:rsid w:val="006D5159"/>
    <w:rsid w:val="006E0D17"/>
    <w:rsid w:val="006E45DD"/>
    <w:rsid w:val="006E6A86"/>
    <w:rsid w:val="006F02C9"/>
    <w:rsid w:val="006F17FD"/>
    <w:rsid w:val="00702199"/>
    <w:rsid w:val="0071012F"/>
    <w:rsid w:val="00714AE8"/>
    <w:rsid w:val="0071508D"/>
    <w:rsid w:val="007206A4"/>
    <w:rsid w:val="00720BEA"/>
    <w:rsid w:val="007210DF"/>
    <w:rsid w:val="0072245C"/>
    <w:rsid w:val="00735E98"/>
    <w:rsid w:val="0075186A"/>
    <w:rsid w:val="007537E6"/>
    <w:rsid w:val="00753DB8"/>
    <w:rsid w:val="007541A4"/>
    <w:rsid w:val="007542A5"/>
    <w:rsid w:val="007563FE"/>
    <w:rsid w:val="007765B2"/>
    <w:rsid w:val="007904DB"/>
    <w:rsid w:val="00796792"/>
    <w:rsid w:val="007B370A"/>
    <w:rsid w:val="007B7ADC"/>
    <w:rsid w:val="007C33C7"/>
    <w:rsid w:val="007D7876"/>
    <w:rsid w:val="007E6911"/>
    <w:rsid w:val="007E7DDF"/>
    <w:rsid w:val="007F1CB8"/>
    <w:rsid w:val="007F7F47"/>
    <w:rsid w:val="00811552"/>
    <w:rsid w:val="00811E4A"/>
    <w:rsid w:val="0082545D"/>
    <w:rsid w:val="008310DB"/>
    <w:rsid w:val="008315FA"/>
    <w:rsid w:val="008375A9"/>
    <w:rsid w:val="00840AF1"/>
    <w:rsid w:val="00844B65"/>
    <w:rsid w:val="00850490"/>
    <w:rsid w:val="008505FB"/>
    <w:rsid w:val="00852890"/>
    <w:rsid w:val="00856D69"/>
    <w:rsid w:val="008575A8"/>
    <w:rsid w:val="00861C20"/>
    <w:rsid w:val="0086343C"/>
    <w:rsid w:val="00867CBF"/>
    <w:rsid w:val="00870A93"/>
    <w:rsid w:val="00871BA9"/>
    <w:rsid w:val="00871E05"/>
    <w:rsid w:val="008748AD"/>
    <w:rsid w:val="008755F9"/>
    <w:rsid w:val="008831C3"/>
    <w:rsid w:val="0088760F"/>
    <w:rsid w:val="00887F35"/>
    <w:rsid w:val="00890372"/>
    <w:rsid w:val="00892BF6"/>
    <w:rsid w:val="00897DDE"/>
    <w:rsid w:val="008A370D"/>
    <w:rsid w:val="008C080A"/>
    <w:rsid w:val="008C3052"/>
    <w:rsid w:val="008C35D7"/>
    <w:rsid w:val="008D44A4"/>
    <w:rsid w:val="008D7CDD"/>
    <w:rsid w:val="008E167F"/>
    <w:rsid w:val="008E686A"/>
    <w:rsid w:val="008F04BB"/>
    <w:rsid w:val="008F2A7B"/>
    <w:rsid w:val="008F5344"/>
    <w:rsid w:val="008F53A4"/>
    <w:rsid w:val="008F574A"/>
    <w:rsid w:val="00903E7B"/>
    <w:rsid w:val="00904403"/>
    <w:rsid w:val="009057D0"/>
    <w:rsid w:val="00905EBD"/>
    <w:rsid w:val="00913A9F"/>
    <w:rsid w:val="00916D34"/>
    <w:rsid w:val="00917218"/>
    <w:rsid w:val="009179F1"/>
    <w:rsid w:val="00924658"/>
    <w:rsid w:val="00926652"/>
    <w:rsid w:val="0093328D"/>
    <w:rsid w:val="00940C7C"/>
    <w:rsid w:val="00944F67"/>
    <w:rsid w:val="00946415"/>
    <w:rsid w:val="00954A9D"/>
    <w:rsid w:val="00962565"/>
    <w:rsid w:val="00962901"/>
    <w:rsid w:val="0096615C"/>
    <w:rsid w:val="00971960"/>
    <w:rsid w:val="00971CE3"/>
    <w:rsid w:val="0097203D"/>
    <w:rsid w:val="00973317"/>
    <w:rsid w:val="00980A17"/>
    <w:rsid w:val="009816D9"/>
    <w:rsid w:val="009838A4"/>
    <w:rsid w:val="0099245F"/>
    <w:rsid w:val="00993BC1"/>
    <w:rsid w:val="00993F01"/>
    <w:rsid w:val="009A1CC3"/>
    <w:rsid w:val="009A5100"/>
    <w:rsid w:val="009B30FA"/>
    <w:rsid w:val="009B7B7F"/>
    <w:rsid w:val="009C0310"/>
    <w:rsid w:val="009C6497"/>
    <w:rsid w:val="009C6DE7"/>
    <w:rsid w:val="009D1E70"/>
    <w:rsid w:val="009D5AF2"/>
    <w:rsid w:val="009E0D40"/>
    <w:rsid w:val="009E2551"/>
    <w:rsid w:val="009E52B2"/>
    <w:rsid w:val="009E622D"/>
    <w:rsid w:val="009F295A"/>
    <w:rsid w:val="00A01DF2"/>
    <w:rsid w:val="00A0575E"/>
    <w:rsid w:val="00A16402"/>
    <w:rsid w:val="00A24676"/>
    <w:rsid w:val="00A25B3C"/>
    <w:rsid w:val="00A331E0"/>
    <w:rsid w:val="00A3708E"/>
    <w:rsid w:val="00A40B00"/>
    <w:rsid w:val="00A40EBC"/>
    <w:rsid w:val="00A552FA"/>
    <w:rsid w:val="00A61C25"/>
    <w:rsid w:val="00A706CB"/>
    <w:rsid w:val="00A70788"/>
    <w:rsid w:val="00A72D49"/>
    <w:rsid w:val="00A91123"/>
    <w:rsid w:val="00A91E32"/>
    <w:rsid w:val="00AB0151"/>
    <w:rsid w:val="00AC08AD"/>
    <w:rsid w:val="00AC54E6"/>
    <w:rsid w:val="00AC5AF6"/>
    <w:rsid w:val="00AD2464"/>
    <w:rsid w:val="00AD5BDF"/>
    <w:rsid w:val="00AD6BD9"/>
    <w:rsid w:val="00AE4E91"/>
    <w:rsid w:val="00AF3233"/>
    <w:rsid w:val="00B00BC9"/>
    <w:rsid w:val="00B01A56"/>
    <w:rsid w:val="00B03260"/>
    <w:rsid w:val="00B0658B"/>
    <w:rsid w:val="00B171E8"/>
    <w:rsid w:val="00B173A4"/>
    <w:rsid w:val="00B20135"/>
    <w:rsid w:val="00B2035B"/>
    <w:rsid w:val="00B20BFC"/>
    <w:rsid w:val="00B37F6C"/>
    <w:rsid w:val="00B40EEC"/>
    <w:rsid w:val="00B41491"/>
    <w:rsid w:val="00B41F68"/>
    <w:rsid w:val="00B442B6"/>
    <w:rsid w:val="00B44A2F"/>
    <w:rsid w:val="00B50354"/>
    <w:rsid w:val="00B519D5"/>
    <w:rsid w:val="00B53112"/>
    <w:rsid w:val="00B544F6"/>
    <w:rsid w:val="00B66A66"/>
    <w:rsid w:val="00B77FA9"/>
    <w:rsid w:val="00B8162D"/>
    <w:rsid w:val="00B85A5B"/>
    <w:rsid w:val="00B8729D"/>
    <w:rsid w:val="00B93DC3"/>
    <w:rsid w:val="00B9650D"/>
    <w:rsid w:val="00BB0C0D"/>
    <w:rsid w:val="00BB2EEE"/>
    <w:rsid w:val="00BB5F57"/>
    <w:rsid w:val="00BC25BE"/>
    <w:rsid w:val="00BC41F0"/>
    <w:rsid w:val="00BC79E8"/>
    <w:rsid w:val="00BD36E3"/>
    <w:rsid w:val="00BD473D"/>
    <w:rsid w:val="00BD52C8"/>
    <w:rsid w:val="00BE713C"/>
    <w:rsid w:val="00BF2CF3"/>
    <w:rsid w:val="00BF2D95"/>
    <w:rsid w:val="00BF35AD"/>
    <w:rsid w:val="00BF5CFA"/>
    <w:rsid w:val="00BF7CDC"/>
    <w:rsid w:val="00C1769E"/>
    <w:rsid w:val="00C21344"/>
    <w:rsid w:val="00C26F75"/>
    <w:rsid w:val="00C41F32"/>
    <w:rsid w:val="00C42491"/>
    <w:rsid w:val="00C42A98"/>
    <w:rsid w:val="00C43063"/>
    <w:rsid w:val="00C61460"/>
    <w:rsid w:val="00C64538"/>
    <w:rsid w:val="00C64CA0"/>
    <w:rsid w:val="00C7466A"/>
    <w:rsid w:val="00C80BF0"/>
    <w:rsid w:val="00C81B9A"/>
    <w:rsid w:val="00C859F4"/>
    <w:rsid w:val="00C86CB8"/>
    <w:rsid w:val="00C92DEE"/>
    <w:rsid w:val="00C93202"/>
    <w:rsid w:val="00C93635"/>
    <w:rsid w:val="00CA4CCC"/>
    <w:rsid w:val="00CB0BB8"/>
    <w:rsid w:val="00CB7679"/>
    <w:rsid w:val="00CB7A87"/>
    <w:rsid w:val="00CC02D9"/>
    <w:rsid w:val="00CC1DB4"/>
    <w:rsid w:val="00CD1D68"/>
    <w:rsid w:val="00CD2135"/>
    <w:rsid w:val="00CD66CB"/>
    <w:rsid w:val="00CE0942"/>
    <w:rsid w:val="00CE1139"/>
    <w:rsid w:val="00CE79AB"/>
    <w:rsid w:val="00CF0A04"/>
    <w:rsid w:val="00CF16B9"/>
    <w:rsid w:val="00CF3AD9"/>
    <w:rsid w:val="00CF54AA"/>
    <w:rsid w:val="00D026D3"/>
    <w:rsid w:val="00D032C3"/>
    <w:rsid w:val="00D0358F"/>
    <w:rsid w:val="00D046B2"/>
    <w:rsid w:val="00D069B7"/>
    <w:rsid w:val="00D12145"/>
    <w:rsid w:val="00D30808"/>
    <w:rsid w:val="00D34016"/>
    <w:rsid w:val="00D41B44"/>
    <w:rsid w:val="00D41E7B"/>
    <w:rsid w:val="00D51906"/>
    <w:rsid w:val="00D51AC9"/>
    <w:rsid w:val="00D51B63"/>
    <w:rsid w:val="00D642C6"/>
    <w:rsid w:val="00D64FDD"/>
    <w:rsid w:val="00D67378"/>
    <w:rsid w:val="00D80DCF"/>
    <w:rsid w:val="00D81C6C"/>
    <w:rsid w:val="00D85306"/>
    <w:rsid w:val="00DA3801"/>
    <w:rsid w:val="00DA4392"/>
    <w:rsid w:val="00DA5542"/>
    <w:rsid w:val="00DB50EF"/>
    <w:rsid w:val="00DC0513"/>
    <w:rsid w:val="00DC0A54"/>
    <w:rsid w:val="00DC4B83"/>
    <w:rsid w:val="00DD43F0"/>
    <w:rsid w:val="00DD5967"/>
    <w:rsid w:val="00DE0D24"/>
    <w:rsid w:val="00DE0F7B"/>
    <w:rsid w:val="00DE4449"/>
    <w:rsid w:val="00DE467C"/>
    <w:rsid w:val="00DF52AE"/>
    <w:rsid w:val="00E006D7"/>
    <w:rsid w:val="00E040F9"/>
    <w:rsid w:val="00E10939"/>
    <w:rsid w:val="00E1347F"/>
    <w:rsid w:val="00E148A0"/>
    <w:rsid w:val="00E2162E"/>
    <w:rsid w:val="00E3207A"/>
    <w:rsid w:val="00E46EF9"/>
    <w:rsid w:val="00E52391"/>
    <w:rsid w:val="00E54F27"/>
    <w:rsid w:val="00E60ABB"/>
    <w:rsid w:val="00E614CA"/>
    <w:rsid w:val="00E616E4"/>
    <w:rsid w:val="00E6279D"/>
    <w:rsid w:val="00E717A0"/>
    <w:rsid w:val="00E72E17"/>
    <w:rsid w:val="00E93C9E"/>
    <w:rsid w:val="00EA337A"/>
    <w:rsid w:val="00EB59C7"/>
    <w:rsid w:val="00EC3B23"/>
    <w:rsid w:val="00EC66E0"/>
    <w:rsid w:val="00EC6766"/>
    <w:rsid w:val="00ED1A45"/>
    <w:rsid w:val="00ED3A97"/>
    <w:rsid w:val="00ED58D3"/>
    <w:rsid w:val="00ED75B7"/>
    <w:rsid w:val="00ED7985"/>
    <w:rsid w:val="00EE3049"/>
    <w:rsid w:val="00EE3B96"/>
    <w:rsid w:val="00EF2B00"/>
    <w:rsid w:val="00EF4587"/>
    <w:rsid w:val="00F01546"/>
    <w:rsid w:val="00F05BD3"/>
    <w:rsid w:val="00F12793"/>
    <w:rsid w:val="00F20B3A"/>
    <w:rsid w:val="00F412AE"/>
    <w:rsid w:val="00F41612"/>
    <w:rsid w:val="00F41A31"/>
    <w:rsid w:val="00F572CD"/>
    <w:rsid w:val="00F619D5"/>
    <w:rsid w:val="00F62EDE"/>
    <w:rsid w:val="00F64DF6"/>
    <w:rsid w:val="00F92219"/>
    <w:rsid w:val="00F95B40"/>
    <w:rsid w:val="00FA0677"/>
    <w:rsid w:val="00FB3AE7"/>
    <w:rsid w:val="00FB5FEC"/>
    <w:rsid w:val="00FB69AD"/>
    <w:rsid w:val="00FD2E72"/>
    <w:rsid w:val="00FD3207"/>
    <w:rsid w:val="00FD5A15"/>
    <w:rsid w:val="00FD63C6"/>
    <w:rsid w:val="00FE0D5E"/>
    <w:rsid w:val="00FE4F90"/>
    <w:rsid w:val="00FF0EAD"/>
    <w:rsid w:val="00FF35DC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F35"/>
    <w:pPr>
      <w:widowControl w:val="0"/>
      <w:suppressAutoHyphens/>
    </w:pPr>
    <w:rPr>
      <w:rFonts w:ascii="Times New Roman" w:eastAsia="新細明體" w:hAnsi="Times New Roman" w:cs="Times New Roman"/>
      <w:kern w:val="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7F3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87F35"/>
    <w:rPr>
      <w:rFonts w:asciiTheme="majorHAnsi" w:eastAsiaTheme="majorEastAsia" w:hAnsiTheme="majorHAnsi" w:cstheme="majorBidi"/>
      <w:kern w:val="1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F35"/>
    <w:pPr>
      <w:widowControl w:val="0"/>
      <w:suppressAutoHyphens/>
    </w:pPr>
    <w:rPr>
      <w:rFonts w:ascii="Times New Roman" w:eastAsia="新細明體" w:hAnsi="Times New Roman" w:cs="Times New Roman"/>
      <w:kern w:val="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7F3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87F35"/>
    <w:rPr>
      <w:rFonts w:asciiTheme="majorHAnsi" w:eastAsiaTheme="majorEastAsia" w:hAnsiTheme="majorHAnsi" w:cstheme="majorBidi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潘倫政</dc:creator>
  <cp:lastModifiedBy>潘倫政</cp:lastModifiedBy>
  <cp:revision>1</cp:revision>
  <dcterms:created xsi:type="dcterms:W3CDTF">2016-02-05T03:11:00Z</dcterms:created>
  <dcterms:modified xsi:type="dcterms:W3CDTF">2016-02-05T03:13:00Z</dcterms:modified>
</cp:coreProperties>
</file>