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354" w:rsidRPr="000E43CE" w:rsidRDefault="00356354" w:rsidP="00356354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CE7587">
        <w:rPr>
          <w:rFonts w:ascii="Cascadia Mono" w:hAnsi="Cascadia Mono"/>
          <w:b/>
          <w:bCs/>
          <w:sz w:val="32"/>
          <w:szCs w:val="32"/>
        </w:rPr>
        <w:t>4</w:t>
      </w:r>
    </w:p>
    <w:p w:rsidR="00356354" w:rsidRPr="000E43CE" w:rsidRDefault="00356354" w:rsidP="00356354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 w:rsidR="00396DD2"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CE7587">
        <w:rPr>
          <w:rFonts w:ascii="Cascadia Mono" w:hAnsi="Cascadia Mono"/>
        </w:rPr>
        <w:t>4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</w:t>
      </w:r>
      <w:r w:rsidR="00CE7587"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 w:rsidR="00CE7587">
        <w:rPr>
          <w:rFonts w:ascii="Cascadia Mono" w:hAnsi="Cascadia Mono"/>
        </w:rPr>
        <w:t>14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 w:rsidR="00CE7587"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t xml:space="preserve">, </w:t>
      </w:r>
      <w:r w:rsidR="00CE7587">
        <w:rPr>
          <w:rFonts w:ascii="Cascadia Mono" w:hAnsi="Cascadia Mono"/>
        </w:rPr>
        <w:t>11A</w:t>
      </w:r>
      <w:r w:rsidRPr="000E43CE">
        <w:rPr>
          <w:rFonts w:ascii="Cascadia Mono" w:hAnsi="Cascadia Mono"/>
        </w:rPr>
        <w:t xml:space="preserve">M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December </w:t>
      </w:r>
      <w:r w:rsidR="00CE7587">
        <w:rPr>
          <w:rFonts w:ascii="Cascadia Mono" w:hAnsi="Cascadia Mono"/>
        </w:rPr>
        <w:t>30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2025 – </w:t>
      </w:r>
      <w:r w:rsidR="00CE7587">
        <w:rPr>
          <w:rFonts w:ascii="Cascadia Mono" w:hAnsi="Cascadia Mono"/>
        </w:rPr>
        <w:t>January</w:t>
      </w:r>
      <w:r w:rsidRPr="000E43CE">
        <w:rPr>
          <w:rFonts w:ascii="Cascadia Mono" w:hAnsi="Cascadia Mono"/>
        </w:rPr>
        <w:t xml:space="preserve"> </w:t>
      </w:r>
      <w:r w:rsidR="00CE7587">
        <w:rPr>
          <w:rFonts w:ascii="Cascadia Mono" w:hAnsi="Cascadia Mono"/>
        </w:rPr>
        <w:t>9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 w:rsidR="00CE7587"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5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CE7587">
        <w:rPr>
          <w:rFonts w:ascii="Cascadia Mono" w:hAnsi="Cascadia Mono"/>
          <w:b/>
          <w:bCs/>
        </w:rPr>
        <w:t>4</w:t>
      </w:r>
      <w:r w:rsidRPr="000E43CE">
        <w:rPr>
          <w:rFonts w:ascii="Cascadia Mono" w:hAnsi="Cascadia Mono"/>
          <w:b/>
          <w:bCs/>
        </w:rPr>
        <w:t xml:space="preserve"> Goal:</w:t>
      </w:r>
    </w:p>
    <w:p w:rsidR="00B87B8E" w:rsidRPr="00CE7587" w:rsidRDefault="00CE7587" w:rsidP="00CE7587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Holiday Break</w:t>
      </w:r>
    </w:p>
    <w:p w:rsidR="00356354" w:rsidRPr="000E43CE" w:rsidRDefault="00000000" w:rsidP="00356354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6" style="width:0;height:1.5pt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:rsidR="00B87B8E" w:rsidRDefault="00CE7587" w:rsidP="00B87B8E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Holiday Break</w:t>
      </w:r>
      <w:r w:rsidR="00B87B8E" w:rsidRPr="00CE7587">
        <w:rPr>
          <w:rFonts w:ascii="Cascadia Mono" w:hAnsi="Cascadia Mono"/>
        </w:rPr>
        <w:t>.</w:t>
      </w:r>
    </w:p>
    <w:p w:rsidR="00CE7587" w:rsidRPr="00CE7587" w:rsidRDefault="00CE7587" w:rsidP="00B87B8E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Started writing project plan that was expected at the beginning of the project.</w:t>
      </w:r>
    </w:p>
    <w:p w:rsidR="00396DD2" w:rsidRDefault="00000000" w:rsidP="00B87B8E">
      <w:pPr>
        <w:rPr>
          <w:rFonts w:ascii="Cascadia Mono" w:hAnsi="Cascadia Mono"/>
        </w:rPr>
      </w:pPr>
      <w:r>
        <w:rPr>
          <w:rFonts w:ascii="Cascadia Mono" w:hAnsi="Cascadia Mono"/>
        </w:rPr>
        <w:pict>
          <v:rect id="_x0000_i1027" style="width:426.8pt;height:1pt" o:hrpct="988" o:hralign="center" o:hrstd="t" o:hr="t" fillcolor="#a0a0a0" stroked="f"/>
        </w:pict>
      </w:r>
    </w:p>
    <w:p w:rsidR="00356354" w:rsidRPr="00396DD2" w:rsidRDefault="00356354" w:rsidP="00396DD2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:rsidR="00356354" w:rsidRPr="00B40579" w:rsidRDefault="00CE7587" w:rsidP="00BB57E5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Spring Retrospective was done late.</w:t>
      </w:r>
      <w:r w:rsidR="00000000">
        <w:rPr>
          <w:rFonts w:ascii="Cascadia Mono" w:hAnsi="Cascadia Mono"/>
        </w:rPr>
        <w:pict>
          <v:rect id="_x0000_i1028" style="width:0;height:1.5pt" o:hralign="center" o:hrstd="t" o:hr="t" fillcolor="#a0a0a0" stroked="f"/>
        </w:pict>
      </w:r>
    </w:p>
    <w:p w:rsidR="009210E9" w:rsidRDefault="009210E9" w:rsidP="00356354">
      <w:pPr>
        <w:rPr>
          <w:rFonts w:ascii="Cascadia Mono" w:hAnsi="Cascadia Mono"/>
          <w:b/>
          <w:bCs/>
        </w:rPr>
      </w:pP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:rsidR="00CE7587" w:rsidRDefault="00CE7587" w:rsidP="00CE7587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Getting Spring Retrospective done on time.</w:t>
      </w:r>
    </w:p>
    <w:p w:rsidR="00356354" w:rsidRPr="00CE7587" w:rsidRDefault="00CE7587" w:rsidP="00CE7587">
      <w:pPr>
        <w:rPr>
          <w:rFonts w:ascii="Cascadia Mono" w:hAnsi="Cascadia Mono"/>
        </w:rPr>
      </w:pPr>
      <w:r>
        <w:pict>
          <v:rect id="_x0000_i1037" style="width:426.8pt;height:.05pt" o:hrpct="988" o:hralign="center" o:hrstd="t" o:hr="t" fillcolor="#a0a0a0" stroked="f"/>
        </w:pict>
      </w:r>
    </w:p>
    <w:p w:rsidR="00356354" w:rsidRPr="000E43CE" w:rsidRDefault="00356354" w:rsidP="00356354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:rsidR="00B87B8E" w:rsidRDefault="00B87B8E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 xml:space="preserve">The </w:t>
      </w:r>
      <w:r w:rsidR="00CE7587">
        <w:rPr>
          <w:rFonts w:ascii="Cascadia Mono" w:hAnsi="Cascadia Mono"/>
        </w:rPr>
        <w:t>Finishing Project Plan Documentation.</w:t>
      </w:r>
    </w:p>
    <w:p w:rsidR="00CE7587" w:rsidRDefault="00CE7587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Preparing Trello Board for Control Checkpoint [MRS]</w:t>
      </w:r>
    </w:p>
    <w:p w:rsidR="00CE7587" w:rsidRDefault="00CE7587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Endpoints from ISS Checkpoint 1 for Student 2 and 3</w:t>
      </w:r>
    </w:p>
    <w:p w:rsidR="00CE7587" w:rsidRPr="00B40579" w:rsidRDefault="00CE7587" w:rsidP="00B87B8E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Initialize mobile application project and implement into project structure.</w:t>
      </w:r>
    </w:p>
    <w:p w:rsidR="009210E9" w:rsidRPr="00B40579" w:rsidRDefault="009210E9" w:rsidP="00B87B8E">
      <w:pPr>
        <w:ind w:left="720"/>
        <w:rPr>
          <w:rFonts w:ascii="Cascadia Mono" w:hAnsi="Cascadia Mono"/>
        </w:rPr>
      </w:pPr>
    </w:p>
    <w:sectPr w:rsidR="009210E9" w:rsidRPr="00B4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356354"/>
    <w:rsid w:val="00386D7A"/>
    <w:rsid w:val="00396DD2"/>
    <w:rsid w:val="004B2B2E"/>
    <w:rsid w:val="00582D89"/>
    <w:rsid w:val="00656474"/>
    <w:rsid w:val="006570D0"/>
    <w:rsid w:val="009210E9"/>
    <w:rsid w:val="00B40579"/>
    <w:rsid w:val="00B87B8E"/>
    <w:rsid w:val="00BB57E5"/>
    <w:rsid w:val="00CE7587"/>
    <w:rsid w:val="00D04F85"/>
    <w:rsid w:val="00DA4924"/>
    <w:rsid w:val="00F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AA17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B8E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2</cp:revision>
  <dcterms:created xsi:type="dcterms:W3CDTF">2026-01-14T10:50:00Z</dcterms:created>
  <dcterms:modified xsi:type="dcterms:W3CDTF">2026-01-14T10:50:00Z</dcterms:modified>
</cp:coreProperties>
</file>