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0B91B" w14:textId="77777777" w:rsidR="00635837" w:rsidRDefault="00635837" w:rsidP="00635837">
      <w:pPr>
        <w:jc w:val="center"/>
        <w:rPr>
          <w:sz w:val="32"/>
          <w:szCs w:val="32"/>
          <w:u w:val="single"/>
        </w:rPr>
      </w:pPr>
      <w:r w:rsidRPr="005E5F43">
        <w:rPr>
          <w:sz w:val="32"/>
          <w:szCs w:val="32"/>
          <w:u w:val="single"/>
        </w:rPr>
        <w:t>Ansible Ass</w:t>
      </w:r>
      <w:r>
        <w:rPr>
          <w:sz w:val="32"/>
          <w:szCs w:val="32"/>
          <w:u w:val="single"/>
        </w:rPr>
        <w:t>i</w:t>
      </w:r>
      <w:r w:rsidRPr="005E5F43">
        <w:rPr>
          <w:sz w:val="32"/>
          <w:szCs w:val="32"/>
          <w:u w:val="single"/>
        </w:rPr>
        <w:t>gnment</w:t>
      </w:r>
    </w:p>
    <w:p w14:paraId="015A12DC" w14:textId="77777777" w:rsidR="00635837" w:rsidRPr="00665247" w:rsidRDefault="00635837" w:rsidP="00635837">
      <w:r w:rsidRPr="00665247">
        <w:t xml:space="preserve">Date: </w:t>
      </w:r>
      <w:r>
        <w:tab/>
      </w:r>
      <w:r>
        <w:tab/>
      </w:r>
      <w:r w:rsidRPr="00665247">
        <w:t>Jan 2025</w:t>
      </w:r>
    </w:p>
    <w:p w14:paraId="7792316C" w14:textId="77777777" w:rsidR="00635837" w:rsidRPr="00665247" w:rsidRDefault="00635837" w:rsidP="00635837">
      <w:r w:rsidRPr="00665247">
        <w:t xml:space="preserve">Author: </w:t>
      </w:r>
      <w:r>
        <w:tab/>
      </w:r>
      <w:r w:rsidRPr="00665247">
        <w:t>Aisling O’Sullivan</w:t>
      </w:r>
    </w:p>
    <w:p w14:paraId="7BB6A87F" w14:textId="7F18D3BA" w:rsidR="001410E3" w:rsidRDefault="00635837" w:rsidP="00635837">
      <w:pPr>
        <w:ind w:left="1440" w:hanging="1440"/>
      </w:pPr>
      <w:r>
        <w:t xml:space="preserve">Ask: </w:t>
      </w:r>
      <w:r>
        <w:tab/>
        <w:t>Configure an Ansible Environment and use Playbooks to deploy updates and install software on groups of servers</w:t>
      </w:r>
    </w:p>
    <w:p w14:paraId="13FDBBB7" w14:textId="77777777" w:rsidR="00635837" w:rsidRDefault="00635837" w:rsidP="00635837">
      <w:pPr>
        <w:ind w:left="1440" w:hanging="1440"/>
      </w:pPr>
    </w:p>
    <w:p w14:paraId="754F6FB7" w14:textId="77777777" w:rsidR="001410E3" w:rsidRPr="00E165A1" w:rsidRDefault="001410E3" w:rsidP="001410E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165A1">
        <w:rPr>
          <w:b/>
          <w:bCs/>
          <w:sz w:val="32"/>
          <w:szCs w:val="32"/>
          <w:u w:val="single"/>
        </w:rPr>
        <w:t>Ansible Manger</w:t>
      </w:r>
    </w:p>
    <w:p w14:paraId="037DBE57" w14:textId="77777777" w:rsidR="001410E3" w:rsidRDefault="001410E3" w:rsidP="001410E3">
      <w:r>
        <w:t xml:space="preserve">Added ansibleserver1 and ansibleserver2 to the file </w:t>
      </w:r>
      <w:r w:rsidRPr="00EF0FF3">
        <w:rPr>
          <w:b/>
          <w:bCs/>
        </w:rPr>
        <w:t>/etc/ansible/hosts</w:t>
      </w:r>
      <w:r>
        <w:t xml:space="preserve"> on AnsibleManager </w:t>
      </w:r>
    </w:p>
    <w:p w14:paraId="09FBB0A7" w14:textId="77777777" w:rsidR="001410E3" w:rsidRDefault="001410E3" w:rsidP="001410E3">
      <w:r>
        <w:t xml:space="preserve">Verify using </w:t>
      </w:r>
    </w:p>
    <w:p w14:paraId="17B4AE1E" w14:textId="77777777" w:rsidR="001410E3" w:rsidRDefault="001410E3" w:rsidP="001410E3">
      <w:r w:rsidRPr="008518F9">
        <w:drawing>
          <wp:inline distT="0" distB="0" distL="0" distR="0" wp14:anchorId="21EDCA61" wp14:editId="3A79B4AB">
            <wp:extent cx="2410161" cy="219106"/>
            <wp:effectExtent l="0" t="0" r="0" b="9525"/>
            <wp:docPr id="157012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1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843" w14:textId="77777777" w:rsidR="001410E3" w:rsidRDefault="001410E3" w:rsidP="001410E3">
      <w:r w:rsidRPr="008A622D">
        <w:drawing>
          <wp:inline distT="0" distB="0" distL="0" distR="0" wp14:anchorId="6A14DE42" wp14:editId="3D9F7786">
            <wp:extent cx="5731510" cy="2904490"/>
            <wp:effectExtent l="0" t="0" r="2540" b="0"/>
            <wp:docPr id="578454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4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1112" w14:textId="77777777" w:rsidR="001410E3" w:rsidRDefault="001410E3" w:rsidP="001410E3">
      <w:r>
        <w:t>Testing</w:t>
      </w:r>
    </w:p>
    <w:p w14:paraId="59B4B076" w14:textId="77777777" w:rsidR="001410E3" w:rsidRDefault="001410E3" w:rsidP="001410E3">
      <w:r>
        <w:t>Ping all servers from anisblemanager is successful.</w:t>
      </w:r>
    </w:p>
    <w:p w14:paraId="03E27F4E" w14:textId="77777777" w:rsidR="001410E3" w:rsidRDefault="001410E3" w:rsidP="001410E3">
      <w:r w:rsidRPr="009E778B">
        <w:drawing>
          <wp:inline distT="0" distB="0" distL="0" distR="0" wp14:anchorId="29B91896" wp14:editId="39A89EEC">
            <wp:extent cx="4105275" cy="2605708"/>
            <wp:effectExtent l="0" t="0" r="0" b="4445"/>
            <wp:docPr id="73796928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928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754" cy="26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7E0C" w14:textId="77777777" w:rsidR="001410E3" w:rsidRDefault="001410E3" w:rsidP="001410E3">
      <w:r>
        <w:lastRenderedPageBreak/>
        <w:t>Run some commands to all servers</w:t>
      </w:r>
    </w:p>
    <w:p w14:paraId="16025A5E" w14:textId="77777777" w:rsidR="001410E3" w:rsidRDefault="001410E3" w:rsidP="001410E3">
      <w:r>
        <w:t>df -h for all servers runs successfully</w:t>
      </w:r>
    </w:p>
    <w:p w14:paraId="735190FA" w14:textId="77777777" w:rsidR="001410E3" w:rsidRDefault="001410E3" w:rsidP="001410E3">
      <w:r w:rsidRPr="00531B9B">
        <w:drawing>
          <wp:inline distT="0" distB="0" distL="0" distR="0" wp14:anchorId="04EEDC03" wp14:editId="5A7B255F">
            <wp:extent cx="5731510" cy="3286760"/>
            <wp:effectExtent l="0" t="0" r="2540" b="8890"/>
            <wp:docPr id="465656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60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5F1" w14:textId="77777777" w:rsidR="001410E3" w:rsidRDefault="001410E3" w:rsidP="001410E3"/>
    <w:p w14:paraId="29D7A06A" w14:textId="77777777" w:rsidR="001410E3" w:rsidRDefault="001410E3" w:rsidP="001410E3"/>
    <w:p w14:paraId="5031CF62" w14:textId="77777777" w:rsidR="001410E3" w:rsidRDefault="001410E3" w:rsidP="001410E3"/>
    <w:p w14:paraId="0AC65249" w14:textId="77777777" w:rsidR="001410E3" w:rsidRDefault="001410E3"/>
    <w:sectPr w:rsidR="001410E3" w:rsidSect="00141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231F9"/>
    <w:multiLevelType w:val="hybridMultilevel"/>
    <w:tmpl w:val="43CEB9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C8"/>
    <w:rsid w:val="001410E3"/>
    <w:rsid w:val="00564CB6"/>
    <w:rsid w:val="00635837"/>
    <w:rsid w:val="007D6023"/>
    <w:rsid w:val="008F19C8"/>
    <w:rsid w:val="00D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6CB"/>
  <w15:chartTrackingRefBased/>
  <w15:docId w15:val="{19A8C0BE-841A-4730-8E0C-FED518F7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E3"/>
  </w:style>
  <w:style w:type="paragraph" w:styleId="Heading1">
    <w:name w:val="heading 1"/>
    <w:basedOn w:val="Normal"/>
    <w:next w:val="Normal"/>
    <w:link w:val="Heading1Char"/>
    <w:uiPriority w:val="9"/>
    <w:qFormat/>
    <w:rsid w:val="008F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3234B08B9FE488C056B57EA22A51F" ma:contentTypeVersion="10" ma:contentTypeDescription="Create a new document." ma:contentTypeScope="" ma:versionID="83e743293a8f2d85d8035c39d69c2a71">
  <xsd:schema xmlns:xsd="http://www.w3.org/2001/XMLSchema" xmlns:xs="http://www.w3.org/2001/XMLSchema" xmlns:p="http://schemas.microsoft.com/office/2006/metadata/properties" xmlns:ns3="bf335e0a-db3b-44c5-af2e-9558de83f7e2" targetNamespace="http://schemas.microsoft.com/office/2006/metadata/properties" ma:root="true" ma:fieldsID="4ca12ef4ca278b81db9f292388be4033" ns3:_="">
    <xsd:import namespace="bf335e0a-db3b-44c5-af2e-9558de83f7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35e0a-db3b-44c5-af2e-9558de83f7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335e0a-db3b-44c5-af2e-9558de83f7e2" xsi:nil="true"/>
  </documentManagement>
</p:properties>
</file>

<file path=customXml/itemProps1.xml><?xml version="1.0" encoding="utf-8"?>
<ds:datastoreItem xmlns:ds="http://schemas.openxmlformats.org/officeDocument/2006/customXml" ds:itemID="{53BBC482-769C-46D6-BBB1-B4F1FFB36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35e0a-db3b-44c5-af2e-9558de83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F4C63-55A9-490A-9A1A-1180C7ADF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457FA-8462-4E59-AA20-FDE7C603CDD8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bf335e0a-db3b-44c5-af2e-9558de83f7e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Osullivan - STUDENT</dc:creator>
  <cp:keywords/>
  <dc:description/>
  <cp:lastModifiedBy>Aisling Osullivan - STUDENT</cp:lastModifiedBy>
  <cp:revision>3</cp:revision>
  <dcterms:created xsi:type="dcterms:W3CDTF">2025-01-16T16:06:00Z</dcterms:created>
  <dcterms:modified xsi:type="dcterms:W3CDTF">2025-01-16T16:07:00Z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0x0101001D73234B08B9FE488C056B57EA22A51F</vt:lpwstr>
  </property>
</Properties>
</file>