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2026-06-19T13:23:39Z</dcterms:created>
  <dcterms:modified xsi:type="dcterms:W3CDTF">2026-06-19T13:23:39Z</dcterms:modified>
</cp:coreProperties>
</file>