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E096" w14:textId="77777777" w:rsidR="003B6F24" w:rsidRDefault="003B6F24">
      <w:r>
        <w:t xml:space="preserve">淨土大經解演義　　（第五八五集）　　</w:t>
      </w:r>
      <w:r>
        <w:t>2011/9/8</w:t>
      </w:r>
      <w:r>
        <w:t xml:space="preserve">　　香港佛陀教育協會　　檔名：</w:t>
      </w:r>
      <w:r>
        <w:t xml:space="preserve">02-039-0585 </w:t>
      </w:r>
    </w:p>
    <w:p w14:paraId="7D71AF9B" w14:textId="77777777" w:rsidR="003B6F24" w:rsidRDefault="003B6F24">
      <w:pPr>
        <w:pStyle w:val="a3"/>
      </w:pPr>
      <w:r>
        <w:t xml:space="preserve">　　諸位法師，諸位同學，請坐。請看《大乘無量壽經解》第七百七十面最後一行，從當中看起：</w:t>
      </w:r>
      <w:r>
        <w:t xml:space="preserve"> </w:t>
      </w:r>
    </w:p>
    <w:p w14:paraId="0D6ADAB4" w14:textId="77777777" w:rsidR="003B6F24" w:rsidRDefault="003B6F24">
      <w:pPr>
        <w:pStyle w:val="a3"/>
      </w:pPr>
      <w:r>
        <w:t xml:space="preserve">　　『一切諸佛之所稱讚』，「此有二義：一者，如本經第二十三品，十方無量諸佛，各各稱讚無量壽佛不可思議功德。二者，如《阿彌陀經》曰：彼諸佛等，亦稱讚我不可思議功德，而作是言，釋迦牟尼佛，能為甚難希有之事，能於娑婆國土，五濁惡世，為諸眾生說是一切世間難信之法」。「十方諸佛皆讚釋尊演說是經，且此經原名《不可思議功德一切諸佛所護念經》，故知如是經法，實為十方如來所稱讚護念，故釋尊咐囑彌勒等作大守護。」我們念這段經文。首先我們要知道，有佛法的地方，這個地方眾生有福，聽經、聞法，明白宇宙人生的真相，經上所說的諸法實相，這個緣分實實在在是不可思議。所以佛在經上常講，「人身難得，佛法難聞」，尤其是聽到這樣的法門。</w:t>
      </w:r>
      <w:r>
        <w:t xml:space="preserve"> </w:t>
      </w:r>
    </w:p>
    <w:p w14:paraId="5754D593" w14:textId="77777777" w:rsidR="003B6F24" w:rsidRDefault="003B6F24">
      <w:pPr>
        <w:pStyle w:val="a3"/>
      </w:pPr>
      <w:r>
        <w:t xml:space="preserve">　　我們在前面剛剛讀過，佛，實在講，所證的這個事實真相確實是太深，不可思議。如同前面經文所說的，「能說法人，亦難開示」，能說法人是誰？是諸佛如來，他也很難把這個事情講清楚。這個事情一定是唯證方知，你沒有入這個境界無法理解。如果是初學的人，聽這樣的大法，就像小學生上研究所聽博士班的課一樣，他不會有興趣，為什麼？他聽不懂。因為事實真相與我們的常識不一樣，我們常識當中，你看人生老病死，這正常現象，花開花謝，正常現象。可是佛的境界裡不是這樣的，佛境界說一切法不生不滅，就把我們搞迷糊了。沒有生滅現象，這個理很深很深，我們學了幾十年，也是含糊籠統。</w:t>
      </w:r>
      <w:r>
        <w:t xml:space="preserve"> </w:t>
      </w:r>
    </w:p>
    <w:p w14:paraId="6C924C5B" w14:textId="77777777" w:rsidR="003B6F24" w:rsidRDefault="003B6F24">
      <w:pPr>
        <w:pStyle w:val="a3"/>
      </w:pPr>
      <w:r>
        <w:t xml:space="preserve">　　幸虧近代的這些物理學家，他們的研究報告居然也說這個世界上所有現象是假的，不是真的。這個說法跟佛說的愈來愈接近，幫助我們體會到大乘經裡面所說的義趣。可是科學家發表的這些東西，現在還沒成熟，所以這是最先進的，叫前衛科學，剛剛開始發現。確實有證據，但是證據還不足，再有幾年的研究，證據充分，全世界人就相信了。德國普朗克可以說是開先河，他已經不在了，過世了。他一生的研究，把物質的真相搞清楚、搞明白了，真不容易！物質到底是什麼？他們的方法是分析，一個物質分成兩個，兩個分成四個，四個分成八個，這樣分。分到極其微細就發現原子、電子、粒子、夸克，再分的時候發現量子，量子裡頭還有極其微細的小量子，物質分到最後變成這些東西。再發現量子從哪來的，這極小的量子從哪來的？發現它從意念來的。所以，從科學發現肯定物質的基礎是意念，意念變現成物質，物質不是真的。所以普朗克的結論說，這個世界上根本就沒有物質這個東西，物質的基礎是意念。</w:t>
      </w:r>
      <w:r>
        <w:t xml:space="preserve"> </w:t>
      </w:r>
    </w:p>
    <w:p w14:paraId="438824BD" w14:textId="77777777" w:rsidR="003B6F24" w:rsidRDefault="003B6F24">
      <w:pPr>
        <w:pStyle w:val="a3"/>
      </w:pPr>
      <w:r>
        <w:t xml:space="preserve">　　這跟佛經上所講的一樣，佛經告訴我們，一切法，這一切物質現象，從心想生。不但物質現象是心想生，精神現象也是心想生。那我們看自然現象是不是心想生？這個現在還沒有定論，照佛的說法，是先有，這阿賴耶先有業相，業相就是自然現象。從業相裡面變現出轉相，就是意念，意念是從業相裡面變現出來的，從轉相裡面變現出物質現象。物理學家說的跟佛法講的是完全相應。這個發現，如果將來社會大眾都肯定、都承認，帶給人類很大的幸福。你只要懂得用你的意念，你能讓你的身體健康長壽，你能讓你的身體百病不生，你能讓你的衰老會減慢，意念就很厲害。意念也可</w:t>
      </w:r>
      <w:r>
        <w:lastRenderedPageBreak/>
        <w:t>以轉變我們地球的物質環境，這許許多多災難都可以用意念來把它化解。為什麼？因為物質的基礎是意念，意念起了變化，外面物質肯定起變化，跟《還源觀》上講的原理相同。</w:t>
      </w:r>
      <w:r>
        <w:t xml:space="preserve"> </w:t>
      </w:r>
    </w:p>
    <w:p w14:paraId="58F62CDE" w14:textId="77777777" w:rsidR="003B6F24" w:rsidRDefault="003B6F24">
      <w:pPr>
        <w:pStyle w:val="a3"/>
      </w:pPr>
      <w:r>
        <w:t xml:space="preserve">　　所以，懂得這個道理，諸佛菩薩極其微細的念頭，不管是有心無心，都非常謹慎。為什麼？不謹慎你就造業，一個不善的念頭就在造業，一個善念也是造業。善念造善業，惡念造惡業，善惡統統有報。既然遍法界虛空界跟我們是密切相關，所以這個報也就不可思議。我們一個善念，好像是若無其事，也許他方世界人得到幸福；一個惡念，也許他方世界有了災難。我們起心動念如是，一切眾生起心動念都如是，它是一體的。所以，佛陀出現在世間教化眾生的意義就非常非常之大。教好一個人，不只是你自己好，整個宇宙都好；你要不好的話，會整個影響宇宙。從前人不知道，佛法裡頭證果的人知道，大修行人他們知道。他們為什麼不說？沒有人懂，人家不相信。</w:t>
      </w:r>
      <w:r>
        <w:t xml:space="preserve"> </w:t>
      </w:r>
    </w:p>
    <w:p w14:paraId="7724220D" w14:textId="77777777" w:rsidR="003B6F24" w:rsidRDefault="003B6F24">
      <w:pPr>
        <w:pStyle w:val="a3"/>
      </w:pPr>
      <w:r>
        <w:t xml:space="preserve">　　前面我們講的四悉檀是緣，四悉檀，從四悉檀就看到佛無盡的慈悲。悉是普遍的意思，檀是布施，佛用這四條，普遍布施給遍法界虛空界一切眾生。這個一切眾生是從上自等覺菩薩，下面到阿鼻地獄，乃至包含樹木花草、山河大地，沒有一樣東西不在裡頭。佛為什麼出現世間？是因地當中曾經發過弘願，像四弘願所說的，「眾生無邊誓願度」，曾經有這個願。現在成佛了，成佛之後有這個能力，你沒有能力度眾生那就沒有辦法，有了這個能力你就應該要做，你不做怎麼對得起人？但是佛是觀機，這四種都是觀機。首先，總的原則，佛是為幫助一切眾生離苦得樂。苦從哪裡來的？苦從迷惑顛倒來的，我們對於事實真相，宇宙人生真相，對自己，完全不了解。不了解我們就想錯了、看錯了、說錯了、做錯了，這叫造業。</w:t>
      </w:r>
      <w:r>
        <w:t xml:space="preserve"> </w:t>
      </w:r>
    </w:p>
    <w:p w14:paraId="403B5205" w14:textId="77777777" w:rsidR="003B6F24" w:rsidRDefault="003B6F24">
      <w:pPr>
        <w:pStyle w:val="a3"/>
      </w:pPr>
      <w:r>
        <w:t xml:space="preserve">　　誰搞清楚、誰搞明白了？真正搞清楚、搞明白的是法身菩薩，就是明心見性才搞清楚，沒有到明心見性都沒叫搞清楚。明心見性是證悟，得受用；沒有明心見性，像我們這是在經教裡頭幾十年的薰修，這叫解悟。解悟我們懂得了，境界沒轉過來，沒有契入它的境界。在我們這種情形之下，修任何一個法門，這一生沒有辦法成就，這肯定的。但是遇到淨土，這個緣分太不可思議，遇到這個法門的人的話，你要真信、真願，就沒有一個不成就，這個法門真正是究竟第一義法門。四悉檀最後講到是第一義，第一義是幫助這個人成佛，幫助這個人把他提升跟佛陀同樣的境界。這種慈悲、恩德沒辦法稱說，叫你一生成佛。條件很簡單，只要你真信、真發願、你真肯念佛，就能成就。這真正叫離究竟苦，得究竟樂。這是佛為什麼會出現，菩薩、聲聞、緣覺到這世間來，都是為幫助眾生離苦得樂。</w:t>
      </w:r>
      <w:r>
        <w:t xml:space="preserve"> </w:t>
      </w:r>
    </w:p>
    <w:p w14:paraId="3EC6690D" w14:textId="77777777" w:rsidR="003B6F24" w:rsidRDefault="003B6F24">
      <w:pPr>
        <w:pStyle w:val="a3"/>
      </w:pPr>
      <w:r>
        <w:t xml:space="preserve">　　方法呢？方法是教學。眾生根性不相同，佛經上常講上中下三等根機。上等根機，佛跟他講大乘法；中等根機，佛給他講小乘法；下等根機，佛跟他講人天法。因為他不知道人上有人、天上有天，他不知道，他只看到眼前，他只喜歡在人間，享受人間的快樂。佛不辜負他，佛不勉強他，你想什麼我就幫助你什麼。你想得人間的富貴，佛幫助你，決定可以得到，這叫小根機的。所以說佛氏門中有求必應，只要隨順佛陀的教法，你肯定得利益。小根機得小利益，人天福報；中等根機得中等利益，中等能夠超越六道輪迴，能夠往生四聖法界，那個地方是淨土；大根機的，幫助你破迷開悟，大徹大悟，你可以生到實報土，佛菩薩住的地方。這是叫為人，應機施教。</w:t>
      </w:r>
      <w:r>
        <w:t xml:space="preserve"> </w:t>
      </w:r>
    </w:p>
    <w:p w14:paraId="5CB8EC64" w14:textId="77777777" w:rsidR="003B6F24" w:rsidRDefault="003B6F24">
      <w:pPr>
        <w:pStyle w:val="a3"/>
      </w:pPr>
      <w:r>
        <w:lastRenderedPageBreak/>
        <w:t xml:space="preserve">　　眾生煩惱習氣很重，佛用種種方便幫助他。貪欲重的人，佛教他不淨觀，讓你把欲望降低，給你講六道輪迴，給你講因果報應，把事實真相告訴你，你貪心就可以止住。希望得財富，佛教給你，從財布施你才能得財富。不勞而獲的都是你命中有的，你命中沒有，你就得不到。不是你的，命裡沒這個財，你得到，這個財會把你壓死，你不是生病就是有災禍來了，命裡沒有。強盜搶劫的財物還是他命裡有的，命裡沒有搶不到，搶到之後災難就來了，這都是真的，不是假的。命裡既然有，何必用這種不正當的手段？不正當的手段，不但使你命裡面的財富虧折，打折扣，而且帶來災難。地位也是如此，這是我們親眼看見的事情，你命裡只有這麼高的位子，再往上爬，不是你命裡有的，結果這位子一得到，人壽命就到了。我遇到這樁事情，有一位將軍少將，升中將，這是樁大喜。可是這樁事情沒有公布，升中將這是上級批准了，他升中將，還沒有發布，消息走漏了。他的朋友給他道賀，他也辦了一桌酒席請大家，就在喝酒的時候就死在這個桌上。大家看到這個現象，他沒有這個命，你看只有一顆星的命，兩顆星就把他壓死了。這是什麼？這是快樂死了，歡喜死了，歡喜也能死人。這我親眼看到的。</w:t>
      </w:r>
      <w:r>
        <w:t xml:space="preserve"> </w:t>
      </w:r>
    </w:p>
    <w:p w14:paraId="3D519BE9" w14:textId="77777777" w:rsidR="003B6F24" w:rsidRDefault="003B6F24">
      <w:pPr>
        <w:pStyle w:val="a3"/>
      </w:pPr>
      <w:r>
        <w:t xml:space="preserve">　　古人講的話沒錯，叫「一生皆是命，半點不由人」，你何必要爭？如果你真的想求，你得積功累德，那個得來是真的。為什麼？那是報酬，你的好事做多了，上天報酬你，你的地位往上升，你財富不斷增加。那是你付出代價得來的，在佛法講，你付出的功德得來的，在世法講，你造出的福德得來的，這個地位跟財富你都能保得住。如果不是的，是用非法手段而得來的，那就知道你命裡有很多，為什麼？打了折扣，虧折了，你還有這麼多。可是福享完之後，你的災禍就來了。善有善果，惡有惡報，不是不報，時辰未到，太過分的時候果報立刻就現前。這些事情都在眼前，只要你稍微留意你都能看見，何苦來？人真正明白了，了解事實真相，求可以，不求也可以。不求的有更高，名聞利養都不要的話，這人健康長壽，煩惱輕、智慧長，肯定！他活在這個世間更快樂，法喜充滿。他樂的不是地位高，不是財產多，不是這個。他樂的是什麼？他煩惱少，一天比一天少，憂慮少、牽掛少了，完全明白、覺悟了，這人生過得自在。</w:t>
      </w:r>
      <w:r>
        <w:t xml:space="preserve"> </w:t>
      </w:r>
    </w:p>
    <w:p w14:paraId="7ED6FC7A" w14:textId="77777777" w:rsidR="003B6F24" w:rsidRDefault="003B6F24">
      <w:pPr>
        <w:pStyle w:val="a3"/>
      </w:pPr>
      <w:r>
        <w:t xml:space="preserve">　　所以佛教學因人而異，因時、因地、因事不同，佛教的都不一樣。瞋恚多的教他修慈悲心，愚痴多的教他看因果，教他看一切法離不開因緣，慢慢他智慧就長。所以佛講經說法應機施教，沒有定法可說，前面講過。根機成熟的，佛一定拉他一把，決定不捨棄，要幫助他提升，人天把他提升到小乘，小乘提升到大乘，大乘提升到一乘。遇到有淨宗緣分的人，這是個特別緣分，念佛生西，他就成佛。所以第一義悉檀，念佛是究竟第一義。為什麼？你這一生當中決定成就，你沒有不成就的。往生極樂世界，即使凡聖同居土下下品往生你也作佛了，到極樂世界作佛的時間長一點，極樂世界無量壽，時間長一天短一天有什麼關係？所以說沒有一個不成就，叫當生成就的佛法，這淨宗念佛法門，當生成就，貴在能真信。</w:t>
      </w:r>
      <w:r>
        <w:t xml:space="preserve"> </w:t>
      </w:r>
    </w:p>
    <w:p w14:paraId="18A0D56D" w14:textId="77777777" w:rsidR="003B6F24" w:rsidRDefault="003B6F24">
      <w:pPr>
        <w:pStyle w:val="a3"/>
      </w:pPr>
      <w:r>
        <w:t xml:space="preserve">　　所以世尊為我們說這個法門，一切諸佛都讚歎，這就說明這個法門是一切諸佛所期望的，一切諸佛如來大家都在等待的。今天有人宣講，當然有人宣講的道理是有這一類的根機，如果沒有這種根性的人，佛不說，佛既然說了，肯定有這種根機。我相信許許多多學習大乘佛法的人，八萬四千法門，一生當中不能成就，今天遇到世尊宣講淨土法門帶業往生，他們過去修行的根基統統都可以與這個法門相結合。只要他們能信能願，他們是決定得生。所以這部經，就是《阿彌陀經》，《阿彌陀經》原名，經上有，叫《不可思議功德一切諸佛所護念經》。《無量壽經》是大本，《彌陀經》</w:t>
      </w:r>
      <w:r>
        <w:lastRenderedPageBreak/>
        <w:t>是小本，小本說是「不可思議功德一切諸佛所護念經」，大本還有例外嗎？《無量壽經》也是「不可思議功德一切諸佛所護念經」，要知道這是一個道理。</w:t>
      </w:r>
      <w:r>
        <w:t xml:space="preserve"> </w:t>
      </w:r>
    </w:p>
    <w:p w14:paraId="6D2868DF" w14:textId="77777777" w:rsidR="003B6F24" w:rsidRDefault="003B6F24">
      <w:pPr>
        <w:pStyle w:val="a3"/>
      </w:pPr>
      <w:r>
        <w:t xml:space="preserve">　　「故知如是經法，實為十方如來所稱讚護念」。哪一尊佛不稱讚？哪一尊佛不護念？為什麼？唯獨這個法能普度一切眾生，當生成就。所以，諸佛稱讚的，這是擺在第一個、第一位，諸佛護念的也是擺在第一位，只要能夠依照這個法門修行，護持這個法門、弘揚這個法門，功德不可思議。經上講的，這個功德跟佛是相等的，這是講到極處，沒有比這個再高了。佛是這麼說法，真正相信的人不多，大家都以為什麼？這是佛勉勵我們的話，它不是真的，都在懷疑。「故釋尊咐囑彌勒等」，這個等字裡面範圍大，一定要曉得等字裡有我們在裡頭，我們只要肯接受，來守護這個法門。怎麼守護？依教奉行。佛在此地教我們什麼？「發菩提心，一向專念」，你只要把這八個字做到，你就是大守護者。佛也把這個法付託給你，請你來做大守護。『大』，「指超越群倫。以此法門第一希有，可名為大。於此守護」，這是大守護。「又此守護，勝於護持頭目」，我們人在危難的時候，大家都知道，每個人都知道，把頭抱緊，頭要保護好，眼睛保護好，護持這個法門就好像護持頭目一樣，「超越常情」，這叫大。</w:t>
      </w:r>
      <w:r>
        <w:t xml:space="preserve"> </w:t>
      </w:r>
    </w:p>
    <w:p w14:paraId="424C2EA5" w14:textId="77777777" w:rsidR="003B6F24" w:rsidRDefault="003B6F24">
      <w:pPr>
        <w:pStyle w:val="a3"/>
      </w:pPr>
      <w:r>
        <w:t xml:space="preserve">　　「又《唐譯》云」，五種原譯本裡面唐譯的，這段經文《唐譯》是這麼說的，「汝阿逸多，我以此法門及諸佛法，囑累於汝，汝當修行。我今為大囑累」，囑咐給你，累是麻煩你，「當令是法久住不滅」。你應當把這個法一代一代傳下去，不能讓它滅掉，對彌勒菩薩講的。這個經裡面講得就更清楚，世尊囑咐彌勒等作大守護，把我們每一個依教修行的人，每一個弘揚這個法門的人、護持這法門的人全部都包括在其中。我們就曉得，我們這一生雖然默默無聞，做了一樁大好事，這個大好事佛知道。我們以這個功德念佛求生淨土，哪有不往生的道理！我們的信心可以從這個地方建立，可以從這樁事情堅定了。「世尊作大囑累」，囑是咐囑，累就是麻煩大家，「是故彌勒大士等應作大守護也」，他決定護持，依照這個方法修行，弘揚這個方法，就是弘揚淨土。「慈氏大士於無量壽會上受佛咐囑，故知大士當來下生必宏本經」。這是接受佛的付託，他怎麼能不弘揚？肯定淨土三經他一定講，這個法門他一定護持。將來彌勒菩薩降生，龍華三會，一定講這個淨宗法門。我們看下面經文：</w:t>
      </w:r>
      <w:r>
        <w:t xml:space="preserve"> </w:t>
      </w:r>
    </w:p>
    <w:p w14:paraId="7FA63EB0" w14:textId="77777777" w:rsidR="003B6F24" w:rsidRDefault="003B6F24">
      <w:pPr>
        <w:pStyle w:val="a3"/>
      </w:pPr>
      <w:r>
        <w:t xml:space="preserve">　　【為諸有情長夜利益。莫令眾生淪墮五趣。備受危苦。】</w:t>
      </w:r>
      <w:r>
        <w:t xml:space="preserve"> </w:t>
      </w:r>
    </w:p>
    <w:p w14:paraId="27BFE278" w14:textId="77777777" w:rsidR="003B6F24" w:rsidRDefault="003B6F24">
      <w:pPr>
        <w:pStyle w:val="a3"/>
      </w:pPr>
      <w:r>
        <w:t xml:space="preserve">　　這些都是釋迦牟尼佛咐囑他的話。</w:t>
      </w:r>
      <w:r>
        <w:t xml:space="preserve"> </w:t>
      </w:r>
    </w:p>
    <w:p w14:paraId="075FEB3E" w14:textId="77777777" w:rsidR="003B6F24" w:rsidRDefault="003B6F24">
      <w:pPr>
        <w:pStyle w:val="a3"/>
      </w:pPr>
      <w:r>
        <w:t xml:space="preserve">　　【應勤修行。隨順我教。當孝於佛。常念師恩。當令是法久住不滅。當堅持之。無得毀失。無得為妄。增減經法。】</w:t>
      </w:r>
      <w:r>
        <w:t xml:space="preserve"> </w:t>
      </w:r>
    </w:p>
    <w:p w14:paraId="05D04E3E" w14:textId="77777777" w:rsidR="003B6F24" w:rsidRDefault="003B6F24">
      <w:pPr>
        <w:pStyle w:val="a3"/>
      </w:pPr>
      <w:r>
        <w:t xml:space="preserve">　　這一段世尊非常具體的囑咐他。我們看註解，「世尊如此殷重咐囑」，殷勤，一再交代，重是重複，一再交代，「蓋末法中唯此能惠眾生以真實之利」，這句話說得好，這是真的，不是假的。在末法，除這個法門之外，法門都好，但是眾生業障太重。我們生在這個地方，環境不好，外面誘惑的力量太強大，自己煩惱重，禁不起誘惑。學一些佛學的常識，學一些佛教的知識，沒用，那是阿賴耶裡頭種一點善根而已。確實就像李老師所說的，他肯定還是長劫輪迴，這個時間長。一失人身，萬劫難復，得人身太不容易！人身容易得，很容易失掉。住在世間的時間很短促，失掉人身之後怎麼辦？如果一轉輪迴，那就每況愈下，他不是往上爬，他是往下墜落，一世不</w:t>
      </w:r>
      <w:r>
        <w:lastRenderedPageBreak/>
        <w:t>如一世。這是我們不能不知道的，不能不關心的，不能不恐懼的。能夠有這種警覺，自己就必須下定決心，專修專弘。</w:t>
      </w:r>
      <w:r>
        <w:t xml:space="preserve"> </w:t>
      </w:r>
    </w:p>
    <w:p w14:paraId="23565427" w14:textId="77777777" w:rsidR="003B6F24" w:rsidRDefault="003B6F24">
      <w:pPr>
        <w:pStyle w:val="a3"/>
      </w:pPr>
      <w:r>
        <w:t xml:space="preserve">　　弘護是一體，護法跟弘法功德一樣，甚至於護法的功德還超過弘法，這是真的。但是護法不容易，護法自己要內行，要懂得，那個護就是善護，功德真的不可思議。因為什麼？佛法在你手上慢慢復興起來，慢慢推廣。你不懂就不行，不懂，護法有的時候障礙佛法。是護持，護持裡頭造業，果報不好，這個造業可能對往生都受障礙。這個事情我們看到很多很多，無論是出家人道場，或者在家居士道場，沒有例外的。古諺語有句話說，「地獄門前僧道多」，這個話是什麼意思？意思很深。你已經遇到佛法，你沒有好好的修學，這就是過失；如果還做些不如法的，那你是造罪業。護持佛法的，該得度的你沒有幫他，不該得度的你幫他很多。幫了很多，他的煩惱習氣很重，他沒有成就；能夠有成就的，我看得不順眼，不喜歡他，我不理會他、不幫助他，都是過失。所以，真正護法的人是誰？諸佛菩薩。中國在過去，護法的不是凡人，你在寺廟裡面，這些主持、這些執事，菩薩再來的，他哪裡是凡人！所以佛法興旺，他能觀機。</w:t>
      </w:r>
      <w:r>
        <w:t xml:space="preserve"> </w:t>
      </w:r>
    </w:p>
    <w:p w14:paraId="41E7156A" w14:textId="77777777" w:rsidR="003B6F24" w:rsidRDefault="003B6F24">
      <w:pPr>
        <w:pStyle w:val="a3"/>
      </w:pPr>
      <w:r>
        <w:t xml:space="preserve">　　現在是凡夫，沒有這個能力，沒有智慧，不能觀人，應該護持的沒有護持，最後他走了，道場也沒落了，這個情形不就是這樣的嗎？這都是我們在一生當中親眼看見的，我們看見這些人走得都不好。尤其在最後一著，你自己想做的事情，旁邊人障礙你，我們見過。法師到臨命終的時候，還有一點智慧，想把道場改成為弘法道場，找到我，我說好！結果信徒不答應。他這個時候沒辦法了，重病，願與心違，他往哪裡去就可想而知，走得不好。我們看到這些，能不警惕嗎？所以一個人在一生要有一個方向、有一個目標，什麼樣困苦艱難我不改變，你就會有成就。學佛確實不難，難在堅定的信心，決定不動搖。慢慢等待機緣，機緣成熟，眾生有福，我們要多做貢獻；機緣不熟，眾生沒有福，眾生沒有福，想做也沒用。換句話說，機緣不熟的時候成就自己要緊，有這個機緣的話可以先為眾生，我自己慢一點成就不要緊。沒有機緣一定是先成就自己，到有緣的時候我走向更高處，看得更清楚、更明白。祖師大德教給我們，「一門深入，長時薰修」，這是祕訣。古今中外，一切成功的條件都是老實、聽話、真幹，聽佛菩薩的話。</w:t>
      </w:r>
      <w:r>
        <w:t xml:space="preserve"> </w:t>
      </w:r>
    </w:p>
    <w:p w14:paraId="592D54A7" w14:textId="77777777" w:rsidR="003B6F24" w:rsidRDefault="003B6F24">
      <w:pPr>
        <w:pStyle w:val="a3"/>
      </w:pPr>
      <w:r>
        <w:t xml:space="preserve">　　黃念老這個註解，裡面有八十三種經論，他引用的，這都是佛的話、大菩薩的話，文殊、普賢、觀音、勢至都引用了；祖師大德的話，祖師大德引用了一百零一種，加上外國的，一百一十種。所以總共是一百九十三種。集佛菩薩、祖師大德註經之大成，集大成，太難得！讀這個註解，就念了這麼多的經論，就念了這麼多的祖師大德的開示。這種註解的方式好，沒有個人的意思，個人意思人家未必相信，這樣註解就不能不相信。這不是念老註的，念老從經論、祖師大德上抄這麼多東西來，說明這個經的經義，集大成。蓮公是集五種經本的大成，念老是集經論、古大德註解之大成，這是非常非常稀有難逢。這是真正接受釋迦牟尼佛殷重咐囑，他們在這個時代，做為釋迦牟尼佛的傳人，把這個大法一代一代傳下來。現在依照這個本子修行的人非常之多。我們感恩念老六年的辛苦，帶著重病完成這本註解，實在是太難得，我們得感恩。怎麼感恩？讀這個註解，細讀這個註解，精研這部註解，反覆不斷在這裡學習，然後我們的疑慮完全化解了。</w:t>
      </w:r>
      <w:r>
        <w:t xml:space="preserve"> </w:t>
      </w:r>
    </w:p>
    <w:p w14:paraId="3B158002" w14:textId="77777777" w:rsidR="003B6F24" w:rsidRDefault="003B6F24">
      <w:pPr>
        <w:pStyle w:val="a3"/>
      </w:pPr>
      <w:r>
        <w:t xml:space="preserve">　　真信、真願，萬緣放下，一心念佛求生西方極樂世界，你肯定得去，你到了西方極樂世界，真報佛恩。沒能往生，沒有報佛恩，一定自己真正往生，這報佛恩。真正</w:t>
      </w:r>
      <w:r>
        <w:lastRenderedPageBreak/>
        <w:t>往生，我們這一生沒白過，這一生過得太充實、太圓滿了。所以，該放下的要放下，不該放下的也要放下，徹底放下。特別是在現在這個時代，今天有個同學送了份資料給我，這個星期的災難，五十三起，一個星期，都是很嚴重。這個東西是什麼？每個星期我們看這些，警惕我們趕緊努力、趕緊放下、趕緊念佛。除了這個方法，沒有任何方法能救自己、能救眾生，找不到，只有這個方法。所以，世尊在此地殷勤不斷重複的囑咐。這句話說得好，末法只有這個法門能夠幫助眾生得真實之利，這一點不假。幫助你往生，生到極樂世界你就成為阿惟越致菩薩，這利益還得了！</w:t>
      </w:r>
      <w:r>
        <w:t xml:space="preserve"> </w:t>
      </w:r>
    </w:p>
    <w:p w14:paraId="42DC9170" w14:textId="77777777" w:rsidR="003B6F24" w:rsidRDefault="003B6F24">
      <w:pPr>
        <w:pStyle w:val="a3"/>
      </w:pPr>
      <w:r>
        <w:t xml:space="preserve">　　「故囑守護」，囑咐我們守護，「為一切有情作生死海中之明燈，導諸眾生出離苦海，故云長夜利益」。長夜是六道輪迴，在這個裡頭永遠迷惑顛倒。覺悟的人出去了，不覺悟的人留在這裡。我們今天所遇到的是生死海中的燈塔，指出我們一條出苦的道路。我們自己修，做出好樣子給人看，這就是導諸眾生，引導一切眾生出離苦海。你往生的時候那種瑞相，大家看到了，他有感受，他明白了，他知道這個事情是真的，他真幹。沒有好的樣子，特別是在這個時代，這個時代人講科學，對什麼首先懷疑，真的看到樣子他就不懷疑，真看到了。往生的時候清清楚楚、明明白白，沒有病痛，說走就走，這才行。我們真正發願，不是為自己，是為給眾生做樣子，讓眾生相信淨土法門，相信念佛往生是真的，我做這個樣子給大家看，阿彌陀佛加持你，你真能做得到。所以這個不可以不認真學習，功德無量無邊。你能感動一個人，帶一個人往生，大慈菩薩說，比你往生的功德大，你帶一個人去。帶兩個人就更好，帶上十幾個人，你就是菩薩，帶上上百的人，你是大菩薩，要超過一萬人，那你是阿彌陀佛再來，這大慈菩薩說的。勉勵我們，也就是弘護這個法門。弘護是要真幹，自己不真幹那是假的，那不是真的；自己一定真幹，一定成就。</w:t>
      </w:r>
      <w:r>
        <w:t xml:space="preserve"> </w:t>
      </w:r>
    </w:p>
    <w:p w14:paraId="22C43ED2" w14:textId="77777777" w:rsidR="003B6F24" w:rsidRDefault="003B6F24">
      <w:pPr>
        <w:pStyle w:val="a3"/>
      </w:pPr>
      <w:r>
        <w:t xml:space="preserve">　　「賴此妙法，則可令各類眾生速離生死，不墮五趣，免受眾苦」，佛的用意在此地。眾生六道輪迴很可憐，可憐從哪裡看？你要從他現在造不善的業，你看他的念頭，起心動念不善，煩惱習氣太重，他造的是輪迴業。現在你看全世界，無論到哪個地區，各行各業你細心去觀察，全是輪迴業，而且不善的多，善的很少。不善的果報在三途，善的果報也是在人天。現在人間社會亂了，天上也亂，人天都亂了，你說麻不麻煩！從前天上的日子好，快樂，現在天上日子不好過。我們是從過去，是從常慧法師那裡得這個信息。常慧法師，那時候北朝鮮一些山神，八個山神去找她，想把她帶到北朝鮮去。過關的時候，中國有護法神，護法神力量很大，不准他帶走。所以她從空中掉下來，還不錯，掉在沙堆上沒受傷，空中掉下來。她也不知道什麼事情，被一陣旋風，就像龍捲風把她捲走了。掉下來之後，趕快打電話給廟裡。廟裡面，人找不到了，在驚慌的時候得到信息，派人把她接回去。</w:t>
      </w:r>
      <w:r>
        <w:t xml:space="preserve"> </w:t>
      </w:r>
    </w:p>
    <w:p w14:paraId="5DAABC8E" w14:textId="77777777" w:rsidR="003B6F24" w:rsidRDefault="003B6F24">
      <w:pPr>
        <w:pStyle w:val="a3"/>
      </w:pPr>
      <w:r>
        <w:t xml:space="preserve">　　接回去之後，這八個山神又來找她，她就問他，你們來幹什麼的？你們從哪裡來的？北朝鮮來的，有三百多個山神，他們是代表。她修得不錯，希望請她到北朝鮮帶大家一起修行。現在去不了，這八個山神也沒有回去，也就做她的護法神。我相信她不是編故事騙我的，她到這兒來，把這個事情詳細告訴我。她曾經問這些護法神，你們做山神做多久？有三千多年了。她就問他，三千多年前釋迦牟尼佛在世，你們為什麼不修行？那個時候不知道，錯過了因緣，到現在看到世界都變了，想修行。他們也到天上看了，天上也亂糟糟的，所以想起來還是極樂世界好。大家希望找個好的修行人，修淨土的，來領導他們、帶領他們，大家一起共修。有這麼一段故事在。</w:t>
      </w:r>
      <w:r>
        <w:t xml:space="preserve"> </w:t>
      </w:r>
    </w:p>
    <w:p w14:paraId="7A106B40" w14:textId="77777777" w:rsidR="003B6F24" w:rsidRDefault="003B6F24">
      <w:pPr>
        <w:pStyle w:val="a3"/>
      </w:pPr>
      <w:r>
        <w:lastRenderedPageBreak/>
        <w:t xml:space="preserve">　　我們想想也有道理，為什麼？意念不可思議，我們的念頭，一個不善的念頭可能影響天上也遭難、也不善。現在這個地球，你想想看，有多少人發射出去的念頭是善的，有多少人是不善的，你這麼想想你就知道了。我們周邊的環境，往下看是三惡道，往上看欲界天、色界天、無色界天，大概色界天跟無色界天干擾少一點，欲界天肯定受干擾。我們就明瞭，佛陀的教育多重要。在這個時候，學習佛陀教育，真正修行，這是大善，這不是小善，這是諸佛特別護念，龍天善神保佑你。這肯定的，人同此心，心同此理，所以能夠想像得到的。</w:t>
      </w:r>
      <w:r>
        <w:t xml:space="preserve"> </w:t>
      </w:r>
    </w:p>
    <w:p w14:paraId="62EF6405" w14:textId="77777777" w:rsidR="003B6F24" w:rsidRDefault="003B6F24">
      <w:pPr>
        <w:pStyle w:val="a3"/>
      </w:pPr>
      <w:r>
        <w:t xml:space="preserve">　　諸佛菩薩的用心，就是希望能全心全力幫助各類眾生，這個各類是九法界的眾生，速離生死，在這一生當中了生死出三界，不再墮五趣，五趣就是六道。實際上來講只有五道，六道是加個阿修羅。實際上阿修羅，《楞嚴經》上講得很清楚，除了地獄沒有阿修羅，其他的四道都有阿修羅。人有阿修羅，天有阿修羅，鬼有阿修羅，畜生有阿修羅。阿修羅修的福報很大，都是在佛門修的。為什麼變成阿修羅？瞋恚、傲慢的習氣特重，好勝心強，嫉妒心很強。他真修，他也修五戒十善，所以他生到天上。脾氣大，福報很大，到了天道，但是在天道裡頭也造孽。人間福報也大，在畜生道、餓鬼道都是有大福報的這些人，但是心地不善良，沒有慈悲心。換句話說，他搞自私自利，他搞名聞利養，他有貪瞋痴慢，特別是傲慢，特別是嫉妒。說六道，就單單指天阿修羅，講五道，天阿修羅就歸天道，就變成五趣。免受眾苦，只要不出輪迴，你就沒有辦法避免受苦。苦事太多，佛經把它分為三大類，苦苦、壞苦、行苦，這三大類。這三大類把整個六道的人全都包括了。欲界這三種苦都受，苦不堪言；色界裡頭沒有苦苦，它有壞苦、有行苦，所以他的苦比一般輕了；最輕的是無色界，無色界只有行苦，苦苦、壞苦都沒有。佛教我們應當要永遠脫離，這是咐囑彌勒</w:t>
      </w:r>
      <w:r>
        <w:t>等護持這部經這個意義。</w:t>
      </w:r>
      <w:r>
        <w:t xml:space="preserve"> </w:t>
      </w:r>
    </w:p>
    <w:p w14:paraId="14DCF1B4" w14:textId="77777777" w:rsidR="003B6F24" w:rsidRDefault="003B6F24">
      <w:pPr>
        <w:pStyle w:val="a3"/>
      </w:pPr>
      <w:r>
        <w:t xml:space="preserve">　　我們看末後這段，「應勤修行以下，表為究竟二利，自覺覺他」。『應勤修行，隨順我教，當孝於佛，常念師恩』，這是表究竟圓滿的兩種利益。往生，自覺就圓滿了；你幫助別人，別人相信了，別人也肯發願求生淨土，那他也圓滿了。跟八萬四千法門不一樣，八萬四千法門你得到修學，不一定你證得圓滿，只有這個法門特殊。所以「但當遵順佛語」，一定要遵守、一定要隨順佛的教誨，佛不騙我們，不欺騙我們，「堅持經法，精勤修習，仰報佛恩」。對於這部經不能不堅持，決定不能夠放鬆。修學淨土，每天要把這部經最好做為早晚課，早晨念一遍，晚上念一遍。如果我們還有疑慮，對世法還有貪戀，最好是聽講，把它聽明白、聽清楚，這個世界跟極樂世界做個比較，你就明白了。你就曉得你的選擇是正當的、是正確的，沒錯誤。要精進、要勤奮來修習，修是依照經典的理論修正我們的想法、看法，依照經典的教訓修正我們身口的行為；習，習是落實，把你所修所學的落實在生活上，你全用上了。這才是真正仰報佛恩，仰是景仰、敬仰，報佛之恩。</w:t>
      </w:r>
      <w:r>
        <w:t xml:space="preserve"> </w:t>
      </w:r>
    </w:p>
    <w:p w14:paraId="7B3150B7" w14:textId="77777777" w:rsidR="003B6F24" w:rsidRDefault="003B6F24">
      <w:pPr>
        <w:pStyle w:val="a3"/>
      </w:pPr>
      <w:r>
        <w:t xml:space="preserve">　　下面，「隨順我教，當孝於佛，常念師恩三句，均指遵師重道，依教奉行」。前面我們學善知識，善知識就是老師，《華嚴經》上講的善知識，善財童子五十三參的善友就是老師。我們這一生有沒有成就，關鍵就在老師，真正遇到好老師。遇到好老師，親近老師、奉事老師基本的條件是心態，就是印祖所說的，「一分誠敬得一分利益，十分誠敬得十分利益」。現在這個世間，在這個社會，普遍的對父母不孝順，對老師沒有尊敬心，這個難！佛菩薩想教，沒有緣，怎麼教法？你要說你孝順父母，他會問你，我憑什麼要孝順父母？尊敬老師，我憑什麼要尊敬他？不孝父母、不敬師</w:t>
      </w:r>
      <w:r>
        <w:lastRenderedPageBreak/>
        <w:t>長，這個世界將來走到哪裡去？走到毀滅。這些年當中，我們常常聽到許多人講世界末日，末日是怎麼造成的？不孝父母、不敬師長就造成末日。</w:t>
      </w:r>
      <w:r>
        <w:t xml:space="preserve"> </w:t>
      </w:r>
    </w:p>
    <w:p w14:paraId="2DF283E1" w14:textId="77777777" w:rsidR="003B6F24" w:rsidRDefault="003B6F24">
      <w:pPr>
        <w:pStyle w:val="a3"/>
      </w:pPr>
      <w:r>
        <w:t xml:space="preserve">　　這樁事情是我們這一代人，可以說是無比痛苦的一樁事。你能不能怪這些人？不能怪，你要怪他們，那太過分了。為什麼？他沒有人教他們。連佛都不怪，我們前面念過，經上說的，「先人無知」，他的父母無知，他的祖父母無知，甚至於曾祖父母也無知。在中國，大概到高祖父母他們才知道。知道怎麼？知道疏忽了，沒認真教。知道教育子女的重要，但是沒認真教。一代一代疏忽，到現在至少是五代，要包括疏忽的話，應該可以推上兩百年，中國傳統文化疏忽了兩百年。第一個一百年，清朝末年，不重視，對儒釋道不重視了，慈禧太后幹的事情。這個罪孽墮地獄，她能出來嗎？一般人講她不可能出來，她的罪業太重，這個頭帶得不好。世界上其他各個地區亦如是，科學發展、發達了，大家相信科學，不相信宗教，不相信神聖，對於神聖的教育都打了問號，甚至於說這個東西是迷信。今天的社會是科學造成的，這是事實，人都迷信科學技術。科學技術是帶給人類一點甜頭，但是付出的代價非常慘痛，得不償失，誰知道？現在人慢慢覺悟了，為什麼？災難太頻繁，大家有一點害怕了。明年看這個關能不能過去，馬雅災難的預言，二０一二年十二月二十一日，銀河對齊。科學家的表態，一半認為可能，一半認為不可能，比例是百分之五十對百分</w:t>
      </w:r>
      <w:r>
        <w:t>之五十，看明年的事實了。</w:t>
      </w:r>
      <w:r>
        <w:t xml:space="preserve"> </w:t>
      </w:r>
    </w:p>
    <w:p w14:paraId="4BBA0AE8" w14:textId="77777777" w:rsidR="003B6F24" w:rsidRDefault="003B6F24">
      <w:pPr>
        <w:pStyle w:val="a3"/>
      </w:pPr>
      <w:r>
        <w:t xml:space="preserve">　　我們念佛人要把這個關把穩，萬一來怎麼辦？所以不怕一萬，就怕萬一，萬一來怎麼辦？真能往生，我們就沒事，災難來的時候就是阿彌陀佛來接我的時候。我這一年的時間夠了，一年時間很長。一切放下，別再耽誤了，耽誤那因果得自己負責。徹底放下，我就這一句阿彌陀佛念到底，一定要到極樂世界去，咱們現在講移民過去。那個地方安穩，沒有災難，那個地方正常，教育發達。阿彌陀佛、諸佛菩薩天天在那裡講經教學，沒有一天空過，我們到那邊去學習去，到那邊就成佛了。為什麼不去？為什麼還在這裡還有留戀？實在講，不管有沒有災難，我們去極樂世界要去定了，我非去不可，愈早愈好，這就對了。這個世界一定徹底放下，人家不孝父母，我們孝父母，人家不尊敬老師，我們敬老師，我們天天做這個樣子給大家看。善根深厚的人看到他就會感動，他就會回頭，煩惱習氣重的他看到沒有感覺。我們不計較這些，我們只做我們自己的，自己做好了，能影響幾個人那是別人的事情，不要放在心上，我們這樣做法就對了。</w:t>
      </w:r>
      <w:r>
        <w:t xml:space="preserve"> </w:t>
      </w:r>
    </w:p>
    <w:p w14:paraId="3B413AA7" w14:textId="77777777" w:rsidR="003B6F24" w:rsidRDefault="003B6F24">
      <w:pPr>
        <w:pStyle w:val="a3"/>
      </w:pPr>
      <w:r>
        <w:t xml:space="preserve">　　「當孝於佛，常念師恩」，念老師的恩就得要依教奉行，老師希望我們這一生成就，我們沒有成就，我們對不起老師。尤其是我這三個老師。方老師特別撥出時間來給我講學，不是在學校聽課。章嘉大師也是特別的，每個星期一個小時到兩個小時，大多數是兩個小時，他有事情的話一個小時。一個星期一次，很少缺課，學生只有我一個。我們要沒有成就，怎麼對得起他？李老師雖然是開了個班，沒有個別教我，我們在小班上上課他特別照顧我，沒多久我就變成小班的助教。都希望我有一點成就。什麼是真成就？往生極樂世界，親近阿彌陀佛，這叫真成就，其他的不算成就。所以這幾句話，「遵師重道」，這個遵是錯字，應該是尊重的尊，沒有這個走部就對了，尊重的尊。這也能講得通，這是遵守老師的教誨，是這個意思，實際上是尊重老師。算也對，遵師重道。尊師重道要依教奉行才是尊師重道，不依教奉行那是假的，那不是尊師也不是重道。所以它標準是依教奉行，依教奉行一定把你所學的落實到生活、落實到處事待人接物，這叫真正尊師重道。孝順父母、尊師重道，孝順父母是個根，不孝順父母他怎麼可能尊師重道？佛法是師道，要曉得師道是建立在孝道的基礎上，</w:t>
      </w:r>
      <w:r>
        <w:lastRenderedPageBreak/>
        <w:t>他不孝，父母他都不孝，他怎麼會尊重老師？所以今天的災難很難化解，原因在此地。</w:t>
      </w:r>
      <w:r>
        <w:t xml:space="preserve"> </w:t>
      </w:r>
    </w:p>
    <w:p w14:paraId="5073E060" w14:textId="77777777" w:rsidR="003B6F24" w:rsidRDefault="003B6F24">
      <w:pPr>
        <w:pStyle w:val="a3"/>
      </w:pPr>
      <w:r>
        <w:t xml:space="preserve">　　如果恢復，怎麼恢復法？還就這八個字，如何能幫助社會恢復孝養父母、尊師重道，社會就有救。用什麼方法來做？所以我常常想到，這個地區，譬如說一縣、一個市，這個市長是菩薩，市長是想救這個社會，應該在這個市設個小區，一個小鎮，做為傳統文化實驗區。在這個小區做，提倡什麼？人人懂得孝順父母，人人知道尊師重道，把它做出個模樣來給大家看。我們過去曾經實驗，在安徽廬江湯池小鎮做了三年，做成功了。所以我們懂得這個方法好，這個方法有效。當時高昌禮部長在湯池小鎮住了半個月，他深有感觸，他說湯池小鎮的經驗可以救中國。給我們當地書記講的，正好我在那裡，我聽到他這句話。他說得好，一點錯誤都沒有。</w:t>
      </w:r>
      <w:r>
        <w:t xml:space="preserve"> </w:t>
      </w:r>
    </w:p>
    <w:p w14:paraId="08739633" w14:textId="77777777" w:rsidR="003B6F24" w:rsidRDefault="003B6F24">
      <w:pPr>
        <w:pStyle w:val="a3"/>
      </w:pPr>
      <w:r>
        <w:t xml:space="preserve">　　如果每個國家都能有幾個實驗區，社會有救，國家有救，世界也有救了。不是用這個方法，光是用講學的沒人相信，講完之後就完了。這個東西，講完之後你不相信你去看，他一看是真的，不是假的，會感動。一定要把它做出來，為什麼？科學就講實驗、講證據，說了不算，那是理想，那個做不到。真正把它做出來，你就相信了。科學講證據，今天不拿出證據來，那個科學頭腦他不能接受；拿出證據他接受了，他也會歡喜，這無量無邊的功德。像現在台灣有兩個地方在做，也有一點成就，但是這個成就跟廬江比還差遠了，馬來西亞在做。最近也有些地方邀請我去訪問，我現在也沒東西好講，如果有這個機會，我就鼓勵大家做這樁事情。湯池的經驗，在海外有緣的地方，讓它在那邊開花，真正有結果的話，好事情，太好了！這叫真正報祖宗之恩、報父母之恩、報老師之恩，只有把這個念頭喚醒了，我們就有救。</w:t>
      </w:r>
      <w:r>
        <w:t xml:space="preserve"> </w:t>
      </w:r>
    </w:p>
    <w:p w14:paraId="5555D567" w14:textId="77777777" w:rsidR="003B6F24" w:rsidRDefault="003B6F24">
      <w:pPr>
        <w:pStyle w:val="a3"/>
      </w:pPr>
      <w:r>
        <w:t xml:space="preserve">　　所以中國，古老的中國很重視教育。中國人確實有教育的智慧，有教育的方法，有很深、很廣泛的教育的理念，有教育的經驗，有教育的成就，我相信絕對不止四千五百年。人類沒有發明文字，不可以說它沒有文化。中國文化的核心是五倫、五常、四維、八德，我相信這個理念絕對超過五千年。因為它只有二十個字，口語相傳，我想傳十萬年也不會傳錯。五倫，父子有親、君臣有義、夫婦有別、長幼有序、朋友有信，你說這能傳錯嗎？傳十萬年也不會傳錯。這五句，一句四個字，二十個字，會傳錯嗎？不可能。五常只有五個字，仁義禮智信；四維四個字，禮義廉恥；八德八個字，孝悌忠信仁愛和平，絕對不會傳錯。人只要把這幾個字統統做到，就是大同之治，不是小康，這個地區就是太平盛世。中國出現過，大同在中國，堯舜禹真的是大同世界，夏商周這個三代大家說它是小康，沒錯。春秋戰國的動亂在中國綿延了五百年，五百年的災難。雖然災難，大家還講義，連打仗都講義氣，你的陣沒有布好的時候不打，還講誠信。秦統一中國，十五年亡國，漢取而代之。漢朝四百年，就用禮治天下，一直到滿清。是推動什麼？禮教。禮的根就是孝親尊師，禮的根本，過去沒有人不懂。</w:t>
      </w:r>
      <w:r>
        <w:t xml:space="preserve"> </w:t>
      </w:r>
    </w:p>
    <w:p w14:paraId="58E8B712" w14:textId="77777777" w:rsidR="003B6F24" w:rsidRDefault="003B6F24">
      <w:pPr>
        <w:pStyle w:val="a3"/>
      </w:pPr>
      <w:r>
        <w:t xml:space="preserve">　　我這個年齡，小時候在農村，農村私塾。我們那個鄉下很特殊，是桐城派的根據地，所以那個地區的鄉下讀書的風氣很盛，讀古書。我還經歷過，時間不長，大概只有一年的樣子。以後就改制，改成短期小學，兩年制的短期小學，課程就變了。我前幾天看到有人送我幾本書，民國初年小學的課本，我翻開來看看，沒錯，是那個時候的。變了，沒有學古的東西，古時候私塾裡面念《三字經》、《百家姓》、念《千字文》，一些倫理道德的東西有。但是民國初年改的課本裡面還是有，少了，很少。到抗戰之後全變了，抗戰時候還有一門功課「公民」，到現在「公民」都沒有了，都不</w:t>
      </w:r>
      <w:r>
        <w:lastRenderedPageBreak/>
        <w:t>要了。也就是說，關於做人這方面教育不提了，所有教學都走向科學技術。這是現代，整個世界都是這樣的。所以現在年輕人他會做事，他不會做人。不會做人到什麼程度？不孝父母，兄弟姐妹沒有友愛，不敬老師，也不相信同學。人情味沒有了，全是利害，有利是朋友，有害是敵人，造成社會的動亂。</w:t>
      </w:r>
      <w:r>
        <w:t xml:space="preserve"> </w:t>
      </w:r>
    </w:p>
    <w:p w14:paraId="72C40188" w14:textId="77777777" w:rsidR="003B6F24" w:rsidRDefault="003B6F24">
      <w:pPr>
        <w:pStyle w:val="a3"/>
      </w:pPr>
      <w:r>
        <w:t xml:space="preserve">　　現在許許多多的人，國家領導人跟這些專家學者，我們參與聯合國會議見到過，沒有不希望這個世界安定和平，都希望，找不到方法。首先覺得什麼？衝突太多，怎樣能把衝突消滅。他們用這個名詞，很激烈。我參與的時候提出來，不要用消滅，用化解。衝突要把它化解，不能夠消滅，你消滅他，他消滅你，永遠不能化解衝突。要用智慧、要用倫理道德把它化解。決定不能有強硬的手段，那只是製造衝突、升高衝突，不能解決問題。我們將中國五千年的經驗告訴大家，大家聽到很歡喜，但是怎麼說？這是理想，做不到。所以我們湯池小鎮這個實驗就是被聯合國逼出來的。我們實驗一下，看看中國古老這個東西還管不管用，結果出乎意料之外，非常管用。聯合國的這些人聽到了歡喜，真歡喜！怎麼講真歡喜？都想到湯池去考察，都想去看看、去學習，這真歡喜，這不是假的。雖然他們遇到障礙沒能成行，但是我知道，至少有三十個，他們用私人觀光旅遊的身分到那邊去做過考察，在那邊去住了三、四天，有。所以湯池的成就，在世界也造成影響。現在的災難一年比一年嚴重，這樁事情愈來愈迫切，趕快要做，什麼人帶頭做，什麼人就領導全世界走向安定和平。</w:t>
      </w:r>
      <w:r>
        <w:t xml:space="preserve"> </w:t>
      </w:r>
    </w:p>
    <w:p w14:paraId="647BAFFF" w14:textId="77777777" w:rsidR="003B6F24" w:rsidRDefault="003B6F24">
      <w:pPr>
        <w:pStyle w:val="a3"/>
      </w:pPr>
      <w:r>
        <w:t xml:space="preserve">　　中國歷史上有記載，成湯以七十里而王天下，周文王以百里而王天下。他所治理的地區很小，周朝它的國土只有一百里方圓，這麼個小國，它辦得好。就是我們想像湯池一樣，辦成一個全世界最好的示範點。這許許多多國家都向他學習，都尊重他，尊他為天子，向他學習。那時候國家沒統一，叫諸侯國，中國黃河流域到長江流域，還沒有到珠江，多少個國家？八百多個國家，八百諸侯。那個時候天子是大家尊重你，稱你為天子，你並沒有統治，可是諸侯國都聽話。為什麼？你有道德、你有愛心，你大公無私，你能幫助大家解決問題。所以大家遇到困難的事情都向你請教。兩個國家發生糾紛，到你這裡來請你來評評理，不用戰爭的方法，問題就解決了。中國歷史上，動亂的時間很短，絕大部分都是太平盛世。</w:t>
      </w:r>
      <w:r>
        <w:t xml:space="preserve"> </w:t>
      </w:r>
    </w:p>
    <w:p w14:paraId="781BB18F" w14:textId="77777777" w:rsidR="003B6F24" w:rsidRDefault="003B6F24">
      <w:pPr>
        <w:pStyle w:val="a3"/>
      </w:pPr>
      <w:r>
        <w:t xml:space="preserve">　　研究中國歷史，在外國最出名的，是英國湯恩比博士。他對中國人佩服，中國人真有智慧。這麼大的族群、這麼大的幅員、這麼多的人口，兩千多年，秦始皇統一，一直到今天還是統一，這是世界上只有這麼一個國家。歐洲羅馬統一歐洲，一千年，亡國之後再不能統一。所以他曾經跟池田大作談過這個問題，他們理想當中，這個世界要想消滅戰爭，只有一個辦法，整個地球統一成為一國。湯恩比說誰來統一？中國人，只有中國人有資格統一全世界。因為它有兩千多年統一的經驗、統一的智慧、統一的方法，有統一的效果擺在面前，哪個國家都做不到。中國靠什麼？就是靠這四樣東西，五倫、五常、四維、八德。這四樣東西走遍全世界任何一個國家、一個族群，乃至不同宗教信仰的都歡喜，沒有人反對。這四樣東西是性德，人都有本性、都有良心，良心裡頭本來有的東西，它能行得通。</w:t>
      </w:r>
      <w:r>
        <w:t xml:space="preserve"> </w:t>
      </w:r>
    </w:p>
    <w:p w14:paraId="5977B8AD" w14:textId="77777777" w:rsidR="003B6F24" w:rsidRDefault="003B6F24">
      <w:pPr>
        <w:pStyle w:val="a3"/>
      </w:pPr>
      <w:r>
        <w:t xml:space="preserve">　　我們今天看到釋迦牟尼佛講的這幾句話，「當孝於佛，常念師恩」。佛是個好老師，佛是個真正覺悟的人，他在經上教導我們，《觀經》的淨業三福，是大乘所有宗派修行最高的指導原則，一共只有三條，很簡單，我們都能記得，都不會忘記的。第一條，「孝養父母，奉事師長，慈心不殺，修十善業」。這第一條，人天善，這一條做到之後天下就太平了。記住，根是孝親尊師，根之根，我們提倡《弟子規》就是根</w:t>
      </w:r>
      <w:r>
        <w:lastRenderedPageBreak/>
        <w:t>據這個來的。孝親尊師怎麼落實？《弟子規》落實了，慈心不殺怎麼落實？《感應篇》落實了，後面是修十善業。儒釋道三個根。不是隨便說的，經論上有根據。這是人天福報，人天修好了才可以向上提升，小乘。小乘三句，「受持三皈，具足眾戒，不犯威儀」，十二個字，小乘的最高指導綱領。後面是大乘，四句，「發菩提心，深信因果，讀誦大乘，勸進行者」。總共三條十一句，每句四個字，四十四個字，是佛家，我們講五乘佛法，人、天、聲聞、緣覺、菩薩，修學最高指導原則。所以我們看到不孝不敬，這個社會難了，這怎麼辦？什麼人能把這兩個字做到，把這兩個字帶起來，不但國家有福，整個人類都有福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6BFC5" w14:textId="77777777" w:rsidR="003B6F24" w:rsidRDefault="003B6F24" w:rsidP="003B6F24">
      <w:r>
        <w:separator/>
      </w:r>
    </w:p>
  </w:endnote>
  <w:endnote w:type="continuationSeparator" w:id="0">
    <w:p w14:paraId="73FADA35" w14:textId="77777777" w:rsidR="003B6F24" w:rsidRDefault="003B6F24" w:rsidP="003B6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62D9" w14:textId="77777777" w:rsidR="003B6F24" w:rsidRDefault="003B6F24" w:rsidP="003B6F24">
      <w:r>
        <w:separator/>
      </w:r>
    </w:p>
  </w:footnote>
  <w:footnote w:type="continuationSeparator" w:id="0">
    <w:p w14:paraId="239DA7C5" w14:textId="77777777" w:rsidR="003B6F24" w:rsidRDefault="003B6F24" w:rsidP="003B6F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24"/>
    <w:rsid w:val="003B6F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73B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F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F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F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F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2171</Words>
  <Characters>12376</Characters>
  <Application>Microsoft Office Word</Application>
  <DocSecurity>0</DocSecurity>
  <Lines>103</Lines>
  <Paragraphs>29</Paragraphs>
  <ScaleCrop>false</ScaleCrop>
  <Company/>
  <LinksUpToDate>false</LinksUpToDate>
  <CharactersWithSpaces>14518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