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3081" w14:textId="77777777" w:rsidR="009230CF" w:rsidRDefault="009230CF">
      <w:r>
        <w:t xml:space="preserve">無量壽經科註第四回學習班　　上官居士、開定法師、開寂法師、開成法師　　（第九十一集）　　</w:t>
      </w:r>
      <w:r>
        <w:t>2014/10/11</w:t>
      </w:r>
      <w:r>
        <w:t xml:space="preserve">　　澳洲淨宗學院　　檔名：</w:t>
      </w:r>
      <w:r>
        <w:t xml:space="preserve">02-042-0091 </w:t>
      </w:r>
    </w:p>
    <w:p w14:paraId="6C977E7B" w14:textId="77777777" w:rsidR="009230CF" w:rsidRDefault="009230CF">
      <w:pPr>
        <w:pStyle w:val="a3"/>
      </w:pPr>
      <w:r>
        <w:t xml:space="preserve">　　老法師：開始。</w:t>
      </w:r>
      <w:r>
        <w:t xml:space="preserve"> </w:t>
      </w:r>
    </w:p>
    <w:p w14:paraId="0ADC28AE" w14:textId="77777777" w:rsidR="009230CF" w:rsidRDefault="009230CF">
      <w:pPr>
        <w:pStyle w:val="a3"/>
      </w:pPr>
      <w:r>
        <w:t xml:space="preserve">　　學生：學習心得報告，慚愧弟子上官。主題：「當來一切含靈不依此法皆不得度脫」。</w:t>
      </w:r>
      <w:r>
        <w:t xml:space="preserve"> </w:t>
      </w:r>
    </w:p>
    <w:p w14:paraId="3B11464C" w14:textId="77777777" w:rsidR="009230CF" w:rsidRDefault="009230CF">
      <w:pPr>
        <w:pStyle w:val="a3"/>
      </w:pPr>
      <w:r>
        <w:t xml:space="preserve">　　《無量壽經科註》第四回學習班，自今年三月十日開班至今已足七月。如果說九月份之前的半年是弟子人生最努力自修的半年，那麼此次澳洲戒學班一月之行就是一次期中考試，考沒考過自己心裡最清楚。一個月的學習生活好像濃縮了世尊四十九年一切教學成果，亦好像提前預演了末法時期眾生福薄障深、不信佛語、鬥諍堅固。這一個月究竟考了什麼？考的是菩提之本</w:t>
      </w:r>
      <w:r>
        <w:t>—</w:t>
      </w:r>
      <w:r>
        <w:t>孝道和師道。授課內容是戒律，可是沒有孝敬的根基，戒律聽不懂，也做不到。縱有清公和尚德行清高，他老人家的表法做學生的也看不懂，枉費師父上人和清公老和尚在此天天開演事師之道。今天的學習報告做為考試總結，恭敬匯報出來，提點自己，時時處處是考場，真真切切求淨方。</w:t>
      </w:r>
      <w:r>
        <w:t xml:space="preserve"> </w:t>
      </w:r>
    </w:p>
    <w:p w14:paraId="20C29619" w14:textId="77777777" w:rsidR="009230CF" w:rsidRDefault="009230CF">
      <w:pPr>
        <w:pStyle w:val="a3"/>
      </w:pPr>
      <w:r>
        <w:t xml:space="preserve">　　甲一、參加戒學班看到了什麼，學到了什麼，明白了什麼？</w:t>
      </w:r>
      <w:r>
        <w:t xml:space="preserve"> </w:t>
      </w:r>
    </w:p>
    <w:p w14:paraId="6404F14E" w14:textId="77777777" w:rsidR="009230CF" w:rsidRDefault="009230CF">
      <w:pPr>
        <w:pStyle w:val="a3"/>
      </w:pPr>
      <w:r>
        <w:t xml:space="preserve">　　乙一、看到了什麼？</w:t>
      </w:r>
      <w:r>
        <w:t xml:space="preserve"> </w:t>
      </w:r>
    </w:p>
    <w:p w14:paraId="2CAA2E54" w14:textId="77777777" w:rsidR="009230CF" w:rsidRDefault="009230CF">
      <w:pPr>
        <w:pStyle w:val="a3"/>
      </w:pPr>
      <w:r>
        <w:t xml:space="preserve">　　清公和尚不辭勞苦遠道而來，兢兢業業教授戒律的初衷是什麼？結業典禮時清公言簡意賅而又意味深長的說出來了，那就是報恩，報答四十年前老恩師的知遇之恩。古人云，知遇之恩，湧泉相報，銜環結草，以報恩德。故清公為感念師恩報佛恩而來。師父上人為何禮請清公和尚於淨土道場弘揚戒律？意在僧僧相讚，佛法興盛。三學一源，佛法興；三學內訌，佛法亡。是故為拯救佛法於衰微，和合鬥諍於堅固，恩師禮請清公和尚來此意在僧讚僧和合之道。</w:t>
      </w:r>
      <w:r>
        <w:t xml:space="preserve"> </w:t>
      </w:r>
    </w:p>
    <w:p w14:paraId="17C02310" w14:textId="77777777" w:rsidR="009230CF" w:rsidRDefault="009230CF">
      <w:pPr>
        <w:pStyle w:val="a3"/>
      </w:pPr>
      <w:r>
        <w:t xml:space="preserve">　　乙二、學到了什麼？</w:t>
      </w:r>
      <w:r>
        <w:t xml:space="preserve"> </w:t>
      </w:r>
    </w:p>
    <w:p w14:paraId="410DC86C" w14:textId="77777777" w:rsidR="009230CF" w:rsidRDefault="009230CF">
      <w:pPr>
        <w:pStyle w:val="a3"/>
      </w:pPr>
      <w:r>
        <w:t xml:space="preserve">　　師父上人和清公和尚每日演教的是什麼？是能令一切眾生皆成佛的事師之道。吾輩後學個個福薄障深而又自視清高，故清公日日表演尊師報恩，身行言教，楷模榜樣於吾淨宗學人，以「無願之願」期淨宗後繼有人。若問戒律基礎是什麼？曰：孝敬。若問大乘菩薩戒（佛性戒）依據理體什麼？復曰：圓滿的孝敬。凡有正知正見真佛子，無不羨慕師父上人清淨自在、隨緣妙用，無不敬佩清公和尚皎潔不染、威儀有則。而兩位老恩師的淨嚴佛果因何感召而來？皆從孝親尊師而來。華嚴十玄，塵塵法法任就一塵一事皆顯法界全體，故一塵一事，乃至持戒念佛，都是令眾生悟入真心的方法而已，若不能見法界全體即真心，又執著糾結於一塵一事，就錯解如來真實義了。換而言之，若不能孝親尊師、知恩報恩，則不能解讀如來真實義，不能見真心成佛。</w:t>
      </w:r>
      <w:r>
        <w:t xml:space="preserve"> </w:t>
      </w:r>
    </w:p>
    <w:p w14:paraId="48CEA622" w14:textId="77777777" w:rsidR="009230CF" w:rsidRDefault="009230CF">
      <w:pPr>
        <w:pStyle w:val="a3"/>
      </w:pPr>
      <w:r>
        <w:t xml:space="preserve">　　乙三、明白了什麼？</w:t>
      </w:r>
      <w:r>
        <w:t xml:space="preserve"> </w:t>
      </w:r>
    </w:p>
    <w:p w14:paraId="3AC84A75" w14:textId="77777777" w:rsidR="009230CF" w:rsidRDefault="009230CF">
      <w:pPr>
        <w:pStyle w:val="a3"/>
      </w:pPr>
      <w:r>
        <w:lastRenderedPageBreak/>
        <w:t xml:space="preserve">　　以下心得體悟最為重要，佛子若不明此理，縱有福報亦先墮地獄，而後才是餘殃和餘報。無盡感恩兩位老恩師的慈悲演教，若無此學戒因緣，縱言信淨土亦未必深信，縱言聽聞大乘亦難解真實之義。</w:t>
      </w:r>
      <w:r>
        <w:t xml:space="preserve"> </w:t>
      </w:r>
    </w:p>
    <w:p w14:paraId="30DD37C2" w14:textId="77777777" w:rsidR="009230CF" w:rsidRDefault="009230CF">
      <w:pPr>
        <w:pStyle w:val="a3"/>
      </w:pPr>
      <w:r>
        <w:t xml:space="preserve">　　丙一、本師釋迦牟尼佛行何事而為十方諸佛之所共讚？</w:t>
      </w:r>
      <w:r>
        <w:t xml:space="preserve"> </w:t>
      </w:r>
    </w:p>
    <w:p w14:paraId="31B0CB5E" w14:textId="77777777" w:rsidR="009230CF" w:rsidRDefault="009230CF">
      <w:pPr>
        <w:pStyle w:val="a3"/>
      </w:pPr>
      <w:r>
        <w:t xml:space="preserve">　　本師釋迦牟尼佛於此濁世教學四十九年，哪一樁事為甚難稀有並為十方一切諸佛之所共讚？《佛說阿彌陀經》透露了天機，世尊於五濁惡世說持名念佛最難信之事，得阿耨多羅三藐三菩提。此不可思議功德為一切諸佛所稱讚、護念。本師以佛地果覺全體授予濁世眾苦，但真信、但切願即可直入一佛乘，究竟不退。這麼好的事情實在是難以置信。佛法難聞，佛陀難遇，當生成佛大難大難，世尊用徑中徑又徑的持名念佛法，來解決當生成佛難中難又難的稀有之事。故十方諸佛為此法門做大守護，盡虛空一切眾生因此事皆大歡喜。</w:t>
      </w:r>
      <w:r>
        <w:t xml:space="preserve"> </w:t>
      </w:r>
    </w:p>
    <w:p w14:paraId="6676B056" w14:textId="77777777" w:rsidR="009230CF" w:rsidRDefault="009230CF">
      <w:pPr>
        <w:pStyle w:val="a3"/>
      </w:pPr>
      <w:r>
        <w:t xml:space="preserve">　　丙二、持名念佛法門最勝之處。</w:t>
      </w:r>
      <w:r>
        <w:t xml:space="preserve"> </w:t>
      </w:r>
    </w:p>
    <w:p w14:paraId="7257AF40" w14:textId="77777777" w:rsidR="009230CF" w:rsidRDefault="009230CF">
      <w:pPr>
        <w:pStyle w:val="a3"/>
      </w:pPr>
      <w:r>
        <w:t xml:space="preserve">　　丁一、當來一切含靈不依此法皆不得度脫。</w:t>
      </w:r>
      <w:r>
        <w:t xml:space="preserve"> </w:t>
      </w:r>
    </w:p>
    <w:p w14:paraId="28EB2C8D" w14:textId="77777777" w:rsidR="009230CF" w:rsidRDefault="009230CF">
      <w:pPr>
        <w:pStyle w:val="a3"/>
      </w:pPr>
      <w:r>
        <w:t xml:space="preserve">　　持名念佛法門超過世間諸所有法，其最勝之處，在《無量壽經．大教緣起第三》中顯示密義，世尊告阿難，「當來諸天人民，一切含靈，皆因汝問而得度脫」。這句經文就是如來出興於世的大事因緣所在，即只為宣說淨土持名念佛法門。八萬四千門何以獨推此法門耶？將這句經文轉換為否定語氣就可知道答案，曰：當來諸天人民，一切含靈不依此法皆不得度脫。故佛說八萬四千門都是方便說，唯此持名念佛法門才能度脫一切含靈，其餘八萬四千門皆無此德用。所以說是別開一法，別開唯一能度脫一切含靈的法門，這一特別法門是世尊所說一切諸法中的無上密法，密義就在一切含靈不依此法皆不能度脫，依此法無不度脫。</w:t>
      </w:r>
      <w:r>
        <w:t xml:space="preserve"> </w:t>
      </w:r>
    </w:p>
    <w:p w14:paraId="6118F244" w14:textId="77777777" w:rsidR="009230CF" w:rsidRDefault="009230CF">
      <w:pPr>
        <w:pStyle w:val="a3"/>
      </w:pPr>
      <w:r>
        <w:t xml:space="preserve">　　丁二、此法門因、行、果皆是最頂佛果。</w:t>
      </w:r>
      <w:r>
        <w:t xml:space="preserve"> </w:t>
      </w:r>
    </w:p>
    <w:p w14:paraId="1512FAC4" w14:textId="77777777" w:rsidR="009230CF" w:rsidRDefault="009230CF">
      <w:pPr>
        <w:pStyle w:val="a3"/>
      </w:pPr>
      <w:r>
        <w:t xml:space="preserve">　　因眾生根機不同，難以相信此究竟解脫、直至最上佛果的普度大法，故不得已隨順眾生說其餘靠自力解脫的法門。而此持名念佛法門為一切諸佛罄盡無量劫修行功德得此最頂佛果，直接授予具縛眾生。持名念佛法既是方法又是結果，念的是阿彌陀佛，成的也是阿彌陀佛，以因地就是佛果，佛果又做為行持，果地還是因行，全理即事，理事無礙，事事無礙，究竟中之究竟，圓融中之圓融，只要信奉受持沒有不成功的，沒有不成阿彌陀佛的。阿彌陀佛一句名號不但包括，而且超過所有法門的因地、行持、所得佛果，因為餘八萬四千門沒有一門是因、行、果都是佛地果覺，只有此淨土持名念佛法門是因是最頂佛果，行是最頂佛果，果必是最頂佛果，殊勝至極，一切含靈不依此法皆不得度脫。所以言難中難又難的難信之法。</w:t>
      </w:r>
      <w:r>
        <w:t xml:space="preserve"> </w:t>
      </w:r>
    </w:p>
    <w:p w14:paraId="142ADF70" w14:textId="77777777" w:rsidR="009230CF" w:rsidRDefault="009230CF">
      <w:pPr>
        <w:pStyle w:val="a3"/>
      </w:pPr>
      <w:r>
        <w:t xml:space="preserve">　　丁三、所持名號功德不可思議。</w:t>
      </w:r>
      <w:r>
        <w:t xml:space="preserve"> </w:t>
      </w:r>
    </w:p>
    <w:p w14:paraId="4BCA81EF" w14:textId="77777777" w:rsidR="009230CF" w:rsidRDefault="009230CF">
      <w:pPr>
        <w:pStyle w:val="a3"/>
      </w:pPr>
      <w:r>
        <w:t xml:space="preserve">　　戊一、念阿彌陀佛能滅生死根本，直趨菩提涅槃根本，滅盡一切法門不能滅盡之罪。</w:t>
      </w:r>
      <w:r>
        <w:t xml:space="preserve"> </w:t>
      </w:r>
    </w:p>
    <w:p w14:paraId="32E79B25" w14:textId="77777777" w:rsidR="009230CF" w:rsidRDefault="009230CF">
      <w:pPr>
        <w:pStyle w:val="a3"/>
      </w:pPr>
      <w:r>
        <w:lastRenderedPageBreak/>
        <w:t xml:space="preserve">　　一切眾生無始劫以來不能成就咸因不明白兩個根本，其一、不明無始生死根本，其二、不明無始菩提涅槃清淨之根本。一句阿彌陀佛名號從菩提涅槃清淨根本中流出來，又能滅無始生死根本。彌陀名號從不生不滅、不遷不變、不染煩惱的性淨理體中流露，持名念佛時能將一切眾生向外攀緣的心，即生死根本，統統攝於自性名號，以念佛時即是回歸自性本覺時，回歸自性本覺時則不迷失，不迷失時則不隨生死流轉，不隨生死流轉時則永斷生死根本，斷生死根本時即回歸虛融寂滅菩提之本。根本生死尚可永斷，所造罪業自然隨之消滅，生死根本是皮，一切罪業是毛髮，皮之不存，毛將焉附？故一句阿彌陀佛能滅盡一切法門不能滅盡之罪，勿須捨此及彼，弄巧成拙，誤入歧途，又墮輪迴。</w:t>
      </w:r>
      <w:r>
        <w:t xml:space="preserve"> </w:t>
      </w:r>
    </w:p>
    <w:p w14:paraId="7A37B4CD" w14:textId="77777777" w:rsidR="009230CF" w:rsidRDefault="009230CF">
      <w:pPr>
        <w:pStyle w:val="a3"/>
      </w:pPr>
      <w:r>
        <w:t xml:space="preserve">　　戊二、念阿彌陀佛能成一切諸佛所共讚之佛。</w:t>
      </w:r>
      <w:r>
        <w:t xml:space="preserve"> </w:t>
      </w:r>
    </w:p>
    <w:p w14:paraId="46201EEC" w14:textId="77777777" w:rsidR="009230CF" w:rsidRDefault="009230CF">
      <w:pPr>
        <w:pStyle w:val="a3"/>
      </w:pPr>
      <w:r>
        <w:t xml:space="preserve">　　華嚴文殊、普賢何以導歸極樂耶？《無量壽經．德遵普賢第二》中世尊又透露無上密義，賢護等十六正士皆德遵普賢，必是念佛求生極樂從而顯殊勝權德，顯殊勝權德即是生淨土而乘願再來的位後普賢，如是等大菩薩於十方世界示現八相成道度化眾生。八相成道中最後一相是入涅槃，以上諸大菩薩何能示現入涅槃？答案是皆因德遵普賢念佛求生淨土。求生淨土煩惱習氣尚未斷盡就能倒駕慈航示現入涅槃？這就是極樂世界勝於一切諸佛國土的甚深殊勝最妙之處。因阿彌陀佛本願威神加持，雖是凡夫罪報身，或是習氣未斷盡的八地菩薩，只要生淨土所具德能就和法身佛一樣，本尊在極樂世界不動、不起於座繼續學習，但其分身卻能德慧如法身佛，遍遊一切佛土供佛聞法，度化眾生當生到究竟彼岸。</w:t>
      </w:r>
      <w:r>
        <w:t xml:space="preserve"> </w:t>
      </w:r>
    </w:p>
    <w:p w14:paraId="594F26B7" w14:textId="77777777" w:rsidR="009230CF" w:rsidRDefault="009230CF">
      <w:pPr>
        <w:pStyle w:val="a3"/>
      </w:pPr>
      <w:r>
        <w:t xml:space="preserve">　　前文所說，十方世界諸天人民聽聞世尊宣說此法於娑婆世界皆大歡喜，所為何因生大歡喜心？十方世界諸天人民過去無量劫與我皆是家親眷屬，今彼家親眷屬或淪為惡道罪人，或居住穢土，終究不能解脫而為煩惱拘累。現娑婆世界與世尊、彌陀有大因緣，我又得聞淨土持名念佛難信卻廣大微妙、最勝密法，令彼十方世界家親眷屬均能得沾真實之利，一子得生淨土，無量劫家親眷屬均得生淨土，還有何事能比此事更令分離已久的家人更加歡喜的！是故十方世界諸佛及眾生作大讚歎、大歡喜、大守護於發願求生淨土之人。</w:t>
      </w:r>
      <w:r>
        <w:t xml:space="preserve"> </w:t>
      </w:r>
    </w:p>
    <w:p w14:paraId="4C8D124C" w14:textId="77777777" w:rsidR="009230CF" w:rsidRDefault="009230CF">
      <w:pPr>
        <w:pStyle w:val="a3"/>
      </w:pPr>
      <w:r>
        <w:t xml:space="preserve">　　戊三、念阿彌陀佛能度脫一切諸法不能度脫之眾生，以教學為先實現大同世界平等和諧之景象。</w:t>
      </w:r>
      <w:r>
        <w:t xml:space="preserve"> </w:t>
      </w:r>
    </w:p>
    <w:p w14:paraId="5B03C2F4" w14:textId="77777777" w:rsidR="009230CF" w:rsidRDefault="009230CF">
      <w:pPr>
        <w:pStyle w:val="a3"/>
      </w:pPr>
      <w:r>
        <w:t xml:space="preserve">　　凡塵世界一切虛幻，因不覺而有時間、空間存在，倘若趨於覺路，不生不滅，無增無減，則時空瓦解。如《無量壽經》云：「於一切萬物，隨意自在」。時空幻相在，眾生不能自在。佛言淨土持名念佛法門為廣大微妙法門，因普度一切含靈故言廣大法門，復果地就是因行、信願就是無上菩提故言微妙。</w:t>
      </w:r>
      <w:r>
        <w:t xml:space="preserve"> </w:t>
      </w:r>
    </w:p>
    <w:p w14:paraId="3A5AE036" w14:textId="77777777" w:rsidR="009230CF" w:rsidRDefault="009230CF">
      <w:pPr>
        <w:pStyle w:val="a3"/>
      </w:pPr>
      <w:r>
        <w:t xml:space="preserve">　　己一、一句名號就是世尊所說一切法，遍一切時空、無所不能。</w:t>
      </w:r>
      <w:r>
        <w:t xml:space="preserve"> </w:t>
      </w:r>
    </w:p>
    <w:p w14:paraId="4B583BBA" w14:textId="77777777" w:rsidR="009230CF" w:rsidRDefault="009230CF">
      <w:pPr>
        <w:pStyle w:val="a3"/>
      </w:pPr>
      <w:r>
        <w:t xml:space="preserve">　　廣大普度表現在兩處。一者、能普度一切時間、空間眾生。佛者，究竟覺、無上正等正覺，能覺一切有情無情，無有不覺者。佛身遍一切時、一切處，無時不在，無所不在。如來本懷是令眾生覺悟自己本具覺心佛性，故如來所說之法若不能度盡一切時、空眾生令悟本心，則不契合如來本懷，則不能暢快淋漓宣如來真實之義。縱觀世尊一代時教，獨推《華嚴經》為最究竟圓滿一佛乘，世尊開悟所宣說第一部經即為《華嚴經》。華嚴導歸極樂為圓滿無上菩提，而後善立方便說餘法門，最後經道滅盡獨留《無量壽經》百年救世。開端結尾一切法門說到底是從極樂世界自性淨土流出，最終又回歸自性淨土、唯心極樂。故總結世尊教化其所依據根本為極樂本尊阿彌陀佛自性名號，果實也是極樂教主阿彌陀佛法身德號，從根到果無一不是極樂佛果。看其根知其果，觀其果識其根，枝葉都是次要，根與果才是究竟，世間法如此，佛法亦如是。佛法智慧慈悲為根本，故極樂世界甚深法藏流出《華嚴經》；佛法福德圓滿為果，故《無量壽經》以彌勒尊佛代表福報圓滿，以普賢大士代表德用圓滿，因此世尊法運最後歸為福報、德用圓滿的《無量壽經》，獨獨救護末法黑暗世界。根與果代表全部，歸納佛法源頭與趣向，即可清晰所見一切法由彌陀名號生出，一切法</w:t>
      </w:r>
      <w:r>
        <w:t>最終歸於一句阿彌陀佛名號。故世尊所說一切法就是一句阿彌陀佛。一句阿彌陀佛是法身德號，遍一切時空無所不在而又無所不能，故凡稱念彌陀名號者，其所修之因就是回歸自性本心，但能持之以恆、老實念去者，其果實必定是歸回自性本心、大覺佛心。所以才有念佛成佛，一句佛號普度一切時空眾生，乃自性真實之語。</w:t>
      </w:r>
      <w:r>
        <w:t xml:space="preserve"> </w:t>
      </w:r>
    </w:p>
    <w:p w14:paraId="12F82CAF" w14:textId="77777777" w:rsidR="009230CF" w:rsidRDefault="009230CF">
      <w:pPr>
        <w:pStyle w:val="a3"/>
      </w:pPr>
      <w:r>
        <w:t xml:space="preserve">　　己二、《無量壽經》第三處密義道出持名念佛法門為一切法門大總持。</w:t>
      </w:r>
      <w:r>
        <w:t xml:space="preserve"> </w:t>
      </w:r>
    </w:p>
    <w:p w14:paraId="55D6EE72" w14:textId="77777777" w:rsidR="009230CF" w:rsidRDefault="009230CF">
      <w:pPr>
        <w:pStyle w:val="a3"/>
      </w:pPr>
      <w:r>
        <w:t xml:space="preserve">　　《無量壽經．大教緣起第三》尊者阿難白佛言：「世尊今日入大寂定，住奇特法，住諸佛所住導師之行，最勝之道」。大寂定就是常寂光法身德用，《無量壽經》法身德流出，得佛力加持住奇特法，奇特即雖未證果，雖為凡夫，仍得大自在、德用同法身佛一如。凡夫直接登頂佛地而不退轉，只在一念之間，只在一念深信切願之間，凡夫即登佛頂位，難思難議。故此持名念佛法門能為一切諸佛導師，一切諸佛必依世尊教誡念阿彌陀佛而入大寂定，一切諸佛亦必率領彼土諸天人民同念彌陀導歸極樂。最勝之處就在方便德用，無有不能度化之人，無有不能度化之處，無有不能度化之時，因此究竟方便，故阿難替世尊道出持名念佛法門為最勝之法，統攝並超過一切法，包括本師在內的一切諸佛均以阿彌陀佛為導師。因此持名念佛法門是一切法門之大總持，阿彌陀佛是一切諸佛同體自性彌陀。</w:t>
      </w:r>
      <w:r>
        <w:t xml:space="preserve"> </w:t>
      </w:r>
    </w:p>
    <w:p w14:paraId="31866016" w14:textId="77777777" w:rsidR="009230CF" w:rsidRDefault="009230CF">
      <w:pPr>
        <w:pStyle w:val="a3"/>
      </w:pPr>
      <w:r>
        <w:t xml:space="preserve">　　阿彌陀佛導引一切有情無情、依報正報同歸一乘願海，入大寂定、大涅槃之常寂常照之土，即吾人本具不生不滅、不動不搖、本自清淨、能生萬法之心。一切法乃彌陀自性本心所變現，自然總持一切，自然含攝一切，自然達眾生相，復令一切眾生通達法性。雖說淨土持名念佛是別開一門，奇特之法，然當知別開而不別，因眾生與彌陀本是一體；奇特而不奇，因眾生心即是彌陀心。彌陀法身就是極樂淨土，極樂淨土就是凡夫本有真心，凡夫真心就是佛心佛智，自然中生奇特之法，奇特之法而又自然本有，最微妙不過如此。暗合道妙就在眾生稱念本具大覺名號時。所以念佛時即是見佛時，見佛時即是成佛時，成佛時發覺本來就是佛，但因迷覺而有分別，實則從本以來，從始至終，眾生與佛從未分開，本來就是佛，才能念自性佛成自性佛。</w:t>
      </w:r>
      <w:r>
        <w:t xml:space="preserve"> </w:t>
      </w:r>
    </w:p>
    <w:p w14:paraId="0B20E936" w14:textId="77777777" w:rsidR="009230CF" w:rsidRDefault="009230CF">
      <w:pPr>
        <w:pStyle w:val="a3"/>
      </w:pPr>
      <w:r>
        <w:t xml:space="preserve">　　己三、一句名號三根普被，乃實現大同世界的最上妙藥良方。</w:t>
      </w:r>
      <w:r>
        <w:t xml:space="preserve"> </w:t>
      </w:r>
    </w:p>
    <w:p w14:paraId="089F7F75" w14:textId="77777777" w:rsidR="009230CF" w:rsidRDefault="009230CF">
      <w:pPr>
        <w:pStyle w:val="a3"/>
      </w:pPr>
      <w:r>
        <w:t xml:space="preserve">　　持名念佛法門三根普被，種種善根善行、種種修持方法，但且迴向即得往生淨土，不但不廢除世間諸所有法，而且徹底包容世間諸所有法所修善行，廣開善門而歸於一門。世間萬象森羅密布，形相各異，參差不齊，眾生迷惑心變現不平等之相。然而不同產生不和，不和產生爭端，爭端導致毀滅。避免不幸須從源頭入手，本來相同，哪裡會有不平等，乃至爭端？大同之治乃自古以來中華民族的理想，也是佛法乃至一切教化之法的終極目標。以何法治世才能實現大同？善自思惟，真正大同者，乃一切眾生之自性，自性乃至善至淨大總持，生千差萬別各種善門。由此佛在《無量壽經》第四十四品「受菩提記」中言：「若於來世，乃至正法滅時，當來眾生，植諸善本，已曾供養無量諸佛，得彼如來加威力故</w:t>
      </w:r>
      <w:r>
        <w:t>……</w:t>
      </w:r>
      <w:r>
        <w:t>獲大歡喜」。如來聖解：從現在乃至法滅時，唯獨《無量壽經》所依據真實之際，即佛知佛見，即這一句阿彌陀佛名號能包容一切諸善之本，使得一切眾生獲大歡喜，遠離憂惱苦患。</w:t>
      </w:r>
      <w:r>
        <w:t xml:space="preserve"> </w:t>
      </w:r>
    </w:p>
    <w:p w14:paraId="69E95FE0" w14:textId="77777777" w:rsidR="009230CF" w:rsidRDefault="009230CF">
      <w:pPr>
        <w:pStyle w:val="a3"/>
      </w:pPr>
      <w:r>
        <w:t xml:space="preserve">　　一切善本，一切善行必是教化而來，教化乃人類存在之必須，而人類的教化又是宗教之根本使命，宗教存在價值就是教化世間回歸和平、回歸大同、回歸自性本覺。宗教之大同，宗教之和諧，又是世界各個國家、種族、團體和平的前導。歸根究柢阿彌陀佛名號用世間名相解釋就是真正的大同之治。彌陀名號為何帶來世界大同之治？因其行門所依為普賢十願。和諧宗教，從禮敬諸佛、讚歎如來開始。接受不同，尋找相同。不同的是枝葉，但扎根之處都是一句彌陀名號萬物之本。禮敬乃和平之根本，禮敬乃宗教教化之依託，禮敬乃因果教育之精髓，禮敬能互相包容，互相學習，互相借鑑。讚歎乃禮敬之提升，讚歎不同宗教、不同文化、不同民族的文化靈魂，即萬物之母</w:t>
      </w:r>
      <w:r>
        <w:t>—</w:t>
      </w:r>
      <w:r>
        <w:t>自性。歷史長河川流不息，事實證明強制手段不能解決問題，反而令問題極端化。唯有從教育入手，以主要的教育、重要的教學、尊崇的教化來使得各宗教和平共處，從而帶來世界和平乃至大同之治的盛世。</w:t>
      </w:r>
      <w:r>
        <w:t xml:space="preserve"> </w:t>
      </w:r>
    </w:p>
    <w:p w14:paraId="3910134E" w14:textId="77777777" w:rsidR="009230CF" w:rsidRDefault="009230CF">
      <w:pPr>
        <w:pStyle w:val="a3"/>
      </w:pPr>
      <w:r>
        <w:t xml:space="preserve">　　《無量壽經》第三十七品「如貧得寶」中最優美流暢、令人嚮往的文字，「佛所行處，國邑丘聚」，直至「強不凌弱，各得其所」，就證明了《無量壽經》乃實現天下太平之無上妙寶。經中理論、方法，實踐一一具足，治世妙寶就是自性寶藏流露的最勝妙方，深信因果，持名念佛。一句阿彌陀佛，一部《無量壽經》，娑婆世界大同之治，盡虛空法界大同之治，因為一切諸佛、人民無不大歡喜於信受奉持者，正所謂見和同解；盡虛空遍法界唯一可以見解相和的就是此真實之際、真實之義、真實之利，三種真實圓滿的阿彌陀佛名號。深信因果，持名念佛，必定是過去、現在、當來救世最勝妙法，無有能超過其上者，三世諸佛出廣長舌相亦皆推崇此法，而令眾生不違犯佛制。佛法在世間所崇宗旨就是莊嚴國土，饒益有情。深信因果，必然莊嚴國土，因人人向善故；持名念佛，必定饒益有情，現世所求皆滿，當來往生齊等如來法王。其利益廣說不能窮盡也。</w:t>
      </w:r>
      <w:r>
        <w:t xml:space="preserve"> </w:t>
      </w:r>
    </w:p>
    <w:p w14:paraId="38C165A3" w14:textId="77777777" w:rsidR="009230CF" w:rsidRDefault="009230CF">
      <w:pPr>
        <w:pStyle w:val="a3"/>
      </w:pPr>
      <w:r>
        <w:t xml:space="preserve">　　戊四、一向專念阿彌陀佛為最妙心法，為甚深禪定，唯佛與佛方能究竟。</w:t>
      </w:r>
      <w:r>
        <w:t xml:space="preserve"> </w:t>
      </w:r>
    </w:p>
    <w:p w14:paraId="6E64F0EF" w14:textId="77777777" w:rsidR="009230CF" w:rsidRDefault="009230CF">
      <w:pPr>
        <w:pStyle w:val="a3"/>
      </w:pPr>
      <w:r>
        <w:t xml:space="preserve">　　禪乃佛心，佛心清淨、平等、覺。禪宗乃佛心法，不假思量，當下一念即與佛相印。持名念佛法門乃心念之法門，從初發心求生淨土，到最後一念蒙佛接引，無不是心念力用。信淨土者，一念心想也；願生淨土者，一念心想也；持名念佛者，一念心想也。心念所趣之處，即是吾身所趣之處，心念波動產生相似相續的幻相境界，察覺不出來吾身抓不住當下一念，而已經萬死萬生；察覺不出身外境界早已超速度生滅；凡夫被身體所拖累，心雖想去，而身不自在；故佛說禪宗，於上上根人，即不執著身，只求念頭不動不滅之人。末法時代，人人私心膨脹，嚴重執著並過分呵護身體，導致不能用真心導引妄心，不能抓住當下一念，最後時刻，身體壞已，念又抓不住，念隨眼前虛幻境界而去，多數又墮落惡道。可憫者。古人云：一念到處則無不到。是故念在淨土，淨土現，而真生淨土矣；念在惡毒，惡道現，而實墮惡道受大苦。而淨土法門佛力從因、行、果無時無處不與淨土行者同在，故念佛時就是與佛心相合，與佛知見相合時，念念是無上妙禪，只等娑婆世界身壞時，即是我平素積累功行，念念求淨方，現終究捨身。而念佛之念，求生淨土之念，念念是大自在，念念住大寂定，念念又能遍遊一切佛土，況又有彌陀接引，何愁此念不生淨土？故一句阿</w:t>
      </w:r>
      <w:r>
        <w:t>彌陀佛就是無上深妙禪定，當下就是佛心，久久念去，自然心開得甚深微妙禪。</w:t>
      </w:r>
      <w:r>
        <w:t xml:space="preserve"> </w:t>
      </w:r>
    </w:p>
    <w:p w14:paraId="317BEF0C" w14:textId="77777777" w:rsidR="009230CF" w:rsidRDefault="009230CF">
      <w:pPr>
        <w:pStyle w:val="a3"/>
      </w:pPr>
      <w:r>
        <w:t xml:space="preserve">　　乙四、決心做什麼？</w:t>
      </w:r>
      <w:r>
        <w:t xml:space="preserve"> </w:t>
      </w:r>
    </w:p>
    <w:p w14:paraId="7A8E5A53" w14:textId="77777777" w:rsidR="009230CF" w:rsidRDefault="009230CF">
      <w:pPr>
        <w:pStyle w:val="a3"/>
      </w:pPr>
      <w:r>
        <w:t xml:space="preserve">　　師父上人示現三十年講經而後堅信淨土，此為廣修原為深入；賢公示現終其一生，一句阿彌陀佛不拐彎，此為一門即是普門；清公示現戒為無上菩提本，終歸彌陀一乘本願海，此為萬法一體，皆是自性彌陀本覺之心。而吾一介凡夫，罪業深重，捨此不學，地獄現前。有人言：祖師晚年方導歸淨土，誓學祖師現前不專修淨土，待年老之時再導歸淨土不遲。聽此言如聞地獄慘叫音聲，吾有自知之明，吾沒有祖師福報和德行，若不專修淨土，恐不待年老已經命歸黃泉。何不趁年少之時精進努力，早證聖果，早登彼岸，早見彌陀，早報佛恩，早報師恩。故稽首大慈悲，救護末劫者。如是勝妙法，願為我昭明。普度長夜中，無依無怙眾。不依此法門，皆不得度脫。若能依此法，無一不得度。</w:t>
      </w:r>
      <w:r>
        <w:t xml:space="preserve"> </w:t>
      </w:r>
    </w:p>
    <w:p w14:paraId="422C207B" w14:textId="77777777" w:rsidR="009230CF" w:rsidRDefault="009230CF">
      <w:pPr>
        <w:pStyle w:val="a3"/>
      </w:pPr>
      <w:r>
        <w:t xml:space="preserve">　　以上是慚愧弟子上官淺顯的心得報告，祈請尊敬的師父上人和諸位法師、大德斧正，無盡感恩。阿彌陀佛！</w:t>
      </w:r>
      <w:r>
        <w:t xml:space="preserve"> </w:t>
      </w:r>
    </w:p>
    <w:p w14:paraId="31E6F21D" w14:textId="77777777" w:rsidR="009230CF" w:rsidRDefault="009230CF">
      <w:pPr>
        <w:pStyle w:val="a3"/>
      </w:pPr>
      <w:r>
        <w:t xml:space="preserve">　　老法師：上官這一次的報告，可以說是我們這個學習班，從第一堂課一直到今天，這是第一報告。她把許許多多同學在學習過程當中生起疑惑、生起障礙，信心動搖，完全說出來了，說得非常好，簡要詳明。諸位同學有沒有覺察到，還是我們大家有福報，阿彌陀佛安排的，不是彌陀威神加持，說不出來。為什麼說得這麼清楚、說得這麼明白、說得這麼肯定？我們要沒有這個福報，你怎麼能看到這篇文字？你怎麼會聽到今天的報告？我們看到了、聽到了，往後應該怎樣受持？今天這個世界社會的現況，你們都比我清楚，講社會動亂，有史以來沒有像今天的動亂。這個動亂含的是什麼意思？經論上常說「一切法從心想生」，動亂是人心在浮動，大風大浪。外國人報導的，這預測當中說的，大洋當中會有一千米的海嘯出現。日本上一次的海嘯十米，一千米還得了嗎？地球上什麼地方能承受一千米的海嘯？海嘯從何而來？從心想生。我們今天觀察，細心觀察，現前這個地球上的居民，心的波浪，念頭，念頭起伏，有沒有超過一千米的？我相信有，不但有，不少人有，不是少數，這個感應應對的就不難可知。</w:t>
      </w:r>
      <w:r>
        <w:t xml:space="preserve"> </w:t>
      </w:r>
    </w:p>
    <w:p w14:paraId="03E31DCD" w14:textId="77777777" w:rsidR="009230CF" w:rsidRDefault="009230CF">
      <w:pPr>
        <w:pStyle w:val="a3"/>
      </w:pPr>
      <w:r>
        <w:t xml:space="preserve">　　能不能化解？美國布萊登博士說可以，說得非常肯定。二０一一年他說的，也是在澳洲悉尼，一次科學會議上，他來參加了，他講的。他說得很簡單，勸導地球上的居民，我們真正做到斷惡修善，端正心念，這個災難可以化解。說得好！為什麼？災難的根本原因是不善的念頭，負面的思想所造成的，真正能夠放下一切不善，努力行善。善惡的標準，大乘佛法的《十善業道》，遠離十惡，勤修十善，端正心念。端正心念的意思深，起心動念遠離分別執著。起心動念斷不了，那要是斷了就成佛。法身菩薩不起心不動念，有起心動念三乘菩薩，天台別教十住、十行、十迴向有起心動念，沒有分別執著。那個世界是什麼？那個世界就是所說的天堂，就是我們所說的極樂世界，極樂世界的同居土、方便土。為什麼那麼殊勝？那個裡面的人得阿彌陀佛本願威神加持，又天天聽阿彌陀佛講經上課，沒有中斷的。佛壽無量，往生的每個人都像佛一樣無量壽、無量光，在這個境界裡頭還天天聽經學習沒有中斷。到什麼時候才休息？沒有休息的。他證得究竟圓滿的佛果，他會像阿彌陀佛一樣，天天講給別人聽，天天教導那些菩薩們。所以，沒有成佛之前學習不中斷，成佛之後教化不中斷，這就是今現在說法。</w:t>
      </w:r>
      <w:r>
        <w:t xml:space="preserve"> </w:t>
      </w:r>
    </w:p>
    <w:p w14:paraId="3AFAFE17" w14:textId="77777777" w:rsidR="009230CF" w:rsidRDefault="009230CF">
      <w:pPr>
        <w:pStyle w:val="a3"/>
      </w:pPr>
      <w:r>
        <w:t xml:space="preserve">　　佛教對於一切眾生、對於社會有什麼貢獻？就是永續無間的教學。教學的目的是什麼？幫助一切眾生離苦得樂，目的在此地。根據什麼理論？破迷開悟。用什麼方法？落實在教育。佛陀是大教育家，教育永遠高高在上，只要把人教好了，業障就消了，災難就化解了，衝突沒有了，戰爭沒有了，一切眾生就像居住在極樂世界一樣，離究竟苦，得究竟樂；究竟苦是六道是十法界，永遠脫離了。這是教學所起到的作用，所成就的果德。我們今天很多人對於教育一知半解，不知道積功累德，教學擺在第一位。沒有證得圓滿，我是學生，我永遠在學習。學而時習之，不亦悅乎，把我所學的都落實到我的生活、工作、待人接物、起心動念，那叫習，練習，就是落實。學了，學了沒做到，等於沒學。不但要做到，還要持久，永遠不退轉，這就是佛家講的精進。後面才能得三昧，才能得法喜，才能開智慧。</w:t>
      </w:r>
      <w:r>
        <w:t xml:space="preserve"> </w:t>
      </w:r>
    </w:p>
    <w:p w14:paraId="49F2902C" w14:textId="77777777" w:rsidR="009230CF" w:rsidRDefault="009230CF">
      <w:pPr>
        <w:pStyle w:val="a3"/>
      </w:pPr>
      <w:r>
        <w:t xml:space="preserve">　　這一篇報告很好，很難得，真的抓到根本了，根本確實一個孝、一個敬。學習當中，教學方便起見，這些大聖大賢，教孝用父母做代表，教敬用老師做代表。圓滿功德的成就是把孝親的心、敬老師的心落實到孝敬遍法界虛空界一切眾生。一切眾生包括人是眾緣和合而生的，動物、植物、礦物全是眾緣和合而生起的現象，叫眾生，那就是孝跟敬充滿了法界。這是性德，自性本來就是這樣的，一點都不稀奇，圓滿的回歸到自性，就這個樣子。我們今天迷失了自性，流落到六道輪迴，苦不堪言。佛菩薩看到了，從大悲心裡生出憐憫，來拯救我們。我們對佛菩薩、對老師、對一切眾生，時時刻刻要有感恩的心，沒有一個眾生、沒有一樁事情不是在幫助我向上提升。覺悟的人知道，清清楚楚，迷惑的人茫然不覺。學佛是破迷開悟，悟是覺悟，自己悟了要幫助別人，我只悟一分，我也幫助別人一分，這個進度就快了。覺悟，自己覺悟不肯幫助別人，叫吝法，吝法的果報是愚痴。所以學佛總的一句話，開發自性，回歸自性。這是真的，這不是假的。這篇東西值得我們好好學習，我也認真學習。我們再看後面的一位，下一位。</w:t>
      </w:r>
      <w:r>
        <w:t xml:space="preserve"> </w:t>
      </w:r>
    </w:p>
    <w:p w14:paraId="7991BD53" w14:textId="77777777" w:rsidR="009230CF" w:rsidRDefault="009230CF">
      <w:pPr>
        <w:pStyle w:val="a3"/>
      </w:pPr>
      <w:r>
        <w:t xml:space="preserve">　　學生：尊敬的師父上人，尊敬的諸位法師，尊敬的諸位大德同修，大家好，阿彌陀佛！慚愧學生開定，今天向大家恭敬匯報的主題是「學會用慈悲心愛護一切眾生」。</w:t>
      </w:r>
      <w:r>
        <w:t xml:space="preserve"> </w:t>
      </w:r>
    </w:p>
    <w:p w14:paraId="67191515" w14:textId="77777777" w:rsidR="009230CF" w:rsidRDefault="009230CF">
      <w:pPr>
        <w:pStyle w:val="a3"/>
      </w:pPr>
      <w:r>
        <w:t xml:space="preserve">　　甲、明理。</w:t>
      </w:r>
      <w:r>
        <w:t xml:space="preserve"> </w:t>
      </w:r>
    </w:p>
    <w:p w14:paraId="484AB140" w14:textId="77777777" w:rsidR="009230CF" w:rsidRDefault="009230CF">
      <w:pPr>
        <w:pStyle w:val="a3"/>
      </w:pPr>
      <w:r>
        <w:t xml:space="preserve">　　一切宗教的核心是仁慈博愛。這是自性第一德，是真心本性的理體，一切眾生個個本具，跟諸佛如來無二無別。眾生迷而不顯，諸佛如來覺悟了，從自性當中自自然然流露出來。相信世尊教導我們的「一切眾生皆有如來智慧德相」、「一切眾生本來是佛」、「是心是佛，是心作佛」，相信古聖先賢教導我們的人性本善，自自然然對一切眾生就能生起一顆慈悲愛護之心。《無量壽經》云：「心常諦住度世之道，於一切萬物，隨意自在。為諸庶類，作不請之友。」這就是世尊在大經上教導我們發大菩提心，眾生無邊誓願度。仁慈博愛就是度世之道，拔一切眾生苦，與一切眾生樂，成就無上圓滿的佛果菩提。於一切萬物，隨意自在，這是自受用，自受用的體就是孝敬。孝是橫遍十方，豎窮三際，一切眾生跟自己是一體，皆是過去父母，未來諸佛，皆當以至誠平等之心，慈悲愛護禮敬一切眾生。由孝敬生一切智慧（菩提為因），生一切慈悲（大悲為根），生一切自在（方便為究竟）。為諸庶類，作不請之友，這是他受用，幫助一切眾生離苦得樂，轉惡為善，轉迷為悟，轉凡成聖，成就無上佛道。自他是一體，自他不二，而幫助一切眾生，離究竟苦，得究竟樂，圓滿無上佛道，莫過於教導一切眾生信願持名，求生淨土，最為圓滿究竟，方便直捷。這是</w:t>
      </w:r>
      <w:r>
        <w:t>十方三世一切諸佛如來興大悲，愍有情之本懷！</w:t>
      </w:r>
      <w:r>
        <w:t xml:space="preserve"> </w:t>
      </w:r>
    </w:p>
    <w:p w14:paraId="747ED04B" w14:textId="77777777" w:rsidR="009230CF" w:rsidRDefault="009230CF">
      <w:pPr>
        <w:pStyle w:val="a3"/>
      </w:pPr>
      <w:r>
        <w:t xml:space="preserve">　　乙、學習效仿的典範。</w:t>
      </w:r>
      <w:r>
        <w:t xml:space="preserve"> </w:t>
      </w:r>
    </w:p>
    <w:p w14:paraId="4009CA9A" w14:textId="77777777" w:rsidR="009230CF" w:rsidRDefault="009230CF">
      <w:pPr>
        <w:pStyle w:val="a3"/>
      </w:pPr>
      <w:r>
        <w:t xml:space="preserve">　　不為自己求安樂，但願眾生得離苦，寧捨身命，在所不惜。這是佛菩薩、祖師大德慈悲救度一切眾生之豁達胸懷，是學生學習效仿的典範。我們都知道《金剛經》上忍辱仙人被歌利王凌遲處死的故事。忍辱仙人是世尊的前身，歌利王是憍陳如尊者的前身。忍辱仙人毫無過失，卻被歌利王用極其殘酷的刑罰，將身上的肉一片一片的割掉，凌遲處死。忍辱仙人不但沒有生起絲毫的瞋恨心，反而感恩歌利王成就了自己的忍辱波羅蜜，還生起無上的慈悲憐憫之心，願我將來成佛第一個來度你，因此而提前成佛。忍辱仙人成佛以後（即世尊），到鹿野苑為憍陳如（即歌利王）等五比丘說四諦法，憍陳如尊者第一個證得阿羅漢果（小乘聖果，還未究竟圓滿得度）。而世尊在宣說《無量壽經》法會上，將憍陳如尊者列為第一位上首大眾，即表第一得度之人，第一成佛之人（究竟圓滿得度）。可見諸佛如來所說之語、所發之願真實不虛，信願持名，往生淨土，究竟圓滿成佛，真實不虛。</w:t>
      </w:r>
      <w:r>
        <w:t xml:space="preserve"> </w:t>
      </w:r>
    </w:p>
    <w:p w14:paraId="52AE4B70" w14:textId="77777777" w:rsidR="009230CF" w:rsidRDefault="009230CF">
      <w:pPr>
        <w:pStyle w:val="a3"/>
      </w:pPr>
      <w:r>
        <w:t xml:space="preserve">　　慈悲愛護一切眾生，就是慈悲愛護十方世界一切情與無情的眾生，跟我們有冤結、對立、矛盾、衝突的眾生也應該慈悲愛護。師父上人更是以身垂範，對於那些毀謗、侮辱、陷害的人都給他們在佛堂立上長壽的祿位，將每天講經的功德迴向給他們。還教導我們，學佛人的心量是心包太虛量周沙界，這些都是未來諸佛，對他們要恭敬、要愛護；教導我們，天下沒有我不愛的人，天下沒有我恨的人，天下沒有我不能原諒的人。活在感恩的世界，感激傷害你的人，因為他磨鍊了你的心志；感激欺騙你的人，因為他增進了你的見識；感激鞭打你的人，因為他消除了你的業障；感激遺棄你的人，因為他教導了你應自立；感激絆倒你的人，因為他強化了你的能力；感激斥責你的人，因為他助長了你的定慧。年近九旬，四年多來如一日，不疲不厭，一遍又一遍，將《佛說大乘無量壽莊嚴清淨平等覺經》幽邃、深奧的義理，給一切有緣眾生講清楚、講透徹、講明白，幫一切有緣眾生建立起對阿彌陀佛無比堅定的信心，對西方極樂世界無比堅定的願心，幫一切有緣眾生往生見佛、不退成佛，這是究竟圓滿的慈悲愛護一切眾生。</w:t>
      </w:r>
      <w:r>
        <w:t xml:space="preserve"> </w:t>
      </w:r>
    </w:p>
    <w:p w14:paraId="0390EB32" w14:textId="77777777" w:rsidR="009230CF" w:rsidRDefault="009230CF">
      <w:pPr>
        <w:pStyle w:val="a3"/>
      </w:pPr>
      <w:r>
        <w:t xml:space="preserve">　　有諸佛菩薩加持，祖師大德、師父上人為德範，學生何以還如此心量狹小、退卻懦弱，情何以堪！將此深心奉塵剎，是則名為報佛恩，不負父母生身，幸遇妙法，剃髮染衣之名；不負恩師垂慈，賢公慈示，上印下信法師、向館長慈護，師兄提攜，護法成就之深恩厚澤。阿彌陀佛！以上是慚愧學生開定粗淺的學習報告，錯誤之處，請求尊敬的師父上人，諸位法師、諸位大德同修，慈悲批評指正，學生樂意接受，至誠頂禮感恩。阿彌陀佛！</w:t>
      </w:r>
      <w:r>
        <w:t xml:space="preserve"> </w:t>
      </w:r>
    </w:p>
    <w:p w14:paraId="699B9908" w14:textId="77777777" w:rsidR="009230CF" w:rsidRDefault="009230CF">
      <w:pPr>
        <w:pStyle w:val="a3"/>
      </w:pPr>
      <w:r>
        <w:t xml:space="preserve">　　恭祝師父上人法體安康，六時吉祥，法喜充滿，光壽無量。</w:t>
      </w:r>
      <w:r>
        <w:t xml:space="preserve"> </w:t>
      </w:r>
    </w:p>
    <w:p w14:paraId="114AA6C5" w14:textId="77777777" w:rsidR="009230CF" w:rsidRDefault="009230CF">
      <w:pPr>
        <w:pStyle w:val="a3"/>
      </w:pPr>
      <w:r>
        <w:t xml:space="preserve">　　老法師：開定同學的報告，學佛能把理事、因果真正搞清楚、搞明白，這是章嘉大師所說的看破。看破之後，要再進一步，那就得放下，放下就是修行。修是修正，行是行為，放下身口意。意是念頭，不善的念頭，錯誤的念頭，與經教相違背的念頭，一定要放下，因為身口的造作是念為主宰，先從這裡用功。心正，言行當然就正；心邪，言行縱然正，那不是真的，是假的，是自欺欺人。用自欺欺人的方式來修行能感得善果嗎？這個我們知道。所以因果教育對初學的人來說非常重要，人深信因果，不敢作惡，果報不饒他。所以道德規範人還有限，不好意思作惡，但是在外面環境誘惑，古人所說的高名厚利之下，他禁不起誘惑，明知故犯。那就是說對因果這個道理沒有深刻的感觸，如果對因果有深刻的領悟，決定不敢。</w:t>
      </w:r>
      <w:r>
        <w:t xml:space="preserve"> </w:t>
      </w:r>
    </w:p>
    <w:p w14:paraId="77EC8564" w14:textId="77777777" w:rsidR="009230CF" w:rsidRDefault="009230CF">
      <w:pPr>
        <w:pStyle w:val="a3"/>
      </w:pPr>
      <w:r>
        <w:t xml:space="preserve">　　中國過去幾千年來，社會上長治久安。我們中國跟外國人來相比，中國人長治久安次數多，時間很長，靠什麼？就靠三種教育。硬體的設施第一個是祠堂，祠堂教孝、教倫理；第二個是孔廟，孔廟是儒，教道德，教仁義；第三個是城隍廟，城隍廟就是教因果報應，就這三樣東西把社會就擺平了。現在的社會出麻煩了，這三樣東西稱之為迷信，一定要把它破除掉，人真的是解放了，從倫理裡頭解放了，從道德裡解放了，從因果裡解放了，演變成現前的世界。這一次的動亂，整個社會的動亂，整個是講全球，已經到了最嚴重的時刻。各個階層的領導人，學術界的專家學者，有沒有方法來挽救？我們在聯合國和平會議上看到了，與會的這些大眾，那都是專家學者、政府裡面的高級官員，對於眼前的局勢束手無策，對於這個世界還能不能再有和平出現一點信心都沒有了，這才真正叫危機。我們參與這個會議之後才真正發現，今天整個世界危機的根在哪裡？信心失掉了，這比什麼都可怕。如何再讓他們能夠相信？他們頭腦是科學，科學是拿證據來，你講，講我不相信。中國傳統文化好，而且非常簡單。中國文化的基礎就四個科目：五倫、五常、四維、八德，跟他們來講解，個個聽了都歡喜。可是會後怎麼樣？這是理想，做不到。古人為什麼做到了？古</w:t>
      </w:r>
      <w:r>
        <w:t>人信，深信不疑，所以很容易做到。現在人為什麼做不到？不相信，認為這種想法、做法落伍了，這是封建迷信，愚弄人民。你看說得多好聽，完全揚棄了，變成今天這個社會狀況。</w:t>
      </w:r>
      <w:r>
        <w:t xml:space="preserve"> </w:t>
      </w:r>
    </w:p>
    <w:p w14:paraId="47C64583" w14:textId="77777777" w:rsidR="009230CF" w:rsidRDefault="009230CF">
      <w:pPr>
        <w:pStyle w:val="a3"/>
      </w:pPr>
      <w:r>
        <w:t xml:space="preserve">　　怎麼辦？只有回頭找老祖宗才有救。所以我常常提示大家，今天是我們認祖歸宗的時候到了，千萬不要瞧不起祖宗。現在人，讀書人，目無尊長，瞧不起祖先，認為祖先無能，不懂得科學，祖宗留下的東西一文不值。中國文化要是滅亡，這個世界大概也隨之走到盡頭了，人類會在這個地球上絕滅，非常可怕。認識最清楚的，真正明瞭事實真相的，英國湯恩比博士，我看到這麼一個人。他在晚年，他八十五歲過世，八十歲以後的這五年，慈悲到極處，想出如何拯救這個社會，救亡圖存，他說只有中國孔孟學說跟大乘佛法。路指得正確，指示得清楚，可是怎麼樣？沒有人相信。他是英國人，英國人也不敢相信。全世界的人，幾個人相信他？中國人也不相信。</w:t>
      </w:r>
      <w:r>
        <w:t xml:space="preserve"> </w:t>
      </w:r>
    </w:p>
    <w:p w14:paraId="1C6599EB" w14:textId="77777777" w:rsidR="009230CF" w:rsidRDefault="009230CF">
      <w:pPr>
        <w:pStyle w:val="a3"/>
      </w:pPr>
      <w:r>
        <w:t xml:space="preserve">　　這個路子難走，從滿清時代就疏忽了，到民國年間，五四運動，全盤否定，打倒孔家店，文化大革命徹底推翻，現在再把它找回來。一般不明瞭的人感覺得訝異，全部推翻了，怎麼還可能把它找回來？哪有這個道理！這個話也是湯恩比說的，在那個時候就有人問他，中國環境並不理想，都在動亂當中，你為什麼那麼相信？他說的一句話說得很妙，他說你們要知道，中國有五千年的歷史，有最優秀的文化，中國人到走投無路的時候，一回頭找老祖宗，他就是世界第一。</w:t>
      </w:r>
      <w:r>
        <w:t xml:space="preserve"> </w:t>
      </w:r>
    </w:p>
    <w:p w14:paraId="00CE925C" w14:textId="77777777" w:rsidR="009230CF" w:rsidRDefault="009230CF">
      <w:pPr>
        <w:pStyle w:val="a3"/>
      </w:pPr>
      <w:r>
        <w:t xml:space="preserve">　　所以開定師明瞭之後，就要認真努力，學海賢老和尚，一部《無量壽經》，一句阿彌陀佛，不拐彎，一直念下去，你一定會有成就。</w:t>
      </w:r>
      <w:r>
        <w:t xml:space="preserve"> </w:t>
      </w:r>
    </w:p>
    <w:p w14:paraId="0FD17990" w14:textId="77777777" w:rsidR="009230CF" w:rsidRDefault="009230CF">
      <w:pPr>
        <w:pStyle w:val="a3"/>
      </w:pPr>
      <w:r>
        <w:t xml:space="preserve">　　學生：尊敬的師父上人，尊敬的諸位法師，尊敬的諸位大德同修，大家好，阿彌陀佛！慚愧學生開寂今天向大家恭敬匯報的內容如下：</w:t>
      </w:r>
      <w:r>
        <w:t xml:space="preserve"> </w:t>
      </w:r>
    </w:p>
    <w:p w14:paraId="72314E3F" w14:textId="77777777" w:rsidR="009230CF" w:rsidRDefault="009230CF">
      <w:pPr>
        <w:pStyle w:val="a3"/>
      </w:pPr>
      <w:r>
        <w:t xml:space="preserve">　　師父上人在學習班中教導學生，一個人一生學習成功失敗，確實就在勇於改過。改過從哪裡改起？要從控制自己的煩惱習氣，把孝敬兩個字找出來。為什麼？孝敬是世出世間修行的大根大本，人能有孝心、有恭敬心，許許多多的業障自自然然的消除了。所以修行要找到根。從哪裡修？從枝葉上修很辛苦，效果不大，從根本；改過自新也要從根本。根本原因就是我們孝字沒做得好，敬沒做到。很感恩師父上人對學生百般的呵護以及殷勤的教導，讓學生找到改過的根本，找到修行的根本，這些教誨學生定當牢記在心。</w:t>
      </w:r>
      <w:r>
        <w:t xml:space="preserve"> </w:t>
      </w:r>
    </w:p>
    <w:p w14:paraId="6893B06C" w14:textId="77777777" w:rsidR="009230CF" w:rsidRDefault="009230CF">
      <w:pPr>
        <w:pStyle w:val="a3"/>
      </w:pPr>
      <w:r>
        <w:t xml:space="preserve">　　今年的中秋節，道場安排的聚會，法師、學長和義工同修，加上來訪的家長們，二、三百人一起過了一次中秋節，真有一種古時候大家庭的味道。原來沒有安排聚會，因為有很多剛來道場的學長們，在節日跟前，不由自主的思慕家人好友，於是才有了這次的聚會。學生感恩這次聚會，雖然學習非常緊張，相信這些境界都是佛菩薩最好的安排，來勘驗學生修學的功夫，考驗我在境界面前是否依舊能以清淨平等心對待，練習不執著、不分別。望著懸掛高空的明月，它在提醒學生，要斷煩惱，成就菩提。月圓的時候就好比佛果圓滿的時候，它在提醒學生，不要忘記學習的目標和方向，一個方向，往生極樂世界；一個目標，親近阿彌陀佛。它在提醒學生修行不要忘了根本，孝是根，敬是本，孝敬是學佛修道的大根大本。它在提醒學生不要忘了報答父母師長的恩德，勉勵學生當勤精進，老實念佛，一定要拿到往生的把握。</w:t>
      </w:r>
      <w:r>
        <w:t xml:space="preserve"> </w:t>
      </w:r>
    </w:p>
    <w:p w14:paraId="04E40644" w14:textId="77777777" w:rsidR="009230CF" w:rsidRDefault="009230CF">
      <w:pPr>
        <w:pStyle w:val="a3"/>
      </w:pPr>
      <w:r>
        <w:t xml:space="preserve">　　那天，學生看到大家都在忙，不好意思避懶偷安，想想自己能為大家做點什麼，於是回到寮房轉了幾圈，發現師兄弟的腳盆裡都放滿了待洗的衣服，平時學習時間緊張，沒來得及清洗。想到在家時，自己的衣服大都是母親和姐姐幫忙洗的，她們總是希望讓學生學習生活沒有牽掛。而父母師長們最希望看到的，就是我們能夠德日進，過日少，師兄弟在一起能夠兄道友，弟道恭，能夠互相照顧、互相關懷、互相幫助。想到這些，內心生起了慚愧心，師兄弟年齡都不大，平時自己為大家付出的太少，自己發心要改過，那改過就從這開始，孝敬心也從這裡做起，關懷照顧身邊的師兄弟，於是學生就取了一盆衣服到洗衣台去洗了。</w:t>
      </w:r>
      <w:r>
        <w:t xml:space="preserve"> </w:t>
      </w:r>
    </w:p>
    <w:p w14:paraId="3AD108D0" w14:textId="77777777" w:rsidR="009230CF" w:rsidRDefault="009230CF">
      <w:pPr>
        <w:pStyle w:val="a3"/>
      </w:pPr>
      <w:r>
        <w:t xml:space="preserve">　　最初，學生看到了這位師兄的衣服很髒，都是黃土，是好多天以前出坡搬石頭換下的短褂。雖然很髒，但是這位師兄把衣服折疊得很整齊才放到腳盆裡面。這讓學生看到很感動，從他身上學習到普賢菩薩的禮敬諸佛，恭敬對待身邊的一切事物，即便是髒的衣服。所以，學生在洗的時候，不敢馬虎草率，要有耐心，雖然花了好長的時間，才把那套衣服洗乾淨。在搓衣板上把手都搓紅了，弄得滿頭大汗，但是想到能為身邊的師兄做點事，心裡樂滋滋的，一點也不感覺辛苦。想到父母從前不也是這樣為我們勞碌奔波的嗎？為了子女任勞任怨，總把心酸往肚子裡嚥。洗完了這盆衣服，學生特別感恩這位師兄，他提醒學生要恭敬一切事物，要用孝敬之心來息滅浮躁和不耐煩。</w:t>
      </w:r>
      <w:r>
        <w:t xml:space="preserve"> </w:t>
      </w:r>
    </w:p>
    <w:p w14:paraId="004BF08D" w14:textId="77777777" w:rsidR="009230CF" w:rsidRDefault="009230CF">
      <w:pPr>
        <w:pStyle w:val="a3"/>
      </w:pPr>
      <w:r>
        <w:t xml:space="preserve">　　洗完了第一盆，學生又取了一盆，這位師兄衣服不多，都是換下來的內衣褲和一套秋衣。看著這些衣服，心裡不是滋味，很慚愧，不是因為這盆衣服也像前面那樣折得很整齊，而是這盆衣服裡面有幾件都已經變形不能穿了。秋衣的上衣，衣領都扯得很寬，已經用針線縫了幾次，看得出來這衣服已經穿了很久。這讓我想到，從前自己總是批評他沒有威儀，為什麼衣服的領子總是不整齊，現在看到這衣服，內心生起了慚愧心，自己很不孝，沒有照顧好身邊的師兄弟。看到他的秋褲，也是變樣了，褲腿扯得很長，而且還用剪刀剪斷了一節，沒有收好尾，顯得褲腳很鬆垮。我這才想到為什麼他的綁腿總是很皺，都是自己孝心不夠，生活上沒能像父母那樣細心照顧身邊的師兄弟。看了師兄的衣服，發現這位師兄很惜福，衣服即便穿壞、變形了，也不忍心隨便丟棄。感恩這位師兄，提醒學生要惜福。</w:t>
      </w:r>
      <w:r>
        <w:t xml:space="preserve"> </w:t>
      </w:r>
    </w:p>
    <w:p w14:paraId="7C5814A8" w14:textId="77777777" w:rsidR="009230CF" w:rsidRDefault="009230CF">
      <w:pPr>
        <w:pStyle w:val="a3"/>
      </w:pPr>
      <w:r>
        <w:t xml:space="preserve">　　洗完了這一盆，學生又取了一盆。就這樣，那天我洗了一個下午的衣服，洗到最後，自己的手掌皮都磨破了，看著鮮紅的血流了出來，隨之而湧現出來的只有感恩，這個中秋節過得很踏實。那天晚上的聚會，學生沒有全程參加完，不到一個小時就悄悄的走了，因為在洗衣服的時候，想到晚上的聚會時間不會短，而平時撞鐘的那位師兄，父母親雖然都在道場修學，聚在一起的時間並不多，心裡想著讓他們多待一會，於是自己就匆忙的離開了。</w:t>
      </w:r>
      <w:r>
        <w:t xml:space="preserve"> </w:t>
      </w:r>
    </w:p>
    <w:p w14:paraId="5A1D5D27" w14:textId="77777777" w:rsidR="009230CF" w:rsidRDefault="009230CF">
      <w:pPr>
        <w:pStyle w:val="a3"/>
      </w:pPr>
      <w:r>
        <w:t xml:space="preserve">　　感恩師兄們，讓學生學著去體恤身邊人的需要，在這一件一件的衣服當中，去感念父母的辛勞，感念師長的辛勞，讓學生生起了感恩的心。真誠感恩我敬愛的母親，十月懷胎，給了我生命，在血流中，把我帶到這個世間，撫養照顧我色身。而恩德更重的是她讓我聞到了佛法，而且還親自送我出了家，成就我至高無上的道業。真誠的感恩上印下信法師、向館長護持我的法身慧命，把世界上最好的老師介紹給了我，不斷的鞭策教育頑固的我。感恩恩師上淨下空老法師，把最最殊勝的淨土法門介紹給了我，把夏蓮老的《無量壽經》最善本介紹給了我，把黃念老的淨土第一註介紹給了我，把最好的榜樣上海下賢老和尚介紹給了我，學生無限的感恩，學生只有好好念佛，爭取早日拿到往生的把握，總報大恩。阿彌陀佛！</w:t>
      </w:r>
      <w:r>
        <w:t xml:space="preserve"> </w:t>
      </w:r>
    </w:p>
    <w:p w14:paraId="338B8D97" w14:textId="77777777" w:rsidR="009230CF" w:rsidRDefault="009230CF">
      <w:pPr>
        <w:pStyle w:val="a3"/>
      </w:pPr>
      <w:r>
        <w:t xml:space="preserve">　　以上是慚愧學生開寂粗淺的心得報告，肯定有諸多錯誤之處，請求尊敬的師父上人，諸位法師、諸位大德同修，慈悲批評指正。學生樂意接受，至誠頂禮感恩，阿彌陀佛！</w:t>
      </w:r>
      <w:r>
        <w:t xml:space="preserve"> </w:t>
      </w:r>
    </w:p>
    <w:p w14:paraId="0BC3AD54" w14:textId="77777777" w:rsidR="009230CF" w:rsidRDefault="009230CF">
      <w:pPr>
        <w:pStyle w:val="a3"/>
      </w:pPr>
      <w:r>
        <w:t xml:space="preserve">　　恭祝：法體安康，六時吉祥，法喜充滿，光壽無量。</w:t>
      </w:r>
      <w:r>
        <w:t xml:space="preserve"> </w:t>
      </w:r>
    </w:p>
    <w:p w14:paraId="6CDD3054" w14:textId="77777777" w:rsidR="009230CF" w:rsidRDefault="009230CF">
      <w:pPr>
        <w:pStyle w:val="a3"/>
      </w:pPr>
      <w:r>
        <w:t xml:space="preserve">　　老法師：開寂法師的報告，確實他體會到捨己為人的德行。希望從這次開始，永遠不要間斷，像海賢老和尚，念念時時刻刻都是為別人著想，自己不惜勞力，總是幹在前面，希望師兄弟們多有一點時間去念佛、去讀經，粗重的事情自己搶著來幹。我們在《永思集》裡頭看到，在光碟裡面也看到，這種對人、對物的禮敬、稱讚，都表演在日常生活當中。這是真的，這不是口頭上說的。很難得，能在節日當中體會到，希望永續的保留下去，時時刻刻想到，時時刻刻做到。</w:t>
      </w:r>
      <w:r>
        <w:t xml:space="preserve"> </w:t>
      </w:r>
    </w:p>
    <w:p w14:paraId="7C93E4EC" w14:textId="77777777" w:rsidR="009230CF" w:rsidRDefault="009230CF">
      <w:pPr>
        <w:pStyle w:val="a3"/>
      </w:pPr>
      <w:r>
        <w:t xml:space="preserve">　　學生：尊敬的師父上人，尊敬的諸位法師，尊敬的諸位大德同修，大家好，阿彌陀佛！慚愧學生開成今天向大家恭敬匯報的主題是「學習戒學的淺顯心得」。</w:t>
      </w:r>
      <w:r>
        <w:t xml:space="preserve"> </w:t>
      </w:r>
    </w:p>
    <w:p w14:paraId="50C22CD7" w14:textId="77777777" w:rsidR="009230CF" w:rsidRDefault="009230CF">
      <w:pPr>
        <w:pStyle w:val="a3"/>
      </w:pPr>
      <w:r>
        <w:t xml:space="preserve">　　最近我們大多數的時間都要學習由上果下清和尚、上天下因阿闍黎、上果下良阿闍黎教授的戒學班課程，感覺我們在此一門深入，長時薰修，天天都在受戒。</w:t>
      </w:r>
      <w:r>
        <w:t xml:space="preserve"> </w:t>
      </w:r>
    </w:p>
    <w:p w14:paraId="443F1EBA" w14:textId="77777777" w:rsidR="009230CF" w:rsidRDefault="009230CF">
      <w:pPr>
        <w:pStyle w:val="a3"/>
      </w:pPr>
      <w:r>
        <w:t xml:space="preserve">　　甲、受戒。</w:t>
      </w:r>
      <w:r>
        <w:t xml:space="preserve"> </w:t>
      </w:r>
    </w:p>
    <w:p w14:paraId="448AB19E" w14:textId="77777777" w:rsidR="009230CF" w:rsidRDefault="009230CF">
      <w:pPr>
        <w:pStyle w:val="a3"/>
      </w:pPr>
      <w:r>
        <w:t xml:space="preserve">　　《業疏》云：「言受戒者：創發要期，緣集成具，納法在心，名之為受。即此受體，能防非義，故名為戒。」師父上人說，我沒有緣分做這個形式，所以章嘉大師告訴我，佛法重實質，不重形式。此次學生雖然沒有福報親自參加戒學班，但是我們每天聽經、讀經，每天還要觀看《賢公和尚佛門榜樣》三遍，這都是納師父上人、黃念祖老居士及賢公和尚的教誨行誼於己心，這就是受；這些教誨能防非義，這就是戒。所以我們天天都在受戒。</w:t>
      </w:r>
      <w:r>
        <w:t xml:space="preserve"> </w:t>
      </w:r>
    </w:p>
    <w:p w14:paraId="17CCD165" w14:textId="77777777" w:rsidR="009230CF" w:rsidRDefault="009230CF">
      <w:pPr>
        <w:pStyle w:val="a3"/>
      </w:pPr>
      <w:r>
        <w:t xml:space="preserve">　　乙、發上品心。</w:t>
      </w:r>
      <w:r>
        <w:t xml:space="preserve"> </w:t>
      </w:r>
    </w:p>
    <w:p w14:paraId="2789BEC0" w14:textId="77777777" w:rsidR="009230CF" w:rsidRDefault="009230CF">
      <w:pPr>
        <w:pStyle w:val="a3"/>
      </w:pPr>
      <w:r>
        <w:t xml:space="preserve">　　依境發心中告訴我們發心有三品，我今求道，當救一切眾生，眾生皆惜壽命，以此事受，是下品軟心；正心向道，解眾生疑，我為一切作津梁，亦能自利，復利他人受持正戒，是中品；我今發心受戒，為成三聚戒故，趣三解脫門，正求泥洹果，又以此法引導眾生，令至涅槃，令法久住，是上品。我們發心直趣佛果，廣度眾生。但是發心不要存發心的念，不急不躁，老實聽經，一句洪名老實念去，待純熟之時自然相應。受戒之時，心須念念無間，境必法法無昧，毫差即失，可不慎乎？這就是印光大師說的，「一分誠敬，得一分利益；十分誠敬，得十分利益」，就是要用真心。我們聽經、念佛，也應該心須念念無間，境必法法無昧。</w:t>
      </w:r>
      <w:r>
        <w:t xml:space="preserve"> </w:t>
      </w:r>
    </w:p>
    <w:p w14:paraId="6A6781EC" w14:textId="77777777" w:rsidR="009230CF" w:rsidRDefault="009230CF">
      <w:pPr>
        <w:pStyle w:val="a3"/>
      </w:pPr>
      <w:r>
        <w:t xml:space="preserve">　　學生聽到上果下良阿闍梨講到，當年日本偷襲珍珠港能夠成功，原因是美國人疏忽了平時的小細節，太過放逸，所以才失敗。這給學生敲了一個警鐘。因為學生平時對細小的威儀就不夠注重，坐了沒一會腰就彎下去，而且小動作也多，聽經不夠專注。自從聽過這個公案後，學生就時不時的提醒自己，要坐直，小動作盡量減少。現在感覺坐直了以後，提起恭敬心，聽經比以前要專注，感覺與我們的真心愈來愈近，能夠念念無間，法法無昧，那是真心現前。師父上人告訴我們戒體是真心，所以我們專注聽經就是啟發我們的自性本具的戒體，靈靈不昧，永遠都不會做錯事，是最圓滿的持戒。</w:t>
      </w:r>
      <w:r>
        <w:t xml:space="preserve"> </w:t>
      </w:r>
    </w:p>
    <w:p w14:paraId="1FF02117" w14:textId="77777777" w:rsidR="009230CF" w:rsidRDefault="009230CF">
      <w:pPr>
        <w:pStyle w:val="a3"/>
      </w:pPr>
      <w:r>
        <w:t xml:space="preserve">　　以前學生有個錯誤的觀念，認為佛法重實質，不重形式，於是就輕忽細節。《濟緣》云：「義雖通大，教終局小，不可濫通。故須別立，隨意盡理，不亂宗途。」這也是師父上人常常教導我們的，學習要循序漸進，不學小乘而學大乘，非佛弟子。菩薩持戒是八萬細行，更是威儀有則給眾生做好榜樣，他們持戒開緣是應眾生所需。館長說，她是被師父上人的威儀攝受，生起一念歡喜心才進入了佛門。念佛堂的老菩薩們沒有體力，沒有這個能力做到，當然不必強求。而學生年紀輕輕，有體力而不肯認真去做，疏忽細節，那是為自己的放逸找藉口，是自己缺乏真誠恭敬，缺少度眾生的慈悲心。佛法重實質，不重形式，教誨沒有錯，是學生自己用錯了心。「毗尼藏者，是佛法壽，毗尼藏住，佛法亦住」。所以嚴持戒律是學生身為佛弟子的本分。</w:t>
      </w:r>
      <w:r>
        <w:t xml:space="preserve"> </w:t>
      </w:r>
    </w:p>
    <w:p w14:paraId="5A32277A" w14:textId="77777777" w:rsidR="009230CF" w:rsidRDefault="009230CF">
      <w:pPr>
        <w:pStyle w:val="a3"/>
      </w:pPr>
      <w:r>
        <w:t xml:space="preserve">　　丙、持戒。</w:t>
      </w:r>
      <w:r>
        <w:t xml:space="preserve"> </w:t>
      </w:r>
    </w:p>
    <w:p w14:paraId="51214F08" w14:textId="77777777" w:rsidR="009230CF" w:rsidRDefault="009230CF">
      <w:pPr>
        <w:pStyle w:val="a3"/>
      </w:pPr>
      <w:r>
        <w:t xml:space="preserve">　　我們聽經逐漸恢復自性本具的戒體，更重要的是要保持，要落實在日常生活中，就是要持戒，也就是依教奉行。一真一切真，如果我們用妄心待人、接物，聽經、念佛的功夫全折損了，真是太可惜。在最近落實的過程中，發現自己有很多的過失。我們早齋後都要打掃衛生。有一天學生在修理凳子，可是上課的時間快到了，學生放不下，還是把它修理完了，結果遲到了幾分鐘。而這個凳子並不急著用，完全是自己的一分貪著，覺得馬上就做完了，拖延一下時間也無所謂。學生反省，不能按時上課，這是自己對所學的學問不夠恭敬；沒有跟班長請假，這也是對他的不恭敬；而且給大家做了一個不好的樣子，德行有損，這是對眾生、對自己的不恭敬。清公和尚告訴我們，持戒要皎如冰霜，塵點不染，自己連這麼一點點小事情都放不下，很慚愧。</w:t>
      </w:r>
      <w:r>
        <w:t xml:space="preserve"> </w:t>
      </w:r>
    </w:p>
    <w:p w14:paraId="05E1CC56" w14:textId="77777777" w:rsidR="009230CF" w:rsidRDefault="009230CF">
      <w:pPr>
        <w:pStyle w:val="a3"/>
      </w:pPr>
      <w:r>
        <w:t xml:space="preserve">　　而且學習到戒德高勝的時候，讓學生對戒律有了更深的認識。《業疏》釋云：「初受戒時，已行三施盡眾生界。故財有量，不及此也。盡形不盜者，已施法界有情之財；言不殺者，已施法界有情無畏；即用戒法行己化他，即名法施遍眾生界。財為局狹。集散之法，能開煩惑惱害之門。戒法清澄，故絕斯事。」而且《智度論》中又說，「若不持戒得財施者，多貪不淨，以利求利，惡求多求。故使來世受不淨果，如牛羊豬狗衣食粗惡。若持戒者，既絕惡求，清淨行絕，乃至佛果。」學生修理凳子好像也是利益眾生，但是以妄心行事，且不守規矩，能惱害眾生，彼此都不清淨，果報是六道有漏之福，而六道之中三途是老家，人天難得而易失。可是如果學生能發上品真心持戒，用真心行事，即能遍施法界，趣向佛果。事情雖小，果報懸殊！所以要慎重持戒，守護真心，用真心念佛，求生淨土。</w:t>
      </w:r>
      <w:r>
        <w:t xml:space="preserve"> </w:t>
      </w:r>
    </w:p>
    <w:p w14:paraId="4268BE55" w14:textId="77777777" w:rsidR="009230CF" w:rsidRDefault="009230CF">
      <w:pPr>
        <w:pStyle w:val="a3"/>
      </w:pPr>
      <w:r>
        <w:t xml:space="preserve">　　以上是慚愧學生開成粗淺的學習報告，錯誤之處，請求尊敬的師父上人，諸位法師、諸位大德同修，慈悲批評指正。學生樂意接受，至誠頂禮感恩，阿彌陀佛！</w:t>
      </w:r>
      <w:r>
        <w:t xml:space="preserve"> </w:t>
      </w:r>
    </w:p>
    <w:p w14:paraId="475A9A78" w14:textId="77777777" w:rsidR="009230CF" w:rsidRDefault="009230CF">
      <w:pPr>
        <w:pStyle w:val="a3"/>
      </w:pPr>
      <w:r>
        <w:t xml:space="preserve">　　恭祝師父上人：法體安康，六時吉祥，法喜充滿，光壽無量。</w:t>
      </w:r>
      <w:r>
        <w:t xml:space="preserve"> </w:t>
      </w:r>
    </w:p>
    <w:p w14:paraId="79E4D464" w14:textId="77777777" w:rsidR="009230CF" w:rsidRDefault="009230CF">
      <w:pPr>
        <w:pStyle w:val="a3"/>
      </w:pPr>
      <w:r>
        <w:t xml:space="preserve">　　老法師：開成師的報告，總結在後面，慎重持戒，守護真心，真心念佛，求生淨土，能把這四句做到了，我們一生就圓滿成就。章嘉大師告訴我的，那是在那個時候、那個時代、那個環境當中，我們是剛剛接觸到佛法，對於戒律完全不能夠理解，因此也不願意接受，所以他的善巧方便，目的是要我不離開他。對我不了解的東西，他就有開緣，讓我對他有信心，對佛法生歡喜心，這是一種接引眾生的善巧方便，是高度智慧。形式重不重要？形式重要，沒有形式，一般世間人就看不到佛法了。所以一個破戒比丘，穿上出家人這些衣服，走到外面，別人一看就是僧道，那是佛，阿賴耶裡頭就落了一個佛種子。這個種子不能瞧不起它，來生後世他遇到緣，這個種子起現行，說不定來生後世他就修行證果。因此我們審時度勢，善巧方便，每一條戒都有開緣，該開不開錯了，該持不持也錯了。所以條條戒，佛為什麼制這條戒，根據的理跟事要清楚，應該如何受持。我們的環境千變萬化，在順境、在逆境，在一般時期跟非常時期，都不一樣的。所以戒律是活的，它不是死板的。你真都搞清楚、搞明白，你歡喜戒律，它的目的就是要我們出現清淨心、平等心、正覺心，自受用！</w:t>
      </w:r>
      <w:r>
        <w:t xml:space="preserve"> </w:t>
      </w:r>
    </w:p>
    <w:p w14:paraId="5AB5089F" w14:textId="77777777" w:rsidR="009230CF" w:rsidRDefault="009230CF">
      <w:pPr>
        <w:pStyle w:val="a3"/>
      </w:pPr>
      <w:r>
        <w:t xml:space="preserve">　　現在學戒為什麼學不好？我是深深有感觸，是因為我們把根本的根本疏忽了。根之根是什麼？淨業三福第一福，我們沒做到，根之根。第一福孝親尊師，沒做到，不知道怎麼做。所以在這十幾年當中，我們把孝親尊師落實在《弟子規》，這就是根之根。世出世法從哪裡開始學？從《弟子規》開始學，它是世出世法的大根大本。有這個根，再加上慈心不殺，道的根，然後才修十善業，佛的根。我們就明白了，十善業為什麼做不好，五戒十善不能受持？因為他沒有前頭兩個根。如果有《弟子規》、有《感應篇》，五戒十善輕而易舉，很容易做到，而且做得很踏實。有第一福這個基礎，才能修第二福。第二福，「受持三皈，具足眾戒，不犯威儀」。再從這一福，再往上提升，這是大乘菩薩的根，「發菩提心，深信因果」，這個深信因果就是念佛是因，成佛是果。「讀誦大乘，勸進行者」，讀誦大乘，大乘經裡面你找一部就行了，一門深入，長時薰修。因為我們學習的目的是要開悟，一門深入就能夠得定，得定不捨，繼續再精進就會開悟，開悟就是明心見性。悟有徹悟、有大悟、有小悟，總要走這條路。開頭是小悟，得三昧之後就有大悟，得大悟之後，不定什麼因緣，每個人不一樣，豁然大悟，徹悟了。最後一定要記住，信願持名，往生淨土，才叫</w:t>
      </w:r>
      <w:r>
        <w:t>大圓滿，才叫離究竟苦，得究竟樂，這個不能不知道。</w:t>
      </w:r>
      <w:r>
        <w:t xml:space="preserve"> </w:t>
      </w:r>
    </w:p>
    <w:p w14:paraId="6E18A52F" w14:textId="77777777" w:rsidR="009230CF" w:rsidRDefault="009230CF">
      <w:pPr>
        <w:pStyle w:val="a3"/>
      </w:pPr>
      <w:r>
        <w:t xml:space="preserve">　　下面還有一份，這一份我看時間到了，這一份留在下一次。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69326" w14:textId="77777777" w:rsidR="009230CF" w:rsidRDefault="009230CF" w:rsidP="009230CF">
      <w:r>
        <w:separator/>
      </w:r>
    </w:p>
  </w:endnote>
  <w:endnote w:type="continuationSeparator" w:id="0">
    <w:p w14:paraId="53EBE067" w14:textId="77777777" w:rsidR="009230CF" w:rsidRDefault="009230CF" w:rsidP="00923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0BE33" w14:textId="77777777" w:rsidR="009230CF" w:rsidRDefault="009230CF" w:rsidP="009230CF">
      <w:r>
        <w:separator/>
      </w:r>
    </w:p>
  </w:footnote>
  <w:footnote w:type="continuationSeparator" w:id="0">
    <w:p w14:paraId="161337F6" w14:textId="77777777" w:rsidR="009230CF" w:rsidRDefault="009230CF" w:rsidP="00923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CF"/>
    <w:rsid w:val="009230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A40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2569</Words>
  <Characters>14645</Characters>
  <Application>Microsoft Office Word</Application>
  <DocSecurity>0</DocSecurity>
  <Lines>122</Lines>
  <Paragraphs>34</Paragraphs>
  <ScaleCrop>false</ScaleCrop>
  <Company/>
  <LinksUpToDate>false</LinksUpToDate>
  <CharactersWithSpaces>17180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