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02E5" w14:textId="77777777" w:rsidR="002B0C13" w:rsidRDefault="002B0C13">
      <w:r>
        <w:t xml:space="preserve">佛說阿彌陀經要解菁華　　（第四集）　　</w:t>
      </w:r>
      <w:r>
        <w:t>1993/11</w:t>
      </w:r>
      <w:r>
        <w:t xml:space="preserve">　　馬來西亞　　檔名：</w:t>
      </w:r>
      <w:r>
        <w:t xml:space="preserve">01-012-0004 </w:t>
      </w:r>
    </w:p>
    <w:p w14:paraId="6E3C0060" w14:textId="77777777" w:rsidR="002B0C13" w:rsidRDefault="002B0C13">
      <w:pPr>
        <w:pStyle w:val="a3"/>
      </w:pPr>
      <w:r>
        <w:t xml:space="preserve">　　諸位法師，諸位同修，請掀開經本第七面，從第四十段看起：</w:t>
      </w:r>
      <w:r>
        <w:t xml:space="preserve"> </w:t>
      </w:r>
    </w:p>
    <w:p w14:paraId="0EE76661" w14:textId="77777777" w:rsidR="002B0C13" w:rsidRDefault="002B0C13">
      <w:pPr>
        <w:pStyle w:val="a3"/>
      </w:pPr>
      <w:r>
        <w:t xml:space="preserve">　　【佛壽命併其人民壽命。當知光壽名號。皆本眾生建立。以生佛平等。能令持名者。照與光融。壽同佛寂也。】</w:t>
      </w:r>
      <w:r>
        <w:t xml:space="preserve"> </w:t>
      </w:r>
    </w:p>
    <w:p w14:paraId="5E4F4252" w14:textId="77777777" w:rsidR="002B0C13" w:rsidRDefault="002B0C13">
      <w:pPr>
        <w:pStyle w:val="a3"/>
      </w:pPr>
      <w:r>
        <w:t xml:space="preserve">　　西方世界第一殊勝就是無量壽，所以古大德常說，阿彌陀佛國中第一德，德就是德能、德用，第一德就是無量壽。這個無量我們要問，它是有量的無量，還是真正的無量？從我們去往生，從阿彌陀佛在西方世界的示現，是有量的無量，他的壽量還是有限度的。有限度為什麼稱無量？那個數字太大了。即使古印度講數目字的單位，我們在《華嚴經．根自在主童子章》裡面所見到的，最後十個大數就是從「阿僧祇」開始。阿僧祇個阿僧祇叫一個「無量」，無量個無量叫一個「無邊」，這樣倍倍相乘，到第十個大數（最後一個大數）叫「不可說不可說」。這個數字我們現在只能用天文數字來形容它，其實比這個數字不知道還要大多少倍。諸位細細從《無量壽經》裡面去體會，你就明瞭，那個數量真正不可思議。</w:t>
      </w:r>
      <w:r>
        <w:t xml:space="preserve"> </w:t>
      </w:r>
    </w:p>
    <w:p w14:paraId="21B02EA4" w14:textId="77777777" w:rsidR="002B0C13" w:rsidRDefault="002B0C13">
      <w:pPr>
        <w:pStyle w:val="a3"/>
      </w:pPr>
      <w:r>
        <w:t xml:space="preserve">　　可是諸位必須要知道，生到西方世界，就是下下品往生的人，在西方世界十二大劫就花開見佛悟無生。悟入無生法忍，壽命就是真正的無量。由此可知，往生到西方極樂世界的人，他的壽命，這無量壽，是從有量的無量到後來就變成真正的無量。這是十方諸佛剎土裡面要想證得無量壽，都是要費很長的時間去修學，才能夠證得到。佛在許多經上告訴我們，凡夫修行成佛要三大阿僧祇劫，這數量很長。三大僧祇從什麼時候算起，我們要知道。我們現在發心學佛，也皈依、也受戒了，算不算？不算，不是從這兒算起的。如果從這裡算起，我們過去生中修行到今天，不止無量劫，我們早就成佛了，所以不是這個算法。從哪裡算起？從你斷三界八十八品見惑，證得小乘須陀洹果那一天算起；換句話說，我們生生世世都沒有能證得初果。所以統統不算，每次學佛都要從頭再來，以前的都不算。所以我們經歷無量劫，今天還落得是這個樣子，這是諸位必須要清楚、要明瞭的。</w:t>
      </w:r>
      <w:r>
        <w:t xml:space="preserve"> </w:t>
      </w:r>
    </w:p>
    <w:p w14:paraId="7EF9FDCD" w14:textId="77777777" w:rsidR="002B0C13" w:rsidRDefault="002B0C13">
      <w:pPr>
        <w:pStyle w:val="a3"/>
      </w:pPr>
      <w:r>
        <w:t xml:space="preserve">　　生到西方世界就不一樣，即使是下下品往生，生到西方極樂世界，經上講得很清楚，也是圓證三不退。我們曉得，只要證到位不退就是初果。因為西方世界沒有退緣，無須要三大阿僧祇劫，下下品往生的人十二劫就成功，就能證得真正的無量壽。我們知道這個事實，怎能不去？這個便宜太大太大了。</w:t>
      </w:r>
      <w:r>
        <w:t xml:space="preserve"> </w:t>
      </w:r>
    </w:p>
    <w:p w14:paraId="578A9277" w14:textId="77777777" w:rsidR="002B0C13" w:rsidRDefault="002B0C13">
      <w:pPr>
        <w:pStyle w:val="a3"/>
      </w:pPr>
      <w:r>
        <w:t xml:space="preserve">　　『當知光壽名號，皆本眾生建立』，因為西方世界是一真法界，那個法界裡面不但名字相沒有，心緣相也沒有，還有什麼名號可說的？世尊為我們介紹，建立種種差別名號是本著眾生建立的，不是本西方世界殊勝莊嚴而建立的，是從我們眾生心想當中建立的。</w:t>
      </w:r>
      <w:r>
        <w:t xml:space="preserve"> </w:t>
      </w:r>
    </w:p>
    <w:p w14:paraId="7A21B5C5" w14:textId="77777777" w:rsidR="002B0C13" w:rsidRDefault="002B0C13">
      <w:pPr>
        <w:pStyle w:val="a3"/>
      </w:pPr>
      <w:r>
        <w:t xml:space="preserve">　　『以生佛平等，能令持名者，照與光融』。我們持名，我們的心光跟佛光就融成一片，我們自己業障太重覺察不到，真正有功夫的人看得很清楚。我們在古德傳記裡面見到，像善導大師念一聲佛號，口裡面就出一道光明，這是大家見到的。我們以至誠心、恭敬心、真實心念佛，我們口裡頭也放光；只是我們業障深重，自己見不到，別人也見不到，確實放光，光與佛光相融。『壽同佛寂』，寂就是真實的無量壽。佛</w:t>
      </w:r>
      <w:r>
        <w:lastRenderedPageBreak/>
        <w:t>的境界清淨寂滅，所以生到西方世界很快、不久就真正證得無量的無量，而不是有量的無量。</w:t>
      </w:r>
      <w:r>
        <w:t xml:space="preserve"> </w:t>
      </w:r>
    </w:p>
    <w:p w14:paraId="7A473EE6" w14:textId="77777777" w:rsidR="002B0C13" w:rsidRDefault="002B0C13">
      <w:pPr>
        <w:pStyle w:val="a3"/>
      </w:pPr>
      <w:r>
        <w:t xml:space="preserve">　　【由無量光義。故眾生生極樂即生十方。見阿彌陀佛即見十方諸佛。能自度即普利一切。】</w:t>
      </w:r>
      <w:r>
        <w:t xml:space="preserve"> </w:t>
      </w:r>
    </w:p>
    <w:p w14:paraId="1A44F2F8" w14:textId="77777777" w:rsidR="002B0C13" w:rsidRDefault="002B0C13">
      <w:pPr>
        <w:pStyle w:val="a3"/>
      </w:pPr>
      <w:r>
        <w:t xml:space="preserve">　　這個地方要注意。許許多多人情執打不破，感情的執著，對這尊菩薩有特別的緣分，特別喜歡，對那尊佛特別愛好。我們專念阿彌陀佛，別的佛菩薩不念了，心裡總感覺得過不去，感覺得很難過。這是不明事理，情執裡面產生的。如果我們把道理搞通了，事實明白了，才恍然大悟，我們生西方極樂世界，等於一切諸佛剎土都生；念這一句佛號，所有一切諸佛菩薩統統都念到，真的一即一切，一切即一。知道這個事，知道這個理，我們的情執就打破了，才能夠專心，一心稱念。</w:t>
      </w:r>
      <w:r>
        <w:t xml:space="preserve"> </w:t>
      </w:r>
    </w:p>
    <w:p w14:paraId="6229DFD8" w14:textId="77777777" w:rsidR="002B0C13" w:rsidRDefault="002B0C13">
      <w:pPr>
        <w:pStyle w:val="a3"/>
      </w:pPr>
      <w:r>
        <w:t xml:space="preserve">　　末後這句話非常好，能自度才能夠普利一切。為什麼？我們自己不能度自己，俗話常講「泥菩薩過河，自身難保」，他怎麼能幫助別人？必須自己成就。自己成就，往生不但是這一生當中成就，這是最快速的，而且是究竟圓滿的成就，真正不可思議。我們自己能夠快速究竟圓滿的成就，然後才能夠分身、化身到十方世界度一切有緣眾生。大經上常說，蕅益大師在《要解》後頭也會講到，佛度眾生都在個緣字，如果沒有緣，佛來了也枉然。為什麼？沒有緣，不肯接受，不能相信，不肯奉行，就是沒有緣；有緣，生歡喜心，能相信、能奉行，就必定成就。所以我們要想度眾生、要想幫助一切眾生，先要成就自己，這是非常重要。</w:t>
      </w:r>
      <w:r>
        <w:t xml:space="preserve"> </w:t>
      </w:r>
    </w:p>
    <w:p w14:paraId="7B7D53CE" w14:textId="77777777" w:rsidR="002B0C13" w:rsidRDefault="002B0C13">
      <w:pPr>
        <w:pStyle w:val="a3"/>
      </w:pPr>
      <w:r>
        <w:t xml:space="preserve">　　【由無量壽義。故極樂人民。即是一生補處。皆定此生成佛。不至異生。】</w:t>
      </w:r>
      <w:r>
        <w:t xml:space="preserve"> </w:t>
      </w:r>
    </w:p>
    <w:p w14:paraId="12050D16" w14:textId="77777777" w:rsidR="002B0C13" w:rsidRDefault="002B0C13">
      <w:pPr>
        <w:pStyle w:val="a3"/>
      </w:pPr>
      <w:r>
        <w:t xml:space="preserve">　　因為壽命長，長到真正的無量。我們這個世間很苦惱，壽命長了就老了，有老苦；西方世界無量壽，他永遠不老，就自在了。長壽要不老，長壽就有意義；長壽會老，老了那麼苦，長壽就沒有意義。所以我們這個世間長壽，實在講沒有多大的意義；西方極樂世界永遠年輕、永遠不老，這是我們真正期望的。極樂世界的人統統都是一生成佛，不要等到第二生。我們這個世間苦惱，生生世世修行，每一生都有個生死，很麻煩，不是一世能成就的，是要多生多劫的修行才能成就。西方世界壽命長，一生就成就，而且就他們的壽量來說，那個成就實在講太快了，時間非常之短，這是西方世界無比殊勝之處。我們再看底下一段。</w:t>
      </w:r>
      <w:r>
        <w:t xml:space="preserve"> </w:t>
      </w:r>
    </w:p>
    <w:p w14:paraId="66D3B339" w14:textId="77777777" w:rsidR="002B0C13" w:rsidRDefault="002B0C13">
      <w:pPr>
        <w:pStyle w:val="a3"/>
      </w:pPr>
      <w:r>
        <w:t xml:space="preserve">　　【當知離卻現前一念無量光壽之心。何處有阿彌陀佛名號。】</w:t>
      </w:r>
      <w:r>
        <w:t xml:space="preserve"> </w:t>
      </w:r>
    </w:p>
    <w:p w14:paraId="628F6E51" w14:textId="77777777" w:rsidR="002B0C13" w:rsidRDefault="002B0C13">
      <w:pPr>
        <w:pStyle w:val="a3"/>
      </w:pPr>
      <w:r>
        <w:t xml:space="preserve">　　名跟實是不能夠離開的，有名就有實。阿彌陀佛這個名號，它的意思就是無量光、無量壽，無量光壽的梵語就稱為阿彌陀佛。所以，離了無量光壽，這個名號就落空了。</w:t>
      </w:r>
      <w:r>
        <w:t xml:space="preserve"> </w:t>
      </w:r>
    </w:p>
    <w:p w14:paraId="338806BF" w14:textId="77777777" w:rsidR="002B0C13" w:rsidRDefault="002B0C13">
      <w:pPr>
        <w:pStyle w:val="a3"/>
      </w:pPr>
      <w:r>
        <w:t xml:space="preserve">　　【離卻阿彌陀佛名號。何由徹證現前一念無量光壽之心。】</w:t>
      </w:r>
      <w:r>
        <w:t xml:space="preserve"> </w:t>
      </w:r>
    </w:p>
    <w:p w14:paraId="0477A7C1" w14:textId="77777777" w:rsidR="002B0C13" w:rsidRDefault="002B0C13">
      <w:pPr>
        <w:pStyle w:val="a3"/>
      </w:pPr>
      <w:r>
        <w:t xml:space="preserve">　　這個也要知道。我們自性當中，確實本具無量光壽。但是性具的光與壽顯現不出來，必須借阿彌陀佛的名號。我們念這一句名號，把自己自性本具的無量光壽給念起來、念出來，在西方世界就叫花開見佛，就叫無上菩提，就是這麼一回事情。</w:t>
      </w:r>
      <w:r>
        <w:t xml:space="preserve"> </w:t>
      </w:r>
    </w:p>
    <w:p w14:paraId="7D6B4CD5" w14:textId="77777777" w:rsidR="002B0C13" w:rsidRDefault="002B0C13">
      <w:pPr>
        <w:pStyle w:val="a3"/>
      </w:pPr>
      <w:r>
        <w:lastRenderedPageBreak/>
        <w:t xml:space="preserve">　　【願深思之。願深思之。】</w:t>
      </w:r>
      <w:r>
        <w:t xml:space="preserve"> </w:t>
      </w:r>
    </w:p>
    <w:p w14:paraId="186F90A6" w14:textId="77777777" w:rsidR="002B0C13" w:rsidRDefault="002B0C13">
      <w:pPr>
        <w:pStyle w:val="a3"/>
      </w:pPr>
      <w:r>
        <w:t xml:space="preserve">　　所以本宗的法門有理、有事，理事不二，理事圓融。這樣我們的信心才堅定，才真正的不動搖，信願持名，這一生當中決定成就。</w:t>
      </w:r>
      <w:r>
        <w:t xml:space="preserve"> </w:t>
      </w:r>
    </w:p>
    <w:p w14:paraId="0B0D0128" w14:textId="77777777" w:rsidR="002B0C13" w:rsidRDefault="002B0C13">
      <w:pPr>
        <w:pStyle w:val="a3"/>
      </w:pPr>
      <w:r>
        <w:t xml:space="preserve">　　【佛壽無量。今僅十劫。】</w:t>
      </w:r>
      <w:r>
        <w:t xml:space="preserve"> </w:t>
      </w:r>
    </w:p>
    <w:p w14:paraId="0CF20EA3" w14:textId="77777777" w:rsidR="002B0C13" w:rsidRDefault="002B0C13">
      <w:pPr>
        <w:pStyle w:val="a3"/>
      </w:pPr>
      <w:r>
        <w:t xml:space="preserve">　　阿彌陀佛說這部經的時候，說彌陀世尊在西方極樂世界示現成佛到現在才十劫。佛的壽命無量，才十劫；換句話說，西方極樂世界開張還沒有多久。現在到西方極樂世界，將來在西方世界都是元老。人家問你，你什麼時候來的？我第十劫就來了。確實這個機會難得。</w:t>
      </w:r>
      <w:r>
        <w:t xml:space="preserve"> </w:t>
      </w:r>
    </w:p>
    <w:p w14:paraId="3D28320C" w14:textId="77777777" w:rsidR="002B0C13" w:rsidRDefault="002B0C13">
      <w:pPr>
        <w:pStyle w:val="a3"/>
      </w:pPr>
      <w:r>
        <w:t xml:space="preserve">　　【則現在說法。時正未央。】</w:t>
      </w:r>
      <w:r>
        <w:t xml:space="preserve"> </w:t>
      </w:r>
    </w:p>
    <w:p w14:paraId="4A14BDFE" w14:textId="77777777" w:rsidR="002B0C13" w:rsidRDefault="002B0C13">
      <w:pPr>
        <w:pStyle w:val="a3"/>
      </w:pPr>
      <w:r>
        <w:t xml:space="preserve">　　就是說阿彌陀佛在那裡講經說法才開始不久，這個時候正好。</w:t>
      </w:r>
      <w:r>
        <w:t xml:space="preserve"> </w:t>
      </w:r>
    </w:p>
    <w:p w14:paraId="18C985A1" w14:textId="77777777" w:rsidR="002B0C13" w:rsidRDefault="002B0C13">
      <w:pPr>
        <w:pStyle w:val="a3"/>
      </w:pPr>
      <w:r>
        <w:t xml:space="preserve">　　【普勸三世眾生速求往生。同佛壽命。一生成辦也。】</w:t>
      </w:r>
      <w:r>
        <w:t xml:space="preserve"> </w:t>
      </w:r>
    </w:p>
    <w:p w14:paraId="0618287D" w14:textId="77777777" w:rsidR="002B0C13" w:rsidRDefault="002B0C13">
      <w:pPr>
        <w:pStyle w:val="a3"/>
      </w:pPr>
      <w:r>
        <w:t xml:space="preserve">　　因為這個緣故，一切諸佛世尊、菩薩、祖師大德沒有一個不勸我們，勸我們要知道這樁事實，快快求往生，就對了。到了西方世界，不但壽命跟佛一樣，生活環境、一切享受也跟佛一樣，智慧、神通、道力也跟佛一樣。怎麼個一樣？我在此地不要細說，都在《無量壽經》之中，諸位細細去看《無量壽經》，你就明瞭了。所以是一生成就。</w:t>
      </w:r>
      <w:r>
        <w:t xml:space="preserve"> </w:t>
      </w:r>
    </w:p>
    <w:p w14:paraId="67D60352" w14:textId="77777777" w:rsidR="002B0C13" w:rsidRDefault="002B0C13">
      <w:pPr>
        <w:pStyle w:val="a3"/>
      </w:pPr>
      <w:r>
        <w:t xml:space="preserve">　　【無數聲聞菩薩及與補處。】</w:t>
      </w:r>
      <w:r>
        <w:t xml:space="preserve"> </w:t>
      </w:r>
    </w:p>
    <w:p w14:paraId="184A5EAC" w14:textId="77777777" w:rsidR="002B0C13" w:rsidRDefault="002B0C13">
      <w:pPr>
        <w:pStyle w:val="a3"/>
      </w:pPr>
      <w:r>
        <w:t xml:space="preserve">　　補處就是經上講的諸上善人，諸上善人都是指補處菩薩。</w:t>
      </w:r>
      <w:r>
        <w:t xml:space="preserve"> </w:t>
      </w:r>
    </w:p>
    <w:p w14:paraId="781EA5F4" w14:textId="77777777" w:rsidR="002B0C13" w:rsidRDefault="002B0C13">
      <w:pPr>
        <w:pStyle w:val="a3"/>
      </w:pPr>
      <w:r>
        <w:t xml:space="preserve">　　【皆十劫所成就。正顯十方三世往生不退者。多且易也。】</w:t>
      </w:r>
      <w:r>
        <w:t xml:space="preserve"> </w:t>
      </w:r>
    </w:p>
    <w:p w14:paraId="4AD167B1" w14:textId="77777777" w:rsidR="002B0C13" w:rsidRDefault="002B0C13">
      <w:pPr>
        <w:pStyle w:val="a3"/>
      </w:pPr>
      <w:r>
        <w:t xml:space="preserve">　　我們這個世間不要說成佛、成菩薩，成個阿羅漢果，佛在經上說的，你得真有定功，要很深的禪定。阿羅漢成就第九定，我們曉得四禪八定，四禪定的果報在四禪天；再往上修，四空定生四空天，還在三界之內。把定功再往上提升一層到第九定，出了三界，這才能證阿羅漢果。這是講功夫的淺深，時間上來講，佛說得很明白，從你證得初果須陀洹那一天起，你就證得位不退，就決定不會退到三惡道。將來人間天上七次往來，證阿羅漢果。人間壽命短，天上壽命長，這七次往來，時間之長也是天文數字，才證得阿羅漢果，你就曉得那是多難。</w:t>
      </w:r>
      <w:r>
        <w:t xml:space="preserve"> </w:t>
      </w:r>
    </w:p>
    <w:p w14:paraId="5E83DA6C" w14:textId="77777777" w:rsidR="002B0C13" w:rsidRDefault="002B0C13">
      <w:pPr>
        <w:pStyle w:val="a3"/>
      </w:pPr>
      <w:r>
        <w:t xml:space="preserve">　　往生西方的人，到西方極樂世界證阿羅漢果，太容易了，下下品往生的人，也是很短的時間就證得。因為下下品證得究竟佛果只要十二大劫，可見得證個阿羅漢果實在是太容易了。所以說，十方往生到西方極樂世界的人非常多，而且證果容易。斷煩惱、證菩提，西方世界的環境比起他方諸佛世界要容易的太多了。</w:t>
      </w:r>
      <w:r>
        <w:t xml:space="preserve"> </w:t>
      </w:r>
    </w:p>
    <w:p w14:paraId="035F5B5F" w14:textId="77777777" w:rsidR="002B0C13" w:rsidRDefault="002B0C13">
      <w:pPr>
        <w:pStyle w:val="a3"/>
      </w:pPr>
      <w:r>
        <w:t xml:space="preserve">　　【淨土殊勝。謂帶業往生。橫出三界。同居橫具四土。開顯四教法輪。】</w:t>
      </w:r>
      <w:r>
        <w:t xml:space="preserve"> </w:t>
      </w:r>
    </w:p>
    <w:p w14:paraId="7C4101D5" w14:textId="77777777" w:rsidR="002B0C13" w:rsidRDefault="002B0C13">
      <w:pPr>
        <w:pStyle w:val="a3"/>
      </w:pPr>
      <w:r>
        <w:t xml:space="preserve">　　我們先看這一段。西方淨土的殊勝，十方諸佛讚歎，它殊勝在哪裡？就是殊勝在帶業往生，橫出三界。這是他方世界諸佛淨土裡面沒有的，唯獨彌陀淨土帶業往生，也就是說，我們見思煩惱一品不斷都可以往生。生到西方世界就等於證得小乘須陀洹果，因為一生就是位不退，下下品往生也是位不退，你看這多容易、多殊勝。尤其難得的，下下品往生生凡聖同居土，生到西方世界，就跟觀音、勢至、文殊、普賢、彌勒菩薩把手同行；地位平等，手拉著手一道遊行，這就叫橫具四土。因為那些等覺菩薩他們住在實報莊嚴土，我們住在凡聖同居土。前面跟諸位報告過，諸佛四土當中有障礙，彼此不通；西方四土通的，沒有障礙，所以大家在一起。因此生凡聖同居土等於生實報莊嚴土，叫橫具四土。</w:t>
      </w:r>
      <w:r>
        <w:t xml:space="preserve"> </w:t>
      </w:r>
    </w:p>
    <w:p w14:paraId="64F03CAA" w14:textId="77777777" w:rsidR="002B0C13" w:rsidRDefault="002B0C13">
      <w:pPr>
        <w:pStyle w:val="a3"/>
      </w:pPr>
      <w:r>
        <w:t xml:space="preserve">　　『開顯四教法輪』，四教是藏、通、別、圓。這個意思就是說，一切諸佛所說無量無邊的法門，在西方世界同時都說。你喜歡聽哪個法門，你就聽到哪個法門，「佛以一音而說法，眾生隨類各得解」。我們兩個人一起聽阿彌陀佛說法，我喜歡聽《華嚴》，我聽的，佛所講的統統是《華嚴經》；你喜歡聽《法華》，你所聽的，佛講的全是《法華經》，同時聽，妙不可言。所以一切眾生沒有一個不滿自己的願，佛對我真好，我想聽什麼，他就給我講什麼；那個人說，佛對我真好，我要聽這個，他就給我說這個。佛的神力不可思議，不像我們凡夫事事有礙，障礙太大。我們沒有辦法像佛那麼樣的偉大，一音說法，各個隨類得解，我們沒有辦法做到。</w:t>
      </w:r>
      <w:r>
        <w:t xml:space="preserve"> </w:t>
      </w:r>
    </w:p>
    <w:p w14:paraId="6F54425C" w14:textId="77777777" w:rsidR="002B0C13" w:rsidRDefault="002B0C13">
      <w:pPr>
        <w:pStyle w:val="a3"/>
      </w:pPr>
      <w:r>
        <w:t xml:space="preserve">　　【眾生圓淨四土。】</w:t>
      </w:r>
      <w:r>
        <w:t xml:space="preserve"> </w:t>
      </w:r>
    </w:p>
    <w:p w14:paraId="0E82C640" w14:textId="77777777" w:rsidR="002B0C13" w:rsidRDefault="002B0C13">
      <w:pPr>
        <w:pStyle w:val="a3"/>
      </w:pPr>
      <w:r>
        <w:t xml:space="preserve">　　這底下是講成就，往生去的人他不思議的成就。第一個是圓淨四土。四土，一生一切生，成就不可思議。</w:t>
      </w:r>
      <w:r>
        <w:t xml:space="preserve"> </w:t>
      </w:r>
    </w:p>
    <w:p w14:paraId="49FC3E6C" w14:textId="77777777" w:rsidR="002B0C13" w:rsidRDefault="002B0C13">
      <w:pPr>
        <w:pStyle w:val="a3"/>
      </w:pPr>
      <w:r>
        <w:t xml:space="preserve">　　【圓見三身。】</w:t>
      </w:r>
      <w:r>
        <w:t xml:space="preserve"> </w:t>
      </w:r>
    </w:p>
    <w:p w14:paraId="6CF37F69" w14:textId="77777777" w:rsidR="002B0C13" w:rsidRDefault="002B0C13">
      <w:pPr>
        <w:pStyle w:val="a3"/>
      </w:pPr>
      <w:r>
        <w:t xml:space="preserve">　　三身是佛的法身、報身、應身，同時這三身統統見到，見佛的三身。</w:t>
      </w:r>
      <w:r>
        <w:t xml:space="preserve"> </w:t>
      </w:r>
    </w:p>
    <w:p w14:paraId="546BD89A" w14:textId="77777777" w:rsidR="002B0C13" w:rsidRDefault="002B0C13">
      <w:pPr>
        <w:pStyle w:val="a3"/>
      </w:pPr>
      <w:r>
        <w:t xml:space="preserve">　　【圓證三不退。】</w:t>
      </w:r>
      <w:r>
        <w:t xml:space="preserve"> </w:t>
      </w:r>
    </w:p>
    <w:p w14:paraId="486176B8" w14:textId="77777777" w:rsidR="002B0C13" w:rsidRDefault="002B0C13">
      <w:pPr>
        <w:pStyle w:val="a3"/>
      </w:pPr>
      <w:r>
        <w:t xml:space="preserve">　　證三不退，前面跟諸位報告過，圓教初住菩薩、別教初地是剛剛證三不退，但是不圓滿。圓是圓滿，圓滿證得三不退，是什麼人？是等覺菩薩。一生到西方極樂世界，這三不退的功夫等於等覺菩薩，這是難信之法。不但一般人不相信，阿羅漢不相信、權教菩薩不相信，還有許多法身大士也不相信。為什麼不相信？西方世界太神祕，太不可思議。所以佛說那個境界是如來果地上的境界，唯佛與佛方能究盡，決定不是九法界，九法界包括了等覺菩薩，不是他們憑自己的智慧、能力能夠明瞭的。大菩薩們能夠明瞭一些，是如來威神的加持，佛要不加持，他們不可能理解，所以稱之為難信之法，圓證三不退。圓證三不退，換句話說，就是等覺菩薩，就是圓滿成就了。</w:t>
      </w:r>
      <w:r>
        <w:t xml:space="preserve"> </w:t>
      </w:r>
    </w:p>
    <w:p w14:paraId="5E144476" w14:textId="77777777" w:rsidR="002B0C13" w:rsidRDefault="002B0C13">
      <w:pPr>
        <w:pStyle w:val="a3"/>
      </w:pPr>
      <w:r>
        <w:t xml:space="preserve">　　【人民皆一生成佛。】</w:t>
      </w:r>
      <w:r>
        <w:t xml:space="preserve"> </w:t>
      </w:r>
    </w:p>
    <w:p w14:paraId="4A9357FB" w14:textId="77777777" w:rsidR="002B0C13" w:rsidRDefault="002B0C13">
      <w:pPr>
        <w:pStyle w:val="a3"/>
      </w:pPr>
      <w:r>
        <w:t xml:space="preserve">　　沒有一個人要等到第二生的，沒有，一生就成佛。</w:t>
      </w:r>
      <w:r>
        <w:t xml:space="preserve"> </w:t>
      </w:r>
    </w:p>
    <w:p w14:paraId="11A30E5B" w14:textId="77777777" w:rsidR="002B0C13" w:rsidRDefault="002B0C13">
      <w:pPr>
        <w:pStyle w:val="a3"/>
      </w:pPr>
      <w:r>
        <w:t xml:space="preserve">　　【如是等。】</w:t>
      </w:r>
      <w:r>
        <w:t xml:space="preserve"> </w:t>
      </w:r>
    </w:p>
    <w:p w14:paraId="376A6830" w14:textId="77777777" w:rsidR="002B0C13" w:rsidRDefault="002B0C13">
      <w:pPr>
        <w:pStyle w:val="a3"/>
      </w:pPr>
      <w:r>
        <w:t xml:space="preserve">　　等是太多了，說不盡。</w:t>
      </w:r>
      <w:r>
        <w:t xml:space="preserve"> </w:t>
      </w:r>
    </w:p>
    <w:p w14:paraId="082BDCF2" w14:textId="77777777" w:rsidR="002B0C13" w:rsidRDefault="002B0C13">
      <w:pPr>
        <w:pStyle w:val="a3"/>
      </w:pPr>
      <w:r>
        <w:t xml:space="preserve">　　【勝異超絕。】</w:t>
      </w:r>
      <w:r>
        <w:t xml:space="preserve"> </w:t>
      </w:r>
    </w:p>
    <w:p w14:paraId="15C7EBC9" w14:textId="77777777" w:rsidR="002B0C13" w:rsidRDefault="002B0C13">
      <w:pPr>
        <w:pStyle w:val="a3"/>
      </w:pPr>
      <w:r>
        <w:t xml:space="preserve">　　勝是殊勝，異是跟十方世界不一樣的、不相同的，超絕了。</w:t>
      </w:r>
      <w:r>
        <w:t xml:space="preserve"> </w:t>
      </w:r>
    </w:p>
    <w:p w14:paraId="31AD3684" w14:textId="77777777" w:rsidR="002B0C13" w:rsidRDefault="002B0C13">
      <w:pPr>
        <w:pStyle w:val="a3"/>
      </w:pPr>
      <w:r>
        <w:t xml:space="preserve">　　【須諦研之。】</w:t>
      </w:r>
      <w:r>
        <w:t xml:space="preserve"> </w:t>
      </w:r>
    </w:p>
    <w:p w14:paraId="5D113E24" w14:textId="77777777" w:rsidR="002B0C13" w:rsidRDefault="002B0C13">
      <w:pPr>
        <w:pStyle w:val="a3"/>
      </w:pPr>
      <w:r>
        <w:t xml:space="preserve">　　我們必須，諦就是認真，實實在在你去研究、你去探討、去體會。我們對於西方淨土認識得愈清楚愈明白，我們的信願必定是愈來愈強烈，我們執持名號才會認真，決定不會懈怠。底下這段解釋「阿鞞跋致」，阿鞞跋致是梵語，《無量壽經》、《彌陀經》上都說，眾生生到西方世界皆是阿鞞跋致。</w:t>
      </w:r>
      <w:r>
        <w:t xml:space="preserve"> </w:t>
      </w:r>
    </w:p>
    <w:p w14:paraId="7989E343" w14:textId="77777777" w:rsidR="002B0C13" w:rsidRDefault="002B0C13">
      <w:pPr>
        <w:pStyle w:val="a3"/>
      </w:pPr>
      <w:r>
        <w:t xml:space="preserve">　　【阿鞞跋致。此云不退。】</w:t>
      </w:r>
      <w:r>
        <w:t xml:space="preserve"> </w:t>
      </w:r>
    </w:p>
    <w:p w14:paraId="39E068AB" w14:textId="77777777" w:rsidR="002B0C13" w:rsidRDefault="002B0C13">
      <w:pPr>
        <w:pStyle w:val="a3"/>
      </w:pPr>
      <w:r>
        <w:t xml:space="preserve">　　翻成中國意思就是不退，也就是三不退。</w:t>
      </w:r>
      <w:r>
        <w:t xml:space="preserve"> </w:t>
      </w:r>
    </w:p>
    <w:p w14:paraId="711C2E2D" w14:textId="77777777" w:rsidR="002B0C13" w:rsidRDefault="002B0C13">
      <w:pPr>
        <w:pStyle w:val="a3"/>
      </w:pPr>
      <w:r>
        <w:t xml:space="preserve">　　【一位不退。入聖流。不墮凡地。】</w:t>
      </w:r>
      <w:r>
        <w:t xml:space="preserve"> </w:t>
      </w:r>
    </w:p>
    <w:p w14:paraId="61246E2E" w14:textId="77777777" w:rsidR="002B0C13" w:rsidRDefault="002B0C13">
      <w:pPr>
        <w:pStyle w:val="a3"/>
      </w:pPr>
      <w:r>
        <w:t xml:space="preserve">　　位不退，剛才說過了，小乘初果就證得，就是位不退。他絕對不會退到凡夫位，所以初果就是聖人了，他天上人間七次往來，一定證阿羅漢果，所以他不墮凡夫。第二：</w:t>
      </w:r>
      <w:r>
        <w:t xml:space="preserve"> </w:t>
      </w:r>
    </w:p>
    <w:p w14:paraId="4DA3C209" w14:textId="77777777" w:rsidR="002B0C13" w:rsidRDefault="002B0C13">
      <w:pPr>
        <w:pStyle w:val="a3"/>
      </w:pPr>
      <w:r>
        <w:t xml:space="preserve">　　【行不退。恆度生。不墮二乘地。】</w:t>
      </w:r>
      <w:r>
        <w:t xml:space="preserve"> </w:t>
      </w:r>
    </w:p>
    <w:p w14:paraId="1E57BF9E" w14:textId="77777777" w:rsidR="002B0C13" w:rsidRDefault="002B0C13">
      <w:pPr>
        <w:pStyle w:val="a3"/>
      </w:pPr>
      <w:r>
        <w:t xml:space="preserve">　　行不退是菩薩，這是屬於大乘。永遠發心在度眾生，不會退轉到小乘，這叫行不退。第三叫：</w:t>
      </w:r>
      <w:r>
        <w:t xml:space="preserve"> </w:t>
      </w:r>
    </w:p>
    <w:p w14:paraId="275EDCE7" w14:textId="77777777" w:rsidR="002B0C13" w:rsidRDefault="002B0C13">
      <w:pPr>
        <w:pStyle w:val="a3"/>
      </w:pPr>
      <w:r>
        <w:t xml:space="preserve">　　【念不退。心心流入薩婆若海。】</w:t>
      </w:r>
      <w:r>
        <w:t xml:space="preserve"> </w:t>
      </w:r>
    </w:p>
    <w:p w14:paraId="7D4D4ED9" w14:textId="77777777" w:rsidR="002B0C13" w:rsidRDefault="002B0C13">
      <w:pPr>
        <w:pStyle w:val="a3"/>
      </w:pPr>
      <w:r>
        <w:t xml:space="preserve">　　『薩婆若』是梵語，翻成中國的意思叫「一切種智」，如來果地上所證的。心心都是向一切種智的方向去精進，沒有後退的，這叫做阿鞞跋致。阿鞞跋致嚴格的說是圓教七地菩薩，七地菩薩才是真正的阿鞞跋致；換句話說，往生到西方極樂世界，這一生到那邊，我們就是阿鞞跋致的菩薩，也就是我們等於一般七地菩薩的境界。諸位要想想，通常佛在經上講，十方世界的修行人要修到七地，需要兩個阿僧祇劫，才能達到這個果位。第一個阿僧祇劫修滿三賢位，十住、十行、十迴向，三十個位次。第二個阿僧祇劫，是初地到七地，七個位次。第三個阿僧祇劫，是第八地、第九地、第十地。由此可知，菩薩位次愈往上愈難修，你看三大阿僧祇劫，第一個成就三十個位子，第二個七個位子，第三個三個位子，才成佛。</w:t>
      </w:r>
      <w:r>
        <w:t xml:space="preserve"> </w:t>
      </w:r>
    </w:p>
    <w:p w14:paraId="19D6DF3C" w14:textId="77777777" w:rsidR="002B0C13" w:rsidRDefault="002B0C13">
      <w:pPr>
        <w:pStyle w:val="a3"/>
      </w:pPr>
      <w:r>
        <w:t xml:space="preserve">　　所以，這個世界要修兩個阿僧祇劫，念佛一生到西方極樂世界就得到；在時間上來講，縮短了兩個阿僧祇劫，便宜佔大了。如果要細說還不止，怎麼說不止？因為三大阿僧祇劫也是從小乘須陀洹果那天算起，我們沒有證果，不算！邊也沾不上。證得初果那天往菩薩道上精進，兩個阿僧祇劫才能證得阿鞞跋致。我們今天一品煩惱不斷，帶業往生，生到西方世界就成了阿鞞跋致菩薩，難信，真難信！夏蓮居老居士會集《無量壽經》完成之後，他有三首偈，裡面有句話說，「佛說難信真難信，億萬人中一二知」。億萬人中只有一、兩個對於這個道理、事實明瞭，絕大多數的人都不知道。所以這樣殊勝的法門，往往在我們面前錯過。在面前不識貨，不曉得這個寶貴，不知道這個法門是一生成就的法門，使自己依照這個法門學，決定成就的。</w:t>
      </w:r>
      <w:r>
        <w:t xml:space="preserve"> </w:t>
      </w:r>
    </w:p>
    <w:p w14:paraId="633EB2C6" w14:textId="77777777" w:rsidR="002B0C13" w:rsidRDefault="002B0C13">
      <w:pPr>
        <w:pStyle w:val="a3"/>
      </w:pPr>
      <w:r>
        <w:t xml:space="preserve">　　【一生補處者。】</w:t>
      </w:r>
      <w:r>
        <w:t xml:space="preserve"> </w:t>
      </w:r>
    </w:p>
    <w:p w14:paraId="775D35AF" w14:textId="77777777" w:rsidR="002B0C13" w:rsidRDefault="002B0C13">
      <w:pPr>
        <w:pStyle w:val="a3"/>
      </w:pPr>
      <w:r>
        <w:t xml:space="preserve">　　這在解釋『一生補處』，「一生」就是不要等待第二生，「補處」就是後補佛。這個人已經成佛，雖然成佛，沒有位次，你還佔不上這個缺。必須這尊佛他度化眾生的緣盡了，緣盡了佛就退位，入般涅槃。你的緣成熟了，你在這個世界就示現成佛。在沒有示現成佛之前，叫後補佛。</w:t>
      </w:r>
      <w:r>
        <w:t xml:space="preserve"> </w:t>
      </w:r>
    </w:p>
    <w:p w14:paraId="4DE18005" w14:textId="77777777" w:rsidR="002B0C13" w:rsidRDefault="002B0C13">
      <w:pPr>
        <w:pStyle w:val="a3"/>
      </w:pPr>
      <w:r>
        <w:t xml:space="preserve">　　像我們這個世界，釋迦牟尼佛已經入滅，雖然入滅，但是釋迦牟尼佛的法運有一萬二千年。根據中國歷史的記載，跟外國記載不一樣，我們中國虛雲老和尚、印光大師都是依照中國歷史記載來計算的，釋迦牟尼佛滅度到今年是三千零二十年。佛的法運是一萬兩千年，已經過了三千年，後面還有九千年，佛的法運還有九千年。九千年當中，佛法當然有興起也有衰落，起落是不能夠避免的，不至於在這個世間消滅。九千年之後，佛法在這個世間沒有了，那時候人非常之苦。</w:t>
      </w:r>
      <w:r>
        <w:t xml:space="preserve"> </w:t>
      </w:r>
    </w:p>
    <w:p w14:paraId="5EF92CFC" w14:textId="77777777" w:rsidR="002B0C13" w:rsidRDefault="002B0C13">
      <w:pPr>
        <w:pStyle w:val="a3"/>
      </w:pPr>
      <w:r>
        <w:t xml:space="preserve">　　這個世界的後補佛是彌勒菩薩，現在是菩薩，等覺菩薩。他要什麼時候到我們這個世界來成佛？《彌勒下生經》上說得很清楚，以我們這個世界的年月來計算，五十六億萬年之後。彌勒菩薩到我們這個世界來示現成佛，這世間又有三寶了，又有佛法了。由此可知，我們這個世界有佛法的時間很短，沒有佛法的時間很長。你看釋迦的法運一萬兩千年，但是下面一尊佛成佛要五十六億萬年，這麼長的時間沒有佛法。所以佛常講「人身難得，佛法難聞」，你怎麼會那麼湊巧，得人身，剛剛遇到佛法，這巧極了！我們非常幸運，在這個時候得人身，雖然釋迦牟尼佛不在，釋迦牟尼佛遺教在，我們還是遇到了。得人身，聞佛法，非常不容易。這是一生補處菩薩。</w:t>
      </w:r>
      <w:r>
        <w:t xml:space="preserve"> </w:t>
      </w:r>
    </w:p>
    <w:p w14:paraId="183FB257" w14:textId="77777777" w:rsidR="002B0C13" w:rsidRDefault="002B0C13">
      <w:pPr>
        <w:pStyle w:val="a3"/>
      </w:pPr>
      <w:r>
        <w:t xml:space="preserve">　　【只一生補佛位。如彌勒觀音等。】</w:t>
      </w:r>
      <w:r>
        <w:t xml:space="preserve"> </w:t>
      </w:r>
    </w:p>
    <w:p w14:paraId="5EA97192" w14:textId="77777777" w:rsidR="002B0C13" w:rsidRDefault="002B0C13">
      <w:pPr>
        <w:pStyle w:val="a3"/>
      </w:pPr>
      <w:r>
        <w:t xml:space="preserve">　　彌勒是我們娑婆世界的後補佛，觀世音菩薩是西方極樂世界的後補佛。</w:t>
      </w:r>
      <w:r>
        <w:t xml:space="preserve"> </w:t>
      </w:r>
    </w:p>
    <w:p w14:paraId="2576D032" w14:textId="77777777" w:rsidR="002B0C13" w:rsidRDefault="002B0C13">
      <w:pPr>
        <w:pStyle w:val="a3"/>
      </w:pPr>
      <w:r>
        <w:t xml:space="preserve">　　【極樂人民普皆一生成佛。】</w:t>
      </w:r>
      <w:r>
        <w:t xml:space="preserve"> </w:t>
      </w:r>
    </w:p>
    <w:p w14:paraId="5A1DE60E" w14:textId="77777777" w:rsidR="002B0C13" w:rsidRDefault="002B0C13">
      <w:pPr>
        <w:pStyle w:val="a3"/>
      </w:pPr>
      <w:r>
        <w:t xml:space="preserve">　　凡是生到西方極樂世界的人，各個都是一生圓滿成佛。成佛到底是一回什麼事？沒有搞清楚，有很多人都不願意成佛。成佛沒事情做，多無聊，成了佛幹什麼？被人家供在大殿裡面去拜，你說這多無聊。這些都是對於事實沒搞清楚。所謂成佛就是成就無量的智慧、無量的德能、無量的神通；換句話說，盡虛空遍法界，過去、現在、未來，無所不知，無所不能，叫做成佛。你想想看成佛好不好？有沒有意思？不會無聊！不成佛才無聊。一定要把事實搞清楚，要認真努力修學，恢復我們自己的性德、本能。</w:t>
      </w:r>
      <w:r>
        <w:t xml:space="preserve"> </w:t>
      </w:r>
    </w:p>
    <w:p w14:paraId="480F8366" w14:textId="77777777" w:rsidR="002B0C13" w:rsidRDefault="002B0C13">
      <w:pPr>
        <w:pStyle w:val="a3"/>
      </w:pPr>
      <w:r>
        <w:t xml:space="preserve">　　【釋迦一代時教。】</w:t>
      </w:r>
      <w:r>
        <w:t xml:space="preserve"> </w:t>
      </w:r>
    </w:p>
    <w:p w14:paraId="1630B181" w14:textId="77777777" w:rsidR="002B0C13" w:rsidRDefault="002B0C13">
      <w:pPr>
        <w:pStyle w:val="a3"/>
      </w:pPr>
      <w:r>
        <w:t xml:space="preserve">　　釋迦牟尼佛四十九年說法度生，四十九年所講的一切經教叫做一代時教。</w:t>
      </w:r>
      <w:r>
        <w:t xml:space="preserve"> </w:t>
      </w:r>
    </w:p>
    <w:p w14:paraId="65166659" w14:textId="77777777" w:rsidR="002B0C13" w:rsidRDefault="002B0C13">
      <w:pPr>
        <w:pStyle w:val="a3"/>
      </w:pPr>
      <w:r>
        <w:t xml:space="preserve">　　【惟華嚴明一生圓滿。】</w:t>
      </w:r>
      <w:r>
        <w:t xml:space="preserve"> </w:t>
      </w:r>
    </w:p>
    <w:p w14:paraId="27613EEC" w14:textId="77777777" w:rsidR="002B0C13" w:rsidRDefault="002B0C13">
      <w:pPr>
        <w:pStyle w:val="a3"/>
      </w:pPr>
      <w:r>
        <w:t xml:space="preserve">　　佛經上講一生，不要到第二生，一生圓滿成佛只有《華嚴》這部經上說到，其他經上沒說。尤其是《華嚴經》最後一品「入法界品」，善財童子五十三參。善財代表一個修學大乘的人，他在文殊菩薩會下成就了根本智；也就是說證得了小乘的四果，圓滿了大乘的十信位，這才有資格出去參學，後面這五十三參。諸位要明瞭這個事實，如果不是十信心滿，就是大乘十信位修圓滿，沒有資格參學，參學是有條件的。老師放他出去，成就他的後得智，五十三位善知識代表大乘四十一個菩薩位次。德雲比丘代表初住，到摩耶夫人代表等覺，到普賢菩薩代表圓滿，圓滿成佛。所以善財童子確實是一生經歷五十三參，他的地位一級一級向上提升，破盡四十一品無明，成就圓滿的佛果。一生圓滿，其他經上佛都沒有說。</w:t>
      </w:r>
      <w:r>
        <w:t xml:space="preserve"> </w:t>
      </w:r>
    </w:p>
    <w:p w14:paraId="58B7AE5D" w14:textId="77777777" w:rsidR="002B0C13" w:rsidRDefault="002B0C13">
      <w:pPr>
        <w:pStyle w:val="a3"/>
      </w:pPr>
      <w:r>
        <w:t xml:space="preserve">　　【而一生圓滿之因。則末後普賢行願品中。十大願王導歸安養。】</w:t>
      </w:r>
      <w:r>
        <w:t xml:space="preserve"> </w:t>
      </w:r>
    </w:p>
    <w:p w14:paraId="19A8FC54" w14:textId="77777777" w:rsidR="002B0C13" w:rsidRDefault="002B0C13">
      <w:pPr>
        <w:pStyle w:val="a3"/>
      </w:pPr>
      <w:r>
        <w:t xml:space="preserve">　　安養就是極樂世界。是這樣一生當中圓滿的。</w:t>
      </w:r>
      <w:r>
        <w:t xml:space="preserve"> </w:t>
      </w:r>
    </w:p>
    <w:p w14:paraId="02E4F47E" w14:textId="77777777" w:rsidR="002B0C13" w:rsidRDefault="002B0C13">
      <w:pPr>
        <w:pStyle w:val="a3"/>
      </w:pPr>
      <w:r>
        <w:t xml:space="preserve">　　【且以此勸進華藏海眾。】</w:t>
      </w:r>
      <w:r>
        <w:t xml:space="preserve"> </w:t>
      </w:r>
    </w:p>
    <w:p w14:paraId="24842E50" w14:textId="77777777" w:rsidR="002B0C13" w:rsidRDefault="002B0C13">
      <w:pPr>
        <w:pStyle w:val="a3"/>
      </w:pPr>
      <w:r>
        <w:t xml:space="preserve">　　華藏海眾就是四十一位法身大士。從這個事實來觀察。</w:t>
      </w:r>
      <w:r>
        <w:t xml:space="preserve"> </w:t>
      </w:r>
    </w:p>
    <w:p w14:paraId="7DF170CD" w14:textId="77777777" w:rsidR="002B0C13" w:rsidRDefault="002B0C13">
      <w:pPr>
        <w:pStyle w:val="a3"/>
      </w:pPr>
      <w:r>
        <w:t xml:space="preserve">　　【華嚴所稟。卻在此經。】</w:t>
      </w:r>
      <w:r>
        <w:t xml:space="preserve"> </w:t>
      </w:r>
    </w:p>
    <w:p w14:paraId="32817317" w14:textId="77777777" w:rsidR="002B0C13" w:rsidRDefault="002B0C13">
      <w:pPr>
        <w:pStyle w:val="a3"/>
      </w:pPr>
      <w:r>
        <w:t xml:space="preserve">　　《華嚴經》所稟承的，原來就是《阿彌陀經》。《阿彌陀經》是西方極樂世界，普賢菩薩十大願王導歸極樂，就是歸《阿彌陀經》，這才圓滿成就。所以《彌陀經》是《華嚴》的歸宿、是《華嚴》的終結。《華嚴》是一乘經，這部是一乘經的一乘；《華嚴》是了義，本經是了義之了義。這樣才真正認識了這部經在整個佛法裡面它的地位、它的價值，我們才真正認清楚，才瞭解它。再看西方世界往生的這些大眾。</w:t>
      </w:r>
      <w:r>
        <w:t xml:space="preserve"> </w:t>
      </w:r>
    </w:p>
    <w:p w14:paraId="2B2914B2" w14:textId="77777777" w:rsidR="002B0C13" w:rsidRDefault="002B0C13">
      <w:pPr>
        <w:pStyle w:val="a3"/>
      </w:pPr>
      <w:r>
        <w:t xml:space="preserve">　　【諸上善人。俱會一處。】</w:t>
      </w:r>
      <w:r>
        <w:t xml:space="preserve"> </w:t>
      </w:r>
    </w:p>
    <w:p w14:paraId="620BB43F" w14:textId="77777777" w:rsidR="002B0C13" w:rsidRDefault="002B0C13">
      <w:pPr>
        <w:pStyle w:val="a3"/>
      </w:pPr>
      <w:r>
        <w:t xml:space="preserve">　　跟這些等覺大菩薩們天天在一起。</w:t>
      </w:r>
      <w:r>
        <w:t xml:space="preserve"> </w:t>
      </w:r>
    </w:p>
    <w:p w14:paraId="760ECEF1" w14:textId="77777777" w:rsidR="002B0C13" w:rsidRDefault="002B0C13">
      <w:pPr>
        <w:pStyle w:val="a3"/>
      </w:pPr>
      <w:r>
        <w:t xml:space="preserve">　　【若謂是凡夫。卻不歷異生。必補佛職。與觀音勢至無別。】</w:t>
      </w:r>
      <w:r>
        <w:t xml:space="preserve"> </w:t>
      </w:r>
    </w:p>
    <w:p w14:paraId="3125EFA2" w14:textId="77777777" w:rsidR="002B0C13" w:rsidRDefault="002B0C13">
      <w:pPr>
        <w:pStyle w:val="a3"/>
      </w:pPr>
      <w:r>
        <w:t xml:space="preserve">　　他確實是凡夫，凡夫跟這些大菩薩一天到晚在一起，好像地位完全是平等的。一生當中，他自己一定可以能夠證得，跟這些補處菩薩地位確實相等。從不相等當中，逐漸自自然然就相等，所以跟觀音勢至無二無別。如果你要說他這些人就是一生補處，錯了，他確實是凡夫。為什麼？一生補處的菩薩，無明只剩下一品，就是一品生相無明沒破，四十一品無明已經破了四十品，塵沙煩惱早就斷盡了，這才是補處菩薩。我們去往生的人，帶業往生，一品煩惱都沒有斷，怎麼能夠說是補處菩薩？</w:t>
      </w:r>
      <w:r>
        <w:t xml:space="preserve"> </w:t>
      </w:r>
    </w:p>
    <w:p w14:paraId="1766EBE7" w14:textId="77777777" w:rsidR="002B0C13" w:rsidRDefault="002B0C13">
      <w:pPr>
        <w:pStyle w:val="a3"/>
      </w:pPr>
      <w:r>
        <w:t xml:space="preserve">　　【若謂是一生補處。卻可名凡夫。不可名等覺菩薩。】</w:t>
      </w:r>
      <w:r>
        <w:t xml:space="preserve"> </w:t>
      </w:r>
    </w:p>
    <w:p w14:paraId="6274AC6C" w14:textId="77777777" w:rsidR="002B0C13" w:rsidRDefault="002B0C13">
      <w:pPr>
        <w:pStyle w:val="a3"/>
      </w:pPr>
      <w:r>
        <w:t xml:space="preserve">　　他真的是凡夫，不可以說他是等覺菩薩，這是往生到西方世界那些大眾真正的狀況。換句話說，你說他是補處菩薩，不是的；你說他是凡夫，也不像，凡夫怎麼可以跟菩薩天天混在一起？統統說不上。</w:t>
      </w:r>
      <w:r>
        <w:t xml:space="preserve"> </w:t>
      </w:r>
    </w:p>
    <w:p w14:paraId="31078B38" w14:textId="77777777" w:rsidR="002B0C13" w:rsidRDefault="002B0C13">
      <w:pPr>
        <w:pStyle w:val="a3"/>
      </w:pPr>
      <w:r>
        <w:t xml:space="preserve">　　【此皆教網所不能收。剎網所不能例。】</w:t>
      </w:r>
      <w:r>
        <w:t xml:space="preserve"> </w:t>
      </w:r>
    </w:p>
    <w:p w14:paraId="0974B0F9" w14:textId="77777777" w:rsidR="002B0C13" w:rsidRDefault="002B0C13">
      <w:pPr>
        <w:pStyle w:val="a3"/>
      </w:pPr>
      <w:r>
        <w:t xml:space="preserve">　　教網就是釋迦牟尼佛四十九年所說的經，裡頭沒有這種現象，確實找不到。教裡頭沒有，十方一切諸佛剎土沒有這個現象，也找不到這個事例，唯獨西方世界特別，真正特殊。</w:t>
      </w:r>
      <w:r>
        <w:t xml:space="preserve"> </w:t>
      </w:r>
    </w:p>
    <w:p w14:paraId="5CB5FAD3" w14:textId="77777777" w:rsidR="002B0C13" w:rsidRDefault="002B0C13">
      <w:pPr>
        <w:pStyle w:val="a3"/>
      </w:pPr>
      <w:r>
        <w:t xml:space="preserve">　　【當知吾人大事因緣。同居一關。最難透脫。】</w:t>
      </w:r>
      <w:r>
        <w:t xml:space="preserve"> </w:t>
      </w:r>
    </w:p>
    <w:p w14:paraId="4C645D99" w14:textId="77777777" w:rsidR="002B0C13" w:rsidRDefault="002B0C13">
      <w:pPr>
        <w:pStyle w:val="a3"/>
      </w:pPr>
      <w:r>
        <w:t xml:space="preserve">　　這句話我們要牢記在心頭，然後你才曉得，不往生西方世界就不得了！為什麼？你要不往生，你決定搞生死輪迴；你要墮落在生死輪迴，你來生比這生一定更苦，太可怕了。這就是說，我們凡夫，『大事因緣』就是生死大事，沒有法子解決。『同居』，我們今天是凡聖同居土，釋迦牟尼佛的凡聖同居土，這一關出不去。這一關要想出去，得證阿羅漢果才能出得去，沒有證阿羅漢果都出不去，太難太難！</w:t>
      </w:r>
      <w:r>
        <w:t xml:space="preserve"> </w:t>
      </w:r>
    </w:p>
    <w:p w14:paraId="41679478" w14:textId="77777777" w:rsidR="002B0C13" w:rsidRDefault="002B0C13">
      <w:pPr>
        <w:pStyle w:val="a3"/>
      </w:pPr>
      <w:r>
        <w:t xml:space="preserve">　　【惟極樂同居。超出十方同居之外。】</w:t>
      </w:r>
      <w:r>
        <w:t xml:space="preserve"> </w:t>
      </w:r>
    </w:p>
    <w:p w14:paraId="3DB789EC" w14:textId="77777777" w:rsidR="002B0C13" w:rsidRDefault="002B0C13">
      <w:pPr>
        <w:pStyle w:val="a3"/>
      </w:pPr>
      <w:r>
        <w:t xml:space="preserve">　　我們這個地方有生死輪迴這一關，西方極樂世界凡聖同居土沒有生死輪迴，不一樣。西方世界說實在的話，是菩薩法界，不僅是菩薩法界，是菩薩法界裡頭最殊勝的普賢菩薩法界。諸位念《無量壽經》，《無量壽經》一開端就給我們說出來，西方世界的人各個都是「遵修普賢大士之德」。《華嚴》、《圓覺》上佛告訴我們，菩薩不修普賢行，不能夠圓成佛道。西方世界凡是去往生的統統修普賢行，所以西方世界是純粹普賢菩薩的法界，真正不可思議。所以那邊沒有六道、沒有輪迴、沒有墮落、沒有退轉，超出十方同居之外。</w:t>
      </w:r>
      <w:r>
        <w:t xml:space="preserve"> </w:t>
      </w:r>
    </w:p>
    <w:p w14:paraId="453303C4" w14:textId="77777777" w:rsidR="002B0C13" w:rsidRDefault="002B0C13">
      <w:pPr>
        <w:pStyle w:val="a3"/>
      </w:pPr>
      <w:r>
        <w:t xml:space="preserve">　　【了此。】</w:t>
      </w:r>
      <w:r>
        <w:t xml:space="preserve"> </w:t>
      </w:r>
    </w:p>
    <w:p w14:paraId="512458A8" w14:textId="77777777" w:rsidR="002B0C13" w:rsidRDefault="002B0C13">
      <w:pPr>
        <w:pStyle w:val="a3"/>
      </w:pPr>
      <w:r>
        <w:t xml:space="preserve">　　了是明瞭，此就是這樁事，你把這個事情搞清楚、搞明白了。</w:t>
      </w:r>
      <w:r>
        <w:t xml:space="preserve"> </w:t>
      </w:r>
    </w:p>
    <w:p w14:paraId="7A6A18CB" w14:textId="77777777" w:rsidR="002B0C13" w:rsidRDefault="002B0C13">
      <w:pPr>
        <w:pStyle w:val="a3"/>
      </w:pPr>
      <w:r>
        <w:t xml:space="preserve">　　【方能深信彌陀願力。】</w:t>
      </w:r>
      <w:r>
        <w:t xml:space="preserve"> </w:t>
      </w:r>
    </w:p>
    <w:p w14:paraId="534615F0" w14:textId="77777777" w:rsidR="002B0C13" w:rsidRDefault="002B0C13">
      <w:pPr>
        <w:pStyle w:val="a3"/>
      </w:pPr>
      <w:r>
        <w:t xml:space="preserve">　　西方世界為什麼這麼特別？為什麼這麼希有？為什麼這麼殊勝？是阿彌陀佛四十八願本願威神的變現，我們生到西方世界，是蒙佛本願威神的加持。搞清楚，明白了，這才深深相信阿彌陀佛的願力不可思議。</w:t>
      </w:r>
      <w:r>
        <w:t xml:space="preserve"> </w:t>
      </w:r>
    </w:p>
    <w:p w14:paraId="42C46B22" w14:textId="77777777" w:rsidR="002B0C13" w:rsidRDefault="002B0C13">
      <w:pPr>
        <w:pStyle w:val="a3"/>
      </w:pPr>
      <w:r>
        <w:t xml:space="preserve">　　【信佛力。方能深信名號功德。】</w:t>
      </w:r>
      <w:r>
        <w:t xml:space="preserve"> </w:t>
      </w:r>
    </w:p>
    <w:p w14:paraId="044ED41E" w14:textId="77777777" w:rsidR="002B0C13" w:rsidRDefault="002B0C13">
      <w:pPr>
        <w:pStyle w:val="a3"/>
      </w:pPr>
      <w:r>
        <w:t xml:space="preserve">　　相信彌陀本願威神不思議，對於阿彌陀佛名號功德，我們就相信了，名號功德不可思議。</w:t>
      </w:r>
      <w:r>
        <w:t xml:space="preserve"> </w:t>
      </w:r>
    </w:p>
    <w:p w14:paraId="5F2C316D" w14:textId="77777777" w:rsidR="002B0C13" w:rsidRDefault="002B0C13">
      <w:pPr>
        <w:pStyle w:val="a3"/>
      </w:pPr>
      <w:r>
        <w:t xml:space="preserve">　　【信持名。方能深信吾人心性本不可思議也。】</w:t>
      </w:r>
      <w:r>
        <w:t xml:space="preserve"> </w:t>
      </w:r>
    </w:p>
    <w:p w14:paraId="3D711B15" w14:textId="77777777" w:rsidR="002B0C13" w:rsidRDefault="002B0C13">
      <w:pPr>
        <w:pStyle w:val="a3"/>
      </w:pPr>
      <w:r>
        <w:t xml:space="preserve">　　西方淨土、阿彌陀佛依正莊嚴，都是我們自己真心、本性變現出來的，所以說「自性彌陀，唯心淨土」，就是這個意思。我們今天能念的心，就是自己不可思議的心性；我們所念的這句名號，就是自性不可思議的名稱、德號。念這一句佛號，往生西方淨土，得阿彌陀佛本願威神的加持，我們很快就恢復了性德。禪家所說的明心見性，見性成佛，在西方世界快，西方世界穩當、快速。</w:t>
      </w:r>
      <w:r>
        <w:t xml:space="preserve"> </w:t>
      </w:r>
    </w:p>
    <w:p w14:paraId="3728D177" w14:textId="77777777" w:rsidR="002B0C13" w:rsidRDefault="002B0C13">
      <w:pPr>
        <w:pStyle w:val="a3"/>
      </w:pPr>
      <w:r>
        <w:t xml:space="preserve">　　【深信發願。即無上菩提。】</w:t>
      </w:r>
      <w:r>
        <w:t xml:space="preserve"> </w:t>
      </w:r>
    </w:p>
    <w:p w14:paraId="33F89E18" w14:textId="77777777" w:rsidR="002B0C13" w:rsidRDefault="002B0C13">
      <w:pPr>
        <w:pStyle w:val="a3"/>
      </w:pPr>
      <w:r>
        <w:t xml:space="preserve">　　這句話要牢記住，因為大經上，《無量壽經》上跟我們講的「三輩往生」，上輩、中輩、下輩。三輩往生的條件都是「發菩提心，一向專念」，都是這八個字，可見得這八個字是修學往生淨土的最重要的條件。一向專念，我們懂得，一天到晚這句佛號不間斷、不夾雜，這是一向專念。發菩提心怎麼個發法？這就麻煩。依照《觀無量壽經》上講菩提心，依照《大乘起信論》上講菩提心，反而把我們講糊塗了。蕅益大師這個地方講得好，講得太好了！原來『深信發願』就是無上菩提心。</w:t>
      </w:r>
      <w:r>
        <w:t xml:space="preserve"> </w:t>
      </w:r>
    </w:p>
    <w:p w14:paraId="63D5CCB8" w14:textId="77777777" w:rsidR="002B0C13" w:rsidRDefault="002B0C13">
      <w:pPr>
        <w:pStyle w:val="a3"/>
      </w:pPr>
      <w:r>
        <w:t xml:space="preserve">　　難怪有許多不懂經教，不認識字的，從來沒有聽過經的那些老太婆念佛往生的時候，預知時至，站著走的、坐著走的。我們想她發了什麼菩提心？她深信發願，她的菩提心具足！你要問她，你有沒有發菩提心？她給你搖搖頭：我不知道！什麼叫菩提心？不知道。她深信發願，她菩提心圓滿了。蕅益大師這句話說得好，使我們真正明瞭，許許多多念佛往生的那些人，原來他真的發了菩提心，他自己不知道什麼叫菩提心，他成功了。</w:t>
      </w:r>
      <w:r>
        <w:t xml:space="preserve"> </w:t>
      </w:r>
    </w:p>
    <w:p w14:paraId="1C1B8C0F" w14:textId="77777777" w:rsidR="002B0C13" w:rsidRDefault="002B0C13">
      <w:pPr>
        <w:pStyle w:val="a3"/>
      </w:pPr>
      <w:r>
        <w:t xml:space="preserve">　　【合此信願。的為淨土指南。若信願堅固。臨終十念一念。亦決得生。】</w:t>
      </w:r>
      <w:r>
        <w:t xml:space="preserve"> </w:t>
      </w:r>
    </w:p>
    <w:p w14:paraId="67D8CD6D" w14:textId="77777777" w:rsidR="002B0C13" w:rsidRDefault="002B0C13">
      <w:pPr>
        <w:pStyle w:val="a3"/>
      </w:pPr>
      <w:r>
        <w:t xml:space="preserve">　　合此信願就是大菩提心。所以大師在前面說，能不能往生，決定在信願之有無，你真正有信、真正有願，信願堅固，臨終一念都可以往生。所以我們對西方世界的信心、願心，不可以沒有；不但要有，要非常強烈，一點疑惑都沒有，要這樣的相信。願，決定願生西方淨土。天上天人來請你去當天王，我也不去。為什麼？我決定要生淨土，決定要到西方極樂世界去。東方藥師如來現前，請你到東方淨土去。我看到藥師如來，給他頂個禮，拜一拜：謝謝你老人家的好意，我不去，我要去阿彌陀佛淨土。這才行，這個信願才叫做堅定，你才能夠決定得生。</w:t>
      </w:r>
      <w:r>
        <w:t xml:space="preserve"> </w:t>
      </w:r>
    </w:p>
    <w:p w14:paraId="034DAE5C" w14:textId="77777777" w:rsidR="002B0C13" w:rsidRDefault="002B0C13">
      <w:pPr>
        <w:pStyle w:val="a3"/>
      </w:pPr>
      <w:r>
        <w:t xml:space="preserve">　　【若無信願。縱將名號持至風吹不入。雨打不溼。如銀牆鐵壁相似。亦無得生之理。】</w:t>
      </w:r>
      <w:r>
        <w:t xml:space="preserve"> </w:t>
      </w:r>
    </w:p>
    <w:p w14:paraId="5626B824" w14:textId="77777777" w:rsidR="002B0C13" w:rsidRDefault="002B0C13">
      <w:pPr>
        <w:pStyle w:val="a3"/>
      </w:pPr>
      <w:r>
        <w:t xml:space="preserve">　　假如你沒有信願，或者信願的力量很薄弱。這是說你要沒有信、沒有願，佛號念得再多，一天念十萬聲佛號也不會往生，你也生不了。可見信願太重要了。信願沒有真正建立，還是有懷疑，有時候相信，有時候懷疑，那你要多聽經，多聽淨土三經。我們錄音帶統統都有，反覆的聽，一遍一遍的聽。聽經是什麼？聽經的功德就是斷疑生信，幫助你生起深信切願。假如我真的深信，真有切願，經聽不聽沒有關係。所以聽經、讀經目的是斷疑生信，要懂這個道理。有疑，經就不能不聽，你要不聽，疑根不斷，將來妨礙你往生。真正相信，真正發願，經念不念都沒有關係，那個時候最重要的就是一句名號，名號最重要。名號念的愈多，你將來品位愈高，道理在此地。</w:t>
      </w:r>
      <w:r>
        <w:t xml:space="preserve"> </w:t>
      </w:r>
    </w:p>
    <w:p w14:paraId="26732A2E" w14:textId="77777777" w:rsidR="002B0C13" w:rsidRDefault="002B0C13">
      <w:pPr>
        <w:pStyle w:val="a3"/>
      </w:pPr>
      <w:r>
        <w:t xml:space="preserve">　　【修淨業者。不可不知也。】</w:t>
      </w:r>
      <w:r>
        <w:t xml:space="preserve"> </w:t>
      </w:r>
    </w:p>
    <w:p w14:paraId="2B25DCD0" w14:textId="77777777" w:rsidR="002B0C13" w:rsidRDefault="002B0C13">
      <w:pPr>
        <w:pStyle w:val="a3"/>
      </w:pPr>
      <w:r>
        <w:t xml:space="preserve">　　這就是念佛求往生的人，不能不知道這個道理。</w:t>
      </w:r>
      <w:r>
        <w:t xml:space="preserve"> </w:t>
      </w:r>
    </w:p>
    <w:p w14:paraId="6694D095" w14:textId="77777777" w:rsidR="002B0C13" w:rsidRDefault="002B0C13">
      <w:pPr>
        <w:pStyle w:val="a3"/>
      </w:pPr>
      <w:r>
        <w:t xml:space="preserve">　　【菩提正道名善根。即親因。種種助道。施戒禪等名福德。即助緣。】</w:t>
      </w:r>
      <w:r>
        <w:t xml:space="preserve"> </w:t>
      </w:r>
    </w:p>
    <w:p w14:paraId="7612C6BB" w14:textId="77777777" w:rsidR="002B0C13" w:rsidRDefault="002B0C13">
      <w:pPr>
        <w:pStyle w:val="a3"/>
      </w:pPr>
      <w:r>
        <w:t xml:space="preserve">　　布施、持戒、禪定，這是福德，這是助緣。我們常說正助雙修，要曉得哪是正、哪個是助。正與助，《觀無量壽佛經》裡面佛給我們講得很清楚、很明白，尤其是善導大師的註解，諸位要細讀，你就統統明白了。</w:t>
      </w:r>
      <w:r>
        <w:t xml:space="preserve"> </w:t>
      </w:r>
    </w:p>
    <w:p w14:paraId="495EF5A2" w14:textId="77777777" w:rsidR="002B0C13" w:rsidRDefault="002B0C13">
      <w:pPr>
        <w:pStyle w:val="a3"/>
      </w:pPr>
      <w:r>
        <w:t xml:space="preserve">　　【以信願執持名號。則一一聲悉具多善根福德。】</w:t>
      </w:r>
      <w:r>
        <w:t xml:space="preserve"> </w:t>
      </w:r>
    </w:p>
    <w:p w14:paraId="5B0231E0" w14:textId="77777777" w:rsidR="002B0C13" w:rsidRDefault="002B0C13">
      <w:pPr>
        <w:pStyle w:val="a3"/>
      </w:pPr>
      <w:r>
        <w:t xml:space="preserve">　　《彌陀經》上給我們講，「不可以少善根福德因緣，得生彼國」。如果我們在日常生活當中，從早到晚，日日如是，正助雙修，你的善根福德因緣就圓滿，就具足了。</w:t>
      </w:r>
      <w:r>
        <w:t xml:space="preserve"> </w:t>
      </w:r>
    </w:p>
    <w:p w14:paraId="7E403909" w14:textId="77777777" w:rsidR="002B0C13" w:rsidRDefault="002B0C13">
      <w:pPr>
        <w:pStyle w:val="a3"/>
      </w:pPr>
      <w:r>
        <w:t xml:space="preserve">　　【六趣四生。但聞佛名。即多劫善根成熟。五逆十惡皆名善也。】</w:t>
      </w:r>
      <w:r>
        <w:t xml:space="preserve"> </w:t>
      </w:r>
    </w:p>
    <w:p w14:paraId="00D9063C" w14:textId="77777777" w:rsidR="002B0C13" w:rsidRDefault="002B0C13">
      <w:pPr>
        <w:pStyle w:val="a3"/>
      </w:pPr>
      <w:r>
        <w:t xml:space="preserve">　　這也是非常不可思議的開示。『六趣』是六道，『四生』是胎卵溼化，胎生、卵生、溼生、化生。這四個字把六道裡面所有一切眾生都包括盡了，就是六道眾生。只要聽到阿彌陀佛的名號，就是多生多劫善根成熟。為什麼？要不是善根成熟，你這一生當中聽不到阿彌陀佛的名號。不要以為我們一天到晚都聽到阿彌陀佛，這有什麼希奇？有什麼了不起？如果你細細想想，你就能發現真不可思議。</w:t>
      </w:r>
      <w:r>
        <w:t xml:space="preserve"> </w:t>
      </w:r>
    </w:p>
    <w:p w14:paraId="20D0D7EF" w14:textId="77777777" w:rsidR="002B0C13" w:rsidRDefault="002B0C13">
      <w:pPr>
        <w:pStyle w:val="a3"/>
      </w:pPr>
      <w:r>
        <w:t xml:space="preserve">　　我們不講六趣四生，我們單單講現在地球上這些人，現在地球上的人口有四十多億。這四十多億人當中，有幾個人知道佛教？這個數字就很少，一半都不到，頂多三分之一，差不多應當有十幾億人。這十幾億人當中，又有幾個人聽到大乘佛法？大概三分之一都不到，聽到大乘佛法非常的希有。在大乘佛法裡面，又有幾個人聽到淨土法門？這一層一層淘汰下來，到最後沒剩幾個，你就是那幾個人，你說這多希奇，不可思議，真正不可思議。所以一層一層淘汰下來，你才曉得，若不是多生多劫善根成熟，你怎麼會聽得到？</w:t>
      </w:r>
      <w:r>
        <w:t xml:space="preserve"> </w:t>
      </w:r>
    </w:p>
    <w:p w14:paraId="06F89EC8" w14:textId="77777777" w:rsidR="002B0C13" w:rsidRDefault="002B0C13">
      <w:pPr>
        <w:pStyle w:val="a3"/>
      </w:pPr>
      <w:r>
        <w:t xml:space="preserve">　　所以縱然這一生當中造作五逆十惡，造了很重的罪業，那是什麼？因為沒有遇到佛法，這一生投胎的時候，生的環境不好，迷惑顛倒，沒有聞到佛法，才造了這麼多罪業。一聽到阿彌陀佛的名字，生歡喜心，歡喜心就是懺悔，就是悔改，知道錯了，我一心向佛，要求生淨土。所以五逆十惡聽到名號生歡喜心，改過修善，一心念佛，求生淨土，他都是善人，都是大善。不是大善怎麼能往生？怎麼能一生不退成佛？諸位從這個地方細細去參究，你才曉得名號功德真正不可思議。</w:t>
      </w:r>
      <w:r>
        <w:t xml:space="preserve"> </w:t>
      </w:r>
    </w:p>
    <w:p w14:paraId="0AF00B0E" w14:textId="77777777" w:rsidR="002B0C13" w:rsidRDefault="002B0C13">
      <w:pPr>
        <w:pStyle w:val="a3"/>
      </w:pPr>
      <w:r>
        <w:t xml:space="preserve">　　【聞而信。信而願。】</w:t>
      </w:r>
      <w:r>
        <w:t xml:space="preserve"> </w:t>
      </w:r>
    </w:p>
    <w:p w14:paraId="35E4D03F" w14:textId="77777777" w:rsidR="002B0C13" w:rsidRDefault="002B0C13">
      <w:pPr>
        <w:pStyle w:val="a3"/>
      </w:pPr>
      <w:r>
        <w:t xml:space="preserve">　　聽了以後相信。相信之後，深信之後，自然就發願，一定求生。求生的念頭非常強烈，這個人就決定得生。因為能不能往生，就是看你信願的心堅不堅固？清不清淨？清淨就是信心、願心裡面決定不夾雜，對這個世間沒有貪愛，沒有留戀。有貪愛、留戀就夾雜了，心就不清淨，信就不是淨信。所以對這個世間沒有留戀，沒有貪愛，決不夾雜。</w:t>
      </w:r>
      <w:r>
        <w:t xml:space="preserve"> </w:t>
      </w:r>
    </w:p>
    <w:p w14:paraId="2615CCE7" w14:textId="77777777" w:rsidR="002B0C13" w:rsidRDefault="002B0C13">
      <w:pPr>
        <w:pStyle w:val="a3"/>
      </w:pPr>
      <w:r>
        <w:t xml:space="preserve">　　【乃肯執持。】</w:t>
      </w:r>
      <w:r>
        <w:t xml:space="preserve"> </w:t>
      </w:r>
    </w:p>
    <w:p w14:paraId="2D628B24" w14:textId="77777777" w:rsidR="002B0C13" w:rsidRDefault="002B0C13">
      <w:pPr>
        <w:pStyle w:val="a3"/>
      </w:pPr>
      <w:r>
        <w:t xml:space="preserve">　　這樣自自然然你就肯念佛，時時刻刻你念佛就不斷。</w:t>
      </w:r>
      <w:r>
        <w:t xml:space="preserve"> </w:t>
      </w:r>
    </w:p>
    <w:p w14:paraId="3880BA06" w14:textId="77777777" w:rsidR="002B0C13" w:rsidRDefault="002B0C13">
      <w:pPr>
        <w:pStyle w:val="a3"/>
      </w:pPr>
      <w:r>
        <w:t xml:space="preserve">　　【不信不願。與不聞等。】</w:t>
      </w:r>
      <w:r>
        <w:t xml:space="preserve"> </w:t>
      </w:r>
    </w:p>
    <w:p w14:paraId="3D6D38C5" w14:textId="77777777" w:rsidR="002B0C13" w:rsidRDefault="002B0C13">
      <w:pPr>
        <w:pStyle w:val="a3"/>
      </w:pPr>
      <w:r>
        <w:t xml:space="preserve">　　雖然你聽到，聽到怎麼樣？你不喜歡、不相信、也不願意求生極樂世界。這是因為你的善根沒有成熟，善根沒有發現，聽等於沒有聽到，這不容易。</w:t>
      </w:r>
      <w:r>
        <w:t xml:space="preserve"> </w:t>
      </w:r>
    </w:p>
    <w:p w14:paraId="2227A713" w14:textId="77777777" w:rsidR="002B0C13" w:rsidRDefault="002B0C13">
      <w:pPr>
        <w:pStyle w:val="a3"/>
      </w:pPr>
      <w:r>
        <w:t xml:space="preserve">　　【雖為遠因。不名聞慧。】</w:t>
      </w:r>
      <w:r>
        <w:t xml:space="preserve"> </w:t>
      </w:r>
    </w:p>
    <w:p w14:paraId="66413EA5" w14:textId="77777777" w:rsidR="002B0C13" w:rsidRDefault="002B0C13">
      <w:pPr>
        <w:pStyle w:val="a3"/>
      </w:pPr>
      <w:r>
        <w:t xml:space="preserve">　　當然阿賴耶識裡頭種了阿彌陀佛的種子，將來或者多生多劫以後遇到這個法門、聽到這個名號，會生歡喜心，再發願求生淨土，那是遠因，這一生當中不能成就。這一生當中要成就，一定是非常的堅強，信願非常的堅決，這才叫聞慧。菩薩的三慧，有一個，那兩個一定同時具足，聞慧、思慧、修慧。什麼叫思慧？念念不忘阿彌陀佛，這就是思慧。心心嚮往西方極樂世界，這一句名號念念不忘，就是修慧。所以聞思修三慧具足。可見這是大乘法，這不是小乘法。小乘法裡面講三學，戒定慧三學，大乘菩薩是聞思修三慧。所以信願持名就是具足圓滿的聞思修三慧。</w:t>
      </w:r>
      <w:r>
        <w:t xml:space="preserve"> </w:t>
      </w:r>
    </w:p>
    <w:p w14:paraId="700D295D" w14:textId="77777777" w:rsidR="002B0C13" w:rsidRDefault="002B0C13">
      <w:pPr>
        <w:pStyle w:val="a3"/>
      </w:pPr>
      <w:r>
        <w:t xml:space="preserve">　　持名有事持、有理持，一心有事一心、有理一心，這個地方也做個概略的解釋。</w:t>
      </w:r>
      <w:r>
        <w:t xml:space="preserve"> </w:t>
      </w:r>
    </w:p>
    <w:p w14:paraId="43F8C46E" w14:textId="77777777" w:rsidR="002B0C13" w:rsidRDefault="002B0C13">
      <w:pPr>
        <w:pStyle w:val="a3"/>
      </w:pPr>
      <w:r>
        <w:t xml:space="preserve">　　【事持者。信有西方阿彌陀佛。】</w:t>
      </w:r>
      <w:r>
        <w:t xml:space="preserve"> </w:t>
      </w:r>
    </w:p>
    <w:p w14:paraId="39947C50" w14:textId="77777777" w:rsidR="002B0C13" w:rsidRDefault="002B0C13">
      <w:pPr>
        <w:pStyle w:val="a3"/>
      </w:pPr>
      <w:r>
        <w:t xml:space="preserve">　　我們大多數的人都是從這個地方下手，成功的人非常之多。事持，我們對於西方極樂世界、阿彌陀佛，決定相信他有，他真有。像《彌陀經》上所說的，「有世界名曰極樂，其土有佛，號阿彌陀」，這兩個「有」，真有。「今現在說法」，阿彌陀佛現在在講經說法，真有。這是從事上相信，從事上下手。</w:t>
      </w:r>
      <w:r>
        <w:t xml:space="preserve"> </w:t>
      </w:r>
    </w:p>
    <w:p w14:paraId="1071E66D" w14:textId="77777777" w:rsidR="002B0C13" w:rsidRDefault="002B0C13">
      <w:pPr>
        <w:pStyle w:val="a3"/>
      </w:pPr>
      <w:r>
        <w:t xml:space="preserve">　　【而未達是心作佛。是心是佛。】</w:t>
      </w:r>
      <w:r>
        <w:t xml:space="preserve"> </w:t>
      </w:r>
    </w:p>
    <w:p w14:paraId="7CA1A382" w14:textId="77777777" w:rsidR="002B0C13" w:rsidRDefault="002B0C13">
      <w:pPr>
        <w:pStyle w:val="a3"/>
      </w:pPr>
      <w:r>
        <w:t xml:space="preserve">　　這是理，對於這個理我們沒有通達，不清楚、不明瞭。沒有關係，只要你相信事上真有，就行了。</w:t>
      </w:r>
      <w:r>
        <w:t xml:space="preserve"> </w:t>
      </w:r>
    </w:p>
    <w:p w14:paraId="600AB01B" w14:textId="77777777" w:rsidR="002B0C13" w:rsidRDefault="002B0C13">
      <w:pPr>
        <w:pStyle w:val="a3"/>
      </w:pPr>
      <w:r>
        <w:t xml:space="preserve">　　【但以決志願求生故。】</w:t>
      </w:r>
      <w:r>
        <w:t xml:space="preserve"> </w:t>
      </w:r>
    </w:p>
    <w:p w14:paraId="1512DBA5" w14:textId="77777777" w:rsidR="002B0C13" w:rsidRDefault="002B0C13">
      <w:pPr>
        <w:pStyle w:val="a3"/>
      </w:pPr>
      <w:r>
        <w:t xml:space="preserve">　　就像前面蕅益大師給我們的寶貴的開示，「隨順諸佛，真實教誨，決志求生，永無疑惑」，這四句是真正寶貴。你相信這四句就行了，你一定是信願持名。</w:t>
      </w:r>
      <w:r>
        <w:t xml:space="preserve"> </w:t>
      </w:r>
    </w:p>
    <w:p w14:paraId="0F8108A2" w14:textId="77777777" w:rsidR="002B0C13" w:rsidRDefault="002B0C13">
      <w:pPr>
        <w:pStyle w:val="a3"/>
      </w:pPr>
      <w:r>
        <w:t xml:space="preserve">　　【如子憶母。無時暫忘。】</w:t>
      </w:r>
      <w:r>
        <w:t xml:space="preserve"> </w:t>
      </w:r>
    </w:p>
    <w:p w14:paraId="6434F176" w14:textId="77777777" w:rsidR="002B0C13" w:rsidRDefault="002B0C13">
      <w:pPr>
        <w:pStyle w:val="a3"/>
      </w:pPr>
      <w:r>
        <w:t xml:space="preserve">　　就像遊子到遠方去遊歷，這個小孩常常想念家鄉的老母一樣，要像這樣才能成功。可是這個比喻，在古時候倫理道德的觀念很重，兒子常常想母親。現在年頭不對了，小孩出去不想家，不想母親。所以這個比喻用在古時候行，用在現在真的是有問題。可是反過來，行！母親沒有一天不想兒女，兒女不想母親，這母親叫她不想兒女，難！真難。就是在外國，我們見到外國的老年人，問他想不想他的孩子？想！真想。孩子想不想母親？不想，他們不想。所以是「如母憶子，無時暫忘」，那個比喻現在還可以用；如子憶母，現在不適用了，這是蕅益大師也沒想到的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01A7" w14:textId="77777777" w:rsidR="002B0C13" w:rsidRDefault="002B0C13" w:rsidP="002B0C13">
      <w:r>
        <w:separator/>
      </w:r>
    </w:p>
  </w:endnote>
  <w:endnote w:type="continuationSeparator" w:id="0">
    <w:p w14:paraId="26C54E6A" w14:textId="77777777" w:rsidR="002B0C13" w:rsidRDefault="002B0C13" w:rsidP="002B0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D2BE" w14:textId="77777777" w:rsidR="002B0C13" w:rsidRDefault="002B0C13" w:rsidP="002B0C13">
      <w:r>
        <w:separator/>
      </w:r>
    </w:p>
  </w:footnote>
  <w:footnote w:type="continuationSeparator" w:id="0">
    <w:p w14:paraId="45FAD1D0" w14:textId="77777777" w:rsidR="002B0C13" w:rsidRDefault="002B0C13" w:rsidP="002B0C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13"/>
    <w:rsid w:val="002B0C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4808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0C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0C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0C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0C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1746</Words>
  <Characters>9956</Characters>
  <Application>Microsoft Office Word</Application>
  <DocSecurity>0</DocSecurity>
  <Lines>82</Lines>
  <Paragraphs>23</Paragraphs>
  <ScaleCrop>false</ScaleCrop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