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32DB" w14:textId="77777777" w:rsidR="00334308" w:rsidRDefault="00334308">
      <w:r>
        <w:t xml:space="preserve">佛說阿彌陀經要解菁華　　（第六集）　　</w:t>
      </w:r>
      <w:r>
        <w:t>1993/11</w:t>
      </w:r>
      <w:r>
        <w:t xml:space="preserve">　　馬來西亞　　檔名：</w:t>
      </w:r>
      <w:r>
        <w:t xml:space="preserve">01-012-0006 </w:t>
      </w:r>
    </w:p>
    <w:p w14:paraId="19B6E8A8" w14:textId="77777777" w:rsidR="00334308" w:rsidRDefault="00334308">
      <w:pPr>
        <w:pStyle w:val="a3"/>
      </w:pPr>
      <w:r>
        <w:t xml:space="preserve">　　諸位法師，諸位同修，請掀開經本第十四面，從第一行看起：</w:t>
      </w:r>
      <w:r>
        <w:t xml:space="preserve"> </w:t>
      </w:r>
    </w:p>
    <w:p w14:paraId="19083A7E" w14:textId="77777777" w:rsidR="00334308" w:rsidRDefault="00334308">
      <w:pPr>
        <w:pStyle w:val="a3"/>
      </w:pPr>
      <w:r>
        <w:t xml:space="preserve">　　【淺位人便可決志專求。深位人亦不必捨西方而別求華藏。若謂西方是權。華藏是實。西方小。華藏大者。全墮眾生遍計執情。以不達權實一體。大小無性故也。】</w:t>
      </w:r>
      <w:r>
        <w:t xml:space="preserve"> </w:t>
      </w:r>
    </w:p>
    <w:p w14:paraId="6BB8B5DC" w14:textId="77777777" w:rsidR="00334308" w:rsidRDefault="00334308">
      <w:pPr>
        <w:pStyle w:val="a3"/>
      </w:pPr>
      <w:r>
        <w:t xml:space="preserve">　　這是蕅益大師在此地苦口婆心的勸勉我們，讓我們死盡偷心，踏踏實實的一心一意專求淨土。『淺位人』是指我們凡夫，我們凡夫是中下根性的人，『深位人』是指上根利智。這個地方說得非常之好，深位，說實在話包括了法身大士在內。叫我們專求西方淨土，『不必捨西方而別求華藏』。求生華藏世界的人很多，宗門教下都是以華藏為歸宿。殊不知求華藏並沒有錯，為什麼大師勸我們修淨土？華藏很不容易生，原因在此地。為什麼勸你求生淨土？淨土最容易往生。生到淨土之後，就等於生到華藏，你看這個多殊勝，多麼的方便。</w:t>
      </w:r>
      <w:r>
        <w:t xml:space="preserve"> </w:t>
      </w:r>
    </w:p>
    <w:p w14:paraId="28259AB5" w14:textId="77777777" w:rsidR="00334308" w:rsidRDefault="00334308">
      <w:pPr>
        <w:pStyle w:val="a3"/>
      </w:pPr>
      <w:r>
        <w:t xml:space="preserve">　　假如你說『西方是權』，權是權巧示現，不是真實的，華藏才是真實的，說『西方小，華藏大』，這些話是誰說的？不是普通人說的，普通人說影響力很小。這是唐朝李通玄居士說的（李長者），這位大德雖然是在家居士，他的成就真正不可思議。我們現在在《大藏經》裡面看到《大方廣佛華嚴經》有兩種註解，其中之一就是李通玄長者作的，另外一種是清涼國師的《疏鈔》，李長者的《合論》。可見得這是佛門了不起的大德，是他老人家說的。</w:t>
      </w:r>
      <w:r>
        <w:t xml:space="preserve"> </w:t>
      </w:r>
    </w:p>
    <w:p w14:paraId="45ACC6E1" w14:textId="77777777" w:rsidR="00334308" w:rsidRDefault="00334308">
      <w:pPr>
        <w:pStyle w:val="a3"/>
      </w:pPr>
      <w:r>
        <w:t xml:space="preserve">　　佛門這樣的大德為什麼把話說錯了？諸位必須要曉得歷史。李長者那個時代，《華嚴經》剛剛翻成中文，第一次翻譯，東晉時候翻譯的，我們稱作《六十華嚴》。他老人家所看到的就是《六十華嚴》，《八十華嚴》他也看到，但是《四十華嚴》他沒看到。《四十華嚴》是貞元年間翻譯完成的，長者已經往生了，他老人家沒有見到。八十卷後面沒有結論，所以他沒見到，才有這個說法。到《四十華嚴》翻成之後，四十是八十卷最後「入法界品」最完整的一品經，總共有四十卷。《華嚴經》最後普賢菩薩十大願王導歸極樂，這個經文很可惜李長者沒有看到、沒有讀到，他如果要是見到、讀到了，決定不會說這個話。我們一定要曉得這段的歷史，長者在世的時候經來不完全，所以長者有這個說法。</w:t>
      </w:r>
      <w:r>
        <w:t xml:space="preserve"> </w:t>
      </w:r>
    </w:p>
    <w:p w14:paraId="10567743" w14:textId="77777777" w:rsidR="00334308" w:rsidRDefault="00334308">
      <w:pPr>
        <w:pStyle w:val="a3"/>
      </w:pPr>
      <w:r>
        <w:t xml:space="preserve">　　蕅益大師告訴我們，這個說法都是眾生遍計的執著。「遍計執」，也就是說我們以感情的推測、執著，不明瞭、不通達『權實一體，大小無性』。所以《華嚴》，「芥子納須彌」，芥子小，須彌大，芥菜子裡面可以把須彌山裝進去，這是事事無礙的境界，不可思議的境界。這是不瞭解這個道理，不知道這個事實真相，所以才有誤會。假如明白這個道理，明白這個真相，說實在的話，十方世界的等覺菩薩沒有一個不願意求生淨土，這是真的。我們在大經、在淨宗經論裡面統統都看到。</w:t>
      </w:r>
      <w:r>
        <w:t xml:space="preserve"> </w:t>
      </w:r>
    </w:p>
    <w:p w14:paraId="602A10CA" w14:textId="77777777" w:rsidR="00334308" w:rsidRDefault="00334308">
      <w:pPr>
        <w:pStyle w:val="a3"/>
      </w:pPr>
      <w:r>
        <w:t xml:space="preserve">　　【此經獨詮無上心要。】</w:t>
      </w:r>
      <w:r>
        <w:t xml:space="preserve"> </w:t>
      </w:r>
    </w:p>
    <w:p w14:paraId="48D31237" w14:textId="77777777" w:rsidR="00334308" w:rsidRDefault="00334308">
      <w:pPr>
        <w:pStyle w:val="a3"/>
      </w:pPr>
      <w:r>
        <w:t xml:space="preserve">　　詮是詮述，這部經裡面所說的、所包括的，『無上心要』，就是諸佛的心要。「要」是重要，一切諸佛心裡面最重要的法門，就在此地，就是這部經。</w:t>
      </w:r>
      <w:r>
        <w:t xml:space="preserve"> </w:t>
      </w:r>
    </w:p>
    <w:p w14:paraId="646E92FB" w14:textId="77777777" w:rsidR="00334308" w:rsidRDefault="00334308">
      <w:pPr>
        <w:pStyle w:val="a3"/>
      </w:pPr>
      <w:r>
        <w:lastRenderedPageBreak/>
        <w:t xml:space="preserve">　　【諸佛名字。】</w:t>
      </w:r>
      <w:r>
        <w:t xml:space="preserve"> </w:t>
      </w:r>
    </w:p>
    <w:p w14:paraId="0109A092" w14:textId="77777777" w:rsidR="00334308" w:rsidRDefault="00334308">
      <w:pPr>
        <w:pStyle w:val="a3"/>
      </w:pPr>
      <w:r>
        <w:t xml:space="preserve">　　阿彌陀佛就是諸佛名字。念阿彌陀佛，一切諸佛都歡喜，一切諸佛都讚歎，諸佛名字。</w:t>
      </w:r>
      <w:r>
        <w:t xml:space="preserve"> </w:t>
      </w:r>
    </w:p>
    <w:p w14:paraId="6961BE67" w14:textId="77777777" w:rsidR="00334308" w:rsidRDefault="00334308">
      <w:pPr>
        <w:pStyle w:val="a3"/>
      </w:pPr>
      <w:r>
        <w:t xml:space="preserve">　　【並詮無上圓滿究竟萬德。】</w:t>
      </w:r>
      <w:r>
        <w:t xml:space="preserve"> </w:t>
      </w:r>
    </w:p>
    <w:p w14:paraId="65D26C8E" w14:textId="77777777" w:rsidR="00334308" w:rsidRDefault="00334308">
      <w:pPr>
        <w:pStyle w:val="a3"/>
      </w:pPr>
      <w:r>
        <w:t xml:space="preserve">　　這在前幾天都跟諸位報告過，這句名號之中，把一切諸佛如來無量劫所修的智慧、功德、神通，種種法門，全都包括在其中，真的是一法不漏。</w:t>
      </w:r>
      <w:r>
        <w:t xml:space="preserve"> </w:t>
      </w:r>
    </w:p>
    <w:p w14:paraId="549B618C" w14:textId="77777777" w:rsidR="00334308" w:rsidRDefault="00334308">
      <w:pPr>
        <w:pStyle w:val="a3"/>
      </w:pPr>
      <w:r>
        <w:t xml:space="preserve">　　【故聞者皆為諸佛護念。】</w:t>
      </w:r>
      <w:r>
        <w:t xml:space="preserve"> </w:t>
      </w:r>
    </w:p>
    <w:p w14:paraId="67FA0928" w14:textId="77777777" w:rsidR="00334308" w:rsidRDefault="00334308">
      <w:pPr>
        <w:pStyle w:val="a3"/>
      </w:pPr>
      <w:r>
        <w:t xml:space="preserve">　　這是說這個話都是真實語，沒有一句是虛誑語。一個人在一生當中聽到一聲阿彌陀佛的名號，這個人都蒙諸佛護念，你就曉得名號功德真正不可思議。</w:t>
      </w:r>
      <w:r>
        <w:t xml:space="preserve"> </w:t>
      </w:r>
    </w:p>
    <w:p w14:paraId="7E3E2070" w14:textId="77777777" w:rsidR="00334308" w:rsidRDefault="00334308">
      <w:pPr>
        <w:pStyle w:val="a3"/>
      </w:pPr>
      <w:r>
        <w:t xml:space="preserve">　　【又聞經受持。即執持名號。】</w:t>
      </w:r>
      <w:r>
        <w:t xml:space="preserve"> </w:t>
      </w:r>
    </w:p>
    <w:p w14:paraId="306F71E2" w14:textId="77777777" w:rsidR="00334308" w:rsidRDefault="00334308">
      <w:pPr>
        <w:pStyle w:val="a3"/>
      </w:pPr>
      <w:r>
        <w:t xml:space="preserve">　　這個要知道。『聞經受持』就是我們平常讀誦經典，我們念《彌陀經》，思惟《彌陀經》的經義，學習《彌陀經》上教給我們修行的方法。這跟『執持名號』沒有兩樣，是相同的，正是大勢至菩薩講的「憶佛念佛，現前當來，必定見佛」。這都是屬於憶佛念佛，所以就是執持名號。</w:t>
      </w:r>
      <w:r>
        <w:t xml:space="preserve"> </w:t>
      </w:r>
    </w:p>
    <w:p w14:paraId="3E70B50E" w14:textId="77777777" w:rsidR="00334308" w:rsidRDefault="00334308">
      <w:pPr>
        <w:pStyle w:val="a3"/>
      </w:pPr>
      <w:r>
        <w:t xml:space="preserve">　　【阿彌名號。諸佛所護念故。】</w:t>
      </w:r>
      <w:r>
        <w:t xml:space="preserve"> </w:t>
      </w:r>
    </w:p>
    <w:p w14:paraId="04DEBEA5" w14:textId="77777777" w:rsidR="00334308" w:rsidRDefault="00334308">
      <w:pPr>
        <w:pStyle w:val="a3"/>
      </w:pPr>
      <w:r>
        <w:t xml:space="preserve">　　這前面已經交代得很清楚，一切諸佛之所護念。</w:t>
      </w:r>
      <w:r>
        <w:t xml:space="preserve"> </w:t>
      </w:r>
    </w:p>
    <w:p w14:paraId="70446A46" w14:textId="77777777" w:rsidR="00334308" w:rsidRDefault="00334308">
      <w:pPr>
        <w:pStyle w:val="a3"/>
      </w:pPr>
      <w:r>
        <w:t xml:space="preserve">　　【諸佛慈悲。不可思議。名號功德。亦不可思議。故一聞佛名。不論有心無心。若信若否。皆成緣種。】</w:t>
      </w:r>
      <w:r>
        <w:t xml:space="preserve"> </w:t>
      </w:r>
    </w:p>
    <w:p w14:paraId="0BADF153" w14:textId="77777777" w:rsidR="00334308" w:rsidRDefault="00334308">
      <w:pPr>
        <w:pStyle w:val="a3"/>
      </w:pPr>
      <w:r>
        <w:t xml:space="preserve">　　就是你聽到阿彌陀佛的名號，你歡喜、相信，或者不歡喜、不相信，乃至於聽到就討厭，都沒有關係，聽到討厭也有功德。為什麼？名號已經進入你阿賴耶識裡面去，拔都拔不出來，所以你的八識田中已經種了阿彌陀佛的種子，佛的種子種下了。</w:t>
      </w:r>
      <w:r>
        <w:t xml:space="preserve"> </w:t>
      </w:r>
    </w:p>
    <w:p w14:paraId="2B0FB43A" w14:textId="77777777" w:rsidR="00334308" w:rsidRDefault="00334308">
      <w:pPr>
        <w:pStyle w:val="a3"/>
      </w:pPr>
      <w:r>
        <w:t xml:space="preserve">　　【況佛度生。等怨親。無疲倦。茍聞名。必護念。】</w:t>
      </w:r>
      <w:r>
        <w:t xml:space="preserve"> </w:t>
      </w:r>
    </w:p>
    <w:p w14:paraId="1481DBF5" w14:textId="77777777" w:rsidR="00334308" w:rsidRDefault="00334308">
      <w:pPr>
        <w:pStyle w:val="a3"/>
      </w:pPr>
      <w:r>
        <w:t xml:space="preserve">　　何況佛度眾生，佛的心清淨平等，所以他對於怨親是平等的看待，不會對哪個人特別親切一點，對哪個人疏遠一點，沒有，佛對眾生完全平等。親疏是我們凡夫，凡夫，有的人對佛很親近，有的人對佛很疏遠，凡夫的心不平等，佛心平等，所以說『等怨親』。佛度眾生不疲不厭，就像《普賢行願品》當中所說的「無有疲厭」。因此只要我們聽到佛的名號，我們想佛名號，我們念佛名號，一定得到佛的護念，得到佛的加持。這兩天有人跟我說，他說我們這個道場法會聽眾的這些人，為什麼每個人面孔都非常好看？這是有人發現了，面孔都很好看，是佛力加持，這是真的，不是假的。到這個地方來，聽到阿彌陀佛的名號，心裡頭又念佛，佛力加持，所以容光煥發，放的光明都不相同。</w:t>
      </w:r>
      <w:r>
        <w:t xml:space="preserve"> </w:t>
      </w:r>
    </w:p>
    <w:p w14:paraId="54DFF309" w14:textId="77777777" w:rsidR="00334308" w:rsidRDefault="00334308">
      <w:pPr>
        <w:pStyle w:val="a3"/>
      </w:pPr>
      <w:r>
        <w:lastRenderedPageBreak/>
        <w:t xml:space="preserve">　　底下解釋「阿耨多羅三藐三菩提」，這個名字很重要，非常重要。如果有人問我們學佛的，他看到你學佛，他會問你，你學佛求的是什麼？修的是什麼？我們要能答的出來。如果說學佛，我求富貴、求幸福、求升官發財，這不必到佛門來求，所有宗教裡面統統求得到。其他地方都求不到的，只有佛門裡頭有，就是「阿耨多羅三藐三菩提」，我們學佛人所求的就是求這個。這是梵語，翻成中國的意思是：</w:t>
      </w:r>
      <w:r>
        <w:t xml:space="preserve"> </w:t>
      </w:r>
    </w:p>
    <w:p w14:paraId="2E7B807B" w14:textId="77777777" w:rsidR="00334308" w:rsidRDefault="00334308">
      <w:pPr>
        <w:pStyle w:val="a3"/>
      </w:pPr>
      <w:r>
        <w:t xml:space="preserve">　　【阿耨多羅。此云無上。】</w:t>
      </w:r>
      <w:r>
        <w:t xml:space="preserve"> </w:t>
      </w:r>
    </w:p>
    <w:p w14:paraId="52FCAADA" w14:textId="77777777" w:rsidR="00334308" w:rsidRDefault="00334308">
      <w:pPr>
        <w:pStyle w:val="a3"/>
      </w:pPr>
      <w:r>
        <w:t xml:space="preserve">　　意思是無上。</w:t>
      </w:r>
      <w:r>
        <w:t xml:space="preserve"> </w:t>
      </w:r>
    </w:p>
    <w:p w14:paraId="42334191" w14:textId="77777777" w:rsidR="00334308" w:rsidRDefault="00334308">
      <w:pPr>
        <w:pStyle w:val="a3"/>
      </w:pPr>
      <w:r>
        <w:t xml:space="preserve">　　【三藐三菩提。】</w:t>
      </w:r>
      <w:r>
        <w:t xml:space="preserve"> </w:t>
      </w:r>
    </w:p>
    <w:p w14:paraId="43671F62" w14:textId="77777777" w:rsidR="00334308" w:rsidRDefault="00334308">
      <w:pPr>
        <w:pStyle w:val="a3"/>
      </w:pPr>
      <w:r>
        <w:t xml:space="preserve">　　翻成中國的話，叫：</w:t>
      </w:r>
      <w:r>
        <w:t xml:space="preserve"> </w:t>
      </w:r>
    </w:p>
    <w:p w14:paraId="662BC5EB" w14:textId="77777777" w:rsidR="00334308" w:rsidRDefault="00334308">
      <w:pPr>
        <w:pStyle w:val="a3"/>
      </w:pPr>
      <w:r>
        <w:t xml:space="preserve">　　【正等正覺。即大乘果覺也。】</w:t>
      </w:r>
      <w:r>
        <w:t xml:space="preserve"> </w:t>
      </w:r>
    </w:p>
    <w:p w14:paraId="3854C7FA" w14:textId="77777777" w:rsidR="00334308" w:rsidRDefault="00334308">
      <w:pPr>
        <w:pStyle w:val="a3"/>
      </w:pPr>
      <w:r>
        <w:t xml:space="preserve">　　這句話要用現代的話來講，「無上正等正覺」是古人翻的，要用現在的話講就是究竟圓滿的智慧。過去、現在、未來，此界他方，盡虛空遍法界，無所不知，無所不能，就叫做阿耨多羅三藐三菩提，我們求這個，這了不起，這是大智慧。我們用什麼方法求？就是你修什麼？我們要能答得出來，我們修覺、正、淨。今天上午在此地皈依的同修，我給你們說清楚了，覺正淨是三寶，覺正淨圓滿就是阿耨多羅三藐三菩提。所以我們修是修覺正淨，覺而不迷，正而不邪，淨而不染，我們修的是這個。你用什麼方法修？我們用信願持名，這是我們淨土宗，我們用信願持名修覺正淨，求阿耨多羅三藐三菩提。這個答覆就非常正確，一點錯誤都沒有。這一開口，人家一聽就曉得你是內行，還是外行，你是真佛教徒，還是假佛教徒；假佛教徒說不出來，真佛教徒才會說的出來，說得清清楚楚、明明白白。</w:t>
      </w:r>
      <w:r>
        <w:t xml:space="preserve"> </w:t>
      </w:r>
    </w:p>
    <w:p w14:paraId="2788821C" w14:textId="77777777" w:rsidR="00334308" w:rsidRDefault="00334308">
      <w:pPr>
        <w:pStyle w:val="a3"/>
      </w:pPr>
      <w:r>
        <w:t xml:space="preserve">　　【圓三不退。乃一生成佛異名。】</w:t>
      </w:r>
      <w:r>
        <w:t xml:space="preserve"> </w:t>
      </w:r>
    </w:p>
    <w:p w14:paraId="3AF4402B" w14:textId="77777777" w:rsidR="00334308" w:rsidRDefault="00334308">
      <w:pPr>
        <w:pStyle w:val="a3"/>
      </w:pPr>
      <w:r>
        <w:t xml:space="preserve">　　經上常說圓證三不退，圓證三不退的意思就是一生成佛，一生成就阿耨多羅三藐三菩提。</w:t>
      </w:r>
      <w:r>
        <w:t xml:space="preserve"> </w:t>
      </w:r>
    </w:p>
    <w:p w14:paraId="474E7CD9" w14:textId="77777777" w:rsidR="00334308" w:rsidRDefault="00334308">
      <w:pPr>
        <w:pStyle w:val="a3"/>
      </w:pPr>
      <w:r>
        <w:t xml:space="preserve">　　【今願今生。】</w:t>
      </w:r>
      <w:r>
        <w:t xml:space="preserve"> </w:t>
      </w:r>
    </w:p>
    <w:p w14:paraId="291878C2" w14:textId="77777777" w:rsidR="00334308" w:rsidRDefault="00334308">
      <w:pPr>
        <w:pStyle w:val="a3"/>
      </w:pPr>
      <w:r>
        <w:t xml:space="preserve">　　『今』是現在，我們現在發願，今生發願，今生就往生，生就是往生，不要等來生。</w:t>
      </w:r>
      <w:r>
        <w:t xml:space="preserve"> </w:t>
      </w:r>
    </w:p>
    <w:p w14:paraId="2ADD81D8" w14:textId="77777777" w:rsidR="00334308" w:rsidRDefault="00334308">
      <w:pPr>
        <w:pStyle w:val="a3"/>
      </w:pPr>
      <w:r>
        <w:t xml:space="preserve">　　【當願當生。】</w:t>
      </w:r>
      <w:r>
        <w:t xml:space="preserve"> </w:t>
      </w:r>
    </w:p>
    <w:p w14:paraId="0ECB0D5E" w14:textId="77777777" w:rsidR="00334308" w:rsidRDefault="00334308">
      <w:pPr>
        <w:pStyle w:val="a3"/>
      </w:pPr>
      <w:r>
        <w:t xml:space="preserve">　　『當願』是將來發願，將來往生，什麼時候發願什麼時候往生。能不能往生，真的就決定在自己有沒有信、有沒有願；有信有願，決定往生。</w:t>
      </w:r>
      <w:r>
        <w:t xml:space="preserve"> </w:t>
      </w:r>
    </w:p>
    <w:p w14:paraId="1ECC9715" w14:textId="77777777" w:rsidR="00334308" w:rsidRDefault="00334308">
      <w:pPr>
        <w:pStyle w:val="a3"/>
      </w:pPr>
      <w:r>
        <w:t xml:space="preserve">　　【舉願則信行在其中。】</w:t>
      </w:r>
      <w:r>
        <w:t xml:space="preserve"> </w:t>
      </w:r>
    </w:p>
    <w:p w14:paraId="29CCC27E" w14:textId="77777777" w:rsidR="00334308" w:rsidRDefault="00334308">
      <w:pPr>
        <w:pStyle w:val="a3"/>
      </w:pPr>
      <w:r>
        <w:t xml:space="preserve">　　信願行，一而三，三而一，這是大家一定要記住。我說願，我願生，我信跟持名、跟念佛，一定在其中。我行，念這句阿彌陀佛，我聲聲佛號裡面都有信、都有願，這叫相應。一念相應一念生，念念相應念念生，決定生淨土的。</w:t>
      </w:r>
      <w:r>
        <w:t xml:space="preserve"> </w:t>
      </w:r>
    </w:p>
    <w:p w14:paraId="2F4E28A7" w14:textId="77777777" w:rsidR="00334308" w:rsidRDefault="00334308">
      <w:pPr>
        <w:pStyle w:val="a3"/>
      </w:pPr>
      <w:r>
        <w:t xml:space="preserve">　　【所以殷勤三勸也。】</w:t>
      </w:r>
      <w:r>
        <w:t xml:space="preserve"> </w:t>
      </w:r>
    </w:p>
    <w:p w14:paraId="647A5014" w14:textId="77777777" w:rsidR="00334308" w:rsidRDefault="00334308">
      <w:pPr>
        <w:pStyle w:val="a3"/>
      </w:pPr>
      <w:r>
        <w:t xml:space="preserve">　　勸我們應當發願，釋迦牟尼佛在《彌陀經》裡面三次勸勉，三次勸我們求生淨土。真正是苦口婆心，唯恐我們把這個機緣錯過，所以不怕麻煩，一而再，再而三。我們要能夠體會釋迦牟尼佛的苦心，要能夠明白釋迦牟尼佛對我們的期望。</w:t>
      </w:r>
      <w:r>
        <w:t xml:space="preserve"> </w:t>
      </w:r>
    </w:p>
    <w:p w14:paraId="435EFF0F" w14:textId="77777777" w:rsidR="00334308" w:rsidRDefault="00334308">
      <w:pPr>
        <w:pStyle w:val="a3"/>
      </w:pPr>
      <w:r>
        <w:t xml:space="preserve">　　【只今信願持名。蓮萼光榮。】</w:t>
      </w:r>
      <w:r>
        <w:t xml:space="preserve"> </w:t>
      </w:r>
    </w:p>
    <w:p w14:paraId="2E6BBC97" w14:textId="77777777" w:rsidR="00334308" w:rsidRDefault="00334308">
      <w:pPr>
        <w:pStyle w:val="a3"/>
      </w:pPr>
      <w:r>
        <w:t xml:space="preserve">　　這是七寶池當中蓮花，花沒有開，華苞就放光，就逐漸的長大。所以我們在世間，不要跟人家去爭，爭名爭利，這都毫無意義。為什麼？將來統統帶不走。我們要爭什麼？爭西方極樂世界的蓮花，我往生我的蓮花比別人大，我的蓮花比別人光色好；換句話說就是你的品位高，這是真的，這是永遠不會失掉的。所以我們要爭，爭是永遠丟不掉的，凡是會失掉的，我們爭它幹什麼？不要去爭這些東西。</w:t>
      </w:r>
      <w:r>
        <w:t xml:space="preserve"> </w:t>
      </w:r>
    </w:p>
    <w:p w14:paraId="762EB409" w14:textId="77777777" w:rsidR="00334308" w:rsidRDefault="00334308">
      <w:pPr>
        <w:pStyle w:val="a3"/>
      </w:pPr>
      <w:r>
        <w:t xml:space="preserve">　　【金臺影現。】</w:t>
      </w:r>
      <w:r>
        <w:t xml:space="preserve"> </w:t>
      </w:r>
    </w:p>
    <w:p w14:paraId="78BDAC89" w14:textId="77777777" w:rsidR="00334308" w:rsidRDefault="00334308">
      <w:pPr>
        <w:pStyle w:val="a3"/>
      </w:pPr>
      <w:r>
        <w:t xml:space="preserve">　　蓮花當中的金臺是將來自己往生的地方。</w:t>
      </w:r>
      <w:r>
        <w:t xml:space="preserve"> </w:t>
      </w:r>
    </w:p>
    <w:p w14:paraId="1F90F9EF" w14:textId="77777777" w:rsidR="00334308" w:rsidRDefault="00334308">
      <w:pPr>
        <w:pStyle w:val="a3"/>
      </w:pPr>
      <w:r>
        <w:t xml:space="preserve">　　【便非娑婆界內人矣。】</w:t>
      </w:r>
      <w:r>
        <w:t xml:space="preserve"> </w:t>
      </w:r>
    </w:p>
    <w:p w14:paraId="17D10A89" w14:textId="77777777" w:rsidR="00334308" w:rsidRDefault="00334308">
      <w:pPr>
        <w:pStyle w:val="a3"/>
      </w:pPr>
      <w:r>
        <w:t xml:space="preserve">　　這句話說得太好了！經上說得很清楚，我們現在真正發願念佛，真正發心願生西方世界，阿彌陀佛他那個地方的七寶池中就長了一朵蓮花。這個蓮花還有我們自己的名字，決定不會錯的。我們念佛念的很懇切、很認真、很用功，蓮花一天比一天大。如果不念，蓮花就枯了；不想往生，或者去參禪、學教去了，蓮花就枯死，就沒有了。西方世界所有一切的人物都是常住，不生不滅，只有七寶池裡頭的蓮花有生有滅。為什麼？念佛人念幾天退心了，不想念，蓮花就沒有了，一念就有，不念就沒有。西方世界看到生滅的現象，唯有七寶池中的蓮花，這個我們要記住，要認真的去念佛，要真正發願求生淨土。</w:t>
      </w:r>
      <w:r>
        <w:t xml:space="preserve"> </w:t>
      </w:r>
    </w:p>
    <w:p w14:paraId="498DF2E6" w14:textId="77777777" w:rsidR="00334308" w:rsidRDefault="00334308">
      <w:pPr>
        <w:pStyle w:val="a3"/>
      </w:pPr>
      <w:r>
        <w:t xml:space="preserve">　　現在雖然還沒有往生，大師說你已經不是娑婆世界人了。為什麼？極樂世界蓮花已經開了，名字已經刻在那個地方。雖然還沒去，已經註冊，已經報名，已經註冊了，將來一定要去。這就是你現在是極樂世界的人，不是娑婆世界的人，這是我們一定要珍惜的。</w:t>
      </w:r>
      <w:r>
        <w:t xml:space="preserve"> </w:t>
      </w:r>
    </w:p>
    <w:p w14:paraId="65AC462E" w14:textId="77777777" w:rsidR="00334308" w:rsidRDefault="00334308">
      <w:pPr>
        <w:pStyle w:val="a3"/>
      </w:pPr>
      <w:r>
        <w:t xml:space="preserve">　　所以我今天跟諸位傳授三皈，跟一般法師傳授的不一樣，你們聽了之後，你們就曉得，確實不一樣。我給你們講的三寶，皈依佛，阿彌陀佛，我們就皈依阿彌陀佛；皈依法，《無量壽經》、《彌陀經》，不皈依其他的經；皈依僧，我們皈依觀音菩薩、大勢至菩薩、普賢菩薩這三位聖賢僧。統統落實在淨宗法門當中，你是真正的彌陀弟子，我們是阿彌陀佛的弟子。所以人家將來問你，你皈依了嗎？你皈依師父是哪一位？你可不要說是淨空法師，那成了笑話，大錯特錯。問你皈依師父是誰？我師父是阿彌陀佛！對了，一點都沒錯，我們的師父就是阿彌陀佛，我們是阿彌陀佛的弟子，阿彌陀佛的學生，這個關係才密切。所以諸位要記住，你是阿彌陀佛的弟子，是阿彌陀佛的學生；我給你做證明的，我傳授，我給你做證明的。我也是阿彌陀佛的弟子，你也是阿彌陀佛的弟子。</w:t>
      </w:r>
      <w:r>
        <w:t xml:space="preserve"> </w:t>
      </w:r>
    </w:p>
    <w:p w14:paraId="1D0D50BE" w14:textId="77777777" w:rsidR="00334308" w:rsidRDefault="00334308">
      <w:pPr>
        <w:pStyle w:val="a3"/>
      </w:pPr>
      <w:r>
        <w:t xml:space="preserve">　　【極圓極頓。難議難思。唯有大智。方能諦信。】</w:t>
      </w:r>
      <w:r>
        <w:t xml:space="preserve"> </w:t>
      </w:r>
    </w:p>
    <w:p w14:paraId="22DF506F" w14:textId="77777777" w:rsidR="00334308" w:rsidRDefault="00334308">
      <w:pPr>
        <w:pStyle w:val="a3"/>
      </w:pPr>
      <w:r>
        <w:t xml:space="preserve">　　這個事實確實，沒有甚深的智慧他不敢相信。所以佛講這部經，一定要叫著舍利弗給他說。舍利弗是佛聲聞弟子當中智慧第一，不是大智慧他不懂，他不能接受。所以一定要叫著大智慧的人，他才能夠真正相信。諦信就是真正的相信。</w:t>
      </w:r>
      <w:r>
        <w:t xml:space="preserve"> </w:t>
      </w:r>
    </w:p>
    <w:p w14:paraId="6C1D69C5" w14:textId="77777777" w:rsidR="00334308" w:rsidRDefault="00334308">
      <w:pPr>
        <w:pStyle w:val="a3"/>
      </w:pPr>
      <w:r>
        <w:t xml:space="preserve">　　【諸佛功德智慧。雖皆平等。】</w:t>
      </w:r>
      <w:r>
        <w:t xml:space="preserve"> </w:t>
      </w:r>
    </w:p>
    <w:p w14:paraId="3F6F944A" w14:textId="77777777" w:rsidR="00334308" w:rsidRDefault="00334308">
      <w:pPr>
        <w:pStyle w:val="a3"/>
      </w:pPr>
      <w:r>
        <w:t xml:space="preserve">　　這是說的如來在果地上，佛佛道同。成了佛就平等了，樣樣都平等，沒有一樣不平等，智慧、德能、神通都平等，所以雖皆平等。</w:t>
      </w:r>
      <w:r>
        <w:t xml:space="preserve"> </w:t>
      </w:r>
    </w:p>
    <w:p w14:paraId="3698C01D" w14:textId="77777777" w:rsidR="00334308" w:rsidRDefault="00334308">
      <w:pPr>
        <w:pStyle w:val="a3"/>
      </w:pPr>
      <w:r>
        <w:t xml:space="preserve">　　【而施化則有難易。】</w:t>
      </w:r>
      <w:r>
        <w:t xml:space="preserve"> </w:t>
      </w:r>
    </w:p>
    <w:p w14:paraId="1D0EDB39" w14:textId="77777777" w:rsidR="00334308" w:rsidRDefault="00334308">
      <w:pPr>
        <w:pStyle w:val="a3"/>
      </w:pPr>
      <w:r>
        <w:t xml:space="preserve">　　這個看起來好像不平等，是什麼原因？是因為佛在因地跟眾生結的緣不平等。譬如我們兩個人，我們兩個人都念阿彌陀佛，將來都生西方極樂世界，都到他方世界去成佛。我喜歡結緣，常常時時刻刻跟一切眾生結法緣，我緣結的多；你一天到晚念阿彌陀佛，不跟人結緣。將來都成佛了，我度眾生的人多，你度眾生的人少，為什麼？眾生跟我有緣，跟你沒有緣，你不跟他結緣。雖然成佛，你的智慧、神通、德能、說法跟我一樣，那個人看到你就不喜歡，不喜歡聽你的，喜歡聽我的。這是什麼？緣不一樣。所以一切諸佛如來在因地當中，跟眾生結的緣不相同。因此，施是設施，化是教化，佛一切設施、教化有難易。</w:t>
      </w:r>
      <w:r>
        <w:t xml:space="preserve"> </w:t>
      </w:r>
    </w:p>
    <w:p w14:paraId="5DFCE682" w14:textId="77777777" w:rsidR="00334308" w:rsidRDefault="00334308">
      <w:pPr>
        <w:pStyle w:val="a3"/>
      </w:pPr>
      <w:r>
        <w:t xml:space="preserve">　　【為濁世眾生說漸法猶易。】</w:t>
      </w:r>
      <w:r>
        <w:t xml:space="preserve"> </w:t>
      </w:r>
    </w:p>
    <w:p w14:paraId="4A23EA09" w14:textId="77777777" w:rsidR="00334308" w:rsidRDefault="00334308">
      <w:pPr>
        <w:pStyle w:val="a3"/>
      </w:pPr>
      <w:r>
        <w:t xml:space="preserve">　　濁是濁惡之世，就是像我們現在這個社會。地球染污非常嚴重，人心妄念很多，貪瞋痴很重，煩惱習氣很重。對這個時代，這樣的人跟他說法，『說漸法』他容易接受。漸法就是說淺顯的，按部就班，一步一步往上提升，他能接受。</w:t>
      </w:r>
      <w:r>
        <w:t xml:space="preserve"> </w:t>
      </w:r>
    </w:p>
    <w:p w14:paraId="5ED628D2" w14:textId="77777777" w:rsidR="00334308" w:rsidRDefault="00334308">
      <w:pPr>
        <w:pStyle w:val="a3"/>
      </w:pPr>
      <w:r>
        <w:t xml:space="preserve">　　【說頓法難。】</w:t>
      </w:r>
      <w:r>
        <w:t xml:space="preserve"> </w:t>
      </w:r>
    </w:p>
    <w:p w14:paraId="58E8DA0D" w14:textId="77777777" w:rsidR="00334308" w:rsidRDefault="00334308">
      <w:pPr>
        <w:pStyle w:val="a3"/>
      </w:pPr>
      <w:r>
        <w:t xml:space="preserve">　　頓法是頓超，就不太容易讓人接受。</w:t>
      </w:r>
      <w:r>
        <w:t xml:space="preserve"> </w:t>
      </w:r>
    </w:p>
    <w:p w14:paraId="780215C9" w14:textId="77777777" w:rsidR="00334308" w:rsidRDefault="00334308">
      <w:pPr>
        <w:pStyle w:val="a3"/>
      </w:pPr>
      <w:r>
        <w:t xml:space="preserve">　　【說餘頓法猶易。】</w:t>
      </w:r>
      <w:r>
        <w:t xml:space="preserve"> </w:t>
      </w:r>
    </w:p>
    <w:p w14:paraId="030AC3E6" w14:textId="77777777" w:rsidR="00334308" w:rsidRDefault="00334308">
      <w:pPr>
        <w:pStyle w:val="a3"/>
      </w:pPr>
      <w:r>
        <w:t xml:space="preserve">　　『餘頓法』是其他的頓法，像禪，禪是屬於頓法，接受禪的人還比較多。</w:t>
      </w:r>
      <w:r>
        <w:t xml:space="preserve"> </w:t>
      </w:r>
    </w:p>
    <w:p w14:paraId="4F09F60B" w14:textId="77777777" w:rsidR="00334308" w:rsidRDefault="00334308">
      <w:pPr>
        <w:pStyle w:val="a3"/>
      </w:pPr>
      <w:r>
        <w:t xml:space="preserve">　　【說淨土橫超頓法尤難。】</w:t>
      </w:r>
      <w:r>
        <w:t xml:space="preserve"> </w:t>
      </w:r>
    </w:p>
    <w:p w14:paraId="4C30D346" w14:textId="77777777" w:rsidR="00334308" w:rsidRDefault="00334308">
      <w:pPr>
        <w:pStyle w:val="a3"/>
      </w:pPr>
      <w:r>
        <w:t xml:space="preserve">　　像淨土修行不要那麼辛苦，有信、有願，念這句阿彌陀佛就成功，這個很多人聽了之後搖頭：我不能接受！他不能接受。當然不能接受，難信之法！你一接受，這個法怎麼會叫難信之法？所以不能接受這是很正常的現象，不奇怪。一說他就接受了才奇怪，那個不容易；說了不能接受很正常，它是難信之法。</w:t>
      </w:r>
      <w:r>
        <w:t xml:space="preserve"> </w:t>
      </w:r>
    </w:p>
    <w:p w14:paraId="0825F5A8" w14:textId="77777777" w:rsidR="00334308" w:rsidRDefault="00334308">
      <w:pPr>
        <w:pStyle w:val="a3"/>
      </w:pPr>
      <w:r>
        <w:t xml:space="preserve">　　【說淨土橫超頓修頓證妙觀，已自不易。】</w:t>
      </w:r>
      <w:r>
        <w:t xml:space="preserve"> </w:t>
      </w:r>
    </w:p>
    <w:p w14:paraId="334DDD9D" w14:textId="77777777" w:rsidR="00334308" w:rsidRDefault="00334308">
      <w:pPr>
        <w:pStyle w:val="a3"/>
      </w:pPr>
      <w:r>
        <w:t xml:space="preserve">　　這是講淨土經裡面，像《十六觀》，這是圓頓大法。裡面有理論、有方法、有層次，已經很難讓人相信。再說像《彌陀經》這樣的。</w:t>
      </w:r>
      <w:r>
        <w:t xml:space="preserve"> </w:t>
      </w:r>
    </w:p>
    <w:p w14:paraId="4D3B909F" w14:textId="77777777" w:rsidR="00334308" w:rsidRDefault="00334308">
      <w:pPr>
        <w:pStyle w:val="a3"/>
      </w:pPr>
      <w:r>
        <w:t xml:space="preserve">　　【說此無藉劬勞修證。】</w:t>
      </w:r>
      <w:r>
        <w:t xml:space="preserve"> </w:t>
      </w:r>
    </w:p>
    <w:p w14:paraId="012813A2" w14:textId="77777777" w:rsidR="00334308" w:rsidRDefault="00334308">
      <w:pPr>
        <w:pStyle w:val="a3"/>
      </w:pPr>
      <w:r>
        <w:t xml:space="preserve">　　不必辛苦去修。</w:t>
      </w:r>
      <w:r>
        <w:t xml:space="preserve"> </w:t>
      </w:r>
    </w:p>
    <w:p w14:paraId="7985E898" w14:textId="77777777" w:rsidR="00334308" w:rsidRDefault="00334308">
      <w:pPr>
        <w:pStyle w:val="a3"/>
      </w:pPr>
      <w:r>
        <w:t xml:space="preserve">　　【但持名號。徑登不退。】</w:t>
      </w:r>
      <w:r>
        <w:t xml:space="preserve"> </w:t>
      </w:r>
    </w:p>
    <w:p w14:paraId="2138F8A5" w14:textId="77777777" w:rsidR="00334308" w:rsidRDefault="00334308">
      <w:pPr>
        <w:pStyle w:val="a3"/>
      </w:pPr>
      <w:r>
        <w:t xml:space="preserve">　　只是持這個名號就能往生，圓證三不退。</w:t>
      </w:r>
      <w:r>
        <w:t xml:space="preserve"> </w:t>
      </w:r>
    </w:p>
    <w:p w14:paraId="21A7A6D6" w14:textId="77777777" w:rsidR="00334308" w:rsidRDefault="00334308">
      <w:pPr>
        <w:pStyle w:val="a3"/>
      </w:pPr>
      <w:r>
        <w:t xml:space="preserve">　　【奇特。】</w:t>
      </w:r>
      <w:r>
        <w:t xml:space="preserve"> </w:t>
      </w:r>
    </w:p>
    <w:p w14:paraId="37B831DD" w14:textId="77777777" w:rsidR="00334308" w:rsidRDefault="00334308">
      <w:pPr>
        <w:pStyle w:val="a3"/>
      </w:pPr>
      <w:r>
        <w:t xml:space="preserve">　　奇是奇妙，特別，跟別的法門不一樣。</w:t>
      </w:r>
      <w:r>
        <w:t xml:space="preserve"> </w:t>
      </w:r>
    </w:p>
    <w:p w14:paraId="305DC81F" w14:textId="77777777" w:rsidR="00334308" w:rsidRDefault="00334308">
      <w:pPr>
        <w:pStyle w:val="a3"/>
      </w:pPr>
      <w:r>
        <w:t xml:space="preserve">　　【勝妙。】</w:t>
      </w:r>
      <w:r>
        <w:t xml:space="preserve"> </w:t>
      </w:r>
    </w:p>
    <w:p w14:paraId="18D32920" w14:textId="77777777" w:rsidR="00334308" w:rsidRDefault="00334308">
      <w:pPr>
        <w:pStyle w:val="a3"/>
      </w:pPr>
      <w:r>
        <w:t xml:space="preserve">　　殊勝微妙。</w:t>
      </w:r>
      <w:r>
        <w:t xml:space="preserve"> </w:t>
      </w:r>
    </w:p>
    <w:p w14:paraId="77DD7E9F" w14:textId="77777777" w:rsidR="00334308" w:rsidRDefault="00334308">
      <w:pPr>
        <w:pStyle w:val="a3"/>
      </w:pPr>
      <w:r>
        <w:t xml:space="preserve">　　【超出思議第一方便。更為難中之難。】</w:t>
      </w:r>
      <w:r>
        <w:t xml:space="preserve"> </w:t>
      </w:r>
    </w:p>
    <w:p w14:paraId="074F9D57" w14:textId="77777777" w:rsidR="00334308" w:rsidRDefault="00334308">
      <w:pPr>
        <w:pStyle w:val="a3"/>
      </w:pPr>
      <w:r>
        <w:t xml:space="preserve">　　太難太難了！這個法門太難了。難什麼？難信。修行，最容易修行，這個法門最難信，是最容易修，就是這麼一個法門。成就比任何法門都快，比任何法門都高。</w:t>
      </w:r>
      <w:r>
        <w:t xml:space="preserve"> </w:t>
      </w:r>
    </w:p>
    <w:p w14:paraId="1453C496" w14:textId="77777777" w:rsidR="00334308" w:rsidRDefault="00334308">
      <w:pPr>
        <w:pStyle w:val="a3"/>
      </w:pPr>
      <w:r>
        <w:t xml:space="preserve">　　同修當中，這一生當中遇到這個法門，實在是非常希有難得。我們要怎樣修才真正有效？特別是對年輕，有工作、有家庭、有家累的人，應該怎麼個修法？這是我們非常關心的。現在這個社會走向高科技，每個人工作繁忙，生活壓力沉重，分秒必爭，哪有時間來念佛？所以同修們要真修，一定要做定課，定課就是早晚課，早晚課決定不能缺。早晚課怎麼定？採取十念法，這個時間很短。十念法是盡一口氣叫一念，阿彌陀佛、阿彌陀佛、阿彌陀佛、阿彌陀佛，一口氣叫一念，念十口氣，這個時間不長。早晨起來，洗了臉，漱了口，家裡有佛像，在佛像面前做你的早課。晚上在睡覺之前，洗完臉之後，在佛像面前做晚課。這個時間很短，大概三分鐘就夠了。你再忙，你一天連三分鐘的時間都沒有，你就快死了，忙死了。怎麼樣都不能缺，這個重要。</w:t>
      </w:r>
      <w:r>
        <w:t xml:space="preserve"> </w:t>
      </w:r>
    </w:p>
    <w:p w14:paraId="6CA967E3" w14:textId="77777777" w:rsidR="00334308" w:rsidRDefault="00334308">
      <w:pPr>
        <w:pStyle w:val="a3"/>
      </w:pPr>
      <w:r>
        <w:t xml:space="preserve">　　除此之外，我們要常常不要把阿彌陀佛忘記，憶佛念佛，這很重要。平常生活當中怎麼修？咱們每天吃三餐飯，在吃飯之前合掌，在一般人合掌念的供養咒，供養佛、供養法、供養僧、供養一切眾生，這是平常大家念的。我們專修淨土，不要搞這些麻煩，我們合掌念阿彌陀佛，念十聲，再開動吃飯，你看你三餐飯不忘記阿彌陀佛，憶佛念佛，你不忘記。</w:t>
      </w:r>
      <w:r>
        <w:t xml:space="preserve"> </w:t>
      </w:r>
    </w:p>
    <w:p w14:paraId="3A034E8D" w14:textId="77777777" w:rsidR="00334308" w:rsidRDefault="00334308">
      <w:pPr>
        <w:pStyle w:val="a3"/>
      </w:pPr>
      <w:r>
        <w:t xml:space="preserve">　　你上班的時候，上班了，我們開始工作。在工作之前，我們合掌也念十句佛號再開始工作，這樣一天你就可以能夠修六、七次，而時間不到一分鐘，時間短。我一天修六、七次，如果加上早晚課的話，八、九次，時間短、次數多，非常有效果。你要真正能這樣做，這一生當中往生淨土是絕對成功。這是對於工作繁忙、有家累的，你就用這個方法。對你的工作、對你的家庭事務絲毫不妨礙，這個方法好。其他的，散念，想起來就念阿彌陀佛，這麼就好，這個法門真的是難信易修。下面大師把這個事實狀況告訴我們。</w:t>
      </w:r>
      <w:r>
        <w:t xml:space="preserve"> </w:t>
      </w:r>
    </w:p>
    <w:p w14:paraId="2BE93E08" w14:textId="77777777" w:rsidR="00334308" w:rsidRDefault="00334308">
      <w:pPr>
        <w:pStyle w:val="a3"/>
      </w:pPr>
      <w:r>
        <w:t xml:space="preserve">　　【劫濁中。非帶業橫出之行。必不能度。】</w:t>
      </w:r>
      <w:r>
        <w:t xml:space="preserve"> </w:t>
      </w:r>
    </w:p>
    <w:p w14:paraId="2DFD8556" w14:textId="77777777" w:rsidR="00334308" w:rsidRDefault="00334308">
      <w:pPr>
        <w:pStyle w:val="a3"/>
      </w:pPr>
      <w:r>
        <w:t xml:space="preserve">　　『劫濁』，這個時代不好，年頭不好，現在是亂世。如果不是帶業橫超這個方法，我們決定沒有辦法超越三界。這是真的，是事實，我們要明瞭。</w:t>
      </w:r>
      <w:r>
        <w:t xml:space="preserve"> </w:t>
      </w:r>
    </w:p>
    <w:p w14:paraId="71F0F235" w14:textId="77777777" w:rsidR="00334308" w:rsidRDefault="00334308">
      <w:pPr>
        <w:pStyle w:val="a3"/>
      </w:pPr>
      <w:r>
        <w:t xml:space="preserve">　　【見濁中。】</w:t>
      </w:r>
      <w:r>
        <w:t xml:space="preserve"> </w:t>
      </w:r>
    </w:p>
    <w:p w14:paraId="4388BD69" w14:textId="77777777" w:rsidR="00334308" w:rsidRDefault="00334308">
      <w:pPr>
        <w:pStyle w:val="a3"/>
      </w:pPr>
      <w:r>
        <w:t xml:space="preserve">　　我們思想、見解統統錯誤，錯的太離譜，在這種環境之下。</w:t>
      </w:r>
      <w:r>
        <w:t xml:space="preserve"> </w:t>
      </w:r>
    </w:p>
    <w:p w14:paraId="6FD73D2F" w14:textId="77777777" w:rsidR="00334308" w:rsidRDefault="00334308">
      <w:pPr>
        <w:pStyle w:val="a3"/>
      </w:pPr>
      <w:r>
        <w:t xml:space="preserve">　　【非不假方便之行。】</w:t>
      </w:r>
      <w:r>
        <w:t xml:space="preserve"> </w:t>
      </w:r>
    </w:p>
    <w:p w14:paraId="2F531E53" w14:textId="77777777" w:rsidR="00334308" w:rsidRDefault="00334308">
      <w:pPr>
        <w:pStyle w:val="a3"/>
      </w:pPr>
      <w:r>
        <w:t xml:space="preserve">　　你也不能夠得度。這個法門第一方便，沒有比這個更方便，也就是說沒有比這個更簡單，沒有比這個更容易了。</w:t>
      </w:r>
      <w:r>
        <w:t xml:space="preserve"> </w:t>
      </w:r>
    </w:p>
    <w:p w14:paraId="22BF1F82" w14:textId="77777777" w:rsidR="00334308" w:rsidRDefault="00334308">
      <w:pPr>
        <w:pStyle w:val="a3"/>
      </w:pPr>
      <w:r>
        <w:t xml:space="preserve">　　【煩惱濁中。】</w:t>
      </w:r>
      <w:r>
        <w:t xml:space="preserve"> </w:t>
      </w:r>
    </w:p>
    <w:p w14:paraId="19289166" w14:textId="77777777" w:rsidR="00334308" w:rsidRDefault="00334308">
      <w:pPr>
        <w:pStyle w:val="a3"/>
      </w:pPr>
      <w:r>
        <w:t xml:space="preserve">　　一天到晚起貪瞋痴慢，一天到晚有是非人我，在這種狀況之下。</w:t>
      </w:r>
      <w:r>
        <w:t xml:space="preserve"> </w:t>
      </w:r>
    </w:p>
    <w:p w14:paraId="445EC15C" w14:textId="77777777" w:rsidR="00334308" w:rsidRDefault="00334308">
      <w:pPr>
        <w:pStyle w:val="a3"/>
      </w:pPr>
      <w:r>
        <w:t xml:space="preserve">　　【非即凡心是佛心之行。必不能度。】</w:t>
      </w:r>
      <w:r>
        <w:t xml:space="preserve"> </w:t>
      </w:r>
    </w:p>
    <w:p w14:paraId="022CAEF5" w14:textId="77777777" w:rsidR="00334308" w:rsidRDefault="00334308">
      <w:pPr>
        <w:pStyle w:val="a3"/>
      </w:pPr>
      <w:r>
        <w:t xml:space="preserve">　　我們念這一句阿彌陀佛，心跟佛就相應了，即心即佛，即佛即心。所以我們時間雖然短，修行只要一分鐘的時間，這一分鐘的時間，我們的心清淨，我們的心真誠。這句佛號裡面有信、有願、有行，跟阿彌陀佛心心相應，這就是凡心就是佛心。</w:t>
      </w:r>
      <w:r>
        <w:t xml:space="preserve"> </w:t>
      </w:r>
    </w:p>
    <w:p w14:paraId="074099E4" w14:textId="77777777" w:rsidR="00334308" w:rsidRDefault="00334308">
      <w:pPr>
        <w:pStyle w:val="a3"/>
      </w:pPr>
      <w:r>
        <w:t xml:space="preserve">　　【眾生濁中。非欣厭之行。必不能度。】</w:t>
      </w:r>
      <w:r>
        <w:t xml:space="preserve"> </w:t>
      </w:r>
    </w:p>
    <w:p w14:paraId="545C6BBD" w14:textId="77777777" w:rsidR="00334308" w:rsidRDefault="00334308">
      <w:pPr>
        <w:pStyle w:val="a3"/>
      </w:pPr>
      <w:r>
        <w:t xml:space="preserve">　　心一定要喜歡西方極樂世界，一定要到西方極樂世界去，這個世界我們一定要把它放下，要把它捨棄。我們有悲願，到西方極樂世界之後，我們有了智慧、有了能力、有了神通，再回來度眾生。再回來，你不是凡夫，你是菩薩了，菩薩乘願再來，就沒有妨礙了。</w:t>
      </w:r>
      <w:r>
        <w:t xml:space="preserve"> </w:t>
      </w:r>
    </w:p>
    <w:p w14:paraId="789E0D0F" w14:textId="77777777" w:rsidR="00334308" w:rsidRDefault="00334308">
      <w:pPr>
        <w:pStyle w:val="a3"/>
      </w:pPr>
      <w:r>
        <w:t xml:space="preserve">　　【命濁中。】</w:t>
      </w:r>
      <w:r>
        <w:t xml:space="preserve"> </w:t>
      </w:r>
    </w:p>
    <w:p w14:paraId="62680071" w14:textId="77777777" w:rsidR="00334308" w:rsidRDefault="00334308">
      <w:pPr>
        <w:pStyle w:val="a3"/>
      </w:pPr>
      <w:r>
        <w:t xml:space="preserve">　　命濁是壽命短，壽命不長。</w:t>
      </w:r>
      <w:r>
        <w:t xml:space="preserve"> </w:t>
      </w:r>
    </w:p>
    <w:p w14:paraId="4AE5E2F7" w14:textId="77777777" w:rsidR="00334308" w:rsidRDefault="00334308">
      <w:pPr>
        <w:pStyle w:val="a3"/>
      </w:pPr>
      <w:r>
        <w:t xml:space="preserve">　　【非不費時劫。不勞勤苦之行。必不能度。】</w:t>
      </w:r>
      <w:r>
        <w:t xml:space="preserve"> </w:t>
      </w:r>
    </w:p>
    <w:p w14:paraId="7040F77E" w14:textId="77777777" w:rsidR="00334308" w:rsidRDefault="00334308">
      <w:pPr>
        <w:pStyle w:val="a3"/>
      </w:pPr>
      <w:r>
        <w:t xml:space="preserve">　　壽命短，換句話說，我們所取的這個法門要簡單容易，不需要費很長的時間就成就，這個法門對我們才是非常適合。</w:t>
      </w:r>
      <w:r>
        <w:t xml:space="preserve"> </w:t>
      </w:r>
    </w:p>
    <w:p w14:paraId="07638DD8" w14:textId="77777777" w:rsidR="00334308" w:rsidRDefault="00334308">
      <w:pPr>
        <w:pStyle w:val="a3"/>
      </w:pPr>
      <w:r>
        <w:t xml:space="preserve">　　【祇此信願。莊嚴一聲阿彌陀佛。】</w:t>
      </w:r>
      <w:r>
        <w:t xml:space="preserve"> </w:t>
      </w:r>
    </w:p>
    <w:p w14:paraId="11454EB2" w14:textId="77777777" w:rsidR="00334308" w:rsidRDefault="00334308">
      <w:pPr>
        <w:pStyle w:val="a3"/>
      </w:pPr>
      <w:r>
        <w:t xml:space="preserve">　　信願持名的功德實在不可思議，細細看這段文，你一定能有些體會。這一聲阿彌陀佛裡面，有深信、有真願，我教給你合掌十聲佛號，不需要一分鐘的時間，這裡頭有深信、有切願。不要小看這一聲佛號，十聲，聲聲佛號都跟阿彌陀佛相應。像我們這裡打電報、傳真，阿彌陀佛那裡馬上就收到，感應道交不可思議。</w:t>
      </w:r>
      <w:r>
        <w:t xml:space="preserve"> </w:t>
      </w:r>
    </w:p>
    <w:p w14:paraId="2AE8B11F" w14:textId="77777777" w:rsidR="00334308" w:rsidRDefault="00334308">
      <w:pPr>
        <w:pStyle w:val="a3"/>
      </w:pPr>
      <w:r>
        <w:t xml:space="preserve">　　【轉劫濁為清淨海會。】</w:t>
      </w:r>
      <w:r>
        <w:t xml:space="preserve"> </w:t>
      </w:r>
    </w:p>
    <w:p w14:paraId="3BDFBD6A" w14:textId="77777777" w:rsidR="00334308" w:rsidRDefault="00334308">
      <w:pPr>
        <w:pStyle w:val="a3"/>
      </w:pPr>
      <w:r>
        <w:t xml:space="preserve">　　這十聲佛號一念，我們的工作、環境就清淨了。你不相信，你試試看就知道。本來心裡很煩，十聲佛號一念，心平氣和，你的工作會做得很順利，會做得格外的好。</w:t>
      </w:r>
      <w:r>
        <w:t xml:space="preserve"> </w:t>
      </w:r>
    </w:p>
    <w:p w14:paraId="11726C78" w14:textId="77777777" w:rsidR="00334308" w:rsidRDefault="00334308">
      <w:pPr>
        <w:pStyle w:val="a3"/>
      </w:pPr>
      <w:r>
        <w:t xml:space="preserve">　　【轉見濁為無量光。】</w:t>
      </w:r>
      <w:r>
        <w:t xml:space="preserve"> </w:t>
      </w:r>
    </w:p>
    <w:p w14:paraId="6DB7ECB7" w14:textId="77777777" w:rsidR="00334308" w:rsidRDefault="00334308">
      <w:pPr>
        <w:pStyle w:val="a3"/>
      </w:pPr>
      <w:r>
        <w:t xml:space="preserve">　　無量光是智慧開了，開智慧。</w:t>
      </w:r>
      <w:r>
        <w:t xml:space="preserve"> </w:t>
      </w:r>
    </w:p>
    <w:p w14:paraId="4401205E" w14:textId="77777777" w:rsidR="00334308" w:rsidRDefault="00334308">
      <w:pPr>
        <w:pStyle w:val="a3"/>
      </w:pPr>
      <w:r>
        <w:t xml:space="preserve">　　【轉煩惱濁為常寂光。】</w:t>
      </w:r>
      <w:r>
        <w:t xml:space="preserve"> </w:t>
      </w:r>
    </w:p>
    <w:p w14:paraId="7A438199" w14:textId="77777777" w:rsidR="00334308" w:rsidRDefault="00334308">
      <w:pPr>
        <w:pStyle w:val="a3"/>
      </w:pPr>
      <w:r>
        <w:t xml:space="preserve">　　寂是定，心清淨了。佛號一念心清淨了，智慧出來了。</w:t>
      </w:r>
      <w:r>
        <w:t xml:space="preserve"> </w:t>
      </w:r>
    </w:p>
    <w:p w14:paraId="0ACFC76B" w14:textId="77777777" w:rsidR="00334308" w:rsidRDefault="00334308">
      <w:pPr>
        <w:pStyle w:val="a3"/>
      </w:pPr>
      <w:r>
        <w:t xml:space="preserve">　　【轉眾生濁為蓮華化生。轉命濁為無量壽。】</w:t>
      </w:r>
      <w:r>
        <w:t xml:space="preserve"> </w:t>
      </w:r>
    </w:p>
    <w:p w14:paraId="6021F8A9" w14:textId="77777777" w:rsidR="00334308" w:rsidRDefault="00334308">
      <w:pPr>
        <w:pStyle w:val="a3"/>
      </w:pPr>
      <w:r>
        <w:t xml:space="preserve">　　確實跟西方五清世界相應了，這就叫做莊嚴佛淨土。我們用什麼莊嚴？用這個來莊嚴。願以此功德，莊嚴佛淨土，真的莊嚴。好，我們翻過來，再看底下第八十二段：</w:t>
      </w:r>
      <w:r>
        <w:t xml:space="preserve"> </w:t>
      </w:r>
    </w:p>
    <w:p w14:paraId="124D4C5B" w14:textId="77777777" w:rsidR="00334308" w:rsidRDefault="00334308">
      <w:pPr>
        <w:pStyle w:val="a3"/>
      </w:pPr>
      <w:r>
        <w:t xml:space="preserve">　　【故一聲阿彌陀佛。即釋迦本師於五濁惡世。所得之阿耨多羅三藐三菩提法。】</w:t>
      </w:r>
      <w:r>
        <w:t xml:space="preserve"> </w:t>
      </w:r>
    </w:p>
    <w:p w14:paraId="3A76F42F" w14:textId="77777777" w:rsidR="00334308" w:rsidRDefault="00334308">
      <w:pPr>
        <w:pStyle w:val="a3"/>
      </w:pPr>
      <w:r>
        <w:t xml:space="preserve">　　學佛的人很多，知道這個事情的人很少。有沒有想過，釋迦牟尼佛是修什麼方法成佛的？你們有沒有想過？十方一切諸佛如來，修什麼方法成佛的，你們有沒有想過？你們沒想過！我就是想這個問題才找到這個法門。往年我講《華嚴經》，《華嚴經》講到一半的時候忽然想到這個問題，佛怎麼成佛的？這樣才真正發現，找到了，是念阿彌陀佛成佛的。難怪文殊菩薩、普賢菩薩都念阿彌陀佛到西方極樂世界去了。去幹什麼？去成佛的！他要不是為成佛，他到西方極樂世界去幹什麼？他已經是圓教的等覺菩薩，你想想看，到西方極樂世界幹什麼？去成佛的。釋迦牟尼佛在『五濁惡世所得阿耨多羅三藐三菩提法』，就是圓成無上佛道，成佛，這個法子就是念阿彌陀佛。真正不容易，就在《彌陀經》經文裡面，釋迦牟尼佛自己說的。</w:t>
      </w:r>
      <w:r>
        <w:t xml:space="preserve"> </w:t>
      </w:r>
    </w:p>
    <w:p w14:paraId="0082809A" w14:textId="77777777" w:rsidR="00334308" w:rsidRDefault="00334308">
      <w:pPr>
        <w:pStyle w:val="a3"/>
      </w:pPr>
      <w:r>
        <w:t xml:space="preserve">　　【今以此果覺。】</w:t>
      </w:r>
      <w:r>
        <w:t xml:space="preserve"> </w:t>
      </w:r>
    </w:p>
    <w:p w14:paraId="298C3909" w14:textId="77777777" w:rsidR="00334308" w:rsidRDefault="00334308">
      <w:pPr>
        <w:pStyle w:val="a3"/>
      </w:pPr>
      <w:r>
        <w:t xml:space="preserve">　　釋迦牟尼佛不吝法，把他自己成佛修行的方法教給我們，還有什麼話講？沒話好講了。佛對我們不慈悲，對我們不好，對什麼人好？現在將這個果覺，就是《彌陀經》、就是信願持名這個方法。</w:t>
      </w:r>
      <w:r>
        <w:t xml:space="preserve"> </w:t>
      </w:r>
    </w:p>
    <w:p w14:paraId="0374E4BE" w14:textId="77777777" w:rsidR="00334308" w:rsidRDefault="00334308">
      <w:pPr>
        <w:pStyle w:val="a3"/>
      </w:pPr>
      <w:r>
        <w:t xml:space="preserve">　　【全體授與濁惡眾生。】</w:t>
      </w:r>
      <w:r>
        <w:t xml:space="preserve"> </w:t>
      </w:r>
    </w:p>
    <w:p w14:paraId="3677FD2A" w14:textId="77777777" w:rsidR="00334308" w:rsidRDefault="00334308">
      <w:pPr>
        <w:pStyle w:val="a3"/>
      </w:pPr>
      <w:r>
        <w:t xml:space="preserve">　　我們今天在五濁惡世，佛居然把這個方法傳授給我們，教給我們。</w:t>
      </w:r>
      <w:r>
        <w:t xml:space="preserve"> </w:t>
      </w:r>
    </w:p>
    <w:p w14:paraId="343815EE" w14:textId="77777777" w:rsidR="00334308" w:rsidRDefault="00334308">
      <w:pPr>
        <w:pStyle w:val="a3"/>
      </w:pPr>
      <w:r>
        <w:t xml:space="preserve">　　【乃諸佛所行境界。】</w:t>
      </w:r>
      <w:r>
        <w:t xml:space="preserve"> </w:t>
      </w:r>
    </w:p>
    <w:p w14:paraId="66AE0933" w14:textId="77777777" w:rsidR="00334308" w:rsidRDefault="00334308">
      <w:pPr>
        <w:pStyle w:val="a3"/>
      </w:pPr>
      <w:r>
        <w:t xml:space="preserve">　　所以《阿彌陀經》、信願持名是一切諸佛所修的。這不是普通法門，是一切如來果地上所修所證的法門。</w:t>
      </w:r>
      <w:r>
        <w:t xml:space="preserve"> </w:t>
      </w:r>
    </w:p>
    <w:p w14:paraId="3DA3DD24" w14:textId="77777777" w:rsidR="00334308" w:rsidRDefault="00334308">
      <w:pPr>
        <w:pStyle w:val="a3"/>
      </w:pPr>
      <w:r>
        <w:t xml:space="preserve">　　【唯佛與佛能究盡。】</w:t>
      </w:r>
      <w:r>
        <w:t xml:space="preserve"> </w:t>
      </w:r>
    </w:p>
    <w:p w14:paraId="52679255" w14:textId="77777777" w:rsidR="00334308" w:rsidRDefault="00334308">
      <w:pPr>
        <w:pStyle w:val="a3"/>
      </w:pPr>
      <w:r>
        <w:t xml:space="preserve">　　你要問這個法門的道理，道理太深了，只有諸佛如來才清楚。</w:t>
      </w:r>
      <w:r>
        <w:t xml:space="preserve"> </w:t>
      </w:r>
    </w:p>
    <w:p w14:paraId="6A65A210" w14:textId="77777777" w:rsidR="00334308" w:rsidRDefault="00334308">
      <w:pPr>
        <w:pStyle w:val="a3"/>
      </w:pPr>
      <w:r>
        <w:t xml:space="preserve">　　【非九界自力所能信解也。】</w:t>
      </w:r>
      <w:r>
        <w:t xml:space="preserve"> </w:t>
      </w:r>
    </w:p>
    <w:p w14:paraId="58074230" w14:textId="77777777" w:rsidR="00334308" w:rsidRDefault="00334308">
      <w:pPr>
        <w:pStyle w:val="a3"/>
      </w:pPr>
      <w:r>
        <w:t xml:space="preserve">　　『九界』是九法界，包括等覺菩薩以下，連等覺菩薩都在其中。他要以他自己的智慧、能力想了解西方極樂世界，想知道這句阿彌陀佛名號的功德，都不可能。等覺菩薩都不行，我們怎麼能理解？怎麼能搞清楚？這是事實。那些菩薩、祖師大德也給我們講這部經，說這個法門，給我們介紹，我這個凡夫在此地也給你們講，也給你們介紹，這個能力從哪來的？佛加持的，靠自己不行，沒有能力。所以說非九界自力，自力不行。阿彌陀佛本願威神加持，十方諸佛如來統統加持，為什麼？一切諸佛讚歎這部經，一切諸佛護念這部經，一切諸佛修學這部經。只要這部經典所在之處，有人念、有人講的地方，一切諸佛如來光明普照，統統加持。你們要不相信，馬上可以測驗。</w:t>
      </w:r>
      <w:r>
        <w:t xml:space="preserve"> </w:t>
      </w:r>
    </w:p>
    <w:p w14:paraId="29830760" w14:textId="77777777" w:rsidR="00334308" w:rsidRDefault="00334308">
      <w:pPr>
        <w:pStyle w:val="a3"/>
      </w:pPr>
      <w:r>
        <w:t xml:space="preserve">　　我問問你們，這幾天在此地聽經的感受是不是很歡喜？你為什麼會歡喜？是佛光加持。我不講，我坐在這個地方，你們都會生歡喜心，原因是佛光照著你，使你生歡喜心。這就是說明一切諸佛如來加持這個道場，我能說的出，佛加持的，你們能聽懂，也是佛加持的。佛要不加持你，你怎麼會聽懂？你能夠聽的懂、聽的歡喜，都是佛力加持，不是自力所能信解。你今天能信、能解，統統都是蒙諸佛如來的加持。所以這個法門真正不可思議。</w:t>
      </w:r>
      <w:r>
        <w:t xml:space="preserve"> </w:t>
      </w:r>
    </w:p>
    <w:p w14:paraId="22BEC2D9" w14:textId="77777777" w:rsidR="00334308" w:rsidRDefault="00334308">
      <w:pPr>
        <w:pStyle w:val="a3"/>
      </w:pPr>
      <w:r>
        <w:t xml:space="preserve">　　你們念佛，實在講才算是剛開始，從前的都不能做算，不算數，沒搞清楚、沒搞明白，不曉得怎麼念法。句句佛號裡頭有深信切願，要這樣念法才行，就是要念的聲聲相應，句句相應。你念的時候法喜充滿，真的煩惱沒有了，智慧現前，確實是這個現象。現在就有很強烈的感受，臨終哪有不自在往生的？自在往生就是不生病，生病不自在。人人都可以做到自在往生，就是你要會念，你真念就有這個效果。你要問這個道理，這個道理菩薩都不懂，我們怎麼會懂？得佛力加持才懂；不得佛力加持，什麼人給你講，你也不會懂。</w:t>
      </w:r>
      <w:r>
        <w:t xml:space="preserve"> </w:t>
      </w:r>
    </w:p>
    <w:p w14:paraId="0B45B190" w14:textId="77777777" w:rsidR="00334308" w:rsidRDefault="00334308">
      <w:pPr>
        <w:pStyle w:val="a3"/>
      </w:pPr>
      <w:r>
        <w:t xml:space="preserve">　　【信願持名一行。】</w:t>
      </w:r>
      <w:r>
        <w:t xml:space="preserve"> </w:t>
      </w:r>
    </w:p>
    <w:p w14:paraId="0BB993AB" w14:textId="77777777" w:rsidR="00334308" w:rsidRDefault="00334308">
      <w:pPr>
        <w:pStyle w:val="a3"/>
      </w:pPr>
      <w:r>
        <w:t xml:space="preserve">　　『行』就是修行的方法，就是這種修行的方法，信願持名這種修行的方法。</w:t>
      </w:r>
      <w:r>
        <w:t xml:space="preserve"> </w:t>
      </w:r>
    </w:p>
    <w:p w14:paraId="6962BCFE" w14:textId="77777777" w:rsidR="00334308" w:rsidRDefault="00334308">
      <w:pPr>
        <w:pStyle w:val="a3"/>
      </w:pPr>
      <w:r>
        <w:t xml:space="preserve">　　【不涉施為。】</w:t>
      </w:r>
      <w:r>
        <w:t xml:space="preserve"> </w:t>
      </w:r>
    </w:p>
    <w:p w14:paraId="0BF94D1E" w14:textId="77777777" w:rsidR="00334308" w:rsidRDefault="00334308">
      <w:pPr>
        <w:pStyle w:val="a3"/>
      </w:pPr>
      <w:r>
        <w:t xml:space="preserve">　　這就是它簡單、容易、直捷的所在。不涉施為，簡單的講，不重視儀規，不重視這些。重視儀規的，最重視的是密宗，密宗非常重視儀規</w:t>
      </w:r>
      <w:r>
        <w:t xml:space="preserve"> </w:t>
      </w:r>
      <w:r>
        <w:t>，所供的佛像、供養具、燈燭香花，是非常考究的。念佛法門不重視這個，家裡沒有佛像也沒關係；沒有佛像，面對西方合掌念就行，你看這多自在，這多方便。有佛像很好，沒有佛像不要緊，沒有關係。像我今天跟諸位說過，修學淨宗一定要皈依，但是皈依不重視形式。我這一生並沒有找個法師來給我做個皈依的形式，這不要緊，這個有沒有沒有關係，我的心真皈依了。皈是回頭，我真正回頭了，我一心一意就依靠阿彌陀佛，這就皈依了，你真的皈依了。所以，不在形式而在實質，你的心是不是真皈依，這個重要，比什麼都重要，不重視形式。</w:t>
      </w:r>
      <w:r>
        <w:t xml:space="preserve"> </w:t>
      </w:r>
    </w:p>
    <w:p w14:paraId="76104080" w14:textId="77777777" w:rsidR="00334308" w:rsidRDefault="00334308">
      <w:pPr>
        <w:pStyle w:val="a3"/>
      </w:pPr>
      <w:r>
        <w:t xml:space="preserve">　　【圓轉五濁。】</w:t>
      </w:r>
      <w:r>
        <w:t xml:space="preserve"> </w:t>
      </w:r>
    </w:p>
    <w:p w14:paraId="68876F13" w14:textId="77777777" w:rsidR="00334308" w:rsidRDefault="00334308">
      <w:pPr>
        <w:pStyle w:val="a3"/>
      </w:pPr>
      <w:r>
        <w:t xml:space="preserve">　　不但轉五濁，像剛才所說的，圓滿的轉五濁。</w:t>
      </w:r>
      <w:r>
        <w:t xml:space="preserve"> </w:t>
      </w:r>
    </w:p>
    <w:p w14:paraId="2EBD206B" w14:textId="77777777" w:rsidR="00334308" w:rsidRDefault="00334308">
      <w:pPr>
        <w:pStyle w:val="a3"/>
      </w:pPr>
      <w:r>
        <w:t xml:space="preserve">　　【唯信乃入。】</w:t>
      </w:r>
      <w:r>
        <w:t xml:space="preserve"> </w:t>
      </w:r>
    </w:p>
    <w:p w14:paraId="28916DA8" w14:textId="77777777" w:rsidR="00334308" w:rsidRDefault="00334308">
      <w:pPr>
        <w:pStyle w:val="a3"/>
      </w:pPr>
      <w:r>
        <w:t xml:space="preserve">　　信要深信，你才能夠入彌陀願海，你沒有深信，你就入不進去。</w:t>
      </w:r>
      <w:r>
        <w:t xml:space="preserve"> </w:t>
      </w:r>
    </w:p>
    <w:p w14:paraId="6E289621" w14:textId="77777777" w:rsidR="00334308" w:rsidRDefault="00334308">
      <w:pPr>
        <w:pStyle w:val="a3"/>
      </w:pPr>
      <w:r>
        <w:t xml:space="preserve">　　【非思議所行境界。】</w:t>
      </w:r>
      <w:r>
        <w:t xml:space="preserve"> </w:t>
      </w:r>
    </w:p>
    <w:p w14:paraId="2614507F" w14:textId="77777777" w:rsidR="00334308" w:rsidRDefault="00334308">
      <w:pPr>
        <w:pStyle w:val="a3"/>
      </w:pPr>
      <w:r>
        <w:t xml:space="preserve">　　思是我們思想，這個境界決定不是我們能夠想像得到的。議是議論，換句話說，也不是我們有能力說得出，真的所謂是「言語道斷，心行處滅」。說不出，你也想不到這個境界，所以前面講，絕非九界眾生靠自己力量能夠信解。</w:t>
      </w:r>
      <w:r>
        <w:t xml:space="preserve"> </w:t>
      </w:r>
    </w:p>
    <w:p w14:paraId="7460F02D" w14:textId="77777777" w:rsidR="00334308" w:rsidRDefault="00334308">
      <w:pPr>
        <w:pStyle w:val="a3"/>
      </w:pPr>
      <w:r>
        <w:t xml:space="preserve">　　【設非本師說此。眾生何由稟此也哉。】</w:t>
      </w:r>
      <w:r>
        <w:t xml:space="preserve"> </w:t>
      </w:r>
    </w:p>
    <w:p w14:paraId="45EAD899" w14:textId="77777777" w:rsidR="00334308" w:rsidRDefault="00334308">
      <w:pPr>
        <w:pStyle w:val="a3"/>
      </w:pPr>
      <w:r>
        <w:t xml:space="preserve">　　本師釋迦牟尼佛大慈大悲，慈悲到了極處，到了頂點，要不是他老人家給我們說出來，我們怎麼會知道？不可能知道。佛要不說出來，菩薩、羅漢、天人，根本說不出來的，他們要不得佛的加持，自己也不能信解，他怎麼能說得出來？這是佛對我們無盡的慈悲，我們才有依靠，才有了真正的依靠。『稟』，稟就是依靠的意思；換句話說，我們無始劫以來，在六道輪迴生生死死，雖然修學許多法門，都不能成就，原因在哪裡？我們所找到的依靠到最後都靠不住，靠山倒掉了，也完了，毛病發生在這個地方。今天我們才找到真正的依靠，這個依靠決定不錯。我們皈依阿彌陀佛，皈依《無量壽經》，《彌陀經》是《無量壽經》的小本，跟《無量壽經》完全相同。這是真正的依靠，真實的依靠，這都是佛給我們的恩德。</w:t>
      </w:r>
      <w:r>
        <w:t xml:space="preserve"> </w:t>
      </w:r>
    </w:p>
    <w:p w14:paraId="5D842EEF" w14:textId="77777777" w:rsidR="00334308" w:rsidRDefault="00334308">
      <w:pPr>
        <w:pStyle w:val="a3"/>
      </w:pPr>
      <w:r>
        <w:t xml:space="preserve">　　【吾人處劫濁中。決定為時所囿。為苦所偪。】</w:t>
      </w:r>
      <w:r>
        <w:t xml:space="preserve"> </w:t>
      </w:r>
    </w:p>
    <w:p w14:paraId="3309805C" w14:textId="77777777" w:rsidR="00334308" w:rsidRDefault="00334308">
      <w:pPr>
        <w:pStyle w:val="a3"/>
      </w:pPr>
      <w:r>
        <w:t xml:space="preserve">　　這個不必細說。我們現在在劫濁裡頭，在這個時代，哪個人生活不苦？每個人活得都很辛苦！在家人活得苦，出家人也活得很苦，這就是劫濁。我們決定是為苦所逼迫，為時間所範圍，我們沒有辦法超越。</w:t>
      </w:r>
      <w:r>
        <w:t xml:space="preserve"> </w:t>
      </w:r>
    </w:p>
    <w:p w14:paraId="0E8E14BA" w14:textId="77777777" w:rsidR="00334308" w:rsidRDefault="00334308">
      <w:pPr>
        <w:pStyle w:val="a3"/>
      </w:pPr>
      <w:r>
        <w:t xml:space="preserve">　　【處見濁中。決定為邪智所纏。】</w:t>
      </w:r>
      <w:r>
        <w:t xml:space="preserve"> </w:t>
      </w:r>
    </w:p>
    <w:p w14:paraId="7BBDEC19" w14:textId="77777777" w:rsidR="00334308" w:rsidRDefault="00334308">
      <w:pPr>
        <w:pStyle w:val="a3"/>
      </w:pPr>
      <w:r>
        <w:t xml:space="preserve">　　現在這個世間，《楞嚴經》上講得好，「末法時期，邪師說法，如恆河沙」。你有什麼能力辨別邪正？哪個善知識講的是正法，哪個善知識講的是邪法，你有能力辨別嗎？你沒有能力。為什麼你沒有能力？你沒有智慧；換句話說，我們沒有辦法避免這些邪知邪見的困擾，這很苦。學道的人一生當中遇到一個善知識，難！所謂是可遇不可求。真正是自己有深厚的善根福德，遇到一個善知識，遇到了，你要肯聽話才行，肯接受才行；不肯聽、不肯接受，遇到等於沒有遇到。前面說了，總在緣這個字，你跟這個善知識有沒有緣分？有緣你就相信他，你就聽他的，你就跟他走，就沒錯了。沒有緣，聽到別人一勸，就拉跑掉了，拉走了，這很可怕。</w:t>
      </w:r>
      <w:r>
        <w:t xml:space="preserve"> </w:t>
      </w:r>
    </w:p>
    <w:p w14:paraId="401774B1" w14:textId="77777777" w:rsidR="00334308" w:rsidRDefault="00334308">
      <w:pPr>
        <w:pStyle w:val="a3"/>
      </w:pPr>
      <w:r>
        <w:t xml:space="preserve">　　【處煩惱濁中。決定為貪欲所陷。惡業所螫。】</w:t>
      </w:r>
      <w:r>
        <w:t xml:space="preserve"> </w:t>
      </w:r>
    </w:p>
    <w:p w14:paraId="5EE47CA5" w14:textId="77777777" w:rsidR="00334308" w:rsidRDefault="00334308">
      <w:pPr>
        <w:pStyle w:val="a3"/>
      </w:pPr>
      <w:r>
        <w:t xml:space="preserve">　　這就是說明我們內心有貪瞋痴慢的煩惱習氣，外面五欲六塵的誘惑，你能夠不動心嗎？你能夠不被誘惑嗎？時時刻刻被誘惑。誘惑你什麼？貪，再多貪一點，瞋恨，天天外面環境都是在勸你貪瞋痴，勸你造惡業；不勸你做好事，都勸你做壞事，你說這怎麼得了！我們生活在這樣一個環境當中，要認識，要清楚。</w:t>
      </w:r>
      <w:r>
        <w:t xml:space="preserve"> </w:t>
      </w:r>
    </w:p>
    <w:p w14:paraId="7E8EB7AE" w14:textId="77777777" w:rsidR="00334308" w:rsidRDefault="00334308">
      <w:pPr>
        <w:pStyle w:val="a3"/>
      </w:pPr>
      <w:r>
        <w:t xml:space="preserve">　　【處眾生濁中。決定安於臭穢而不能洞覺。甘於劣弱而不能奮飛。】</w:t>
      </w:r>
      <w:r>
        <w:t xml:space="preserve"> </w:t>
      </w:r>
    </w:p>
    <w:p w14:paraId="44298413" w14:textId="77777777" w:rsidR="00334308" w:rsidRDefault="00334308">
      <w:pPr>
        <w:pStyle w:val="a3"/>
      </w:pPr>
      <w:r>
        <w:t xml:space="preserve">　　『眾生濁』，眾生就是指我們人事環境當中，這個世界是污染的染缸，我們掉在這裡面。『臭穢』就是比喻作糞坑。此地我們不曉得，不知道這邊情形如何？諸位如果到中國大陸去旅遊觀光，中國大陸現在的農村裡面還用糞坑。你去看看那個，你就想想那個味道，掉在那裡頭是什麼味道？祖師把我們這個社會、把我們這個世界比喻作污穢的染缸。我們天天在這裡頭，不覺得自己臭穢，麻木不仁了。甘心墮落，不求出人頭地，不求作佛、作菩薩。</w:t>
      </w:r>
      <w:r>
        <w:t xml:space="preserve"> </w:t>
      </w:r>
    </w:p>
    <w:p w14:paraId="07BC9C1B" w14:textId="77777777" w:rsidR="00334308" w:rsidRDefault="00334308">
      <w:pPr>
        <w:pStyle w:val="a3"/>
      </w:pPr>
      <w:r>
        <w:t xml:space="preserve">　　【處命濁中。決定為無常所吞。石火電光。措手不及。】</w:t>
      </w:r>
      <w:r>
        <w:t xml:space="preserve"> </w:t>
      </w:r>
    </w:p>
    <w:p w14:paraId="69BD6B0F" w14:textId="77777777" w:rsidR="00334308" w:rsidRDefault="00334308">
      <w:pPr>
        <w:pStyle w:val="a3"/>
      </w:pPr>
      <w:r>
        <w:t xml:space="preserve">　　『命濁』是壽命短，一旦無常到了，真的措手不及。我們大多數人忽略了，疏忽了這個重要的事實。佛當年在世，問學生們，人命在幾間？學生也有聰明的，答覆得也很好，「人命在呼吸之間」。佛點頭，對了，一口氣不來，就又輪迴去了。所以不要覺得我現在很年輕，我將來時間還很長，誰給你保證的？黃泉路上無老少，我們到墓地，到寺院裡面有供的骨灰塔，你到裡面去看看。年輕人不少，十幾歲、二十歲的人很多，人命無常。我們自己一定要提高警覺心，有一天命光，好好修一天；有一個小時命光，好好的修一個小時，這才叫懂得現實，才叫做掌握現實之人。那個人聰明，那種人有智慧，抓住現實，疏忽不得。</w:t>
      </w:r>
      <w:r>
        <w:t xml:space="preserve"> </w:t>
      </w:r>
    </w:p>
    <w:p w14:paraId="22C10195" w14:textId="77777777" w:rsidR="00334308" w:rsidRDefault="00334308">
      <w:pPr>
        <w:pStyle w:val="a3"/>
      </w:pPr>
      <w:r>
        <w:t xml:space="preserve">　　人生榮華富貴、金銀財寶都不值得一顧，最重要的是光陰。光陰糟蹋掉、浪費掉，叫真正可惜。我們要抓住寶貴的光陰，認真修行，信願持名。我們一天修學，我這一天沒有空過；一年認真修行，我這一年沒有空過。諸位要曉得，那時候你會感覺到生命很充實，我的時間沒有白過，生命有意義、有價值。自己會真正感覺到幸福美滿，沒有把光陰浪費掉。這是值得我們時時刻刻警惕的。再看底下這一段。</w:t>
      </w:r>
      <w:r>
        <w:t xml:space="preserve"> </w:t>
      </w:r>
    </w:p>
    <w:p w14:paraId="61667084" w14:textId="77777777" w:rsidR="00334308" w:rsidRDefault="00334308">
      <w:pPr>
        <w:pStyle w:val="a3"/>
      </w:pPr>
      <w:r>
        <w:t xml:space="preserve">　　【若不深知其甚難。】</w:t>
      </w:r>
      <w:r>
        <w:t xml:space="preserve"> </w:t>
      </w:r>
    </w:p>
    <w:p w14:paraId="31F76B6B" w14:textId="77777777" w:rsidR="00334308" w:rsidRDefault="00334308">
      <w:pPr>
        <w:pStyle w:val="a3"/>
      </w:pPr>
      <w:r>
        <w:t xml:space="preserve">　　這就是前面這段，你看這五條裡面，每一條都艱難，真難。我們要想了生死出三界，來生不搞六道輪迴，比登天都難。你要不深深知道這個事情真難。</w:t>
      </w:r>
      <w:r>
        <w:t xml:space="preserve"> </w:t>
      </w:r>
    </w:p>
    <w:p w14:paraId="7BE0BE2F" w14:textId="77777777" w:rsidR="00334308" w:rsidRDefault="00334308">
      <w:pPr>
        <w:pStyle w:val="a3"/>
      </w:pPr>
      <w:r>
        <w:t xml:space="preserve">　　【將謂更有別法可出五濁。】</w:t>
      </w:r>
      <w:r>
        <w:t xml:space="preserve"> </w:t>
      </w:r>
    </w:p>
    <w:p w14:paraId="77ED1ADD" w14:textId="77777777" w:rsidR="00334308" w:rsidRDefault="00334308">
      <w:pPr>
        <w:pStyle w:val="a3"/>
      </w:pPr>
      <w:r>
        <w:t xml:space="preserve">　　五濁就是六道。你還以為還有別的方法可以能夠了生死出三界？這意思就是給你說，除了這一個法之外，沒有第二個方法！你要不信，前面這五濁，你有什麼能力超越？沒有能力超越，就老實念佛，帶業往生，只有這一條路。</w:t>
      </w:r>
      <w:r>
        <w:t xml:space="preserve"> </w:t>
      </w:r>
    </w:p>
    <w:p w14:paraId="5E2C91FC" w14:textId="77777777" w:rsidR="00334308" w:rsidRDefault="00334308">
      <w:pPr>
        <w:pStyle w:val="a3"/>
      </w:pPr>
      <w:r>
        <w:t xml:space="preserve">　　【烽孛宅裡。戲論紛然。】</w:t>
      </w:r>
      <w:r>
        <w:t xml:space="preserve"> </w:t>
      </w:r>
    </w:p>
    <w:p w14:paraId="6EE95A91" w14:textId="77777777" w:rsidR="00334308" w:rsidRDefault="00334308">
      <w:pPr>
        <w:pStyle w:val="a3"/>
      </w:pPr>
      <w:r>
        <w:t xml:space="preserve">　　『烽孛』是比喻，佛在《法華經》裡面比喻的火宅。像這棟大樓已經起火燃燒起來，不過現在還沒有燒到你這間，你還在這裡快樂無比，在這裡迷惑顛倒，馬上就燒到了，比喻這樁事情。三界火宅，三界之中沒有安穩的處所。『戲論紛然』，戲論就是種種學說，種種的理論哲學，乃至於包括科技，都叫戲論。為什麼？不能幫助你解決問題。生死事大，不能解決生死問題，不能幫我們出三界、超越輪迴，統統叫做戲論。就本宗、本法門來說，除了信願持名之外，就是釋迦牟尼佛講的那一大藏經，也叫戲論。佛講的為什麼叫戲論？佛講的都有道理，對我沒用。那一套《大藏經》，我不能了生死、不能出三界，等於戲論。能幫助我們了生死出三界，只有信願持名。</w:t>
      </w:r>
      <w:r>
        <w:t xml:space="preserve"> </w:t>
      </w:r>
    </w:p>
    <w:p w14:paraId="09446DB5" w14:textId="77777777" w:rsidR="00334308" w:rsidRDefault="00334308">
      <w:pPr>
        <w:pStyle w:val="a3"/>
      </w:pPr>
      <w:r>
        <w:t xml:space="preserve">　　你要把這個事實搞清楚了，我今天跟大家講的皈依法，你就曉得用意多深。皈是回頭，從哪裡回頭？從所有一切經教回頭，我都不要了，《華嚴》、《法華》、《楞嚴》、般若、法相唯識，我統統都不要了。我從那裡回過頭來，專門依靠《無量壽經》，依靠《阿彌陀經》，為什麼？《無量壽經》、《阿彌陀經》真能解決我的問題，真正能幫助我了生死出三界。那些大經大論雖然高，對我沒用，我也看不懂，方法、理論太囉嗦，我也學不成。我必須要捨棄，從那裡回來，我要皈依《阿彌陀經》。這絕對不是違背老師的意思，尊重老師的教誨！「隨順諸佛，真實教誨」，真實教誨就是《彌陀經》，就是信願持名，是一切諸佛的真實教誨。</w:t>
      </w:r>
      <w:r>
        <w:t xml:space="preserve"> </w:t>
      </w:r>
    </w:p>
    <w:p w14:paraId="21316424" w14:textId="77777777" w:rsidR="00334308" w:rsidRDefault="00334308">
      <w:pPr>
        <w:pStyle w:val="a3"/>
      </w:pPr>
      <w:r>
        <w:t xml:space="preserve">　　「決志求生，更無疑惑」，一點懷疑都沒有，一點迷惑都沒有。信願這樣的堅定，就是剛才說了，西方極樂世界你已經註冊、已經報了名，隨時可以去，就不是娑婆世界人了。西方世界名要是報不上，註冊註不上，你就是六道輪迴當中人。不管你修哪個法門，你要沒有能力超越五濁惡世，你就決定輪迴。既輪迴，你就決定會墮三惡道，這是擺在我們面前的事實真相，不可以不知道、不可以不警覺，這就叫戲論紛然。佛講的一切經，我們都把它看作戲論，都不要了，什麼菩薩、阿羅漢、祖師大德所講的，更不消一說。</w:t>
      </w:r>
      <w:r>
        <w:t xml:space="preserve"> </w:t>
      </w:r>
    </w:p>
    <w:p w14:paraId="7EDB7312" w14:textId="77777777" w:rsidR="00334308" w:rsidRDefault="00334308">
      <w:pPr>
        <w:pStyle w:val="a3"/>
      </w:pPr>
      <w:r>
        <w:t xml:space="preserve">　　【唯深知其甚難。方肯死盡偷心。】</w:t>
      </w:r>
      <w:r>
        <w:t xml:space="preserve"> </w:t>
      </w:r>
    </w:p>
    <w:p w14:paraId="43DA6A02" w14:textId="77777777" w:rsidR="00334308" w:rsidRDefault="00334308">
      <w:pPr>
        <w:pStyle w:val="a3"/>
      </w:pPr>
      <w:r>
        <w:t xml:space="preserve">　　投機取巧的心，僥倖之心，還要看看大經大論，還要看看其他的法門，都叫偷心。我們把這個念頭打得乾乾淨淨，從今天起，一心一意只有阿彌陀佛、只有西方淨土。</w:t>
      </w:r>
      <w:r>
        <w:t xml:space="preserve"> </w:t>
      </w:r>
    </w:p>
    <w:p w14:paraId="2D219AEE" w14:textId="77777777" w:rsidR="00334308" w:rsidRDefault="00334308">
      <w:pPr>
        <w:pStyle w:val="a3"/>
      </w:pPr>
      <w:r>
        <w:t xml:space="preserve">　　【寶此一行。】</w:t>
      </w:r>
      <w:r>
        <w:t xml:space="preserve"> </w:t>
      </w:r>
    </w:p>
    <w:p w14:paraId="7D416BE2" w14:textId="77777777" w:rsidR="00334308" w:rsidRDefault="00334308">
      <w:pPr>
        <w:pStyle w:val="a3"/>
      </w:pPr>
      <w:r>
        <w:t xml:space="preserve">　　我們把西方淨土、阿彌陀佛、信願持名，看作我們這一生當中第一寶貴，念念都不能夠喪失。</w:t>
      </w:r>
      <w:r>
        <w:t xml:space="preserve"> </w:t>
      </w:r>
    </w:p>
    <w:p w14:paraId="51D4AB9F" w14:textId="77777777" w:rsidR="00334308" w:rsidRDefault="00334308">
      <w:pPr>
        <w:pStyle w:val="a3"/>
      </w:pPr>
      <w:r>
        <w:t xml:space="preserve">　　【此本師所以極口說其難甚。】</w:t>
      </w:r>
      <w:r>
        <w:t xml:space="preserve"> </w:t>
      </w:r>
    </w:p>
    <w:p w14:paraId="66C8C99A" w14:textId="77777777" w:rsidR="00334308" w:rsidRDefault="00334308">
      <w:pPr>
        <w:pStyle w:val="a3"/>
      </w:pPr>
      <w:r>
        <w:t xml:space="preserve">　　所以釋迦牟尼佛在經上一再說這個是難，難信之法，五濁難超，生死難了，輪迴難出，這是真的。煩惱難斷，智慧難開，你都得要曉得，然後你才知道這個法門之可貴。佛就是為了度我們，哪一樁對我們都太難，我們都沒辦法學，佛把這個法門給我們，使我們在這一生當中決定成就。</w:t>
      </w:r>
      <w:r>
        <w:t xml:space="preserve"> </w:t>
      </w:r>
    </w:p>
    <w:p w14:paraId="3FEB06CA" w14:textId="77777777" w:rsidR="00334308" w:rsidRDefault="00334308">
      <w:pPr>
        <w:pStyle w:val="a3"/>
      </w:pPr>
      <w:r>
        <w:t xml:space="preserve">　　【而深囑我等當知也。】</w:t>
      </w:r>
      <w:r>
        <w:t xml:space="preserve"> </w:t>
      </w:r>
    </w:p>
    <w:p w14:paraId="3670582A" w14:textId="77777777" w:rsidR="00334308" w:rsidRDefault="00334308">
      <w:pPr>
        <w:pStyle w:val="a3"/>
      </w:pPr>
      <w:r>
        <w:t xml:space="preserve">　　囑咐我們，應該要曉得，曉得才會『寶此一行』，才會認真修學這個法門。</w:t>
      </w:r>
      <w:r>
        <w:t xml:space="preserve"> </w:t>
      </w:r>
    </w:p>
    <w:p w14:paraId="0EF30280" w14:textId="77777777" w:rsidR="00334308" w:rsidRDefault="00334308">
      <w:pPr>
        <w:pStyle w:val="a3"/>
      </w:pPr>
      <w:r>
        <w:t xml:space="preserve">　　《要解》到這個地方就介紹完了。後面這一條是蕅益大師在整個《要解》寫完之後，他有個小的跋文。跋文裡頭有這幾句話，我們把它提出來，也是勉勵我們。</w:t>
      </w:r>
      <w:r>
        <w:t xml:space="preserve"> </w:t>
      </w:r>
    </w:p>
    <w:p w14:paraId="1BB3A7AB" w14:textId="77777777" w:rsidR="00334308" w:rsidRDefault="00334308">
      <w:pPr>
        <w:pStyle w:val="a3"/>
      </w:pPr>
      <w:r>
        <w:t xml:space="preserve">　　【經云。末法億億人修行。罕一得道。】</w:t>
      </w:r>
      <w:r>
        <w:t xml:space="preserve"> </w:t>
      </w:r>
    </w:p>
    <w:p w14:paraId="56340351" w14:textId="77777777" w:rsidR="00334308" w:rsidRDefault="00334308">
      <w:pPr>
        <w:pStyle w:val="a3"/>
      </w:pPr>
      <w:r>
        <w:t xml:space="preserve">　　這是指我們現在生在末法時期，修行人多。罕是希罕，難得有一個人成就。億億人修行，難得有一個成就；換句話說，億億人修行，一個成就都沒有，這是說實話。為什麼？成就都要斷煩惱。我們貪瞋痴慢，是非人我，能不能斷得掉？你參禪，你能不能斷掉？你學密，你能不能斷掉？煩惱要斷、妄想要斷，你能不能斷妄想？不要說別的，就這兩樁事情，這兩樁事情斷不了就完了，修什麼都枉然，都不能成就。</w:t>
      </w:r>
      <w:r>
        <w:t xml:space="preserve"> </w:t>
      </w:r>
    </w:p>
    <w:p w14:paraId="24701D1C" w14:textId="77777777" w:rsidR="00334308" w:rsidRDefault="00334308">
      <w:pPr>
        <w:pStyle w:val="a3"/>
      </w:pPr>
      <w:r>
        <w:t xml:space="preserve">　　【唯依念佛得度。】</w:t>
      </w:r>
      <w:r>
        <w:t xml:space="preserve"> </w:t>
      </w:r>
    </w:p>
    <w:p w14:paraId="7C19771C" w14:textId="77777777" w:rsidR="00334308" w:rsidRDefault="00334308">
      <w:pPr>
        <w:pStyle w:val="a3"/>
      </w:pPr>
      <w:r>
        <w:t xml:space="preserve">　　念佛為什麼得度？不要斷煩惱，不要斷妄想，只要深信切願，執持名號，就能往生，我們才能去得了。如果念佛也要斷煩惱、斷妄想，就完了，我們也沒指望、沒希望了。所以諸位要曉得，這個法門殊勝就在此地。</w:t>
      </w:r>
      <w:r>
        <w:t xml:space="preserve"> </w:t>
      </w:r>
    </w:p>
    <w:p w14:paraId="77FB795C" w14:textId="77777777" w:rsidR="00334308" w:rsidRDefault="00334308">
      <w:pPr>
        <w:pStyle w:val="a3"/>
      </w:pPr>
      <w:r>
        <w:t xml:space="preserve">　　【嗚呼。】</w:t>
      </w:r>
      <w:r>
        <w:t xml:space="preserve"> </w:t>
      </w:r>
    </w:p>
    <w:p w14:paraId="056BB8EF" w14:textId="77777777" w:rsidR="00334308" w:rsidRDefault="00334308">
      <w:pPr>
        <w:pStyle w:val="a3"/>
      </w:pPr>
      <w:r>
        <w:t xml:space="preserve">　　這是感嘆之詞。</w:t>
      </w:r>
      <w:r>
        <w:t xml:space="preserve"> </w:t>
      </w:r>
    </w:p>
    <w:p w14:paraId="10A25BB4" w14:textId="77777777" w:rsidR="00334308" w:rsidRDefault="00334308">
      <w:pPr>
        <w:pStyle w:val="a3"/>
      </w:pPr>
      <w:r>
        <w:t xml:space="preserve">　　【今正是其時矣。】</w:t>
      </w:r>
      <w:r>
        <w:t xml:space="preserve"> </w:t>
      </w:r>
    </w:p>
    <w:p w14:paraId="3FA4C8AE" w14:textId="77777777" w:rsidR="00334308" w:rsidRDefault="00334308">
      <w:pPr>
        <w:pStyle w:val="a3"/>
      </w:pPr>
      <w:r>
        <w:t xml:space="preserve">　　我們今天正是這個時候，正碰到，遇到這個法門了。</w:t>
      </w:r>
      <w:r>
        <w:t xml:space="preserve"> </w:t>
      </w:r>
    </w:p>
    <w:p w14:paraId="2FB38F35" w14:textId="77777777" w:rsidR="00334308" w:rsidRDefault="00334308">
      <w:pPr>
        <w:pStyle w:val="a3"/>
      </w:pPr>
      <w:r>
        <w:t xml:space="preserve">　　【捨此不思議法門。其何能淑。】</w:t>
      </w:r>
      <w:r>
        <w:t xml:space="preserve"> </w:t>
      </w:r>
    </w:p>
    <w:p w14:paraId="1689AF7C" w14:textId="77777777" w:rsidR="00334308" w:rsidRDefault="00334308">
      <w:pPr>
        <w:pStyle w:val="a3"/>
      </w:pPr>
      <w:r>
        <w:t xml:space="preserve">　　假如我們不接受這個法門，不相信，把這個法門捨棄，底下的意思就是說沒救了！再也找不到這個法門來度自己，只有這個法門。</w:t>
      </w:r>
      <w:r>
        <w:t xml:space="preserve"> </w:t>
      </w:r>
    </w:p>
    <w:p w14:paraId="3B1DE99C" w14:textId="77777777" w:rsidR="00334308" w:rsidRDefault="00334308">
      <w:pPr>
        <w:pStyle w:val="a3"/>
      </w:pPr>
      <w:r>
        <w:t xml:space="preserve">　　今天我們法會圓滿，這六天時間雖然很短，我們將《要解》的菁華，《要解》裡面最重要的開示都給諸位報告出來。希望我們從今天起，大家認真努力修學，這一生當中決定求生西方淨土，生到西方世界決定是不退成佛，一生當中圓滿。這個法門無比的殊勝。法會到此地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8553D" w14:textId="77777777" w:rsidR="00334308" w:rsidRDefault="00334308" w:rsidP="00334308">
      <w:r>
        <w:separator/>
      </w:r>
    </w:p>
  </w:endnote>
  <w:endnote w:type="continuationSeparator" w:id="0">
    <w:p w14:paraId="402BB5B5" w14:textId="77777777" w:rsidR="00334308" w:rsidRDefault="00334308" w:rsidP="00334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9A88" w14:textId="77777777" w:rsidR="00334308" w:rsidRDefault="00334308" w:rsidP="00334308">
      <w:r>
        <w:separator/>
      </w:r>
    </w:p>
  </w:footnote>
  <w:footnote w:type="continuationSeparator" w:id="0">
    <w:p w14:paraId="08E59A79" w14:textId="77777777" w:rsidR="00334308" w:rsidRDefault="00334308" w:rsidP="003343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08"/>
    <w:rsid w:val="003343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FF8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43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3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3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3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1897</Words>
  <Characters>10819</Characters>
  <Application>Microsoft Office Word</Application>
  <DocSecurity>0</DocSecurity>
  <Lines>90</Lines>
  <Paragraphs>25</Paragraphs>
  <ScaleCrop>false</ScaleCrop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