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56DA" w14:textId="77777777" w:rsidR="00BB420E" w:rsidRDefault="00BB420E">
      <w:r>
        <w:t>新加坡國立大學講演</w:t>
      </w:r>
      <w:r>
        <w:t>—</w:t>
      </w:r>
      <w:r>
        <w:t xml:space="preserve">喚醒自覺．激發正思　　（第二集）　　</w:t>
      </w:r>
      <w:r>
        <w:t>1999/2/12</w:t>
      </w:r>
      <w:r>
        <w:t xml:space="preserve">　　新加坡國立大學　　檔名：</w:t>
      </w:r>
      <w:r>
        <w:t xml:space="preserve">21-069-0002 </w:t>
      </w:r>
    </w:p>
    <w:p w14:paraId="53B9BEB0" w14:textId="77777777" w:rsidR="00BB420E" w:rsidRDefault="00BB420E">
      <w:pPr>
        <w:pStyle w:val="a3"/>
      </w:pPr>
      <w:r>
        <w:t xml:space="preserve">　　主席，各位法師，各位同修：</w:t>
      </w:r>
      <w:r>
        <w:t xml:space="preserve"> </w:t>
      </w:r>
    </w:p>
    <w:p w14:paraId="17D54972" w14:textId="77777777" w:rsidR="00BB420E" w:rsidRDefault="00BB420E">
      <w:pPr>
        <w:pStyle w:val="a3"/>
      </w:pPr>
      <w:r>
        <w:t xml:space="preserve">　　昨天跟大家談到信心。佛法的修學，自古以來祖祖相傳，「信解行證」這四個字必須要圓滿具足，我們才能夠真正契入覺悟的境界，才能得到佛法修學真實的受用。可是信心確實很難建立，古時候社會風俗、生活環境比我們現在淳樸，都知道孝養父母、尊敬師長，無論是受過教育，或者是沒有受過教育，幾乎都有這個概念。所以古德的修學，我們在《高僧傳》、《居士傳》、《善女人傳》裡面見到的，世世代代的成就都值得人們讚歎。</w:t>
      </w:r>
      <w:r>
        <w:t xml:space="preserve"> </w:t>
      </w:r>
    </w:p>
    <w:p w14:paraId="6C6F5648" w14:textId="77777777" w:rsidR="00BB420E" w:rsidRDefault="00BB420E">
      <w:pPr>
        <w:pStyle w:val="a3"/>
      </w:pPr>
      <w:r>
        <w:t xml:space="preserve">　　為什麼我們現在這一代的人比不上古人，這是值得我們深思的。那就是現代的教育跟古時候不一樣了，古代的教育可以說一直到清朝末年，民國初年還存在，教學的宗旨主要有三個，第一個是教導我們明瞭人與人的關係，父子的關係，夫婦的關係，兄弟的關係，朋友的關係，君臣的關係，君臣就是現在所謂領導與被領導的關係。這叫倫理的教育，接受這種教育的薰陶，所以他懂得做人的道理，知道應該怎樣做人。現在不講這些了，中國幾千年傳統的倫理教育，已經不存在了。教學的第二個目標，是教我們明白人與大自然的關係，明瞭之後，我們享受大自然，愛護大自然。現在這個教育也沒有了，人只是盡情去享受物質的條件，不知道愛護自然，不知道培育自然，所以把自然生態環境破壞了，造成許許多多自然的災害。諸位要曉得，自然的災害是人為的，是我們不認識大自然，不明瞭大自然，破壞自然生態，所以造成了許多災害。教育的第三層，是教導我們明瞭人與天地鬼神的關係，如何跟天地鬼神這個關係處好。所以古時候祭祀天地山川鬼神，現在以為這是迷信，其實它很有道理。</w:t>
      </w:r>
      <w:r>
        <w:t xml:space="preserve"> </w:t>
      </w:r>
    </w:p>
    <w:p w14:paraId="064DE705" w14:textId="77777777" w:rsidR="00BB420E" w:rsidRDefault="00BB420E">
      <w:pPr>
        <w:pStyle w:val="a3"/>
      </w:pPr>
      <w:r>
        <w:t xml:space="preserve">　　所以我們想想，古時候教育的思想、教育的內涵多麼豐富，多麼的美滿。現在完全捨棄了，所以在家庭裡面出了問題，兒女不懂得孝順父母，父母也不懂得怎樣教導兒女。學校也出了問題，學生不信任老師，老師沒有辦法教導學生。這些例子太多太多了，我遇到許多做父母的，做老師的，閒談的時候給我說出他們的一些痛苦。佛法是師道，同樣一個道理，我們今天學佛，無論是在家、出家，我們的修學成就，遠遠比不上古人，原因在什麼地方？古人受過基礎教育，懂得尊師重道。實在說，絕對不是老師要求學生對他尊重，那不是個好老師。老師看到學生對他尊重，他感到一個安慰，安慰是什麼？這個學生重視修學，重道。所以學生尊敬老師，老師尊敬學生，這個學生有出息，這個學生將來有成就。做老師的人要好好的輔導他，要全心全力幫助他。為什麼？他好學，他重道，所以對老師的尊敬不是表面，不是裝出來的，「誠於中」，自自然然「形於外」。</w:t>
      </w:r>
      <w:r>
        <w:t xml:space="preserve"> </w:t>
      </w:r>
    </w:p>
    <w:p w14:paraId="75A45CCA" w14:textId="77777777" w:rsidR="00BB420E" w:rsidRDefault="00BB420E">
      <w:pPr>
        <w:pStyle w:val="a3"/>
      </w:pPr>
      <w:r>
        <w:t xml:space="preserve">　　我們如果不尊重自己所學的，老師再高明，也沒法子幫助你。所以說「人必自助而後天助」，別人能幫助你，你自己不尊重自己，自己不尊重自己所學，諸佛菩薩來都幫不上忙。這是事實真相，我們不能不知道。佛教給我們，跟中國古聖先賢教人的，可以說站在同一個立足點，孝親尊師。做老師的人，怎麼能說得出口，「學生，你對老師要尊重」，說不出口。你說了學生會罵你，你狂妄，你驕慢，誰願意尊重你？所以叫學生尊重老師這樁事情，是家長的事情，父母教。同樣一個道理，父母也說不出「你是我的兒子，你應當要孝順我」，也說不出口。兒子會說：「我為什麼要</w:t>
      </w:r>
      <w:r>
        <w:lastRenderedPageBreak/>
        <w:t>孝順你？」所以教孝是老師的責任，老師教學生孝順父母，父母教兒女尊師重道，兩方面互相合作，才把一個人教出來，這是古時候的教育。</w:t>
      </w:r>
      <w:r>
        <w:t xml:space="preserve"> </w:t>
      </w:r>
    </w:p>
    <w:p w14:paraId="3D88B781" w14:textId="77777777" w:rsidR="00BB420E" w:rsidRDefault="00BB420E">
      <w:pPr>
        <w:pStyle w:val="a3"/>
      </w:pPr>
      <w:r>
        <w:t xml:space="preserve">　　我在上小學的時候頑皮，受到老師的處分，那個時候打手心、罰跪。被老師處分了，回到家裡面父母一看，那個哭哭啼啼的樣子，問我為什麼？被老師罰了。第二天，我父母買了很多禮物到學校，去感謝老師。以後我們在學校受了處分，回去決定不說。說了，父母明天要去謝老師。所以老師管教就認真了，他不認真，對不起家長。現在不一樣了，現在的小孩受到老師的處分，家長要到警察局告狀。所以現在的老師怎麼敢管學生，怎麼敢教學生，只有隨他去了。我在學校也教過幾年書，我們學校的老師跟老師在一塊聊天，那說的真心話，學生到學校來，是混文憑的，老師到學校來，是混薪水的，要吃飯。大家混下去就好了，不能認真，誰認真就是傻瓜。這個教育怎麼能辦得好？我教的是大學，而教學的基礎在小學。我的小學、中學，可以說都過得非常圓滿，老師教導非常認真，所以我們對於老師是一生感激。那時候在抗戰期間，我們同學比兄弟感情還厚，跟老師的感情超過父母。可是現在我們已經見不到了，不但見不到，連聽都聽不到了。我們自己要想成就，如果不走古老的道路，恐怕很難得，很不容易。</w:t>
      </w:r>
      <w:r>
        <w:t xml:space="preserve"> </w:t>
      </w:r>
    </w:p>
    <w:p w14:paraId="40F4AF19" w14:textId="77777777" w:rsidR="00BB420E" w:rsidRDefault="00BB420E">
      <w:pPr>
        <w:pStyle w:val="a3"/>
      </w:pPr>
      <w:r>
        <w:t xml:space="preserve">　　所以一定要培養自己的真誠心、恭敬心，無論在佛法或者在世法，你才能有成就。印光大師說得很好，「一分誠敬得一分利益，十分誠敬得十分利益」，這個話不是一般人能說得出來，能說得出來是真正的過來人。現在沒人教導我們，父母也不教了，老師也不教了，我們想學到哪裡去學？印光大師慈悲，他了解我們今天的環境，所以在民國初年的時候，他老人家極力提倡《了凡四訓》，這個見解、這個舉動很了不起，希有難得。如果我們真正能夠依照《了凡四訓》來修學，確實可以彌補我們在基礎教育裡面許許多多的不足之處。</w:t>
      </w:r>
      <w:r>
        <w:t xml:space="preserve"> </w:t>
      </w:r>
    </w:p>
    <w:p w14:paraId="05EE26C1" w14:textId="77777777" w:rsidR="00BB420E" w:rsidRDefault="00BB420E">
      <w:pPr>
        <w:pStyle w:val="a3"/>
      </w:pPr>
      <w:r>
        <w:t xml:space="preserve">　　印光大師是中國淨土宗最近的一位祖師，他的學問道德為舉世所讚揚，他對於佛法的提倡，遠遠不如對《了凡四訓》、《感應篇》、《安士全書》這三樣東西的提倡。我在早年學佛，對他這種作法沒有法子理解。這三樣東西都不是佛教的，袁了凡先生那四篇東西，是給他兒子的，是屬於家訓，對兒女的教訓。《感應篇》是道教的。《安士全書》裡面，分量佔得最重的，幾乎佔全書二分之一，《文昌帝君陰騭文》，也是道教的。印祖的極力提倡，突破了宗教的界限，用道教這些東西來奠定基礎，而且對於這兩種東西非常重視。在他有生之年，流通這個書籍，我看版權頁概略的估計，蘇州弘化社是他辦的，流通這三種書，在那個時候差不多超過三百萬冊，數量驚人。弘化社印過不少佛書，數量都很少。他為什麼這麼作法？為了挽救社會，為了填補我們基礎教育之不足。如果不在基礎教育上扎根，我們的修學就決定不會堅固，這個道理要懂。</w:t>
      </w:r>
      <w:r>
        <w:t xml:space="preserve"> </w:t>
      </w:r>
    </w:p>
    <w:p w14:paraId="1C517755" w14:textId="77777777" w:rsidR="00BB420E" w:rsidRDefault="00BB420E">
      <w:pPr>
        <w:pStyle w:val="a3"/>
      </w:pPr>
      <w:r>
        <w:t xml:space="preserve">　　我們看看現代人，他們的聰明，他們的機智，決不在古人之下，修學環境條件，古人更是望塵莫及，為什麼成就不如人，毛病到底出在什麼地方？我們要去找，這才發現我們的毛病錯在修學的態度。佛法修學四個條件：「信解行證」，這四個字一個字都不具足，你怎麼能入佛法？佛法必須這四個字具足，你才能入門，這四個字少一個，你就入不了門，你永遠徘徊在門外。我們今天幾個人入了門？什麼叫入門？最簡單的一個說法是開悟了，開悟是入門。我們今天沒有開悟，迷惑顛倒。沒有開悟，那佛法是佛法，我們是我們，佛法真實的受用，我們一分都得不到。我們為什麼不能開</w:t>
      </w:r>
      <w:r>
        <w:lastRenderedPageBreak/>
        <w:t>悟？煩惱習氣太重了，不肯斷煩惱。煩惱裡面最重的是我執、我見，貪瞋痴慢，這些東西把我們的悟門堵塞住了，使我們生生世世永遠不能開悟。</w:t>
      </w:r>
      <w:r>
        <w:t xml:space="preserve"> </w:t>
      </w:r>
    </w:p>
    <w:p w14:paraId="7C5BBAB6" w14:textId="77777777" w:rsidR="00BB420E" w:rsidRDefault="00BB420E">
      <w:pPr>
        <w:pStyle w:val="a3"/>
      </w:pPr>
      <w:r>
        <w:t xml:space="preserve">　　這樁事情，別人幫不上忙，老師幫不上忙，佛菩薩也幫不上忙，必須要自己克服煩惱，要破除我執。大乘法裡面，確實有很巧妙的方法，佛教導我們拓開心量，起心動念想一切眾生，想社會，想國家。如何能夠為眾生，為社會，為國家造福，而不為自己，這是斷煩惱求覺悟的一條道路。念念還為自己，還要標榜自己，這個錯誤，迷上加迷，往往你自己不知道。真正有學問的人，有修養的人，一看就清楚，就明瞭。你是在想方法裝扮你自己，掩飾你自己，愈是裝扮、掩飾，你的過失愈往外顯露。</w:t>
      </w:r>
      <w:r>
        <w:t xml:space="preserve"> </w:t>
      </w:r>
    </w:p>
    <w:p w14:paraId="6616D937" w14:textId="77777777" w:rsidR="00BB420E" w:rsidRDefault="00BB420E">
      <w:pPr>
        <w:pStyle w:val="a3"/>
      </w:pPr>
      <w:r>
        <w:t xml:space="preserve">　　經典當中，禪宗的《六祖壇經》，那是中國人的著作，這不是從印度傳來的。《壇經》裡面字字句句，都是諸佛如來的心傳，以心傳心。不僅是禪宗修學，要依它做主要的理論方法依據，實在說，大小乘任何一個宗派，任何一個法門，都不能違背《壇經》所講的原理原則。祖師教人，修學人要時時刻刻照顧自己，我們現在犯了一個很大的錯誤，我們念念當中挑別人的毛病，自以為是，別人都有過錯，這是我們的大錯。佛菩薩給我們講真話，一切眾生沒有過錯，過錯在自己，誰懂得這句話的道理？《壇經》上說「若真修道人，不見世間過」。世間有沒有過失？我告訴你真話，沒有過失。過失產生在哪裡？生在自己的妄想、分別、執著。如果你離開妄想、分別、執著，你就看到一切眾生本來成佛，他哪有過失！人家沒有過失，我們硬要把他看成過失，過失在自己不在別人。</w:t>
      </w:r>
      <w:r>
        <w:t xml:space="preserve"> </w:t>
      </w:r>
    </w:p>
    <w:p w14:paraId="159811FD" w14:textId="77777777" w:rsidR="00BB420E" w:rsidRDefault="00BB420E">
      <w:pPr>
        <w:pStyle w:val="a3"/>
      </w:pPr>
      <w:r>
        <w:t xml:space="preserve">　　這個道理很深很深，大乘經裡面講得很多，講得很透徹。我在這裡略略透一點消息，為什麼沒有過失？「凡所有相，皆是虛妄」，他怎麼會有過失。「一切有為法，如夢幻泡影」，夢幻泡影有什麼過失？再說到「全妄即真，全真即妄」，你到裡面去找過失，找不到。所以世出世間法，一切過失從哪裡產生的？順我自己的意思是好的，不順我自己的意思就是惡的，是從你自私自利那個意識裡頭變現出來的，麻煩出在此地。所以我常常教同學，你們要想真正修行，頭一個要放棄對於一切人、一切事、一切物控制的那個念頭。佛法講「解脫」，你從這裡解開，你就超脫了。一定要放棄對一切人、一切事、一切物得到的念頭，我們的大病，根源就在此地。為什麼教你放棄？放棄是真正的解脫，脫離六道輪迴，脫離生死煩惱，脫離十法界。只要你有這個意識存在，你就沒有辦法解脫，你是死路一條。念佛也未必能往生，阿彌陀佛來接引是接引解脫的人，沒有解脫，他拉都拉不動，他怎麼能接你去。</w:t>
      </w:r>
      <w:r>
        <w:t xml:space="preserve"> </w:t>
      </w:r>
    </w:p>
    <w:p w14:paraId="05F6C5D2" w14:textId="77777777" w:rsidR="00BB420E" w:rsidRDefault="00BB420E">
      <w:pPr>
        <w:pStyle w:val="a3"/>
      </w:pPr>
      <w:r>
        <w:t xml:space="preserve">　　所以佛菩薩很慈悲，幫助根熟的眾生，根熟就是解脫了的眾生。我說的兩句話，說得比較粗淺，大家好懂。宗門裡頭有一句話說，「百花叢中過，片葉不沾身」，就這個意思。他為什麼不沾身？他沒有控制這些百花的意念，他沒有想得到它的企圖，所以他不沾染。我們六根接觸外面六塵境界，要懂得這個道理。「一切法不可得，一切法不可取」，不可得當中你想得到，不可取你想取，你錯了。所以你要仔細認真去觀察，去領悟，我們自己這個身體，都不可得，都不可取，何況身外之物。佛在《金剛經》上說得好，「法尚應捨，何況非法」。法是講的佛法，佛法也不可得，也不可取，何況世間法。這是基本的指導原則，是佛法修學基本的一個理念，我們不能不知道。所以落實到自己生活當中，就是以真誠、恭敬處事待人接物，我們要從這個地方學起，一定要從「孝養父母」、「奉事師長」做起。</w:t>
      </w:r>
      <w:r>
        <w:t xml:space="preserve"> </w:t>
      </w:r>
    </w:p>
    <w:p w14:paraId="670FB186" w14:textId="77777777" w:rsidR="00BB420E" w:rsidRDefault="00BB420E">
      <w:pPr>
        <w:pStyle w:val="a3"/>
      </w:pPr>
      <w:r>
        <w:t xml:space="preserve">　　世尊在《觀無量壽佛經》上教給我們「淨業三福」，那就是學佛最初方便，入門下手之處。第一條裡面四句話，我們有沒有做到？這是基礎的基礎。如果這四句話做不到，其他的別談了，都是假的，都落空了。「孝養父母」，有沒有認真去做？不但是釋迦牟尼佛他老人家一生的教學，建立在這一個基礎上，十方三世一切諸佛如來，沒有例外的，都是建立在孝道的基礎上。有孝道而後才有師道，一個人在家裡不孝順父母，就決定不可能尊敬師長，沒有這個道理的。父子至親，所以有孝親才會有尊師。換句話說，有孝道而後才有師道，師道建立在孝道的基礎上，然後才能夠給你講培養德行。</w:t>
      </w:r>
      <w:r>
        <w:t xml:space="preserve"> </w:t>
      </w:r>
    </w:p>
    <w:p w14:paraId="601A5046" w14:textId="77777777" w:rsidR="00BB420E" w:rsidRDefault="00BB420E">
      <w:pPr>
        <w:pStyle w:val="a3"/>
      </w:pPr>
      <w:r>
        <w:t xml:space="preserve">　　孔老夫子教學四科，第一個科目是「德行」，佛法也是從這裡講起的，德行講什麼？慈悲。所以接著說「慈心不殺，修十善業」。我們要培養慈悲心，慈悲心就是愛心。為什麼佛家不講愛，講慈悲？慈悲就是愛，但是這個愛是理性的，不是感情的。世間人講的愛是感情的。換句話說，從感情出發的叫愛，從理智出發的叫慈悲。所以慈悲是真愛，永恆不變。世間那個愛從情識裡面建立的，變化太大，靠不住的，虛情假意，不是真的。佛菩薩對眾生這個愛是真的，即使你毀謗佛菩薩，侮辱佛菩薩，殺害佛菩薩，佛菩薩對你那個愛心永恆不變，那是真的，不是假的。為什麼佛菩薩不變？佛菩薩知道你是一時迷惑，一時糊塗做錯事情，那不是你的本心，所以佛菩薩可以原諒你。佛菩薩看你還是一尊佛，這就是佛法裡頭常講，「慈悲為本，方便為門」。</w:t>
      </w:r>
      <w:r>
        <w:t xml:space="preserve"> </w:t>
      </w:r>
    </w:p>
    <w:p w14:paraId="6C866B2A" w14:textId="77777777" w:rsidR="00BB420E" w:rsidRDefault="00BB420E">
      <w:pPr>
        <w:pStyle w:val="a3"/>
      </w:pPr>
      <w:r>
        <w:t xml:space="preserve">　　什麼是方便？方是方法，我們處事待人的方法、方式，便是便宜。用現代話說，最恰當的方式，最適當的方法，就叫方便。最適當，最恰當，是因時因地而不同，活活潑潑，它是從真誠的愛心裡面發出來的，這是慈悲心。表現在我們日常生活當中，處事待人接物，無論我們是什麼樣的身分，從事什麼樣的行業，這個原理、原則永恆不變。你能夠依照這個原理、原則去做，這叫菩薩行。你心裡面存著真誠、清淨、慈悲，這是菩提心，這是菩薩心、菩薩行。在學校讀書，一定做個好學生，好學生不是為自己做的，是為所有學生做一個榜樣，做一個模範，這個學生叫菩薩學生。菩薩是覺悟的，他覺悟了，唯有覺悟之後，才肯幫助別人覺悟。為了要幫助別人覺悟，一定要做一切大眾的好榜樣。你在學校念書，你的人品好，德行好，功課好，身體好，對人、對事、對物沒有一樣不好。</w:t>
      </w:r>
      <w:r>
        <w:t xml:space="preserve"> </w:t>
      </w:r>
    </w:p>
    <w:p w14:paraId="7BCA0D03" w14:textId="77777777" w:rsidR="00BB420E" w:rsidRDefault="00BB420E">
      <w:pPr>
        <w:pStyle w:val="a3"/>
      </w:pPr>
      <w:r>
        <w:t xml:space="preserve">　　我們講到「好」的標準，必須要以這個學校做標準，以這個地區做標準。這個地區的法律，這個地區的道德、風俗習慣，這個學校的校規，這個學校的校風。所以說「方便有多門」，這個方便是隨著時代，隨著地區，隨著不同的風俗習慣而定標準，那個標準就很適宜，就很恰當，所以這個標準不是永恆不變。儒家講中庸，佛法講中道，這個意思都相同。中庸、中道著重在「中」，這個中是「時之中，處之中」，任何一個時代，任何一個地區，它都能做到那麼圓滿，做到那麼好。這個原理原則，這種精神，我們必須要知道，要能夠體認，要能把它用在自己實際生活上，這叫做存菩薩心、行菩薩道。菩薩念念為眾生，念念為社會，幫助一切眾生覺悟，這是菩薩。所以菩薩是有高度的智慧，高度智慧是淵源於清淨心，清淨心對於世出世間一切法不染著，你可以受用，你不可以佔有，你不可以控制，你在其中就得解脫。解脫的知見就是真實智慧，佛家講的「五分法身」。所以我們要知道學佛從哪裡學起，從哪裡下手。真正學佛的人，就是世間最好的典型、模範、榜樣。</w:t>
      </w:r>
      <w:r>
        <w:t xml:space="preserve"> </w:t>
      </w:r>
    </w:p>
    <w:p w14:paraId="11621584" w14:textId="77777777" w:rsidR="00BB420E" w:rsidRDefault="00BB420E">
      <w:pPr>
        <w:pStyle w:val="a3"/>
      </w:pPr>
      <w:r>
        <w:t xml:space="preserve">　　你們「佛學社」到今年有二十年了，這二十年當中，為什麼不能把全校的師生，使他改變氣質，成為全世界學校的第一模範？你們沒做到。為什麼沒做到？我們自己沒有認真去學習。如果佛學社每一個同學認真學佛，認真學佛就是全校最好的模範學生，你會影響到其他科系的同學，逐漸就能帶動整個學校。這個學校是世間第一等智慧的學校，這個學校的學生所過的是第一等智慧的生活，那叫真正學佛。破迷開悟，離苦得樂，人人第一，個個第一，沒有第二的，這是佛法修學真實的效果，真實的利益。我們今天沒有能帶動，原因是自己沒有認真的去學習，沒有做到孝親尊師、友愛同學、主動熱心幫助一切同學，佛家慈悲濟世的精神，沒有能夠發揚出來，沒有能夠表達出來。</w:t>
      </w:r>
      <w:r>
        <w:t xml:space="preserve"> </w:t>
      </w:r>
    </w:p>
    <w:p w14:paraId="7AE0324E" w14:textId="77777777" w:rsidR="00BB420E" w:rsidRDefault="00BB420E">
      <w:pPr>
        <w:pStyle w:val="a3"/>
      </w:pPr>
      <w:r>
        <w:t xml:space="preserve">　　大家知道現在的社會是個多元社會，佛法的教學就是多元的教學。我們在《華嚴經》上看到，許許多多的宗教領導人，宗教裡面的傳道師，都是釋迦牟尼佛的學生，在佛法裡面他們的身分都是諸佛如來，都是諸大菩薩，可是他們所示現的身分是宗教師。所以佛法超越種族，超越宗教，超越一切界限，盡虛空、遍法界一切眾生，是整體的、圓滿的一個現象。也可以說只有佛法才真正認識虛空法界是一個生命的整體，真實、究竟、美滿。你有這個認識，這叫佛知佛見，你的見解跟佛相同，這是我們應當要認真努力的，要認真去學習的。首先我們必須要把佛教的本質認識清楚，知道從哪裡學起，學來以後會有什麼樣的結果，會有什麼樣的好處，這樣我們學佛才會有成就，才有意義，才有價值。好，今天的講演，就到這個地方圓滿。</w:t>
      </w:r>
      <w:r>
        <w:t xml:space="preserve"> </w:t>
      </w:r>
    </w:p>
    <w:p w14:paraId="05F6D3E0" w14:textId="77777777" w:rsidR="00BB420E" w:rsidRDefault="00BB420E">
      <w:pPr>
        <w:pStyle w:val="a3"/>
      </w:pPr>
      <w:r>
        <w:t xml:space="preserve">　　下面有一些同學有問題，我看問題不少，半個小時恐怕答不完。這位同學問得很好，他說他是國大的學生，如何在當前競爭的社會中，既保持競爭力又能實踐佛法，不被物欲束縛。這是第一個問題。</w:t>
      </w:r>
      <w:r>
        <w:t xml:space="preserve"> </w:t>
      </w:r>
    </w:p>
    <w:p w14:paraId="692ADD76" w14:textId="77777777" w:rsidR="00BB420E" w:rsidRDefault="00BB420E">
      <w:pPr>
        <w:pStyle w:val="a3"/>
      </w:pPr>
      <w:r>
        <w:t xml:space="preserve">　　你問得好。競爭能解決問題嗎？競爭能得到嗎？諸位好好的想一想，如果競爭，我們不能得到的可以得到，因果定律就被推翻了，我們每個人都可以去競爭了。有人爭了一輩子，什麼都沒有得到。你看看這兩年當中，我在新加坡看到的，有人天天在競爭。不錯，爭得百萬財富、千萬財富，可是一個經濟風暴來就丟光了，聽說跳樓自殺了。試問問，他競爭得到什麼？這是一個錯誤的觀念。我們學佛，學佛有智慧，必須把它糾正過來。你競爭無非是想得到財富，佛告訴我們，財富絕對不是你爭到的，功名富貴也不是你爭到的，念《了凡四訓》就知道。我過去教初學同學，學佛從哪裡下手？《了凡四訓》先一口氣念三百遍。為什麼要念那麼多？不念那麼多，你腦子沒有印象。三百遍念下去之後，你的心也定了，智慧也開了。你才曉得佛給我們講的沒錯，你所爭得到的都是你命裡有的，命裡頭沒有，一絲一毫都爭不到，偷也偷不到，搶也搶不到。偷到的，搶到的，還是你命裡有的。我的命裡頭沒有，我去偷偷不到，我去搶搶不到。你看看，連偷到的、搶到的都是命裡所有的，那還有什麼話好說？不偷不搶，到時候就來了。</w:t>
      </w:r>
      <w:r>
        <w:t xml:space="preserve"> </w:t>
      </w:r>
    </w:p>
    <w:p w14:paraId="2C7EF4B3" w14:textId="77777777" w:rsidR="00BB420E" w:rsidRDefault="00BB420E">
      <w:pPr>
        <w:pStyle w:val="a3"/>
      </w:pPr>
      <w:r>
        <w:t xml:space="preserve">　　所以佛告訴我們，財富是果報，果必有因。因是什麼？財布施，所以它不是競爭。我要想得財富，我天天布施，自然就得財富的果報。聰明智慧是果報，也不是在學術上拼命去競爭，法布施是因。所以我看到現在很多聰明人，寫些書不錯，我翻開版權頁，後頭「版權所有，翻印必究」，這個書我就不看了。為什麼？心量太小了，他的智慧很有限，他不是真智慧。所以有很多同修來問我，說我今天在這個世界上，佛法裡頭，為什麼有這麼大的影響力？我說我也不知道，我說可能大概我的東西沒有版權，大家喜歡印，盡量去印，我也不聞不問，可能是這個原因。你們的東西，後頭「版權所有，翻印必究」，大家不敢印你的東西。</w:t>
      </w:r>
      <w:r>
        <w:t xml:space="preserve"> </w:t>
      </w:r>
    </w:p>
    <w:p w14:paraId="1D7E4208" w14:textId="77777777" w:rsidR="00BB420E" w:rsidRDefault="00BB420E">
      <w:pPr>
        <w:pStyle w:val="a3"/>
      </w:pPr>
      <w:r>
        <w:t xml:space="preserve">　　從前演培法師就問過我這樁事情，他知道我在台北有個基金會，每一年印的書很多，往全世界贈送。演培法師就說：「你印那麼多書，我的書怎麼一本都沒印？」我說：「你的書後頭都有『版權所有，翻印必究』，我怎麼敢印？」他一句話沒得說了。我說我不是不印，我很想把你的東西傳到全世界，你後頭這八個字，我們不敢犯法。學佛的人，第一個要守法，決不做犯法的事情。我的東西傳得這麼廣，大概就是因為沒有版權。我的東西不好、不如你，因為沒有版權，大家都翻印，所以傳得就很快。你的東西比我好，後頭這八個字限住了，動都不能動，死到那裡了，走到死胡同去了。他聽了我這個話之後，很後悔把版權賣給別人。你看你把版權賣給別人，你能夠收多少錢。如果你要是能夠普遍布施，這些得到佛法利益的人，對你供養又有多少錢，不成比例。所以他不知道因果的道理，只想得果報，不知道修因，這怎麼行？</w:t>
      </w:r>
      <w:r>
        <w:t xml:space="preserve"> </w:t>
      </w:r>
    </w:p>
    <w:p w14:paraId="0FB7FFEE" w14:textId="77777777" w:rsidR="00BB420E" w:rsidRDefault="00BB420E">
      <w:pPr>
        <w:pStyle w:val="a3"/>
      </w:pPr>
      <w:r>
        <w:t xml:space="preserve">　　大家都想健康長壽，健康長壽的因是無畏布施。無畏布施是令一切眾生見到你都能生歡喜心，你不會傷害他，他對你沒有恐懼、沒有畏懼這個心，這叫無畏布施。所以素食就是無畏布施，不傷害一切眾生，不但不傷害他，還保護他，你得的果報是健康長壽。決不是天天去進補，天天殺生，能夠得健康長壽，哪有這種道理？所以今天所作所為違背因果的定律，他所得到的，他競爭所得到的，要曉得是前世修的，命中所有的。為什麼他得到這些財富很快就失掉，破產了，失掉了，是過去世修的這個因，這一生當中沒有繼續修因，所以他才失敗。競爭這個思想，競爭這個行為，把你過去生中所修的福德因緣，只有破壞沒有增長。</w:t>
      </w:r>
      <w:r>
        <w:t xml:space="preserve"> </w:t>
      </w:r>
    </w:p>
    <w:p w14:paraId="20E20AD4" w14:textId="77777777" w:rsidR="00BB420E" w:rsidRDefault="00BB420E">
      <w:pPr>
        <w:pStyle w:val="a3"/>
      </w:pPr>
      <w:r>
        <w:t xml:space="preserve">　　我們看到這半個世紀當中，第二次世界大戰，不都是幾個人在爭，爭名奪利，發動戰爭，死亡的人數，一億一千多萬人，財產損失五百萬億美元，得到的是什麼？這大家看到。如果這些世界的領袖，希特勒也好，墨索里尼也好，要拿這五百萬億美金去到處布施，他是世界上的大王，我都擁護他。用戰爭不能達到目的，用愛心、用布施就達到了。你看韓戰總共花一百八十萬億美元，有沒有解決問題？如果這一百八十萬億美元，無條件援助韓國，韓國人見到美國人還不喊爸爸？什麼問題都解決了，哪有不聽話的道理！所以打仗不能解決問題。越戰更可怕，時間拖了二十多年，總共花了一千八百萬億美元，花這麼多錢。一千八百萬億美元要是無條件送給南北越，越南人見到美國人喊老祖宗。</w:t>
      </w:r>
      <w:r>
        <w:t xml:space="preserve"> </w:t>
      </w:r>
    </w:p>
    <w:p w14:paraId="1AC637CA" w14:textId="77777777" w:rsidR="00BB420E" w:rsidRDefault="00BB420E">
      <w:pPr>
        <w:pStyle w:val="a3"/>
      </w:pPr>
      <w:r>
        <w:t xml:space="preserve">　　所以諸位要曉得，真誠的愛心、無條件的布施幫助人，能解決問題。用戰爭，用手段，用謀略，解決不了問題，只有造罪業，把問題搞複雜了，搞困難了。所以佛家講「慈悲為本，方便為門」，大家好好記住這兩句話，就真正解決問題了，真誠的愛心，無條件的幫助，幫助人不要附帶很多條件，附帶很多條件，你那個幫助就打了很大的折扣，人家心裡不服。無條件的，人家心服口服。所以「競爭」這兩個字，在佛法裡頭沒有，中國儒家裡也沒有。儒佛教給我們「忍讓」，哪有競爭，真的「讓一步海闊天空」。如果說現在不競爭就活不下去，我不相信。我不競爭，與人無爭，於世無求，我活得很好，活得很快樂，我覺得這個世間人，沒有比我更快樂的人。為什麼？沒有爭，沒有求。</w:t>
      </w:r>
      <w:r>
        <w:t xml:space="preserve"> </w:t>
      </w:r>
    </w:p>
    <w:p w14:paraId="415712E1" w14:textId="77777777" w:rsidR="00BB420E" w:rsidRDefault="00BB420E">
      <w:pPr>
        <w:pStyle w:val="a3"/>
      </w:pPr>
      <w:r>
        <w:t xml:space="preserve">　　第二個問題問得也好。當前訊息發達，資訊豐富，如何既跟上時代，又能保持清淨心、菩提心。</w:t>
      </w:r>
      <w:r>
        <w:t xml:space="preserve"> </w:t>
      </w:r>
    </w:p>
    <w:p w14:paraId="447C1B0E" w14:textId="77777777" w:rsidR="00BB420E" w:rsidRDefault="00BB420E">
      <w:pPr>
        <w:pStyle w:val="a3"/>
      </w:pPr>
      <w:r>
        <w:t xml:space="preserve">　　這是智慧。資訊的發達，特別是電腦、衛星傳播，造成整個世界，無論是少年、青年，一直到老年，造成一個什麼現象？嚴重的精神污染。現在到處精神病的人很多，你要問精神病從哪裡來的？從電腦、電視上來的，一天到晚看，看了胡思亂想，就變成神經失常。我們走過許許多多國家城市，看到這個事實。所以這個污染，比我們現在物質環境的污染還要嚴重。</w:t>
      </w:r>
      <w:r>
        <w:t xml:space="preserve"> </w:t>
      </w:r>
    </w:p>
    <w:p w14:paraId="6826AF57" w14:textId="77777777" w:rsidR="00BB420E" w:rsidRDefault="00BB420E">
      <w:pPr>
        <w:pStyle w:val="a3"/>
      </w:pPr>
      <w:r>
        <w:t xml:space="preserve">　　西方人講今年（九九年）是世界末日，很多預言都說今年七月、八月間，這個世間會有大災難出現，世界末日，沒救了。這是外國人的思想，西方人的文化，東方人有救，西方人沒救了。西方人說世界末日沒救了，在佛法裡面講，釋迦牟尼佛的法運，正法、像法、末法是一萬二千年。就是依照中國人的講法，釋迦牟尼佛滅度，以中國歷史記載，三千零二十一年了，後面還有九千年，日子很長，哪裡是末日？災難也許是有，但不是末日。所以佛說的跟基督教說的不一樣，不相同，信佛的有救。</w:t>
      </w:r>
      <w:r>
        <w:t xml:space="preserve"> </w:t>
      </w:r>
    </w:p>
    <w:p w14:paraId="2F2192D8" w14:textId="77777777" w:rsidR="00BB420E" w:rsidRDefault="00BB420E">
      <w:pPr>
        <w:pStyle w:val="a3"/>
      </w:pPr>
      <w:r>
        <w:t xml:space="preserve">　　如何保持清淨心？這一句話很重要，完全要克制自己。一切染污心靈的這些節目，你不要去看，不要去接觸。特別是在電腦裡面，電腦裡面的資訊比衛星傳播的分量不知道要大多少。我們自己自動的要拒絕，不收看這些節目。第二個是如何能補充正面的資訊放進去，我們大家認真努力來做。我們把佛法，把東方傳統的思想教學，好的東西，用最淺顯的言語文字，介紹給社會大眾。我們今天力量還做不到，如果將來有這個機會，有這個力量，我們自己也能發射一枚通訊衛星，專門傳播佛法的福音，使全世界每一個地區，每一個時刻，都能夠收聽得到。畢竟社會大眾還有不少有智慧的人，看了之後他會比較，所謂「不怕不識貨，就怕貨比貨」，他有能力辨別邪正，他就把正法介紹給大家，這是一個很好的方法。我們今天能夠認真努力，只有這條路子可走。</w:t>
      </w:r>
      <w:r>
        <w:t xml:space="preserve"> </w:t>
      </w:r>
    </w:p>
    <w:p w14:paraId="360B3413" w14:textId="77777777" w:rsidR="00BB420E" w:rsidRDefault="00BB420E">
      <w:pPr>
        <w:pStyle w:val="a3"/>
      </w:pPr>
      <w:r>
        <w:t xml:space="preserve">　　如何保持菩提心？那就是保持一個純真的愛心，愛一切眾生，愛護社會，愛這個世間，盡我們自己的心力，求得社會安定，世界和平，人民幸福，我們全心全力去做，愈是眾生有苦難，我們愈要認真加緊努力。眾生有苦難，是我們自己做得不好，我們學佛學得不及格，使一切眾生遭遇到苦難。要以這個勉勵自己，警策自己。</w:t>
      </w:r>
      <w:r>
        <w:t xml:space="preserve"> </w:t>
      </w:r>
    </w:p>
    <w:p w14:paraId="66D97AF1" w14:textId="77777777" w:rsidR="00BB420E" w:rsidRDefault="00BB420E">
      <w:pPr>
        <w:pStyle w:val="a3"/>
      </w:pPr>
      <w:r>
        <w:t xml:space="preserve">　　第三個問題，讀書及工作的年輕人，應如何做到真實利益的事情，能對自己、對他人都有利益。</w:t>
      </w:r>
      <w:r>
        <w:t xml:space="preserve"> </w:t>
      </w:r>
    </w:p>
    <w:p w14:paraId="404E58AD" w14:textId="77777777" w:rsidR="00BB420E" w:rsidRDefault="00BB420E">
      <w:pPr>
        <w:pStyle w:val="a3"/>
      </w:pPr>
      <w:r>
        <w:t xml:space="preserve">　　這個我剛才講過了。我們讀書要認真努力，特別是要把「孝敬」能夠真正做出來。這不是口號，不是理論，表現在我們生活當中、學習當中，砥礪自己的品德，學習佛菩薩一切為眾生，一切為社會，一切為國家，為這個世界的眾生們，絕不為自己。你有這種志向，有這種情操，你一定得到諸佛菩薩加持，你一定能夠滿足你自己的願望，幫助眾生服務人群的願望。所以在學校一定要做好學生，在家庭裡面做好子弟，在社會上是好公民，這才是真正的佛弟子。</w:t>
      </w:r>
      <w:r>
        <w:t xml:space="preserve"> </w:t>
      </w:r>
    </w:p>
    <w:p w14:paraId="18ACB89F" w14:textId="77777777" w:rsidR="00BB420E" w:rsidRDefault="00BB420E">
      <w:pPr>
        <w:pStyle w:val="a3"/>
      </w:pPr>
      <w:r>
        <w:t xml:space="preserve">　　學佛從學校開始，好！希有難得。修學一定要親近善知識，佛家的經論浩如煙海，要知道選擇法門，選擇經論，一門深入。任何一部經論都好，能不能得到真實利益在一門，一門深入。佛法常講「一經通一切經通」，一門才能做到通達，然後世出世間法都能貫通。那你要問為什麼？因為佛法是智慧。什麼叫通？智慧開了就通，智慧開了之後，世出世間一切法都通達了，道理就在此地。所以初學不可以學多，不可以學雜，雜修多修，你要想達到開悟這個目標就困難了。廣學多聞是在開悟之後，悟了之後才「法門無量誓願學」，那個時候學非常快速。像我們在史傳裡面看到龍樹菩薩，大家知道的，龍樹開悟之後讀《大藏經》，三個月全部通達了。他為什麼這麼快？悟了以後開智慧，用智慧去觀察，那就容易了。我們今天智慧不開，胡思亂想，愈想愈糟糕，把經典意思愈想愈錯誤。所以一門深入，長時間的薰修，這是走向開悟的一個方法，真正的不二法門。</w:t>
      </w:r>
      <w:r>
        <w:t xml:space="preserve"> </w:t>
      </w:r>
    </w:p>
    <w:p w14:paraId="35336216" w14:textId="77777777" w:rsidR="00BB420E" w:rsidRDefault="00BB420E">
      <w:pPr>
        <w:pStyle w:val="a3"/>
      </w:pPr>
      <w:r>
        <w:t xml:space="preserve">　　這半個小時答覆一位同學。這麼多，我回去交給我們年輕的法師們，每一個人分開答覆，然後拿來給我看，我看完之後，再把他們的答覆寄給你們佛學社來。同時我聽說我們要出一個雜誌，是不是要編一個雜誌？這個也可以刊登在我們的雜誌上。好，這個我帶回去。今天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E6B12" w14:textId="77777777" w:rsidR="00BB420E" w:rsidRDefault="00BB420E" w:rsidP="00BB420E">
      <w:r>
        <w:separator/>
      </w:r>
    </w:p>
  </w:endnote>
  <w:endnote w:type="continuationSeparator" w:id="0">
    <w:p w14:paraId="58B43E41" w14:textId="77777777" w:rsidR="00BB420E" w:rsidRDefault="00BB420E" w:rsidP="00BB4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149E" w14:textId="77777777" w:rsidR="00BB420E" w:rsidRDefault="00BB420E" w:rsidP="00BB420E">
      <w:r>
        <w:separator/>
      </w:r>
    </w:p>
  </w:footnote>
  <w:footnote w:type="continuationSeparator" w:id="0">
    <w:p w14:paraId="74969284" w14:textId="77777777" w:rsidR="00BB420E" w:rsidRDefault="00BB420E" w:rsidP="00BB4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0E"/>
    <w:rsid w:val="00BB42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279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4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4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4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4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1484</Words>
  <Characters>8460</Characters>
  <Application>Microsoft Office Word</Application>
  <DocSecurity>0</DocSecurity>
  <Lines>70</Lines>
  <Paragraphs>19</Paragraphs>
  <ScaleCrop>false</ScaleCrop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