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0AE43" w14:textId="77777777" w:rsidR="00372977" w:rsidRDefault="00372977">
      <w:r>
        <w:t>2006</w:t>
      </w:r>
      <w:r>
        <w:t xml:space="preserve">年新春開示　　（共一集）　　</w:t>
      </w:r>
      <w:r>
        <w:t>2006/1/13</w:t>
      </w:r>
      <w:r>
        <w:t xml:space="preserve">　　香港佛陀教育協會　　檔名：</w:t>
      </w:r>
      <w:r>
        <w:t xml:space="preserve">21-297-0001 </w:t>
      </w:r>
    </w:p>
    <w:p w14:paraId="50EA25B8" w14:textId="77777777" w:rsidR="00372977" w:rsidRDefault="00372977">
      <w:pPr>
        <w:pStyle w:val="a3"/>
      </w:pPr>
      <w:r>
        <w:t xml:space="preserve">　　主持人：尊敬的上淨下空老和尚，各位觀眾朋友們，大家好，阿彌陀佛！今天是二００六年農曆的新年除夕，我們特別來到這裡向老和尚拜年。華藏衛視二００三年元月開播，到現在已經滿了三歲，華藏衛視已經是三歲了，全世界五顆衛星在播放，我們圓滿了老和尚成為五星級的電視台弘法願望。</w:t>
      </w:r>
      <w:r>
        <w:t xml:space="preserve"> </w:t>
      </w:r>
    </w:p>
    <w:p w14:paraId="41B5D478" w14:textId="77777777" w:rsidR="00372977" w:rsidRDefault="00372977">
      <w:pPr>
        <w:pStyle w:val="a3"/>
      </w:pPr>
      <w:r>
        <w:t xml:space="preserve">　　我們的老和尚慈悲，每天二十四小時，每分每秒不間斷對虛空法界眾生、對全球五大洲的同修大德們講經說法。我們每天都有收到來自四面八方感恩的信息，很多人感恩的流眼淚，他們說老和尚慈悲，老和尚的開示拯救了他們瀕臨破碎的家庭；還有很多人也說，老和尚挽救了很多瀕臨自殺邊緣的人，同時我們的老和尚也治好了很多的憂鬱症。太多太多來自四面八方的感恩信息，感應的事跡非常非常之多。</w:t>
      </w:r>
      <w:r>
        <w:t xml:space="preserve"> </w:t>
      </w:r>
    </w:p>
    <w:p w14:paraId="77A4C426" w14:textId="77777777" w:rsidR="00372977" w:rsidRDefault="00372977">
      <w:pPr>
        <w:pStyle w:val="a3"/>
      </w:pPr>
      <w:r>
        <w:t xml:space="preserve">　　華藏衛視一路走來，我們非常的感恩同修大德們的護持，我們更應該感恩的，我們最需要感恩的，是我們的上淨下空老和尚，我們老和尚的慈悲大願，「眾生無邊誓願度」的大願。現在我們全球的同修大德們，我們現在大家一起來感恩我們的上淨下空老和尚，同時向我們老和尚恭賀新禧，謹祝老和尚法體安康、法喜充滿，同時我們再次的請佛住世，請轉法輪。</w:t>
      </w:r>
      <w:r>
        <w:t xml:space="preserve"> </w:t>
      </w:r>
    </w:p>
    <w:p w14:paraId="0705EDBA" w14:textId="77777777" w:rsidR="00372977" w:rsidRDefault="00372977">
      <w:pPr>
        <w:pStyle w:val="a3"/>
      </w:pPr>
      <w:r>
        <w:t xml:space="preserve">　　老法師：謝謝大家！</w:t>
      </w:r>
      <w:r>
        <w:t xml:space="preserve"> </w:t>
      </w:r>
    </w:p>
    <w:p w14:paraId="097DBF3B" w14:textId="77777777" w:rsidR="00372977" w:rsidRDefault="00372977">
      <w:pPr>
        <w:pStyle w:val="a3"/>
      </w:pPr>
      <w:r>
        <w:t xml:space="preserve">　　主持人：我們現在啟請我們的老和尚跟全球的觀眾朋友們來開示，來做個新年的開示。</w:t>
      </w:r>
      <w:r>
        <w:t xml:space="preserve"> </w:t>
      </w:r>
    </w:p>
    <w:p w14:paraId="381DF8ED" w14:textId="77777777" w:rsidR="00372977" w:rsidRDefault="00372977">
      <w:pPr>
        <w:pStyle w:val="a3"/>
      </w:pPr>
      <w:r>
        <w:t xml:space="preserve">　　老法師：諸位大德，諸位同修，新年好。難得我們在這一年的開始，有這個機會跟各個地方的同修們在電視機前面見面，我首先祝福同學們過年好。中國人常常講的吉祥話，「歲歲平安，年年如意」。在往年，我把這兩句話下面加了一句，這兩句話都是講的果，果必有因，怎樣才真正能做到歲歲平安、年年如意？佛陀教我們，諸惡莫作就歲歲平安，眾善奉行年年如意。我們記住佛陀給我們講的有因、有果，能修因一定能夠得到殊勝的果報，希望我們每位同修今年認真的斷一切惡、修一切善。不但自己能夠歲歲平安，年年如意，也會帶給社會，也會帶給全世界的人類，家家戶戶，歲歲平安，年年如意。謝謝大家！</w:t>
      </w:r>
      <w:r>
        <w:t xml:space="preserve"> </w:t>
      </w:r>
    </w:p>
    <w:p w14:paraId="70E3624E" w14:textId="77777777" w:rsidR="00372977" w:rsidRDefault="00372977">
      <w:pPr>
        <w:pStyle w:val="a3"/>
      </w:pPr>
      <w:r>
        <w:t xml:space="preserve">　　主持人：我們再一次的感恩我們的老和尚。</w:t>
      </w:r>
      <w:r>
        <w:t xml:space="preserve"> </w:t>
      </w:r>
    </w:p>
    <w:p w14:paraId="5E3F2BBE" w14:textId="77777777" w:rsidR="00372977" w:rsidRDefault="00372977">
      <w:pPr>
        <w:pStyle w:val="a3"/>
      </w:pPr>
      <w:r>
        <w:t xml:space="preserve">　　老法師：一年的開始，我們看到過去這個社會，當然有好的一面，但是也有令人感到很憂慮的一面。那就是科學技術不斷的在進步，物質生活也在提升，可是這裡面我們必須要記住，這世間還有許許多多苦難的人沒有吃的、沒有穿的，我們應當要想到他們，盡心盡力的來幫助他們；力量達不到，我們要每天為他們祈禱、為他們祝福。世界這個動亂似乎也有一線的光明，那就是有許許多多國家的領導人以及學者專家，許許多多善心人士都非常的關心，怎樣落實化解衝突、促進和平。國際上有不少這樣的論壇、會議，都在非常認真努力做這樁事情。</w:t>
      </w:r>
      <w:r>
        <w:t xml:space="preserve"> </w:t>
      </w:r>
    </w:p>
    <w:p w14:paraId="387DF6F5" w14:textId="77777777" w:rsidR="00372977" w:rsidRDefault="00372977">
      <w:pPr>
        <w:pStyle w:val="a3"/>
      </w:pPr>
      <w:r>
        <w:lastRenderedPageBreak/>
        <w:t xml:space="preserve">　　我在上個月參加吉隆坡前首相馬哈迪長老召開的世界和平論壇，邀請三十多位專家學者，我們在一起研究討論，總希望能把這個衝突真正的化解，恢復世界的安定和平，而不至於把這個當作一種口號。這樁事情確實有它的難度，我過去曾經參加聯合國教科文組織辦的世界和平會議，也認識許多人，會議之後許多專家學者都搖頭，大家說得都不錯，怎麼落實？談到落實，每個人面色都感到很憂慮。而聯合國做這個工作也做了幾十年，沒有成效，衝突、動亂的頻率年年上升，災害是一次比一次嚴重，這是非常值得人憂慮的。我在這一層也很認真的去想過，所以我建議大家，這個問題，戰爭的手段不能解決，會議的方式也不能解決，真正能解決問題的，還是中國古人教導我們的「修身為本，教學為先」。我想到古人這兩句話，也正是湯恩比博士所提倡的，解決今天這個世界的問題，只有依賴孔孟學說跟大乘佛法。孔孟學說是繼承中國古聖先賢的傳統，它可以說代表中國五千年歷史文化的傳統。中國傳統的特色實在就是家教，家庭教育。</w:t>
      </w:r>
      <w:r>
        <w:t xml:space="preserve"> </w:t>
      </w:r>
    </w:p>
    <w:p w14:paraId="5377F429" w14:textId="77777777" w:rsidR="00372977" w:rsidRDefault="00372977">
      <w:pPr>
        <w:pStyle w:val="a3"/>
      </w:pPr>
      <w:r>
        <w:t xml:space="preserve">　　去年九月間，我在圖文巴，南昆大的校長請我吃飯，在座有一位是南昆大主管教學的老教授，他跟我講一個故事。他說在二十世紀初年，二十世紀初，應該是第二次世界大戰之前，歐洲有些學者在談一個問題，就是世界有四大文明古國，這個大家都知道，其中三個都已經消失了，唯獨中國還存在。於是大家就探討這是什麼原故，為什麼中國還能存在？探討的結論，他們說可能是中國人注重家庭教育的成就。這個結論好，確確實實被他們看到了。中國五千年文化的根就是在家庭教育，家庭教育落實了修身為本，所以中國教育的興起就從這來的。那家庭教的是什麼？諸位都知道，五倫八德。五倫八德的教學要往上推，確確實實可以推到五千年前堯舜禹湯，他們都很謙虛，這不是他們發明的，他們述而不作，孔夫子亦復如是。孔夫子說一生他沒有創造，他沒有發明，都是敘述古聖先賢的教誨。這是很值得我們尊敬的，也值得我們效法的。由此可知，倫理道德的教育在中國傳來已經很久很久了。</w:t>
      </w:r>
      <w:r>
        <w:t xml:space="preserve"> </w:t>
      </w:r>
    </w:p>
    <w:p w14:paraId="3BDEBCF6" w14:textId="77777777" w:rsidR="00372977" w:rsidRDefault="00372977">
      <w:pPr>
        <w:pStyle w:val="a3"/>
      </w:pPr>
      <w:r>
        <w:t xml:space="preserve">　　教學的中心是什麼？父子有親，這個親就是親愛。所以倫理的教育就是親愛的教育，父子這種親愛是天性的。教育的目的就是如何能維繫父子親愛到一生，這一世都不會變質，這是教育第一個目標；第二個目標是希望這種親愛能夠擴大，他知道愛兄弟、愛家族、愛鄰里鄉黨，再擴大，他知道愛社會、愛國家、愛全人類。</w:t>
      </w:r>
      <w:r>
        <w:t xml:space="preserve"> </w:t>
      </w:r>
    </w:p>
    <w:p w14:paraId="6B03EAB4" w14:textId="77777777" w:rsidR="00372977" w:rsidRDefault="00372977">
      <w:pPr>
        <w:pStyle w:val="a3"/>
      </w:pPr>
      <w:r>
        <w:t xml:space="preserve">　　所以中國傳統的教育，倫理道德的教育就是現在人所講的「愛的教育」。這個愛的教育在中國是生了根，是真正落實了修身為本，教學為先。因此這個族群，這麼大的一個族群，它是和睦的，它裡面不會有衝突。在這五千年歷史當中，沒有看到中國人跟其他國家打過仗，沒有，沒有發生過戰爭衝突，也沒有看到中國人侵犯別的國家一寸一尺的土地，沒有，什麼原因？愛的教育，知道自愛才能夠愛人。現在人為什麼不會愛人？說實在話不知道自愛。自愛是大學問，自愛是聖賢的學問，現在人不知道自愛，所以他不知道愛人。</w:t>
      </w:r>
      <w:r>
        <w:t xml:space="preserve"> </w:t>
      </w:r>
    </w:p>
    <w:p w14:paraId="104FE438" w14:textId="77777777" w:rsidR="00372977" w:rsidRDefault="00372977">
      <w:pPr>
        <w:pStyle w:val="a3"/>
      </w:pPr>
      <w:r>
        <w:t xml:space="preserve">　　今天的社會迫切需要的就是這個教育，愛的教育，自愛的教育、愛人的教育。因此我們把古聖先賢這種教學的理念、教學的成果、教學的經驗，我們要把它恢復起來，把它介紹給全世界的志士仁人，我們一起來推廣，衝突自然就化解了，安定和平肯定能夠落實。為什麼？宇宙是和諧的，地球上所有一切生物彼此相處也是和諧的。又何況聖賢人告訴我們人性本善，你看看《三字經》上第一句話「人之初，性本善」。所以從事於倫理道德教育，第一個就是肯定人性本善，肯定釋迦牟尼佛在經典</w:t>
      </w:r>
      <w:r>
        <w:lastRenderedPageBreak/>
        <w:t>上告訴我們一切眾生皆有佛性，一切眾生都應當成佛，這才是辦教育真正的目標、方向。唯有教育才能夠救我們自己，救我們的家庭，救社會、救世界。</w:t>
      </w:r>
      <w:r>
        <w:t xml:space="preserve"> </w:t>
      </w:r>
    </w:p>
    <w:p w14:paraId="63F2F050" w14:textId="77777777" w:rsidR="00372977" w:rsidRDefault="00372977">
      <w:pPr>
        <w:pStyle w:val="a3"/>
      </w:pPr>
      <w:r>
        <w:t xml:space="preserve">　　今天我們陳總要我跟大家見面，我就以這幾句話來祝福我們同學們，今年我們努力的方向，我們努力的目標，應該在此地。祝福同學們新年如意。</w:t>
      </w:r>
      <w:r>
        <w:t xml:space="preserve"> </w:t>
      </w:r>
    </w:p>
    <w:p w14:paraId="79FA2133" w14:textId="77777777" w:rsidR="00372977" w:rsidRDefault="00372977">
      <w:pPr>
        <w:pStyle w:val="a3"/>
      </w:pPr>
      <w:r>
        <w:t xml:space="preserve">　　主持人：非常感恩師父給我們這麼寶貴的新春開示，希望大家都按照師父的指示，大家多多的重視愛的教育，多多的重視道德倫理教育，那麼一切都會非常的美好。我們再度的感恩上淨下空老和尚。</w:t>
      </w:r>
      <w:r>
        <w:t xml:space="preserve"> </w:t>
      </w:r>
    </w:p>
    <w:p w14:paraId="0BD89033" w14:textId="77777777" w:rsidR="00372977" w:rsidRDefault="00372977">
      <w:pPr>
        <w:pStyle w:val="a3"/>
      </w:pPr>
      <w:r>
        <w:t xml:space="preserve">　　老法師：謝謝大家！</w:t>
      </w:r>
      <w:r>
        <w:t xml:space="preserve"> </w:t>
      </w:r>
    </w:p>
    <w:p w14:paraId="0E20B2F2" w14:textId="77777777" w:rsidR="00372977" w:rsidRDefault="00372977">
      <w:pPr>
        <w:pStyle w:val="a3"/>
      </w:pPr>
      <w:r>
        <w:t xml:space="preserve">　　主持人：更謝謝各位，阿彌陀佛！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DED6E5" w14:textId="77777777" w:rsidR="00372977" w:rsidRDefault="00372977" w:rsidP="00372977">
      <w:r>
        <w:separator/>
      </w:r>
    </w:p>
  </w:endnote>
  <w:endnote w:type="continuationSeparator" w:id="0">
    <w:p w14:paraId="4AA95389" w14:textId="77777777" w:rsidR="00372977" w:rsidRDefault="00372977" w:rsidP="003729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6896B2" w14:textId="77777777" w:rsidR="00372977" w:rsidRDefault="00372977" w:rsidP="00372977">
      <w:r>
        <w:separator/>
      </w:r>
    </w:p>
  </w:footnote>
  <w:footnote w:type="continuationSeparator" w:id="0">
    <w:p w14:paraId="2CF0B264" w14:textId="77777777" w:rsidR="00372977" w:rsidRDefault="00372977" w:rsidP="0037297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977"/>
    <w:rsid w:val="0037297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F171C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7297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7297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7297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7297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420</Words>
  <Characters>2394</Characters>
  <Application>Microsoft Office Word</Application>
  <DocSecurity>0</DocSecurity>
  <Lines>19</Lines>
  <Paragraphs>5</Paragraphs>
  <ScaleCrop>false</ScaleCrop>
  <Company/>
  <LinksUpToDate>false</LinksUpToDate>
  <CharactersWithSpaces>2809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2025-10-14T01:46:00Z</dcterms:created>
  <dcterms:modified xsi:type="dcterms:W3CDTF">2025-10-14T01:46:00Z</dcterms:modified>
</cp:coreProperties>
</file>