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CAA2" w14:textId="77777777" w:rsidR="0022447A" w:rsidRDefault="0022447A">
      <w:r>
        <w:t xml:space="preserve">香港佛陀教育協會念佛共修開示　　（第九集）　　</w:t>
      </w:r>
      <w:r>
        <w:t>2015/9/24</w:t>
      </w:r>
      <w:r>
        <w:t xml:space="preserve">　　香港尖沙咀街坊福利會　　檔名：</w:t>
      </w:r>
      <w:r>
        <w:t xml:space="preserve">21-710-0009 </w:t>
      </w:r>
    </w:p>
    <w:p w14:paraId="7F0CA647" w14:textId="77777777" w:rsidR="0022447A" w:rsidRDefault="0022447A">
      <w:pPr>
        <w:pStyle w:val="a3"/>
      </w:pPr>
      <w:r>
        <w:t xml:space="preserve">　　諸位法師，諸位同學，大家好。難得我們在中秋節前有這樣的聚會，給大家談談中國的佛教。這些年來，有不少人問我這個問題。最近這兩年來，傳統文化在全世界漸漸的被重視了，當然我們會聯想到佛教，佛教是屬於傳統文化裡面重要的一個環節。英國人湯恩比博士，有許多人都知道，他在晚年可以說是全部的心力都在研究怎樣化解戰爭。他經歷兩次世界大戰，不願意再看到有第三次。前面兩次最後結束，是兩顆原子彈結束了第二次大戰，如果發生第三次戰爭，問題就嚴重了，因為核武戰爭、生化戰爭有可能把整個地球毀滅，這個戰爭沒有勝負，是人類愚蠢到極處，造成集體自殺。所以他看了，想到這個問題非常痛心，要怎樣才能化解？他得出的結論，希望都在中國，只有中國孔孟學說跟大乘佛法能解決二十一世紀的社會問題。我們今天在二十一世紀，社會的動亂讓我們在整個地球上沒有安全感，這是過去歷史上所未曾有的。他的期望真的是沒錯誤，但是，傳統文化慢慢會復興，佛教怎麼辦，大乘佛法？佛教在全世界，南傳的還有人，不多了，有真正修學的人；藏傳的也還有些人，也不多；漢傳的沒人了，這是我們很憂慮的事情。</w:t>
      </w:r>
      <w:r>
        <w:t xml:space="preserve"> </w:t>
      </w:r>
    </w:p>
    <w:p w14:paraId="2353F4B2" w14:textId="77777777" w:rsidR="0022447A" w:rsidRDefault="0022447A">
      <w:pPr>
        <w:pStyle w:val="a3"/>
      </w:pPr>
      <w:r>
        <w:t xml:space="preserve">　　佛教，釋迦牟尼佛提倡的。他老人家是王子的身分，十九歲出家，捨棄了王位，也捨棄了宮廷那種富裕的生活，他去當一個苦行僧，日中一食，樹下一宿。這個年輕人好學，我們講知識分子，好學。在當時印度，是宗教之國，也是學術之國，印度的宗教、哲學的學派，他幾乎一家沒有漏失，都去參學過，十二年。十九歲參學，到三十歲，十二年。得出的結論，是所學的不能解決問題，於是就放棄了。實際上，釋迦牟尼佛是做榜樣給我們看的，十九歲出家，是放下煩惱障；三十歲不再去參學了，到菩提樹下去入定，是放下所知障。</w:t>
      </w:r>
      <w:r>
        <w:t xml:space="preserve"> </w:t>
      </w:r>
    </w:p>
    <w:p w14:paraId="66DF10BA" w14:textId="77777777" w:rsidR="0022447A" w:rsidRDefault="0022447A">
      <w:pPr>
        <w:pStyle w:val="a3"/>
      </w:pPr>
      <w:r>
        <w:t xml:space="preserve">　　佛告訴我們，真實的智慧是向內求，不是向外求，向外求來的是知識，知識有侷限性，許多問題不能解決，需要智慧，智慧要從內學。大乘經裡面，佛告訴我們，「一切眾生本來是佛」。印度人稱佛，就像中國人稱聖人一樣，「佛」這個意思，從意思上來翻，翻成「覺者」，覺悟的人。有智慧才能覺悟，覺悟的人稱之為佛陀。佛陀是大覺，圓滿的覺悟，這是智慧，智慧不在外面，在內，要向內求。所以世尊做榜樣給我們看，你要想求智慧，像《華嚴經》上所說的「一切眾生皆有如來智慧德相」，這個智慧是圓滿的，無所不知，能力也是圓滿的，無所不能。無所不知、無所不能是一般宗教裡對上帝的讚美，上帝有智慧、有神通、有能力，但是並不是究竟圓滿，成佛了才真正到究竟圓滿。每個人本來是佛，現在迷了，迷失了自性，雖然本來都是，可是現在智慧德能都顯示不出來，有等於沒有。為什麼會失去？不是真的失去，迷失了，被煩惱迷了，被所知迷了，是這兩種障礙：煩惱障、所知障。</w:t>
      </w:r>
      <w:r>
        <w:t xml:space="preserve"> </w:t>
      </w:r>
    </w:p>
    <w:p w14:paraId="16919507" w14:textId="77777777" w:rsidR="0022447A" w:rsidRDefault="0022447A">
      <w:pPr>
        <w:pStyle w:val="a3"/>
      </w:pPr>
      <w:r>
        <w:t xml:space="preserve">　　佛做出樣子給我們看，十九歲放下煩惱障，三十歲放下所知障，大徹大悟，明心見性。開悟之後，他就從事於教學。他教學是有體系的，不是沒有次第的，不是的。你看他先在鹿野苑講《阿含經》，阿含是小乘，等於說從小學辦起。他辦了一條龍的學校，從小學辦起。小學十二年，比我們現在小學長，我們小學六年，它十二年。十二年之後，提升，再辦中學，中學八年，方等。你看，中學加前面小學，總共二十年，這二十年是扎根教育，根深蒂固。再辦大學，大學講般若，般若是自己自性裡頭本有的，必須把自性的般若智慧把它再找出來，發揚光大。般若教了多少年？教了二十二年。要知道，釋迦牟尼一生教學四十九年，二十二年差不多佔一半的時間，這是</w:t>
      </w:r>
      <w:r>
        <w:lastRenderedPageBreak/>
        <w:t>主要的，最重要的，佛教是教世人開智慧的。我們要曉得，所有的手段都用來開智慧。最後的八年講法華，法華好比是研究所。你看看，釋迦牟尼佛辦教育，小學、中學、大學、研究所。他是個教育家，偉大的教育家。他所開的這些課程，中國是大乘，小乘盛行在南洋一帶，傳到中國來的是大乘，傳到西藏的是密宗。傳到中國是大乘，大乘八個宗派。</w:t>
      </w:r>
      <w:r>
        <w:t xml:space="preserve"> </w:t>
      </w:r>
    </w:p>
    <w:p w14:paraId="6A0EDEC5" w14:textId="77777777" w:rsidR="0022447A" w:rsidRDefault="0022447A">
      <w:pPr>
        <w:pStyle w:val="a3"/>
      </w:pPr>
      <w:r>
        <w:t xml:space="preserve">　　佛教要復興，香港的老同修也許還記得，得要像我這樣的年齡才行，過去倓虛老法師在香港辦一個華南學佛院。我是一九七七年第一次到香港來講經，倓老多年前過世了，大概是一九六三年。他的學生當中，我認識的大概有三分之一，有十幾個人。老人往生之後，我到香港來的時候，這個學院已經停辦了，有不少的同學到國外去了，我那個時候在美國、在加拿大、在南洋都遇到過他們。在外國很難，為什麼？沒有人聽經。倓老這些學生個個都能言善說，都是很好的講經人才。在香港講經，香港人學佛、拜佛，不聽經。</w:t>
      </w:r>
      <w:r>
        <w:t xml:space="preserve"> </w:t>
      </w:r>
    </w:p>
    <w:p w14:paraId="5785125E" w14:textId="77777777" w:rsidR="0022447A" w:rsidRDefault="0022447A">
      <w:pPr>
        <w:pStyle w:val="a3"/>
      </w:pPr>
      <w:r>
        <w:t xml:space="preserve">　　我第一次來，是一九七七年。我記得我那一年五十歲，四十年前。第一天到香港，我住在中華佛教圖書館，倓虛老法師建立的。圖書館不大，在界限街，我在這裡講了兩個月《楞嚴經》；後面兩個月，在香港藍塘道壽冶老和尚的道場，光明講堂，講兩個月，總共講了四個月。第一天來的時候，吃晚飯，暢懷法師告訴我，叫我心理上有個準備。跟我講，香港的佛教徒，他們喜歡做法會，不喜歡聽經。他說很多有名的老法師到香港來講經，第一天人很多，大家來道賀，然後最後一天圓滿，大家來參加圓滿，就是來兩天，一頭一尾，當中他們就不來了，就沒有人聽了。所以告訴我，他說法師，你算是年輕的一代，名氣也不大，可能沒有人聽你講經。我說行，我們把桌椅板凳擺好，我就對著桌椅板凳講經，就可以了。暢懷法師說，那行，那沒有問題。沒想到，我開講之後，好像天天都坐得滿滿的。過了幾天，暢懷法師告訴我，他說法師，你的法緣特別好，香港從來沒有過。我那第一次來是講了四個月，每天晚上，講四個月，天天滿座。所以結法緣很重要。</w:t>
      </w:r>
      <w:r>
        <w:t xml:space="preserve"> </w:t>
      </w:r>
    </w:p>
    <w:p w14:paraId="271E8215" w14:textId="77777777" w:rsidR="0022447A" w:rsidRDefault="0022447A">
      <w:pPr>
        <w:pStyle w:val="a3"/>
      </w:pPr>
      <w:r>
        <w:t xml:space="preserve">　　現在，我認識的人大部分都走了，都不在了。我們年齡都差不多，都不在了，剩下來沒幾個了。佛法怎麼興？後繼無人，這讓我們感到憂慮。小乘有人繼承，在南洋我們看到巴利文語系的。密宗我們也看到有幾個人，不多，不能跟過去三十年比，不多了。漢傳的，好像沒聽說過。《華嚴》，沒有人講了。五台山還在，《華嚴經》沒有了，不但沒聽有講《華嚴》的人，念《華嚴》的人都沒有了。由此可知，有名無實，名還有，實際上沒有人繼承了。我過去大概講了有二、三十年，講《華嚴》，我記得我講了四千多個小時。以後想一想，十大願王導歸極樂，我是從這個地方回過頭來修淨土了，為什麼？華嚴沒有把握，只有淨土宗我還有一點把握，依靠阿彌陀佛往生極樂世界，這樣子超越六道輪迴、超越十法界，其他的那些宗派我真的沒把握。年歲一年比一年大了，不敢再浪費時間，所以老老實實回過頭來一心修淨土。一部經，《無量壽經》，我用的本子是夏蓮居老居士的會集本，一句南無阿彌陀佛，一個方向、一個目標，不再轉彎了，念念求佛來接我往生。這是淨土宗，淨土宗講經念佛也很少有了。</w:t>
      </w:r>
      <w:r>
        <w:t xml:space="preserve"> </w:t>
      </w:r>
    </w:p>
    <w:p w14:paraId="5871229D" w14:textId="77777777" w:rsidR="0022447A" w:rsidRDefault="0022447A">
      <w:pPr>
        <w:pStyle w:val="a3"/>
      </w:pPr>
      <w:r>
        <w:t xml:space="preserve">　　我們算是很有福報的人，這一生當中遇到大乘，遇到淨宗，遇到夏蓮居老居士的會集本，遇到黃念祖老居士的集註，又遇到海賢老和尚給我們作證。這張是海賢老和尚，往生前三天的照片，最後一張。照了這張照片，第三天他就走了，一百一十二歲，為我們作證。他不認識字，沒念過書，二十歲出家。師父是非常了不起的人，看</w:t>
      </w:r>
      <w:r>
        <w:lastRenderedPageBreak/>
        <w:t>準了他，教他「南無阿彌陀佛」六個字，告訴他，一直念下去，明白了不能說，不可以說。這個老人一生聽話、老實、真幹，他的成就不可思議。師父告訴他，明白了，是什麼意思？真正明白了，是理一心不亂，大徹大悟、明心見性，他的境界跟禪宗六祖惠能大師是平等的，但是怎麼樣？不能說，別說，老老實實種自己的田，老老實實念這句佛號，等著阿彌陀佛接引他往生。</w:t>
      </w:r>
      <w:r>
        <w:t xml:space="preserve"> </w:t>
      </w:r>
    </w:p>
    <w:p w14:paraId="0749C9B7" w14:textId="77777777" w:rsidR="0022447A" w:rsidRDefault="0022447A">
      <w:pPr>
        <w:pStyle w:val="a3"/>
      </w:pPr>
      <w:r>
        <w:t xml:space="preserve">　　我發現，這個老人他什麼時候應該往生？不會超過三十歲，他就有資格往生了，他就能去得了了。為什麼不去？阿彌陀佛留他。他跟阿彌陀佛見面，我估計十次以上，見到西方極樂世界也很多次，很熟悉。阿彌陀佛要他在世間住的時間久一點，給佛弟子做個好榜樣，特別是給念佛同學做好榜樣。所以他那麼長的壽命，是阿彌陀佛把它延長的。延長到什麼時候才可以走？他手上拿了一本書，什麼時候你看到有這本書了，佛就來接引你。他一百一十二歲才拿到這部書，有人帶這部書到他廟裡去送給他。他天天在等，等了幾十年了，果然被他等到了，問：這什麼書？人家告訴他，這本書叫《若要佛法興，唯有僧讚僧》。他聽到這個書的名字，歡喜得不得了，好像盼望很久的寶貝，這下得到了，趕快穿袍搭衣，拿在手上，要求別人給他照相。老和尚一生沒有主動叫人給他照過一張照片，就是這一張，這個例外。照完照片之後，第三天就走了。一切，阿彌陀佛替他安排的，他的話可以相信，他句句是真話，沒有一句是騙人的話。他常常見阿彌陀佛，常常要求阿彌陀佛帶他去，佛都不答應，叫他再住幾年、再住幾年，一直等到這本書出現。</w:t>
      </w:r>
      <w:r>
        <w:t xml:space="preserve"> </w:t>
      </w:r>
    </w:p>
    <w:p w14:paraId="34CC1B71" w14:textId="77777777" w:rsidR="0022447A" w:rsidRDefault="0022447A">
      <w:pPr>
        <w:pStyle w:val="a3"/>
      </w:pPr>
      <w:r>
        <w:t xml:space="preserve">　　海賢老和尚是什麼？給我們做證明的。證明極樂世界真有，證明阿彌陀佛真有；證明夏蓮居老居士的會集本是真經，裡面每一個字都是佛說的，他會集的時候沒有改動一個字，所以句句是原譯本的真經，不應該懷疑；黃念祖老居士的註解是正知正見，他用了八十三種經論、一百一十種祖師大德的註疏，所以他的註解，每一句話都有根據、都有來歷，不是他隨便講的，這還得了！最後一個，是為我們做證明的。因為這些年來，很多人反對會集本，反對黃念祖老居士的註解，也說我們錯了，我們用會集本錯了，應該把會集本丟掉，去讀康僧鎧的本子，所以許許多多人原來是學這個，都改動了，非常可惜，老人給我們做這個證明，我們用這個本子、用這個註解是正確的，沒有錯誤。阿彌陀佛大慈大悲，把老和尚留下來給我們做證明，真的是慈悲到極處。</w:t>
      </w:r>
      <w:r>
        <w:t xml:space="preserve"> </w:t>
      </w:r>
    </w:p>
    <w:p w14:paraId="15458D1A" w14:textId="77777777" w:rsidR="0022447A" w:rsidRDefault="0022447A">
      <w:pPr>
        <w:pStyle w:val="a3"/>
      </w:pPr>
      <w:r>
        <w:t xml:space="preserve">　　我採取這個本子，是老師傳給我的。那個時候我在台灣，台中李炳南老居士把夏老的會集本給了我。那個時候沒有註解，李老師有眉註，簡單的註解就寫在經本上，這個本子給我了。我依照李老師的本子講過十遍，早年講《無量壽經》講過十遍。晚年，我們依黃念祖老居士的註解，細說《無量壽經》。現在我們講的是第四遍，第四遍講了一半，還沒講完。每一遍都超過一千個小時，這第四遍估計大概是兩千個小時。搞清楚、搞明白了，對西方極樂世界才有信心，才嚮往；對娑婆世界也搞清楚、搞明白了，才願意移民過去，對這個世間不再留戀。到極樂世界，我相信很快就圓滿功德，證得無上菩提，到那個時候再回到地球上來度眾生，那就不一樣了，那是菩薩再來了。我們現在是業報來的，自己做不了主，從極樂世界打個轉回來，自己可以做主，想來就來，想去就去，非常自在。道理在此地。</w:t>
      </w:r>
      <w:r>
        <w:t xml:space="preserve"> </w:t>
      </w:r>
    </w:p>
    <w:p w14:paraId="2842EA20" w14:textId="77777777" w:rsidR="0022447A" w:rsidRDefault="0022447A">
      <w:pPr>
        <w:pStyle w:val="a3"/>
      </w:pPr>
      <w:r>
        <w:t xml:space="preserve">　　所以人家問我，這八大宗，八大宗怎麼辦？四十年前，老一輩還在，像倓老、定西法師，他們是屬於天台宗的；華嚴也還有，好像是一個、二個講《華嚴經》的，我相信也是在《華嚴經》裡擷取一品或者是一段，不可能把這部經從頭到尾講一遍，不可能，因為經太長了。《四十華嚴》跟《八十華嚴》，除掉重複的部分，總共九十九卷，大乘經裡頭分量最大的，縱然有人講，沒有人聽。像我過去講了十幾年，講了四千多個小時，講了多少？五分之一，後面還有很長。用我的速度計算一下，我要把全經講完，大概要兩萬小時，這個世界上還有人聽嗎？兩萬小時，沒有人聽了，我縱然能講，找不到聽的人。所以現在講中本《華嚴》，《無量壽經》就是中本《華嚴》，我換了這個本子，內容跟《華嚴》一樣，分量大幅度的縮短了。《佛說阿彌陀經》是小本《華嚴》，真的，都是講的一樁事情，《華嚴》細說，《彌陀經》是最簡單的介紹，便於做早晚課用。最適中的，我相信，這末法還有九千年，這九千年當中決定是《無量壽經》能度一切眾生出輪迴、生淨土，所以這部經比什麼都重要！</w:t>
      </w:r>
      <w:r>
        <w:t xml:space="preserve"> </w:t>
      </w:r>
    </w:p>
    <w:p w14:paraId="2A1C92A3" w14:textId="77777777" w:rsidR="0022447A" w:rsidRDefault="0022447A">
      <w:pPr>
        <w:pStyle w:val="a3"/>
      </w:pPr>
      <w:r>
        <w:t xml:space="preserve">　　那《華嚴》要不要？希望年輕人發心。年輕人發心學《華嚴》，我都給他頂禮，續佛慧命，那真難得，把《華嚴經》興旺起來。不容易，為什麼？沒有老師了。沒有老師，要求，怎麼求法？求無師自通。可以嗎？可以。我的老師早年就教我，怎麼通？感通，感應。用什麼求感應？用誠心，真誠到極處就能感應，就通達，叫「至誠感通」，我老師送我四個字。真誠到極處，什麼是真誠到極處？人沒有妄念、沒有雜念，沒有妄想、沒有雜念這叫誠，真誠到極處。用什麼方法達到真誠到極處？讀經。譬如你學《華嚴》，這部經太大，九十九卷，一天念十卷，這部經從頭到尾念一遍要十天。早年間，我還參加過，寺廟裡頭過年拜萬佛，也有誦《華嚴經》的，一天誦經好像是六個小時，一部《華嚴經》，《八十華嚴》，十六天念完，要十六天。八十加四十，除掉重複的部分，九十九卷，你一天念十卷，要十天念一遍，一年三百六十天，你可以念三十六遍，一年三十六遍，十年三百六十遍。能不能背誦？不可能，背誦至少要念一千遍，一千遍要好幾十年，《華嚴》真難，真不容易。可是人真有誠心，會有感應，十年下來就是三百六十遍，三百六十遍念下來決定有感應。真正發心，得三寶加持。</w:t>
      </w:r>
      <w:r>
        <w:t xml:space="preserve"> </w:t>
      </w:r>
    </w:p>
    <w:p w14:paraId="253235DB" w14:textId="77777777" w:rsidR="0022447A" w:rsidRDefault="0022447A">
      <w:pPr>
        <w:pStyle w:val="a3"/>
      </w:pPr>
      <w:r>
        <w:t xml:space="preserve">　　小乘兩個宗，成實宗、俱舍宗；經典在，《成實論》、《俱舍論》，這學小乘。大乘方等，達摩祖師到中國來的時候用《楞伽經》印證，五祖忍和尚以後就不用《楞伽》了，用《金剛經》來證明，所以六祖惠能大師是從《金剛經》開悟的。今天的禪宗，禪宗重要的典籍不學不行。《金剛經》的註疏有五百多家，非常豐富。最重要的，李老師介紹給我，是近代民國初年江味農居士的《講義》。江居士在《金剛經》上用了四十年的時間，一門深入，長時薰修，四十年功夫寫成一部《金剛經講義》。我過去學過，學過他這個本子。因為它內容太豐富了，我還曾經在佛學院教過這門課，所以我編了一個節本，重要的把它節錄下來，有個節本，這個是方便初學，能節省時間。天台宗是以《法華經》為主要的，今天學《法華》的人沒聽說了。我這個年齡年輕的時候，還有一些法師念《法華經》，做為早晚的功課。《法華》也很長，雖然只有七卷，每一卷都很長，早晨念一半，晚上念一半，做為早晚功課。</w:t>
      </w:r>
      <w:r>
        <w:t xml:space="preserve"> </w:t>
      </w:r>
    </w:p>
    <w:p w14:paraId="1248E6B5" w14:textId="77777777" w:rsidR="0022447A" w:rsidRDefault="0022447A">
      <w:pPr>
        <w:pStyle w:val="a3"/>
      </w:pPr>
      <w:r>
        <w:t xml:space="preserve">　　每個宗派裡頭這些典籍，我們要把它記住，希望有人發心，一生，要記住，要有成就的話一定要懂得「一門深入，長時薰修」。你看看我們現在居士當中，出家人沒聽說過，東北劉素雲居士，很多人都知道她，她在《無量壽經》上用了二十年的時間。每天念十部，就是夏蓮居的會集本，每天念十遍，十部經，要十個小時，一天十個小時，剩下的時間就念阿彌陀佛，念了多少年？二十年。她得念佛三昧，有沒有開悟？大徹大悟沒有，大悟有。大悟是菩薩，大徹大悟是成佛，她這二十年，從凡夫證到菩薩的果位，不容易，二十年沒有間斷。還有個居士專攻《起信論》，馬鳴菩薩的《大乘起信論》，每天讀，也是讀十個小時，六年，感應不可思議。他告訴我，他念滿一千遍，眼睛就放光，看出這個《論》裡面許許多多深奧的密義；念完二千遍的時候，一千遍沒看出來的，二千遍看出來了；念三千遍的時候，二千遍沒有看出來的，最後這第三千遍的時候又看出來了，他說經論趣味無窮。他是打算念滿五千遍。這些都是來示現的，給我們做榜樣的。</w:t>
      </w:r>
      <w:r>
        <w:t xml:space="preserve"> </w:t>
      </w:r>
    </w:p>
    <w:p w14:paraId="11C7608F" w14:textId="77777777" w:rsidR="0022447A" w:rsidRDefault="0022447A">
      <w:pPr>
        <w:pStyle w:val="a3"/>
      </w:pPr>
      <w:r>
        <w:t xml:space="preserve">　　我們今天沒有老師，能不能成功？能，記住祖宗留下來的這四句話，你就成功了。不要老師，老實念，不要求解，什麼意思不要去管它，一遍一遍念，念到一千遍意思就出來了，自然就出來了。念到兩千遍，出來就更多了。念到三千遍的時候，那個意思就像水湧泉一樣往上湧了。這就是「讀書千遍，其義自見」，一千遍，意思自己就出來了，無師自通就這個意思。無師真的可以自通，你不能自通是遍數不夠。不要打妄想，不要去求解，求解全是錯誤的。為什麼？幾千遍念下去，心定了。念經是修定，定就開智慧，清淨心生智慧，平等心生智慧，這是真的不是假的。智慧生起來之後，如果遇到高明的人，請他印證，他給你做證明。所以古時候老師教學生，通常都是不講的，就是叫你念，念上一千遍，你自己明白意思了，說給我聽聽；講得沒錯，點點頭，畢業了。老師只問遍數，不問你懂得些什麼。這個方法儒釋道統統接受了，儒家教學也用這個方法，道教的教學也用這個方法，這個方法在中國用了一千多年，很有效果。</w:t>
      </w:r>
      <w:r>
        <w:t xml:space="preserve"> </w:t>
      </w:r>
    </w:p>
    <w:p w14:paraId="28D00745" w14:textId="77777777" w:rsidR="0022447A" w:rsidRDefault="0022447A">
      <w:pPr>
        <w:pStyle w:val="a3"/>
      </w:pPr>
      <w:r>
        <w:t xml:space="preserve">　　所以我們想到古人這裡，現在你要想去做哪一個宗的，繼承哪一個宗派，你就把那個宗派主修的經論找出來，去念。先像閉關一樣，十年居住在一定的地方，好好念十年。十年之後自然通達，自然就明白了。還不能放鬆，再第二個十年。第一個十年，小悟；第二個十年，大悟；第三個十年就大徹大悟。哪個人可以學？人人都可以學。為什麼？「一切眾生本來是佛」，因為你本來是佛。你什麼時候能把本來是佛找回來？用這個方法可以找回來，用十年，好像看到了；再用十年，清楚了；再用十年，找回來了。今天在此地，我就把這個傳給大家。你們希望想學哪個宗派，都好，希望八個宗都有傳人，中國的漢學、佛教統統可以興旺起來。不是沒有辦法，真幹。讀的時候，最好大聲朗誦。朗誦有好處，得到加持，為什麼？你在那裡念，鬼神都在那裡聽，鬼神聽得歡喜，給你做護法神，他們都保佑你。學習，至少這個二十年是很辛苦，要把它熬過去。</w:t>
      </w:r>
      <w:r>
        <w:t xml:space="preserve"> </w:t>
      </w:r>
    </w:p>
    <w:p w14:paraId="4FB3BA2E" w14:textId="77777777" w:rsidR="0022447A" w:rsidRDefault="0022447A">
      <w:pPr>
        <w:pStyle w:val="a3"/>
      </w:pPr>
      <w:r>
        <w:t xml:space="preserve">　　戒律，是所有宗派共同的學習的標準。我們淨土宗，早年淨宗學會成立的時候，我們提了五個科目，這是我們淨土宗求生淨土，我們持的戒律。第一個科目是淨業三福，《觀經》裡頭說的，三條。第一條，「孝養父母，奉事師長，慈心不殺，修十善業」。我把這個第一條落實在儒釋道的三個根，孝養父母，奉事師長，落實在《弟子規》；慈心不殺，落實在《太上感應篇》，道教的；後面《十善業道經》。這是根之根，沒有這個根不行，不能成就，一定要從這個根扎起。已經學過的，很好，不要忘記，時時刻刻要奉行。沒有扎過這個根的，現在要補，把這門功課補出來。這第一條。第二條，「受持三皈，具足眾戒，不犯威儀」。我們守三皈、五戒、十善，加上《沙彌律儀》更好，《沙彌律儀》十條戒、二十四門威儀，夠用，足夠用了，真正是佛門弟子。第三福，「發菩提心，深信因果，讀誦大乘，勸進行者」。前面三句還是自利，最後一句利他，我們要多多講給別人聽，希望大家都來學習。這是第一個科目。第二個科目是六和敬，第三個科目是戒定慧三學，第四個科目是菩薩六波羅蜜</w:t>
      </w:r>
      <w:r>
        <w:t>(</w:t>
      </w:r>
      <w:r>
        <w:t>就是六度</w:t>
      </w:r>
      <w:r>
        <w:t>)</w:t>
      </w:r>
      <w:r>
        <w:t>，第五個科目是普賢菩薩十大願王。我們把這些都做到了，都落實到生活、落實到工作、落實到處事待人接物，我們的戒律就夠了。戒律重實質不重形式，形式上哪裡傳戒你去受戒，未必是真的，那是湊熱鬧；真正落實在生活當中，那叫你真受了，你做到一條就是受一條。誰知道？諸佛菩薩知道，諸佛菩薩是你的傳戒師。</w:t>
      </w:r>
      <w:r>
        <w:t xml:space="preserve"> </w:t>
      </w:r>
    </w:p>
    <w:p w14:paraId="3CFA67EE" w14:textId="77777777" w:rsidR="0022447A" w:rsidRDefault="0022447A">
      <w:pPr>
        <w:pStyle w:val="a3"/>
      </w:pPr>
      <w:r>
        <w:t xml:space="preserve">　　禪宗確實是佛法的核心，那不是一般人能學的。參究是修定。但是，達摩祖師早年用的《楞伽經》，五祖忍和尚以後所用的《金剛經》、《心經》，都應該認真去學習。最後還是要歸到念佛法門，我們才能有成就。像三論，《中論》、《百論》、《十二門論》，這也叫性宗，法性宗。法相宗裡面有《瑜伽師地論》，三論裡頭有《大智度論》，這個都是分量很大的。我們要真正續佛慧命，弘法利生，把佛教再復興起來，發揚光大，這個功德無量無邊。不是難事情，「天下無難事，只怕有心人」。你能看到，你真正發心，佛菩薩加持你，三寶護佑你。一直學下去，不要改變，就是「一門深入，長時薰修」。擺在我們面前有成就的，還是走老路子，一部經念上十年就小悟，念上二十年就大悟，三十年以上很可能徹悟，大徹大悟。</w:t>
      </w:r>
      <w:r>
        <w:t xml:space="preserve"> </w:t>
      </w:r>
    </w:p>
    <w:p w14:paraId="6D71DA8B" w14:textId="77777777" w:rsidR="0022447A" w:rsidRDefault="0022447A">
      <w:pPr>
        <w:pStyle w:val="a3"/>
      </w:pPr>
      <w:r>
        <w:t xml:space="preserve">　　所以每一個宗派，只要你有興趣，你抓緊不放，一直念下去。到最後給你印證，沒有人給你印證，佛菩薩會來給你印證。你看看，黃念祖老居士最後一個著作是《淨修捷要報恩談》，他在《報恩談》裡面講了一個故事。福建有個出家人，朝五台山的時候見到文殊菩薩。見的時候不知道，以後離開了，談到這個事情。別人告訴他，你所講的這個地方，五台山沒有。他說，我就在上山半路上看到的，金剛洞，到金剛洞裡看到一個老比丘，出家人，看到那個洞裡面很大。他說沒有，根本沒有這個地方。旁邊有人提醒，你是不是遇到文殊菩薩了？他一聽這個話，馬上眼淚就流下來，晚飯也不吃了，去找，找不到了。我們這個地方是凡聖同居土，大陸上真有菩薩、真有羅漢，五台，文殊菩薩；峨嵋，普賢菩薩；九華，地藏菩薩；普陀，觀世音菩薩，真在！你真正用功的話，他們會出來給你做證明。</w:t>
      </w:r>
      <w:r>
        <w:t xml:space="preserve"> </w:t>
      </w:r>
    </w:p>
    <w:p w14:paraId="43D9F278" w14:textId="77777777" w:rsidR="0022447A" w:rsidRDefault="0022447A">
      <w:pPr>
        <w:pStyle w:val="a3"/>
      </w:pPr>
      <w:r>
        <w:t xml:space="preserve">　　所以八大宗有沒有希望？有希望，希望你們年輕人努力。但是，養道的道場不容易，你說我每天念十個小時經、念十個小時的佛號，哪個道場肯供養你？這就難了。這個就是外面的緣，外頭緣很難，不容易。你們如果真正發心，我供養你們，你們來找我。這個就跟閉關一樣，期限是十年，十年不離開。十年小成，再十年大成。我願意供養，供養這個福報很大，成就大家。我看今天我說的話就到這個地方結束，希望年輕的同學真正發心來救佛教。佛教都沒有了，每個宗派都沒有傳人了，我們希望有一批人真正發心，專攻專學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1B8EF" w14:textId="77777777" w:rsidR="0022447A" w:rsidRDefault="0022447A" w:rsidP="0022447A">
      <w:r>
        <w:separator/>
      </w:r>
    </w:p>
  </w:endnote>
  <w:endnote w:type="continuationSeparator" w:id="0">
    <w:p w14:paraId="2A205282" w14:textId="77777777" w:rsidR="0022447A" w:rsidRDefault="0022447A" w:rsidP="00224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227CF" w14:textId="77777777" w:rsidR="0022447A" w:rsidRDefault="0022447A" w:rsidP="0022447A">
      <w:r>
        <w:separator/>
      </w:r>
    </w:p>
  </w:footnote>
  <w:footnote w:type="continuationSeparator" w:id="0">
    <w:p w14:paraId="3B8EF669" w14:textId="77777777" w:rsidR="0022447A" w:rsidRDefault="0022447A" w:rsidP="002244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7A"/>
    <w:rsid w:val="002244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200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4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4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4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4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