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78CB2" w14:textId="77777777" w:rsidR="00816C81" w:rsidRDefault="00816C81">
      <w:r>
        <w:t>台南極樂寺會客談話</w:t>
      </w:r>
      <w:r>
        <w:t>—</w:t>
      </w:r>
      <w:r>
        <w:t xml:space="preserve">時時刻刻讓父母老師放心　　（第二十二集）　　</w:t>
      </w:r>
      <w:r>
        <w:t>2019/12/27</w:t>
      </w:r>
      <w:r>
        <w:t xml:space="preserve">　　台灣台南極樂寺　　檔名：</w:t>
      </w:r>
      <w:r>
        <w:t xml:space="preserve">32-264-0022 </w:t>
      </w:r>
    </w:p>
    <w:p w14:paraId="521D4DD2" w14:textId="77777777" w:rsidR="00816C81" w:rsidRDefault="00816C81">
      <w:pPr>
        <w:pStyle w:val="a3"/>
      </w:pPr>
      <w:r>
        <w:t xml:space="preserve">　　小孩你自己不管做什麼事情，都要向父母報告，讓父母都要知道你現在在哪裡、你在做什麼，這是應該的。父母擔心，你不知道，你不牽掛父母，父母牽掛你。所以東方人，父母對兒女的愛護是永恆的。從生到死，一切時、一切處，父母都要知道兒女在哪裡、在幹什麼。中國人對老師跟對父母一樣，老師愛學生，時時刻刻掛念在心。</w:t>
      </w:r>
      <w:r>
        <w:t xml:space="preserve"> </w:t>
      </w:r>
    </w:p>
    <w:p w14:paraId="493F643B" w14:textId="77777777" w:rsidR="00816C81" w:rsidRDefault="00816C81">
      <w:pPr>
        <w:pStyle w:val="a3"/>
      </w:pPr>
      <w:r>
        <w:t xml:space="preserve">　　中國人講關心，關係的關，關心就是牽掛、掛念。念念沒有忘記，天天都想到，這就是愛。要關愛，關心、愛護他，他現在在做什麼。所以做兒女的、做學生的，每一天行為要報告老師，以免老師掛念；我今天一天過得很好，讀書、念佛沒有缺課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8B099" w14:textId="77777777" w:rsidR="00816C81" w:rsidRDefault="00816C81" w:rsidP="00816C81">
      <w:r>
        <w:separator/>
      </w:r>
    </w:p>
  </w:endnote>
  <w:endnote w:type="continuationSeparator" w:id="0">
    <w:p w14:paraId="1A15FD76" w14:textId="77777777" w:rsidR="00816C81" w:rsidRDefault="00816C81" w:rsidP="00816C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7829" w14:textId="77777777" w:rsidR="00816C81" w:rsidRDefault="00816C81" w:rsidP="00816C81">
      <w:r>
        <w:separator/>
      </w:r>
    </w:p>
  </w:footnote>
  <w:footnote w:type="continuationSeparator" w:id="0">
    <w:p w14:paraId="1D54C041" w14:textId="77777777" w:rsidR="00816C81" w:rsidRDefault="00816C81" w:rsidP="00816C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C81"/>
    <w:rsid w:val="00816C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D91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6C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6C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6C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6C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2025-10-14T01:59:00Z</dcterms:created>
  <dcterms:modified xsi:type="dcterms:W3CDTF">2025-10-14T01:59:00Z</dcterms:modified>
</cp:coreProperties>
</file>