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60F3" w14:textId="77777777" w:rsidR="002D63FD" w:rsidRDefault="002D63FD">
      <w:r>
        <w:t>九九年早餐開示</w:t>
      </w:r>
      <w:r>
        <w:t>—</w:t>
      </w:r>
      <w:r>
        <w:t xml:space="preserve">弘法人才首重德行　　（共一集）　　</w:t>
      </w:r>
      <w:r>
        <w:t>1999/3/29</w:t>
      </w:r>
      <w:r>
        <w:t xml:space="preserve">　　新加坡淨宗學會　　檔名：</w:t>
      </w:r>
      <w:r>
        <w:t xml:space="preserve">20-014-0058 </w:t>
      </w:r>
    </w:p>
    <w:p w14:paraId="7DA10757" w14:textId="77777777" w:rsidR="002D63FD" w:rsidRDefault="002D63FD">
      <w:pPr>
        <w:pStyle w:val="a3"/>
      </w:pPr>
      <w:r>
        <w:t xml:space="preserve">　　達拉斯的佛七圓滿了，你們緊接著召開了一個「美國淨宗護法會議」，有意要邀請中國的法師到美國各地方講經弘法，這是很好的構想，也是真正的好事。大家都知道，現代弘法人才非常缺乏，世間事情只有人才是最難得，人才的培養需要精心的照顧，長時間才能夠培育成就。而人才最重要的、最根本的是德行，如果沒有德行只有才華，不但不能成事，而且造業障，於自、於他、於教都沒有好處。才力的培養不難，德行的培養就難了，現代的社會跟古時候不一樣，名聞利養、五欲六塵的誘惑，比古時候增長百倍、千倍都不止。我們想想古人在那個環境之下，很少的誘惑他都要很謹慎的去防範，唯恐退轉了。我們生在現代的社會，什麼人有能力避免物欲的誘惑？如果免不了誘惑，必定退墮、必定造業，那就是古人常講「袈裟之下失人身」，是非常可憐可悲的一樁事情。</w:t>
      </w:r>
      <w:r>
        <w:t xml:space="preserve"> </w:t>
      </w:r>
    </w:p>
    <w:p w14:paraId="25A3963C" w14:textId="77777777" w:rsidR="002D63FD" w:rsidRDefault="002D63FD">
      <w:pPr>
        <w:pStyle w:val="a3"/>
      </w:pPr>
      <w:r>
        <w:t xml:space="preserve">　　品德的修養，在今天的社會要靠自己，在過去父母、老師能幫上忙，可以做增上緣。現代的社會不行了，現代社會是提倡民主、自由、開放，兒女不聽父母教誨，學生不接受老師的勸告，所以在這個環境之下，不靠自己那就一無所成。靠自己就是自己要覺悟，「三皈」要念念不忘，「覺而不迷，正而不邪，淨而不染」，念念與覺正淨相應，念念離迷邪染，這才有救！這是諸位同學們要深深的警惕。德行，德是什麼、行是什麼，這兩個字的含義要搞清楚。「行」是我們的行為，行為包括思想、見解、言語，以及身體的造作，通稱為「三業行為」。什麼叫「德」？德是性德，自性本具的德能。與性德相應，這種行為叫德行。什麼叫性德？大乘經教裡頭世尊說得很多，「一念自性」是性德，《彌陀經》上講的「一心不亂」是性德；由此可知，「一」是多麼重要！古大德曾經說：「識得一，萬事畢。」諸位要曉得，「一」就是真心、一就是自性、一就是真如。這個一不是數量，一、二、三、四是數量，落在數量上不是性德，這個一不是數字。</w:t>
      </w:r>
      <w:r>
        <w:t xml:space="preserve"> </w:t>
      </w:r>
    </w:p>
    <w:p w14:paraId="0FC73891" w14:textId="77777777" w:rsidR="002D63FD" w:rsidRDefault="002D63FD">
      <w:pPr>
        <w:pStyle w:val="a3"/>
      </w:pPr>
      <w:r>
        <w:t xml:space="preserve">　　而實際上，自性、性德是說不出來的，我們在講經曾經跟諸位介紹「四不可說」，這是天台家講的。天台家這個說法，是根據《大涅槃經》裡面世尊講過「六種不可說」。不可說就是不可思議，不得已用這個來表示，用一個「一」，一念、一心。一念、一心就是自己的真心、就是自己的本性，就是有情眾生的佛性，一切眾生的法性。二念就變質了，二念是什麼？二念是無明，三念就是阿賴耶，一念是沒有變。所以說與一念相應，純真無妄，這種思想、見解、行為，這叫德行。這個說法是高，這是法身大士的德行，我們可望而不可及。</w:t>
      </w:r>
      <w:r>
        <w:t xml:space="preserve"> </w:t>
      </w:r>
    </w:p>
    <w:p w14:paraId="68D1D210" w14:textId="77777777" w:rsidR="002D63FD" w:rsidRDefault="002D63FD">
      <w:pPr>
        <w:pStyle w:val="a3"/>
      </w:pPr>
      <w:r>
        <w:t xml:space="preserve">　　在我們初學的人，德行標準是什麼？降到最低了，最低的德行就是世尊給我們講的三福，「淨業三福」。我們的思想、見解、言行，決定要跟它相應，這個行為叫德行。三福總共有十一句，要記住，念念都不能忘。第一條：「孝養父母，奉事師長，慈心不殺，修十善業」，慈心不殺是五戒。你們想想看，孝親、尊師，受持五戒十善，你與這個相應，這個行叫德行；再提升是「受持三皈，具足眾戒，不犯威儀」；再向上是「發菩提心，深信因果，讀誦大乘，勸進行者」，這十一句是我們現在修學德行的標準。如果不在這上面建立，修任何一個法門都不能成就，念佛也不能往生。佛在三福後頭總結，那一句話重要！他說這三條是一切諸佛，這是指十方三世一切諸佛「淨業正因」，修學有沒有結果、有沒有成就，關鍵在此地。換句話說，一切大小</w:t>
      </w:r>
      <w:r>
        <w:lastRenderedPageBreak/>
        <w:t>乘經千言萬語，四十九年所說，無非是這三條的詮釋而已，給我們詳加解釋。這個難！</w:t>
      </w:r>
      <w:r>
        <w:t xml:space="preserve"> </w:t>
      </w:r>
    </w:p>
    <w:p w14:paraId="5474A347" w14:textId="77777777" w:rsidR="002D63FD" w:rsidRDefault="002D63FD">
      <w:pPr>
        <w:pStyle w:val="a3"/>
      </w:pPr>
      <w:r>
        <w:t xml:space="preserve">　　學講經的方法技術不難，一個月的時間足夠；根性鈍一點的人，三個月也足夠了。我們培訓班，在講經技術方面收到效果；德行方面，一定要靠同學們自覺，自己認真努力，要發心作師作範，「學為人師，行為世範」，要發這個大心，要立如是大志，我們這一生才能度自己，才能幫助別人。我們考量要邀請法師到國外去弘法利生，當然德行是第一個要考量的，其次才是他的學術，這個對我們才有真正的利益。我們在此地在一起共修的同學，為了將來到世界各個地方弘法利生，一定要砥礪自己的品德，要如理如法的修學，不辜負海內外許許多多護法大德們的期望，成就自利利他的功德，這一點非常非常重要。諸位將來邀請，也要以這個為標準，他的思想、言語、行為，只要能與三福相應，我們就可以禮請，特別著重在這一點，希望諸位都能夠留意到。</w:t>
      </w:r>
      <w:r>
        <w:t xml:space="preserve"> </w:t>
      </w:r>
    </w:p>
    <w:p w14:paraId="19A8B11D" w14:textId="77777777" w:rsidR="002D63FD" w:rsidRDefault="002D63FD">
      <w:pPr>
        <w:pStyle w:val="a3"/>
      </w:pPr>
      <w:r>
        <w:t xml:space="preserve">　　悟道師剛剛傳真過來，告訴我馬老居士往生的一些事蹟。他寫了不算太長，這段文字我們交給「淨宗學會」，交給此地淨宗學會最近出了一個《佛陀教育雜誌》，這個雜誌是季刊，創刊號剛剛印出來，這份資料我們放在第二期。好在道師也很快就要回到這邊來，新加坡聽說是下個月四號開始起，也舉行一個春季的佛七，請道師到這邊來主持。這一邊佛教活動一些狀況，我們也會詳細的報告大家，有一些資料，這一次悟琳師跟悟滿師回到達拉斯會帶給你們，提供你們做參考。這一次佛七有這樣殊勝的因緣，這是你們達拉斯常住的法師、居士們莫大的功德。我在離開美國的時候就常常想到，我希望佛七是每一個月舉行一次，不能中斷，而佛學講座也是每一個月舉行一次。怕的是我們的體力、精神比不上古人，不能像古人那麼樣的精進，所以我們舉辦一個星期，休息一個星期。一個月當中有一次佛學講座、有一次佛七，這才像一個道場。</w:t>
      </w:r>
      <w:r>
        <w:t xml:space="preserve"> </w:t>
      </w:r>
    </w:p>
    <w:p w14:paraId="779F6299" w14:textId="77777777" w:rsidR="002D63FD" w:rsidRDefault="002D63FD">
      <w:pPr>
        <w:pStyle w:val="a3"/>
      </w:pPr>
      <w:r>
        <w:t xml:space="preserve">　　如果不願意幫助社會一切大眾，自己要做一個老修行，這是小乘人，利益眾生的意願不強，只希望自己成就，行！那必須找一個深山，去建一個小茅篷自己去修行。如果發這樣的心，中國大陸在內地，還有不少這樣修行的人，修學的環境也非常的理想，我們在中國法緣非常殊勝，我替你介紹一個小茅篷不困難。這是大乘心與小乘心不相同的地方，但是都值得讚歎。大乘菩薩能夠捨己為人，犧牲自己，成就別人。大慈菩薩讚歎，你能勸兩個人修，就比你自己精進；這兩個人是真正往生作佛，你這一生當中真正幫助兩個人往生成佛，就比你自己修行要精進。</w:t>
      </w:r>
      <w:r>
        <w:t xml:space="preserve"> </w:t>
      </w:r>
    </w:p>
    <w:p w14:paraId="38968935" w14:textId="77777777" w:rsidR="002D63FD" w:rsidRDefault="002D63FD">
      <w:pPr>
        <w:pStyle w:val="a3"/>
      </w:pPr>
      <w:r>
        <w:t xml:space="preserve">　　這個話怎麼講？世出世間最殊勝的福報，最大的福報是什麼？幫助人作佛，這個福報最大。你要曉得那一尊佛成佛之後度多少眾生，他度那麼多眾生跟你有關係，你幫助他成佛的，等於說都是你度的，這個功德利益還得了！你能幫助十幾個人，你的福報就無量無邊，試問問你自己能不能往生？決定得生淨土。這麼多人在極樂世界，在阿彌陀佛身邊，你臨命終時，他們這些人會拉著阿彌陀佛來接引你。為什麼？知恩報恩，他們想到我為什麼能到極樂世界，他幫忙我的，這個恩人怎麼能忘記？只要他自己臨命終時心不顛倒，神志清楚，念佛的功夫差一點也不要緊，這些人也會把阿彌陀佛拉來接引你。人同此心，心同此理，我們要曉得。</w:t>
      </w:r>
      <w:r>
        <w:t xml:space="preserve"> </w:t>
      </w:r>
    </w:p>
    <w:p w14:paraId="021A9963" w14:textId="77777777" w:rsidR="002D63FD" w:rsidRDefault="002D63FD">
      <w:pPr>
        <w:pStyle w:val="a3"/>
      </w:pPr>
      <w:r>
        <w:t xml:space="preserve">　　所以發大乘心，發大乘願，修大乘行，一切諸佛菩薩沒有一個不讚歎的。你們在經上看到，哪個佛去讚歎小乘人？小乘經裡面有讚歎，大乘經裡面沒有讚歎。我們在</w:t>
      </w:r>
      <w:r>
        <w:lastRenderedPageBreak/>
        <w:t>《楞嚴經》上看到，釋迦牟尼佛責備小乘、呵斥小乘，一定要懂這個道理，要懂這個意思。大乘心可貴，大乘心即刻就得到一切諸佛的護念，龍天善神的擁護，小乘是非常非常困難，得感應不容易，這是諸位同修必須要知道的。這個話不是我隨便說的，都是佛在經上告訴我們的。尤其《法華經》上佛明白開示，末法時期，大乘契機，小乘不契機。我們現在深深能夠體會到，佛為什麼說這些話？佛清楚。古時候小乘契機，古時候的社會是封閉的、是保守的，所以小乘契機。現在社會是開放的，開放的社會，自由的社會，大乘契機，小乘不契機，在這個社會宣傳保守的這種修學法，一般人很難接受。這是我很多年前，我講過《法華經》大意，好像錄音帶還有，曾經好像是六十次講圓滿，《法華》大意，那裡面給諸位詳細報告過。</w:t>
      </w:r>
      <w:r>
        <w:t xml:space="preserve"> </w:t>
      </w:r>
    </w:p>
    <w:p w14:paraId="517B2A5A" w14:textId="77777777" w:rsidR="002D63FD" w:rsidRDefault="002D63FD">
      <w:pPr>
        <w:pStyle w:val="a3"/>
      </w:pPr>
      <w:r>
        <w:t xml:space="preserve">　　今天常普法師也提了一個問題，關於小乘退不退的問題，今天時間到了，這個問題留在明天跟諸位解答。為什麼他會退轉？到底退到什麼程度？這也是我們學佛人很關心的事情。如何能保持不退轉，這才是重要課題。好，今天就講到此地，祝福諸位同修功德圓滿，希望好好的保持這個功德。馬老居士是念佛人的模範，我們應該要向她學習，這是諸位這一次親眼所見到的。正如悟道師講，他主持過許多次的佛七，這一次親眼見到效果，諸位功德不可思議，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BC052" w14:textId="77777777" w:rsidR="002D63FD" w:rsidRDefault="002D63FD" w:rsidP="002D63FD">
      <w:r>
        <w:separator/>
      </w:r>
    </w:p>
  </w:endnote>
  <w:endnote w:type="continuationSeparator" w:id="0">
    <w:p w14:paraId="566CADBE" w14:textId="77777777" w:rsidR="002D63FD" w:rsidRDefault="002D63FD" w:rsidP="002D6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3BC38" w14:textId="77777777" w:rsidR="002D63FD" w:rsidRDefault="002D63FD" w:rsidP="002D63FD">
      <w:r>
        <w:separator/>
      </w:r>
    </w:p>
  </w:footnote>
  <w:footnote w:type="continuationSeparator" w:id="0">
    <w:p w14:paraId="2A113FEE" w14:textId="77777777" w:rsidR="002D63FD" w:rsidRDefault="002D63FD" w:rsidP="002D63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3FD"/>
    <w:rsid w:val="002D63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0FD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63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63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63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63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