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7893F" w14:textId="77777777" w:rsidR="00286CDC" w:rsidRDefault="00286CDC">
      <w:r>
        <w:t>金剛經的智言慧語</w:t>
      </w:r>
      <w:r>
        <w:t>—</w:t>
      </w:r>
      <w:r>
        <w:t xml:space="preserve">但亦不可因難自阻　　（第四五四集）　　</w:t>
      </w:r>
      <w:r>
        <w:t>1995/5</w:t>
      </w:r>
      <w:r>
        <w:t xml:space="preserve">　　新加坡佛教居士林（節錄自金剛般若研習報告</w:t>
      </w:r>
      <w:r>
        <w:t>09-023-0039</w:t>
      </w:r>
      <w:r>
        <w:t>集）　　檔名：</w:t>
      </w:r>
      <w:r>
        <w:t xml:space="preserve">29-513-0454 </w:t>
      </w:r>
    </w:p>
    <w:p w14:paraId="3CB92CCC" w14:textId="77777777" w:rsidR="00286CDC" w:rsidRDefault="00286CDC">
      <w:pPr>
        <w:pStyle w:val="a3"/>
      </w:pPr>
      <w:r>
        <w:t xml:space="preserve">　　【但亦不可因難自阻】</w:t>
      </w:r>
      <w:r>
        <w:t xml:space="preserve"> </w:t>
      </w:r>
    </w:p>
    <w:p w14:paraId="26F87211" w14:textId="77777777" w:rsidR="00286CDC" w:rsidRDefault="00286CDC">
      <w:pPr>
        <w:pStyle w:val="a3"/>
      </w:pPr>
      <w:r>
        <w:t xml:space="preserve">　　這個很重要，現在的確是困難重重。我們要有耐心，我們要忍辱，突破這個困境，不可以自己阻撓自己，那就是真的被障礙了；外面環境阻撓沒有關係，只要自己能夠精進不退。尤其在現在這個時代，過去弘法利生要大道場，我們沒有這個場地就沒有辦法講經，這麼多人怎麼能聽？現代這個社會不需要，我們在家裡住個小房子，裝上這些廣播的儀器就行了。我們可以把講的東西，不必有人聽，對著電視機講，對著錄音帶講，我們把它錄下來，有人送到廣播電台去廣播就行了。所以現在這個社會，不必要大道場，一個小房間就可以對全世界弘法，所以不可因難自阻。我們在小房間裡面可以對全世界弘法，可以不必要大道場。我們利用現代這個科學的工具，科技愈進步，對我們弘法利生愈有幫助。</w:t>
      </w:r>
      <w:r>
        <w:t xml:space="preserve"> </w:t>
      </w:r>
    </w:p>
    <w:p w14:paraId="243CB57E" w14:textId="77777777" w:rsidR="00286CDC" w:rsidRDefault="00286CDC">
      <w:pPr>
        <w:pStyle w:val="a3"/>
      </w:pPr>
      <w:r>
        <w:t xml:space="preserve">　　現在要做真正修福，實在講比過去又來得容易。科技進步發達，成本降低，像我們印送《大藏經》，在過去的人不敢想，無法想像的！現在我們有能力印送《大藏經》，我們送到中國，送到全世界，我這幾年前後總共大概送了八百套，不難！這一次到此地來，這邊同修們發心把《無量壽經》的錄音帶做成ＣＤ，好事情，現在這個ＣＤ片容量不大，一片只有七十分鐘，好像七十四分鐘。我們每次講的錄音帶是一個半小時，九十分鐘，所以他們要重新剪接。我們原帶是一百零七個，現在他們剪接出來大概是一百三十八個，一套。將來他做一個箱子，很精緻，設計得也很精美，一套是一百三十八片。這樣的工具，比錄音帶就好多了。它不怕熱，不怕高溫，它不怕水，放在水裡面它不會損壞，也不怕凍，零下幾十度與它一點關係都沒有，能夠保存長久不會變音質，這個很好。今天有同學告訴我，ＣＤ片進步了，明年有容納兩小時的。我說那太方便了。我們這裡講經一次兩個小時，一次一片，就更方便了，不必找剪接的麻煩。大家發心做這個事情，好！有一個同修，我打個電話問他，我說：這是個好機會，你常常要修福，這個機會你要不要。他說：他要。做一千套，新加坡的錢大概是二十九萬，他一個人拿了，我說好！太好了。肯修福！我說你要不要</w:t>
      </w:r>
      <w:r>
        <w:t xml:space="preserve">名字，他說應無所住，不要名字。好！這個很難得，他不要名字。不要說他的名字，也不要把名字印上，印淨宗學會就好，非常難得！這是什麼？聽了幾年經，他覺悟了，他有受用了。所以我們要利用科技的工具，沒有道場也能幹，沒有人聽也能幹。我們學講經的法師，要有這個毅力，要有這種精神，沒人聽沒有關係，我還照講不誤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5B5BE" w14:textId="77777777" w:rsidR="00286CDC" w:rsidRDefault="00286CDC" w:rsidP="00286CDC">
      <w:r>
        <w:separator/>
      </w:r>
    </w:p>
  </w:endnote>
  <w:endnote w:type="continuationSeparator" w:id="0">
    <w:p w14:paraId="31FCE13F" w14:textId="77777777" w:rsidR="00286CDC" w:rsidRDefault="00286CDC" w:rsidP="00286C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466B7" w14:textId="77777777" w:rsidR="00286CDC" w:rsidRDefault="00286CDC" w:rsidP="00286CDC">
      <w:r>
        <w:separator/>
      </w:r>
    </w:p>
  </w:footnote>
  <w:footnote w:type="continuationSeparator" w:id="0">
    <w:p w14:paraId="65C1ED7D" w14:textId="77777777" w:rsidR="00286CDC" w:rsidRDefault="00286CDC" w:rsidP="00286C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DC"/>
    <w:rsid w:val="00286CD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297E6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6C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6C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6C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6C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2025-10-14T02:32:00Z</dcterms:created>
  <dcterms:modified xsi:type="dcterms:W3CDTF">2025-10-14T02:32:00Z</dcterms:modified>
</cp:coreProperties>
</file>