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7C21" w:rsidRDefault="007D7C21">
      <w:r>
        <w:t>淨土大經解演義節要</w:t>
      </w:r>
      <w:r>
        <w:t>—</w:t>
      </w:r>
      <w:r>
        <w:t>想整個人類回頭，不是沒辦法　　（第八八五集）　　檔名：</w:t>
      </w:r>
      <w:r>
        <w:t xml:space="preserve">29-519-0885 </w:t>
      </w:r>
    </w:p>
    <w:p w:rsidR="007D7C21" w:rsidRDefault="007D7C21">
      <w:pPr>
        <w:pStyle w:val="a3"/>
      </w:pPr>
      <w:r>
        <w:t xml:space="preserve">　　要想整個人類回頭，真的不是容易事情，我相信連上帝都做不到。科學家給我們一個很大的希望，他用全世界人口，百分之一的平方根來計算，百分之一的平方根不超過八千人；也就是說，如果有八千人真正回頭，佛法講的發大菩提心，像法藏比丘這樣，這樣八千人就能救地球。我們想想，六十五億的人口，八千人能救嗎？六十多億的人造罪業，八千人行善就能救？能！我們中國古老的祖先教給我們一句話，「邪不勝正」，也就是說，一千個是邪人，有一個正人，那一千個邪的都比不上這一個正的。這句話應用在這些科學家說的，我們就能相信。全世界八千人有沒有？我們相信有。什麼理由相信？信仰宗教的人裡面有好人，信仰宗教，他信神、他信因果。所以羅馬教廷要求全世界的天主教徒，每天特別為二０一二這樁事情做祈禱，正確！我們早在兩年前，也是聽說這個事情，災難多，我們淨宗發起三時繫念佛事，這做七百天，就是一百個七。現在國內跟海外很多地方都有人在發心做，這個好，非常非常之好！可是我們很清楚、很了解，這種祈禱，佛門經懺佛事法會都是屬於祈禱，祈禱有效，但是治標，不是治本，這一定要知道。祈禱的效果有多大，那要看做祈禱的這個人，這個人心真的是正，它的效果就大；如果還有自私自利、還有名聞利</w:t>
      </w:r>
      <w:r>
        <w:t>養、還有貪瞋痴慢，他做這個力量就小。但是小也有用，人多了它就起作用，幾百個人在一起做、幾千個人在一起做，會產生很大效果。但是這種狀況，一般學科學的人，現在一般年輕人不相信，他說你這是迷信。你說這災難很大，你看我們把它化解了。他會說你胡說八道，根本就沒有災難，你在造謠生事。這在現前社會非常可能發現，也可以說肯定有人來批評。所以，宗教一定要回歸教育。　　節錄自：</w:t>
      </w:r>
      <w:r>
        <w:t>02-039-0181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7C21" w:rsidRDefault="007D7C21" w:rsidP="007D7C21">
      <w:r>
        <w:separator/>
      </w:r>
    </w:p>
  </w:endnote>
  <w:endnote w:type="continuationSeparator" w:id="0">
    <w:p w:rsidR="007D7C21" w:rsidRDefault="007D7C21" w:rsidP="007D7C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7C21" w:rsidRDefault="007D7C21" w:rsidP="007D7C21">
      <w:r>
        <w:separator/>
      </w:r>
    </w:p>
  </w:footnote>
  <w:footnote w:type="continuationSeparator" w:id="0">
    <w:p w:rsidR="007D7C21" w:rsidRDefault="007D7C21" w:rsidP="007D7C2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C21"/>
    <w:rsid w:val="007D7C2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D7C2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D7C2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D7C2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D7C2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113</Words>
  <Characters>650</Characters>
  <Application>Microsoft Office Word</Application>
  <DocSecurity>0</DocSecurity>
  <Lines>5</Lines>
  <Paragraphs>1</Paragraphs>
  <ScaleCrop>false</ScaleCrop>
  <Company/>
  <LinksUpToDate>false</LinksUpToDate>
  <CharactersWithSpaces>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2025-10-14T12:02:00Z</dcterms:created>
  <dcterms:modified xsi:type="dcterms:W3CDTF">2025-10-14T12:02:00Z</dcterms:modified>
</cp:coreProperties>
</file>