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6062" w14:textId="77777777" w:rsidR="00732365" w:rsidRDefault="00732365">
      <w:r>
        <w:t>法音普薰集</w:t>
      </w:r>
      <w:r>
        <w:t>—</w:t>
      </w:r>
      <w:r>
        <w:t>「唵嘛呢叭咪吽」是什麼意思？　　（第十三集）　　檔名：</w:t>
      </w:r>
      <w:r>
        <w:t xml:space="preserve">29-511-0013 </w:t>
      </w:r>
    </w:p>
    <w:p w14:paraId="40A737C3" w14:textId="77777777" w:rsidR="00732365" w:rsidRDefault="00732365">
      <w:pPr>
        <w:pStyle w:val="a3"/>
      </w:pPr>
      <w:r>
        <w:t xml:space="preserve">　　中國藏密最普通的一個咒語，就是觀世音菩薩六字大明咒，在密宗裡面普遍，真的就像顯宗裡頭人念阿彌陀佛一樣，念得最多的「唵嘛呢叭咪吽」，這念的人很多。你到西藏到處看到，都是「唵嘛呢叭咪吽」。念的人多，相不相應？口念這句咒，心裡要觀想。觀想，不懂得這個咒的意思，你怎麼想法？我跟章嘉大師，章嘉大師也是傳這個咒語給我，教給我，他念是西藏的音，唵、嘛呢、叭咪、吽，唵嘛呢叭咪吽。什麼意思？唵是身，嘛呢是蓮花，我們經上有，嘛呢也是蓮花的意思，叭咪是保持，吽是意。一個字一個字分開來，身、蓮花、保持、意，這是印度的文法，西藏文是從印度變化出來的。中國的文法就不會這樣，中國人一定是保持身意像蓮花一樣，就這個意思。所以你念這個咒心裡要想，我的身心要像蓮花一樣。蓮花是什麼？出污泥而不染，清淨。污泥代表六道輪迴，不染六道；污泥上面是清水，水代表四聖法界，聲聞、緣覺、菩薩、佛；花開在水上面，染淨都不染，表這個意思，真清淨。　　</w:t>
      </w:r>
    </w:p>
    <w:sectPr w:rsidR="007323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2834" w14:textId="77777777" w:rsidR="00732365" w:rsidRDefault="00732365" w:rsidP="00BE1883">
      <w:r>
        <w:separator/>
      </w:r>
    </w:p>
  </w:endnote>
  <w:endnote w:type="continuationSeparator" w:id="0">
    <w:p w14:paraId="0ACCE42A" w14:textId="77777777" w:rsidR="00732365" w:rsidRDefault="00732365" w:rsidP="00BE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2AC9" w14:textId="77777777" w:rsidR="00732365" w:rsidRDefault="00732365" w:rsidP="00BE1883">
      <w:r>
        <w:separator/>
      </w:r>
    </w:p>
  </w:footnote>
  <w:footnote w:type="continuationSeparator" w:id="0">
    <w:p w14:paraId="43F738B6" w14:textId="77777777" w:rsidR="00732365" w:rsidRDefault="00732365" w:rsidP="00BE18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83"/>
    <w:rsid w:val="00732365"/>
    <w:rsid w:val="00B519F4"/>
    <w:rsid w:val="00BE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A1E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8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8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8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8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