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64C3" w14:textId="77777777" w:rsidR="00DB67B7" w:rsidRDefault="00DB67B7">
      <w:r>
        <w:t>學佛答問集</w:t>
      </w:r>
      <w:r>
        <w:t>—</w:t>
      </w:r>
      <w:r>
        <w:t xml:space="preserve">日常生活修行，如何才相應？　　（第三十六集）　　</w:t>
      </w:r>
      <w:r>
        <w:t>2000/7/7</w:t>
      </w:r>
      <w:r>
        <w:t xml:space="preserve">　　新加坡佛教居士林　　檔名：</w:t>
      </w:r>
      <w:r>
        <w:t xml:space="preserve">29-522-0036 </w:t>
      </w:r>
    </w:p>
    <w:p w14:paraId="1D3E7A76" w14:textId="77777777" w:rsidR="00DB67B7" w:rsidRDefault="00DB67B7">
      <w:pPr>
        <w:pStyle w:val="a3"/>
      </w:pPr>
      <w:r>
        <w:t xml:space="preserve">　　問：在念佛堂念佛，在日常生活修行，應如何做才相應？</w:t>
      </w:r>
      <w:r>
        <w:t xml:space="preserve"> </w:t>
      </w:r>
    </w:p>
    <w:p w14:paraId="00ECD0BF" w14:textId="77777777" w:rsidR="00DB67B7" w:rsidRDefault="00DB67B7">
      <w:pPr>
        <w:pStyle w:val="a3"/>
      </w:pPr>
      <w:r>
        <w:t xml:space="preserve">　　答：念佛堂是訓練，是養成念佛的習慣。在日常生活中，無論工作、處事待人接物，心中「憶佛念佛」，能夠做到不中斷，這就是功夫成片。果然功夫成片，往生就有把握。所以念佛堂是養成念佛習慣，真正的功夫是用在日常生活中。　　節錄自：</w:t>
      </w:r>
      <w:r>
        <w:t>21-090-0003</w:t>
      </w:r>
      <w:r>
        <w:t xml:space="preserve">學佛答問　　</w:t>
      </w:r>
    </w:p>
    <w:sectPr w:rsidR="00DB67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A54BE" w14:textId="77777777" w:rsidR="00DB67B7" w:rsidRDefault="00DB67B7" w:rsidP="00CE1B19">
      <w:r>
        <w:separator/>
      </w:r>
    </w:p>
  </w:endnote>
  <w:endnote w:type="continuationSeparator" w:id="0">
    <w:p w14:paraId="16AD0B22" w14:textId="77777777" w:rsidR="00DB67B7" w:rsidRDefault="00DB67B7" w:rsidP="00CE1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A48E" w14:textId="77777777" w:rsidR="00DB67B7" w:rsidRDefault="00DB67B7" w:rsidP="00CE1B19">
      <w:r>
        <w:separator/>
      </w:r>
    </w:p>
  </w:footnote>
  <w:footnote w:type="continuationSeparator" w:id="0">
    <w:p w14:paraId="7BE4761F" w14:textId="77777777" w:rsidR="00DB67B7" w:rsidRDefault="00DB67B7" w:rsidP="00CE1B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19"/>
    <w:rsid w:val="00B519F4"/>
    <w:rsid w:val="00CE1B19"/>
    <w:rsid w:val="00DB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541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1B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1B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1B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1B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