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D9F4" w14:textId="77777777" w:rsidR="007E537E" w:rsidRDefault="007E537E">
      <w:r>
        <w:t>學佛答問集</w:t>
      </w:r>
      <w:r>
        <w:t>—</w:t>
      </w:r>
      <w:r>
        <w:t xml:space="preserve">人死後往哪裡去？　　（第七十八集）　　</w:t>
      </w:r>
      <w:r>
        <w:t>2000/8/4</w:t>
      </w:r>
      <w:r>
        <w:t xml:space="preserve">　　新加坡佛教居士林　　檔名：</w:t>
      </w:r>
      <w:r>
        <w:t xml:space="preserve">29-522-0078 </w:t>
      </w:r>
    </w:p>
    <w:p w14:paraId="6E0C5787" w14:textId="77777777" w:rsidR="007E537E" w:rsidRDefault="007E537E">
      <w:pPr>
        <w:pStyle w:val="a3"/>
      </w:pPr>
      <w:r>
        <w:t xml:space="preserve">　　問：請問人間短短幾十年，死後往哪裡去？</w:t>
      </w:r>
      <w:r>
        <w:t xml:space="preserve"> </w:t>
      </w:r>
    </w:p>
    <w:p w14:paraId="6A86D9D7" w14:textId="77777777" w:rsidR="007E537E" w:rsidRDefault="007E537E">
      <w:pPr>
        <w:pStyle w:val="a3"/>
      </w:pPr>
      <w:r>
        <w:t xml:space="preserve">　　答：答：這個事情應當是你比我知道得更清楚。人死了以後到哪裡去？佛經告訴我們：隨業流轉，完全看自己造作的業力。你這一生造作的是善業，決定在三善道；你造作的是惡業，決定墮三惡道；念佛求生淨土，你的去處非常殊勝，到西方極樂世界阿彌陀佛那個地方。　　節錄自：</w:t>
      </w:r>
      <w:r>
        <w:t>21-090-0008</w:t>
      </w:r>
      <w:r>
        <w:t xml:space="preserve">學佛答問　　</w:t>
      </w:r>
    </w:p>
    <w:sectPr w:rsidR="007E5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D15C" w14:textId="77777777" w:rsidR="007E537E" w:rsidRDefault="007E537E" w:rsidP="00405878">
      <w:r>
        <w:separator/>
      </w:r>
    </w:p>
  </w:endnote>
  <w:endnote w:type="continuationSeparator" w:id="0">
    <w:p w14:paraId="7D3EDD27" w14:textId="77777777" w:rsidR="007E537E" w:rsidRDefault="007E537E" w:rsidP="0040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3644" w14:textId="77777777" w:rsidR="007E537E" w:rsidRDefault="007E537E" w:rsidP="00405878">
      <w:r>
        <w:separator/>
      </w:r>
    </w:p>
  </w:footnote>
  <w:footnote w:type="continuationSeparator" w:id="0">
    <w:p w14:paraId="679FCC3A" w14:textId="77777777" w:rsidR="007E537E" w:rsidRDefault="007E537E" w:rsidP="00405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78"/>
    <w:rsid w:val="00405878"/>
    <w:rsid w:val="007E53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705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