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6B57" w14:textId="77777777" w:rsidR="003F7297" w:rsidRDefault="003F7297">
      <w:r>
        <w:t>學佛答問集</w:t>
      </w:r>
      <w:r>
        <w:t>—</w:t>
      </w:r>
      <w:r>
        <w:t xml:space="preserve">佛像繪畫上能否署名？　　（第三Ｏ一集）　　</w:t>
      </w:r>
      <w:r>
        <w:t>2000/9/29</w:t>
      </w:r>
      <w:r>
        <w:t xml:space="preserve">　　新加坡佛教居士林　　檔名：</w:t>
      </w:r>
      <w:r>
        <w:t xml:space="preserve">29-522-0301 </w:t>
      </w:r>
    </w:p>
    <w:p w14:paraId="7AECBE78" w14:textId="77777777" w:rsidR="003F7297" w:rsidRDefault="003F7297">
      <w:pPr>
        <w:pStyle w:val="a3"/>
      </w:pPr>
      <w:r>
        <w:t xml:space="preserve">　　問：「在佛像畫面上，佛像旁邊題寫繪畫者的名字是否合適？有什麼具體要求？」</w:t>
      </w:r>
      <w:r>
        <w:t xml:space="preserve"> </w:t>
      </w:r>
    </w:p>
    <w:p w14:paraId="675407F0" w14:textId="77777777" w:rsidR="003F7297" w:rsidRDefault="003F7297">
      <w:pPr>
        <w:pStyle w:val="a3"/>
      </w:pPr>
      <w:r>
        <w:t xml:space="preserve">　　答：繪畫上題名，中國漢人有這個習俗，可是藏傳佛教裡面沒有這個習俗。諸位看到藏傳的繪畫非常之多，它沒有寫年月日，也沒有寫作畫人的名字，永遠找不到作畫人。但在中國漢傳還有題畫，它的年份跟作者都很清楚。這個我們隨俗，隨中國風俗是可以寫名字的。　　節錄自：</w:t>
      </w:r>
      <w:r>
        <w:t>21-090-0022</w:t>
      </w:r>
      <w:r>
        <w:t xml:space="preserve">學佛答問　　</w:t>
      </w:r>
    </w:p>
    <w:sectPr w:rsidR="003F72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4E3D" w14:textId="77777777" w:rsidR="003F7297" w:rsidRDefault="003F7297" w:rsidP="00086FF6">
      <w:r>
        <w:separator/>
      </w:r>
    </w:p>
  </w:endnote>
  <w:endnote w:type="continuationSeparator" w:id="0">
    <w:p w14:paraId="10D98247" w14:textId="77777777" w:rsidR="003F7297" w:rsidRDefault="003F7297" w:rsidP="0008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8241D" w14:textId="77777777" w:rsidR="003F7297" w:rsidRDefault="003F7297" w:rsidP="00086FF6">
      <w:r>
        <w:separator/>
      </w:r>
    </w:p>
  </w:footnote>
  <w:footnote w:type="continuationSeparator" w:id="0">
    <w:p w14:paraId="2546AAD3" w14:textId="77777777" w:rsidR="003F7297" w:rsidRDefault="003F7297" w:rsidP="00086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F6"/>
    <w:rsid w:val="00086FF6"/>
    <w:rsid w:val="003F72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BE2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F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F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F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F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