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02E4" w14:textId="77777777" w:rsidR="00062E5B" w:rsidRDefault="00062E5B">
      <w:r>
        <w:t>行策大師淨土警語菁華</w:t>
      </w:r>
      <w:r>
        <w:t>—</w:t>
      </w:r>
      <w:r>
        <w:t xml:space="preserve">富莫富於常知足　　悟道法師主講　　（第五集）　　</w:t>
      </w:r>
      <w:r>
        <w:t>2000/1</w:t>
      </w:r>
      <w:r>
        <w:t xml:space="preserve">　　新加坡淨宗學會　　檔名：</w:t>
      </w:r>
      <w:r>
        <w:t xml:space="preserve">WD20-001-0005 </w:t>
      </w:r>
    </w:p>
    <w:p w14:paraId="4840E0E9" w14:textId="77777777" w:rsidR="00062E5B" w:rsidRDefault="00062E5B">
      <w:pPr>
        <w:pStyle w:val="a3"/>
      </w:pPr>
      <w:r>
        <w:t xml:space="preserve">　　行策大師淨土警語菁華。諸位同修，請大家再看第二十四段。</w:t>
      </w:r>
      <w:r>
        <w:t xml:space="preserve"> </w:t>
      </w:r>
    </w:p>
    <w:p w14:paraId="7C011CB0" w14:textId="77777777" w:rsidR="00062E5B" w:rsidRDefault="00062E5B">
      <w:pPr>
        <w:pStyle w:val="a3"/>
      </w:pPr>
      <w:r>
        <w:t xml:space="preserve">　　【二四、凡聖同居土，權實聖賢與博地凡夫共居。】</w:t>
      </w:r>
      <w:r>
        <w:t xml:space="preserve"> </w:t>
      </w:r>
    </w:p>
    <w:p w14:paraId="51B6882B" w14:textId="77777777" w:rsidR="00062E5B" w:rsidRDefault="00062E5B">
      <w:pPr>
        <w:pStyle w:val="a3"/>
      </w:pPr>
      <w:r>
        <w:t xml:space="preserve">　　這是講到十方世界，一切諸佛都有凡聖同居土。一切凡聖同居土，以西方極樂世界的凡聖同居土最為殊勝，這個經論裡面說得太多了。我們這個世界，也是凡聖同居土，可是聖人少，而且不常見，沒辦法常常見到，沒緣分的很不容易見到；西方世界凡聖同居土，這個聖人跟凡夫是天天在一起，時時不相離，這就殊勝。</w:t>
      </w:r>
      <w:r>
        <w:t xml:space="preserve"> </w:t>
      </w:r>
    </w:p>
    <w:p w14:paraId="6292B9C1" w14:textId="77777777" w:rsidR="00062E5B" w:rsidRDefault="00062E5B">
      <w:pPr>
        <w:pStyle w:val="a3"/>
      </w:pPr>
      <w:r>
        <w:t xml:space="preserve">　　【惟此淨土，仗諸佛攝受力故。】</w:t>
      </w:r>
      <w:r>
        <w:t xml:space="preserve"> </w:t>
      </w:r>
    </w:p>
    <w:p w14:paraId="31ECFCAD" w14:textId="77777777" w:rsidR="00062E5B" w:rsidRDefault="00062E5B">
      <w:pPr>
        <w:pStyle w:val="a3"/>
      </w:pPr>
      <w:r>
        <w:t xml:space="preserve">　　這個『此』就是指阿彌陀佛的淨土，阿彌陀佛的凡聖同居土。『仗諸佛』，這個「諸佛」就是阿彌陀佛。</w:t>
      </w:r>
      <w:r>
        <w:t xml:space="preserve"> </w:t>
      </w:r>
    </w:p>
    <w:p w14:paraId="6BA65156" w14:textId="77777777" w:rsidR="00062E5B" w:rsidRDefault="00062E5B">
      <w:pPr>
        <w:pStyle w:val="a3"/>
      </w:pPr>
      <w:r>
        <w:t xml:space="preserve">　　【不須斷惑，帶業往生。上智即能頓淨四土，下愚亦可三界橫超。】</w:t>
      </w:r>
      <w:r>
        <w:t xml:space="preserve"> </w:t>
      </w:r>
    </w:p>
    <w:p w14:paraId="668B3DEF" w14:textId="77777777" w:rsidR="00062E5B" w:rsidRDefault="00062E5B">
      <w:pPr>
        <w:pStyle w:val="a3"/>
      </w:pPr>
      <w:r>
        <w:t xml:space="preserve">　　這一段話前面也講過，非常重要。這個『上智』，凡是真信真願，一心念佛，生到西方極樂世界，都是上智。所以這個「上智」，不是指那些大菩薩，不是指阿羅漢，就是指一般凡夫，真信真願，老實念佛的，這就是上智。『下愚』是說什麼？「下愚」是講《無量壽經》說的，邊地疑城往生，那就是下愚。愚在哪裡？佛在經上跟我們講，生到邊地疑城有兩種人，一種人對於佛圓滿的智慧有懷疑，不能深信；第二種人對自己的善根不敢相信，不敢相信自己有這個善根，雖然不敢相信，他還是念佛求生，結果他還是生到極樂世界去了，不過生的是邊地疑城，這叫下愚。「下愚亦可三界橫超」，他也超越生死輪迴，雖然生在西方的邊地，邊地是有期限的，經上給我們講，最多不過五百年。在邊地住五百年之後，這是說最久的，最久五百年他還是會覺悟，還是會懺悔，依舊入品。那個五百年，善導大師跟我們說，是我們這個世間的五百年。我們世間五百年，在西方極樂世界，實在講也是很短的時間，妨礙並不很嚴重，這都算是真實的成就。</w:t>
      </w:r>
      <w:r>
        <w:t xml:space="preserve"> </w:t>
      </w:r>
    </w:p>
    <w:p w14:paraId="06D3F709" w14:textId="77777777" w:rsidR="00062E5B" w:rsidRDefault="00062E5B">
      <w:pPr>
        <w:pStyle w:val="a3"/>
      </w:pPr>
      <w:r>
        <w:t xml:space="preserve">　　【無煩九次第修。】</w:t>
      </w:r>
      <w:r>
        <w:t xml:space="preserve"> </w:t>
      </w:r>
    </w:p>
    <w:p w14:paraId="0CB8B564" w14:textId="77777777" w:rsidR="00062E5B" w:rsidRDefault="00062E5B">
      <w:pPr>
        <w:pStyle w:val="a3"/>
      </w:pPr>
      <w:r>
        <w:t xml:space="preserve">　　這是講小乘，小乘阿羅漢要修九次第定才會超越。</w:t>
      </w:r>
      <w:r>
        <w:t xml:space="preserve"> </w:t>
      </w:r>
    </w:p>
    <w:p w14:paraId="25137BBF" w14:textId="77777777" w:rsidR="00062E5B" w:rsidRDefault="00062E5B">
      <w:pPr>
        <w:pStyle w:val="a3"/>
      </w:pPr>
      <w:r>
        <w:t xml:space="preserve">　　【不俟三僧祇證。】</w:t>
      </w:r>
      <w:r>
        <w:t xml:space="preserve"> </w:t>
      </w:r>
    </w:p>
    <w:p w14:paraId="777F0DA0" w14:textId="77777777" w:rsidR="00062E5B" w:rsidRDefault="00062E5B">
      <w:pPr>
        <w:pStyle w:val="a3"/>
      </w:pPr>
      <w:r>
        <w:t xml:space="preserve">　　這是講大乘菩薩，大乘菩薩成佛證果要經過三大阿僧祇劫，他統統不要，念佛往生，在一生當中就圓滿成就。</w:t>
      </w:r>
      <w:r>
        <w:t xml:space="preserve"> </w:t>
      </w:r>
    </w:p>
    <w:p w14:paraId="603A98A7" w14:textId="77777777" w:rsidR="00062E5B" w:rsidRDefault="00062E5B">
      <w:pPr>
        <w:pStyle w:val="a3"/>
      </w:pPr>
      <w:r>
        <w:t xml:space="preserve">　　【是為不思議異方便，故勝也。】</w:t>
      </w:r>
      <w:r>
        <w:t xml:space="preserve"> </w:t>
      </w:r>
    </w:p>
    <w:p w14:paraId="42FF1D4D" w14:textId="77777777" w:rsidR="00062E5B" w:rsidRDefault="00062E5B">
      <w:pPr>
        <w:pStyle w:val="a3"/>
      </w:pPr>
      <w:r>
        <w:t xml:space="preserve">　　『異』是奇異的方便法門，絕對不是一個普通的法門，跟其他法門做一個比較，這個法門就殊勝，『故勝也』。請看第二十五：</w:t>
      </w:r>
      <w:r>
        <w:t xml:space="preserve"> </w:t>
      </w:r>
    </w:p>
    <w:p w14:paraId="5013FC9F" w14:textId="77777777" w:rsidR="00062E5B" w:rsidRDefault="00062E5B">
      <w:pPr>
        <w:pStyle w:val="a3"/>
      </w:pPr>
      <w:r>
        <w:lastRenderedPageBreak/>
        <w:t xml:space="preserve">　　【二五、如此最勝獨異法門，釋迦殷勤示勸。】</w:t>
      </w:r>
      <w:r>
        <w:t xml:space="preserve"> </w:t>
      </w:r>
    </w:p>
    <w:p w14:paraId="29CF3DF3" w14:textId="77777777" w:rsidR="00062E5B" w:rsidRDefault="00062E5B">
      <w:pPr>
        <w:pStyle w:val="a3"/>
      </w:pPr>
      <w:r>
        <w:t xml:space="preserve">　　『示』是開示，是指示。『勸』是勸導我們，像《彌陀經》上有三次的勸導。</w:t>
      </w:r>
      <w:r>
        <w:t xml:space="preserve"> </w:t>
      </w:r>
    </w:p>
    <w:p w14:paraId="0E88531F" w14:textId="77777777" w:rsidR="00062E5B" w:rsidRDefault="00062E5B">
      <w:pPr>
        <w:pStyle w:val="a3"/>
      </w:pPr>
      <w:r>
        <w:t xml:space="preserve">　　【恆沙如來廣舌讚揚，豈欺我哉！】</w:t>
      </w:r>
      <w:r>
        <w:t xml:space="preserve"> </w:t>
      </w:r>
    </w:p>
    <w:p w14:paraId="1EE97673" w14:textId="77777777" w:rsidR="00062E5B" w:rsidRDefault="00062E5B">
      <w:pPr>
        <w:pStyle w:val="a3"/>
      </w:pPr>
      <w:r>
        <w:t xml:space="preserve">　　《彌陀經》上、《無量壽經》上都說，十方世界，恆河沙數諸佛如來，出廣長舌相，讚歎這個法門，為釋迦牟尼佛做證明。這怎麼會有錯？所以勸我們念佛求生淨土，不是一尊佛、兩尊佛，所有一切諸佛都是這樣懇切的勸勉我們。可見得這個法門決定是第一殊勝，決定是真實不虛，我們能信能願，一心稱念，求生淨土，那就不辜負一切諸佛的期望，不會辜負諸佛如來對我們的恩德。請再看下面第二十六：</w:t>
      </w:r>
      <w:r>
        <w:t xml:space="preserve"> </w:t>
      </w:r>
    </w:p>
    <w:p w14:paraId="7D71D75D" w14:textId="77777777" w:rsidR="00062E5B" w:rsidRDefault="00062E5B">
      <w:pPr>
        <w:pStyle w:val="a3"/>
      </w:pPr>
      <w:r>
        <w:t xml:space="preserve">　　【二六、佛法有無量門，有難有易。欲易行疾至。】</w:t>
      </w:r>
      <w:r>
        <w:t xml:space="preserve"> </w:t>
      </w:r>
    </w:p>
    <w:p w14:paraId="136016D4" w14:textId="77777777" w:rsidR="00062E5B" w:rsidRDefault="00062E5B">
      <w:pPr>
        <w:pStyle w:val="a3"/>
      </w:pPr>
      <w:r>
        <w:t xml:space="preserve">　　這個就是說，在修行法門裡面，我們想求一個容易修學的法門，想求一個快速成就的法門。這個『疾至』就是快速成就。</w:t>
      </w:r>
      <w:r>
        <w:t xml:space="preserve"> </w:t>
      </w:r>
    </w:p>
    <w:p w14:paraId="68588939" w14:textId="77777777" w:rsidR="00062E5B" w:rsidRDefault="00062E5B">
      <w:pPr>
        <w:pStyle w:val="a3"/>
      </w:pPr>
      <w:r>
        <w:t xml:space="preserve">　　【應當念佛，稱阿彌陀佛名號，疾得無上菩提。】</w:t>
      </w:r>
      <w:r>
        <w:t xml:space="preserve"> </w:t>
      </w:r>
    </w:p>
    <w:p w14:paraId="2795311E" w14:textId="77777777" w:rsidR="00062E5B" w:rsidRDefault="00062E5B">
      <w:pPr>
        <w:pStyle w:val="a3"/>
      </w:pPr>
      <w:r>
        <w:t xml:space="preserve">　　這個道理、事實在經論裡面講得很多，我們在講席當中也常常提示。確確實實這個念佛往生的法門，就像古大德所說的最簡單、最容易、最穩當、最快速，所以諸大菩薩也選擇這個法門。</w:t>
      </w:r>
      <w:r>
        <w:t xml:space="preserve"> </w:t>
      </w:r>
    </w:p>
    <w:p w14:paraId="218A0479" w14:textId="77777777" w:rsidR="00062E5B" w:rsidRDefault="00062E5B">
      <w:pPr>
        <w:pStyle w:val="a3"/>
      </w:pPr>
      <w:r>
        <w:t xml:space="preserve">　　【二七、五濁惡世，求阿鞞跋致（不退轉）甚難。若信念佛三昧，乘彼佛願力，攝持接引，決定往生。不假方便，自得心開，生生不退，佛階可期。】</w:t>
      </w:r>
      <w:r>
        <w:t xml:space="preserve"> </w:t>
      </w:r>
    </w:p>
    <w:p w14:paraId="46DA4EC1" w14:textId="77777777" w:rsidR="00062E5B" w:rsidRDefault="00062E5B">
      <w:pPr>
        <w:pStyle w:val="a3"/>
      </w:pPr>
      <w:r>
        <w:t xml:space="preserve">　　『五濁惡世』，現在這個社會可以說濁惡到了極處。「濁」是染濁，就是污染；「惡」是惡念、惡行，佛家常講的十惡。特別是在現代這個社會，尤其是今天大家所崇尚民主自由開放的社會，這個濁惡更加嚴重，濁惡就更加嚴重。我們的心靈被污染，貪、瞋、痴、慢、殺、盜、淫、妄，我們現在在電視、電影、報章雜誌所看到的都是這些內容，這些都是污染我們的人心，教我們去作惡，這怎麼會有好結果？濁惡到了極處了。在這樣的環境裡面，我們要求『阿鞞跋致』，這就難了。「阿鞞跋致」，翻成中文叫不退轉。精進不退，這非常困難，為什麼？外面誘惑的力量太大，有幾個人能夠禁得起五欲六塵的誘惑？這種誘惑說實在話，菩薩都為難。你看這個菩薩七地以上才不退轉，七地以前，那個誘惑力量太大、太多了，還免不了要退心，你就知道這個有多可怕。八地菩薩才叫不動地，才真正有把握不退轉。七地還很勉強，七地以前不太可靠。這個難。如果退轉，成佛就難。所以佛常講，修行要經歷三大阿僧祇劫，要經歷無量劫，原因就是我們進得少、退得多，是這麼一個原因。假如只有進不退，成佛不需要很長的時間，我們看《觀無量壽佛經》，在西方極樂世界下下品往生的人，在那個環境裡面修行（那個環境是不退轉的），只要十二劫就成功</w:t>
      </w:r>
      <w:r>
        <w:t>了，下下品往生的。如果下中品往生的，經上說六劫就花開見佛，六劫花開見佛悟無生，就是六劫他就證到八地菩薩的果位。你說這多快！如果上輩往生、中輩往生的，用我們這個世界的時間來說，三、五年的時間就成佛了。我們一定要知道這些事實，然後才真正肯發心念佛。</w:t>
      </w:r>
      <w:r>
        <w:t xml:space="preserve"> </w:t>
      </w:r>
    </w:p>
    <w:p w14:paraId="400C0FD0" w14:textId="77777777" w:rsidR="00062E5B" w:rsidRDefault="00062E5B">
      <w:pPr>
        <w:pStyle w:val="a3"/>
      </w:pPr>
      <w:r>
        <w:lastRenderedPageBreak/>
        <w:t xml:space="preserve">　　『若信念佛三昧』，「三昧」是印度話，翻成中文意思叫做「正受」，就是正常的享受。我們享受什麼？我們享受念佛，把念佛當作一種享受，這就是念佛三昧，得到阿彌陀佛本願威神的加持，將來接引往生西方，決定得生。這個法門，『不假方便，自得心開』，這兩句話是大勢至菩薩所說的。菩薩跟我們說，專信、專願、專念阿彌陀佛，不必要藉任何方法來幫助，只要一門深入，念佛念得功夫深了，自然心開意解。這個「心開」就是禪宗明心見性、見性成佛，就是這個境界。『生生不退，佛階可期』，「佛階」就是成佛，可以預期的。換句話說，距離不遠，可以能夠計算得出來，成佛的時間沒多久。</w:t>
      </w:r>
      <w:r>
        <w:t xml:space="preserve"> </w:t>
      </w:r>
    </w:p>
    <w:p w14:paraId="29C78644" w14:textId="77777777" w:rsidR="00062E5B" w:rsidRDefault="00062E5B">
      <w:pPr>
        <w:pStyle w:val="a3"/>
      </w:pPr>
      <w:r>
        <w:t xml:space="preserve">　　【二八、淨土廣攝諸根，咸登不退。】</w:t>
      </w:r>
      <w:r>
        <w:t xml:space="preserve"> </w:t>
      </w:r>
    </w:p>
    <w:p w14:paraId="6676A12A" w14:textId="77777777" w:rsidR="00062E5B" w:rsidRDefault="00062E5B">
      <w:pPr>
        <w:pStyle w:val="a3"/>
      </w:pPr>
      <w:r>
        <w:t xml:space="preserve">　　這是《念佛圓通章》說的「都攝六根」，『廣攝諸根』就是都攝六根，就用這一句佛號，一句佛號就都攝六根。</w:t>
      </w:r>
      <w:r>
        <w:t xml:space="preserve"> </w:t>
      </w:r>
    </w:p>
    <w:p w14:paraId="7011A684" w14:textId="77777777" w:rsidR="00062E5B" w:rsidRDefault="00062E5B">
      <w:pPr>
        <w:pStyle w:val="a3"/>
      </w:pPr>
      <w:r>
        <w:t xml:space="preserve">　　【大本三輩，上品以解悟為本。】</w:t>
      </w:r>
      <w:r>
        <w:t xml:space="preserve"> </w:t>
      </w:r>
    </w:p>
    <w:p w14:paraId="702E031F" w14:textId="77777777" w:rsidR="00062E5B" w:rsidRDefault="00062E5B">
      <w:pPr>
        <w:pStyle w:val="a3"/>
      </w:pPr>
      <w:r>
        <w:t xml:space="preserve">　　『大本』是指《無量壽經》，跟我們說『三輩』往生。《觀經》說九品，三輩跟九品只是開合不同而已，九品說得詳細，三輩說得簡單，此地是說三輩。『上品』就是上輩，『以解悟為本』，對於宇宙人生的真相確確實實有幾分了解，雖然不能究竟圓滿的明瞭，他真的了解幾分，真的有認識。真明瞭他就會真發心，所以上輩念佛往生是以這個為基礎。你要問他，為什麼肯發心？為什麼要求生淨土？就是他對這個有認識，他明瞭。</w:t>
      </w:r>
      <w:r>
        <w:t xml:space="preserve"> </w:t>
      </w:r>
    </w:p>
    <w:p w14:paraId="303AAF21" w14:textId="77777777" w:rsidR="00062E5B" w:rsidRDefault="00062E5B">
      <w:pPr>
        <w:pStyle w:val="a3"/>
      </w:pPr>
      <w:r>
        <w:t xml:space="preserve">　　【中品以戒善為本。】</w:t>
      </w:r>
      <w:r>
        <w:t xml:space="preserve"> </w:t>
      </w:r>
    </w:p>
    <w:p w14:paraId="565D49FF" w14:textId="77777777" w:rsidR="00062E5B" w:rsidRDefault="00062E5B">
      <w:pPr>
        <w:pStyle w:val="a3"/>
      </w:pPr>
      <w:r>
        <w:t xml:space="preserve">　　這個中輩往生的人，中三品的人，我們在《觀經》裡面很清楚的看到，這個是持戒修善之人。這個『中品』往生的，中品上生、中品中生都是持戒修善。中品下生是世間善人，他不懂戒律，他沒有學佛，但是他是非常的善良，臨終的時候遇到善知識勸他念佛求往生西方，他一聽到他就真正念佛求往生，這種人往生到西方是中品下生。所以說中三品都是善人。</w:t>
      </w:r>
      <w:r>
        <w:t xml:space="preserve"> </w:t>
      </w:r>
    </w:p>
    <w:p w14:paraId="53ECA0A4" w14:textId="77777777" w:rsidR="00062E5B" w:rsidRDefault="00062E5B">
      <w:pPr>
        <w:pStyle w:val="a3"/>
      </w:pPr>
      <w:r>
        <w:t xml:space="preserve">　　【下品純惡無善。】</w:t>
      </w:r>
      <w:r>
        <w:t xml:space="preserve"> </w:t>
      </w:r>
    </w:p>
    <w:p w14:paraId="37DB87B9" w14:textId="77777777" w:rsidR="00062E5B" w:rsidRDefault="00062E5B">
      <w:pPr>
        <w:pStyle w:val="a3"/>
      </w:pPr>
      <w:r>
        <w:t xml:space="preserve">　　這是下輩。下三品，下三品是造作惡業，下上品是造作小惡的人，雖然造惡，這個惡還不是很大；下品中生的，是破戒之人，所以這個破戒的罪比世間做的小惡要重；下下品往生的，是造作極重之罪業，五逆十惡。所以下三品往生都是惡人，『純惡無善』。</w:t>
      </w:r>
      <w:r>
        <w:t xml:space="preserve"> </w:t>
      </w:r>
    </w:p>
    <w:p w14:paraId="7BF29D5E" w14:textId="77777777" w:rsidR="00062E5B" w:rsidRDefault="00062E5B">
      <w:pPr>
        <w:pStyle w:val="a3"/>
      </w:pPr>
      <w:r>
        <w:t xml:space="preserve">　　【惟臨終遇善友，一念信心，滅罪往生。】</w:t>
      </w:r>
      <w:r>
        <w:t xml:space="preserve"> </w:t>
      </w:r>
    </w:p>
    <w:p w14:paraId="258C2532" w14:textId="77777777" w:rsidR="00062E5B" w:rsidRDefault="00062E5B">
      <w:pPr>
        <w:pStyle w:val="a3"/>
      </w:pPr>
      <w:r>
        <w:t xml:space="preserve">　　這是懺悔，這就是說下輩往生是屬於懺悔往生的，懺罪往生的。這也決定不是偶然，還是他過去生中累積的善根福德，臨終時才遇到善友，善友一勸，他就真的肯回頭、肯悔過、肯念佛，這個相當不容易。</w:t>
      </w:r>
      <w:r>
        <w:t xml:space="preserve"> </w:t>
      </w:r>
    </w:p>
    <w:p w14:paraId="0C7BC75C" w14:textId="77777777" w:rsidR="00062E5B" w:rsidRDefault="00062E5B">
      <w:pPr>
        <w:pStyle w:val="a3"/>
      </w:pPr>
      <w:r>
        <w:t xml:space="preserve">　　【二九、悟後求生者。】</w:t>
      </w:r>
      <w:r>
        <w:t xml:space="preserve"> </w:t>
      </w:r>
    </w:p>
    <w:p w14:paraId="039BBFE2" w14:textId="77777777" w:rsidR="00062E5B" w:rsidRDefault="00062E5B">
      <w:pPr>
        <w:pStyle w:val="a3"/>
      </w:pPr>
      <w:r>
        <w:t xml:space="preserve">　　這個是指上輩，上三品的，他是覺悟之後。</w:t>
      </w:r>
      <w:r>
        <w:t xml:space="preserve"> </w:t>
      </w:r>
    </w:p>
    <w:p w14:paraId="091D0211" w14:textId="77777777" w:rsidR="00062E5B" w:rsidRDefault="00062E5B">
      <w:pPr>
        <w:pStyle w:val="a3"/>
      </w:pPr>
      <w:r>
        <w:t xml:space="preserve">　　【藉極樂境緣。】</w:t>
      </w:r>
      <w:r>
        <w:t xml:space="preserve"> </w:t>
      </w:r>
    </w:p>
    <w:p w14:paraId="38E50C29" w14:textId="77777777" w:rsidR="00062E5B" w:rsidRDefault="00062E5B">
      <w:pPr>
        <w:pStyle w:val="a3"/>
      </w:pPr>
      <w:r>
        <w:t xml:space="preserve">　　悟了之後，他讀經念佛，讀經念佛就是藉西方極樂世界依正莊嚴的境界。</w:t>
      </w:r>
      <w:r>
        <w:t xml:space="preserve"> </w:t>
      </w:r>
    </w:p>
    <w:p w14:paraId="46104D65" w14:textId="77777777" w:rsidR="00062E5B" w:rsidRDefault="00062E5B">
      <w:pPr>
        <w:pStyle w:val="a3"/>
      </w:pPr>
      <w:r>
        <w:t xml:space="preserve">　　【結習易斷。】</w:t>
      </w:r>
      <w:r>
        <w:t xml:space="preserve"> </w:t>
      </w:r>
    </w:p>
    <w:p w14:paraId="7A7606FC" w14:textId="77777777" w:rsidR="00062E5B" w:rsidRDefault="00062E5B">
      <w:pPr>
        <w:pStyle w:val="a3"/>
      </w:pPr>
      <w:r>
        <w:t xml:space="preserve">　　他的煩惱習氣自自然然就輕了，功夫積久了，它就斷了，就不起現行。這個就是我們講的，念佛一心不亂，他得事一心，見思煩惱斷了；得理一心，無明也破了幾分。這就講這個功夫。</w:t>
      </w:r>
      <w:r>
        <w:t xml:space="preserve"> </w:t>
      </w:r>
    </w:p>
    <w:p w14:paraId="1CF6F5F3" w14:textId="77777777" w:rsidR="00062E5B" w:rsidRDefault="00062E5B">
      <w:pPr>
        <w:pStyle w:val="a3"/>
      </w:pPr>
      <w:r>
        <w:t xml:space="preserve">　　【三昧易修。】</w:t>
      </w:r>
      <w:r>
        <w:t xml:space="preserve"> </w:t>
      </w:r>
    </w:p>
    <w:p w14:paraId="49461D41" w14:textId="77777777" w:rsidR="00062E5B" w:rsidRDefault="00062E5B">
      <w:pPr>
        <w:pStyle w:val="a3"/>
      </w:pPr>
      <w:r>
        <w:t xml:space="preserve">　　念佛三昧容易修。</w:t>
      </w:r>
      <w:r>
        <w:t xml:space="preserve"> </w:t>
      </w:r>
    </w:p>
    <w:p w14:paraId="21DD2660" w14:textId="77777777" w:rsidR="00062E5B" w:rsidRDefault="00062E5B">
      <w:pPr>
        <w:pStyle w:val="a3"/>
      </w:pPr>
      <w:r>
        <w:t xml:space="preserve">　　【速成忍力。】</w:t>
      </w:r>
      <w:r>
        <w:t xml:space="preserve"> </w:t>
      </w:r>
    </w:p>
    <w:p w14:paraId="3C15E999" w14:textId="77777777" w:rsidR="00062E5B" w:rsidRDefault="00062E5B">
      <w:pPr>
        <w:pStyle w:val="a3"/>
      </w:pPr>
      <w:r>
        <w:t xml:space="preserve">　　這個『忍』就是六波羅蜜裡面的忍辱波羅蜜，他能成就，他能忍。為什麼能忍？他對於理、對於事，他都清楚。所以這個是利害得失清清楚楚、明明白白，這是能忍。</w:t>
      </w:r>
      <w:r>
        <w:t xml:space="preserve"> </w:t>
      </w:r>
    </w:p>
    <w:p w14:paraId="2FAF5951" w14:textId="77777777" w:rsidR="00062E5B" w:rsidRDefault="00062E5B">
      <w:pPr>
        <w:pStyle w:val="a3"/>
      </w:pPr>
      <w:r>
        <w:t xml:space="preserve">　　【度諸眾生也。】</w:t>
      </w:r>
      <w:r>
        <w:t xml:space="preserve"> </w:t>
      </w:r>
    </w:p>
    <w:p w14:paraId="75023DE2" w14:textId="77777777" w:rsidR="00062E5B" w:rsidRDefault="00062E5B">
      <w:pPr>
        <w:pStyle w:val="a3"/>
      </w:pPr>
      <w:r>
        <w:t xml:space="preserve">　　他有能力自度度他，有這個能力。</w:t>
      </w:r>
      <w:r>
        <w:t xml:space="preserve"> </w:t>
      </w:r>
    </w:p>
    <w:p w14:paraId="720CEF8D" w14:textId="77777777" w:rsidR="00062E5B" w:rsidRDefault="00062E5B">
      <w:pPr>
        <w:pStyle w:val="a3"/>
      </w:pPr>
      <w:r>
        <w:t xml:space="preserve">　　【未悟求生者。】</w:t>
      </w:r>
      <w:r>
        <w:t xml:space="preserve"> </w:t>
      </w:r>
    </w:p>
    <w:p w14:paraId="754ED627" w14:textId="77777777" w:rsidR="00062E5B" w:rsidRDefault="00062E5B">
      <w:pPr>
        <w:pStyle w:val="a3"/>
      </w:pPr>
      <w:r>
        <w:t xml:space="preserve">　　沒有明白這個道理、沒有了解事實真相，也能求生，這是這個法門無比殊勝之處。</w:t>
      </w:r>
      <w:r>
        <w:t xml:space="preserve"> </w:t>
      </w:r>
    </w:p>
    <w:p w14:paraId="6C7A7F97" w14:textId="77777777" w:rsidR="00062E5B" w:rsidRDefault="00062E5B">
      <w:pPr>
        <w:pStyle w:val="a3"/>
      </w:pPr>
      <w:r>
        <w:t xml:space="preserve">　　【為親近彌陀，易於見性。】</w:t>
      </w:r>
      <w:r>
        <w:t xml:space="preserve"> </w:t>
      </w:r>
    </w:p>
    <w:p w14:paraId="327DB393" w14:textId="77777777" w:rsidR="00062E5B" w:rsidRDefault="00062E5B">
      <w:pPr>
        <w:pStyle w:val="a3"/>
      </w:pPr>
      <w:r>
        <w:t xml:space="preserve">　　沒有開悟的人不要緊，沒有開悟也沒關係，老實念佛，生到西方極樂世界自然就開悟。所以下面講：</w:t>
      </w:r>
      <w:r>
        <w:t xml:space="preserve"> </w:t>
      </w:r>
    </w:p>
    <w:p w14:paraId="1B5EE1A6" w14:textId="77777777" w:rsidR="00062E5B" w:rsidRDefault="00062E5B">
      <w:pPr>
        <w:pStyle w:val="a3"/>
      </w:pPr>
      <w:r>
        <w:t xml:space="preserve">　　【永明所謂，但見彌陀，何愁不開悟是也。】</w:t>
      </w:r>
      <w:r>
        <w:t xml:space="preserve"> </w:t>
      </w:r>
    </w:p>
    <w:p w14:paraId="22036F94" w14:textId="77777777" w:rsidR="00062E5B" w:rsidRDefault="00062E5B">
      <w:pPr>
        <w:pStyle w:val="a3"/>
      </w:pPr>
      <w:r>
        <w:t xml:space="preserve">　　永明大師講，「但得見彌陀，何愁不開悟」，就是這一句話。所以沒開悟也沒有關係，前面大師教給我們，念佛人不要求開悟，不要求感應，什麼都不要求，只要把這一句佛號念好，自自然然就往生，生到西方極樂世界，自然就開悟。這個就對了。</w:t>
      </w:r>
      <w:r>
        <w:t xml:space="preserve"> </w:t>
      </w:r>
    </w:p>
    <w:p w14:paraId="78DC452C" w14:textId="77777777" w:rsidR="00062E5B" w:rsidRDefault="00062E5B">
      <w:pPr>
        <w:pStyle w:val="a3"/>
      </w:pPr>
      <w:r>
        <w:t xml:space="preserve">　　【三十、禪淨二門，各宜專務，不必兼修。】</w:t>
      </w:r>
      <w:r>
        <w:t xml:space="preserve"> </w:t>
      </w:r>
    </w:p>
    <w:p w14:paraId="3556A2F8" w14:textId="77777777" w:rsidR="00062E5B" w:rsidRDefault="00062E5B">
      <w:pPr>
        <w:pStyle w:val="a3"/>
      </w:pPr>
      <w:r>
        <w:t xml:space="preserve">　　這是對的，決定正確的。我們千千萬萬要記住，不要被外面，有一些人說禪淨雙修、淨密雙修，禪淨密三修，以為這樣才能成功，這就不對了。為什麼？分心，你的心力不能集中。所以你要修禪，就老實參禪；你要念佛，就老實念佛，一門深入，這才容易成功。這很重要，這是修學的原則。所以說不要兼修。永明大師所說的禪淨雙修，不是對我們說的。我們仔細去看他的註疏裡頭，他有特別的對象，那個對象是誰？是參禪的。永明延壽禪師是阿彌陀佛化身來的，他看到當時這些人，大家都去參禪，當然有很多並不是參禪的根器，不是參禪的根器去參禪，不但不能開悟，連禪定都得不到，你說這多可憐！所以他就勸這些參禪的人，勸他念佛。他貢高我慢，不甘心接受，所以他老人家示現出家也是去參禪，在禪宗裡面參到大徹大悟、明心見性，然後再回過頭來專念阿彌陀佛，求生淨土，現身說法，做一個樣子、做一個模範去度化那些人。他這是針對當時參禪的人來說的：你們參禪很好，如果能再念阿彌陀佛就會更好。這是引導他們回頭念佛，是這個意思，不是對我們說的。那個真正的用意是說禪如果你不能成就，如果肯回頭念佛，那這邊還有救，就是這個意思。所以不可以把祖師的意思錯會了。下面這句話很要緊。</w:t>
      </w:r>
      <w:r>
        <w:t xml:space="preserve"> </w:t>
      </w:r>
    </w:p>
    <w:p w14:paraId="57B6D2D8" w14:textId="77777777" w:rsidR="00062E5B" w:rsidRDefault="00062E5B">
      <w:pPr>
        <w:pStyle w:val="a3"/>
      </w:pPr>
      <w:r>
        <w:t xml:space="preserve">　　【但彼此相非，深昧佛旨。】</w:t>
      </w:r>
      <w:r>
        <w:t xml:space="preserve"> </w:t>
      </w:r>
    </w:p>
    <w:p w14:paraId="1BC37EA4" w14:textId="77777777" w:rsidR="00062E5B" w:rsidRDefault="00062E5B">
      <w:pPr>
        <w:pStyle w:val="a3"/>
      </w:pPr>
      <w:r>
        <w:t xml:space="preserve">　　『彼此相非』就是說念佛的人去批評參禪的，參禪的看不起念佛的人，見了面就互相毀謗。這個是錯誤的，這錯誤的。</w:t>
      </w:r>
      <w:r>
        <w:t xml:space="preserve"> </w:t>
      </w:r>
    </w:p>
    <w:p w14:paraId="35DE08B5" w14:textId="77777777" w:rsidR="00062E5B" w:rsidRDefault="00062E5B">
      <w:pPr>
        <w:pStyle w:val="a3"/>
      </w:pPr>
      <w:r>
        <w:t xml:space="preserve">　　【經云：不謗大乘。】</w:t>
      </w:r>
      <w:r>
        <w:t xml:space="preserve"> </w:t>
      </w:r>
    </w:p>
    <w:p w14:paraId="2200EB43" w14:textId="77777777" w:rsidR="00062E5B" w:rsidRDefault="00062E5B">
      <w:pPr>
        <w:pStyle w:val="a3"/>
      </w:pPr>
      <w:r>
        <w:t xml:space="preserve">　　禪是佛說的，是大乘法；淨也是佛說的，也是大乘法。我念佛毀謗禪宗，我已經毀謗大乘；參禪的人毀謗念佛的人，他也毀謗大乘。毀謗大乘決定不能成就，念佛也不能往生，這個一定要知道。</w:t>
      </w:r>
      <w:r>
        <w:t xml:space="preserve"> </w:t>
      </w:r>
    </w:p>
    <w:p w14:paraId="184E2536" w14:textId="77777777" w:rsidR="00062E5B" w:rsidRDefault="00062E5B">
      <w:pPr>
        <w:pStyle w:val="a3"/>
      </w:pPr>
      <w:r>
        <w:t xml:space="preserve">　　【則謗者不生，可知也。】</w:t>
      </w:r>
      <w:r>
        <w:t xml:space="preserve"> </w:t>
      </w:r>
    </w:p>
    <w:p w14:paraId="08F6411E" w14:textId="77777777" w:rsidR="00062E5B" w:rsidRDefault="00062E5B">
      <w:pPr>
        <w:pStyle w:val="a3"/>
      </w:pPr>
      <w:r>
        <w:t xml:space="preserve">　　所以決定不能毀謗大乘，各人修各人的，各人走各人的路，只要專修都能成就，都好，所謂法門平等，無有高下。</w:t>
      </w:r>
      <w:r>
        <w:t xml:space="preserve"> </w:t>
      </w:r>
    </w:p>
    <w:p w14:paraId="6A2CCDB9" w14:textId="77777777" w:rsidR="00062E5B" w:rsidRDefault="00062E5B">
      <w:pPr>
        <w:pStyle w:val="a3"/>
      </w:pPr>
      <w:r>
        <w:t xml:space="preserve">　　【三一、經云：娑婆世界修行一晝夜，勝於極樂世界行善百歲。】</w:t>
      </w:r>
      <w:r>
        <w:t xml:space="preserve"> </w:t>
      </w:r>
    </w:p>
    <w:p w14:paraId="53DD2A64" w14:textId="77777777" w:rsidR="00062E5B" w:rsidRDefault="00062E5B">
      <w:pPr>
        <w:pStyle w:val="a3"/>
      </w:pPr>
      <w:r>
        <w:t xml:space="preserve">　　有人看到這段經文，這是《無量壽經》上講的，就不想到西方極樂世界去了。我在這修行，你看修一天，勝過極樂世界修一百年，那這樣我還去那裡做什麼？這個看法就叫做斷章取義，只看到這一句，前後沒有看到。前後文把它看一看，那真正的意思你才會了解，才會完整。下面說：</w:t>
      </w:r>
      <w:r>
        <w:t xml:space="preserve"> </w:t>
      </w:r>
    </w:p>
    <w:p w14:paraId="66B025A7" w14:textId="77777777" w:rsidR="00062E5B" w:rsidRDefault="00062E5B">
      <w:pPr>
        <w:pStyle w:val="a3"/>
      </w:pPr>
      <w:r>
        <w:t xml:space="preserve">　　【蓋以此土難於進修。】</w:t>
      </w:r>
      <w:r>
        <w:t xml:space="preserve"> </w:t>
      </w:r>
    </w:p>
    <w:p w14:paraId="0EA16405" w14:textId="77777777" w:rsidR="00062E5B" w:rsidRDefault="00062E5B">
      <w:pPr>
        <w:pStyle w:val="a3"/>
      </w:pPr>
      <w:r>
        <w:t xml:space="preserve">　　『難於進修』，你能夠精進，這難能可貴，是這個意思。</w:t>
      </w:r>
      <w:r>
        <w:t xml:space="preserve"> </w:t>
      </w:r>
    </w:p>
    <w:p w14:paraId="6086B9F4" w14:textId="77777777" w:rsidR="00062E5B" w:rsidRDefault="00062E5B">
      <w:pPr>
        <w:pStyle w:val="a3"/>
      </w:pPr>
      <w:r>
        <w:t xml:space="preserve">　　【彼土易為功力故也。】</w:t>
      </w:r>
      <w:r>
        <w:t xml:space="preserve"> </w:t>
      </w:r>
    </w:p>
    <w:p w14:paraId="2B98B0F1" w14:textId="77777777" w:rsidR="00062E5B" w:rsidRDefault="00062E5B">
      <w:pPr>
        <w:pStyle w:val="a3"/>
      </w:pPr>
      <w:r>
        <w:t xml:space="preserve">　　西方極樂世界修行容易，我們這裡修行難，難能夠修就可貴了，是講這個意思。下面是舉例來說明。</w:t>
      </w:r>
      <w:r>
        <w:t xml:space="preserve"> </w:t>
      </w:r>
    </w:p>
    <w:p w14:paraId="1BC8C53A" w14:textId="77777777" w:rsidR="00062E5B" w:rsidRDefault="00062E5B">
      <w:pPr>
        <w:pStyle w:val="a3"/>
      </w:pPr>
      <w:r>
        <w:t xml:space="preserve">　　【例此而言，則風塵世路中修行一日，勝於深山淨剎修行百千日，無疑矣。】</w:t>
      </w:r>
      <w:r>
        <w:t xml:space="preserve"> </w:t>
      </w:r>
    </w:p>
    <w:p w14:paraId="0042F3FA" w14:textId="77777777" w:rsidR="00062E5B" w:rsidRDefault="00062E5B">
      <w:pPr>
        <w:pStyle w:val="a3"/>
      </w:pPr>
      <w:r>
        <w:t xml:space="preserve">　　這個比喻，比喻得非常好。有一些修行人離開都市，離開熱鬧場所，到深山人跡不到的地方，去搭一個茅蓬，在那裡進修。環境清淨，那個地方就像淨土一樣，容易成就。在這個花花世界裡面修行，非常不容易，換句話說，很容易墮落。很容易墮落當中不墮落，他的功夫當然比那個深山修行的好。在這個熱鬧的場所修行不受影響，不會墮落，比深山修行那個功夫當然超過不知多少倍。深山裡面修行幾十年，自以為身心清淨，道行不錯，如果叫他來花花世界轉一圈，很可能他就動心，他就退轉了。這個事情自古以來就很多，我們看蓮池大師的《竹窗隨筆》，蓮池大師就說過，有多少住在深山茅蓬修行的人，修了幾十年功夫覺得不錯，就出來，這一出來接觸這個社會，名聞利養、貪瞋痴的念頭又起來了，非常的可怕。下面大師做一個結論，跟我們說：</w:t>
      </w:r>
      <w:r>
        <w:t xml:space="preserve"> </w:t>
      </w:r>
    </w:p>
    <w:p w14:paraId="23967040" w14:textId="77777777" w:rsidR="00062E5B" w:rsidRDefault="00062E5B">
      <w:pPr>
        <w:pStyle w:val="a3"/>
      </w:pPr>
      <w:r>
        <w:t xml:space="preserve">　　【是故帝鄉可遊也。】</w:t>
      </w:r>
      <w:r>
        <w:t xml:space="preserve"> </w:t>
      </w:r>
    </w:p>
    <w:p w14:paraId="5D5D0417" w14:textId="77777777" w:rsidR="00062E5B" w:rsidRDefault="00062E5B">
      <w:pPr>
        <w:pStyle w:val="a3"/>
      </w:pPr>
      <w:r>
        <w:t xml:space="preserve">　　這個『帝鄉』就是我們現在說的首都，以前皇帝住的這個地方，就是我們現在的首都，是一個國家最繁華的地方、最熱鬧的都市，這個地方修行人可以去遊，可以。</w:t>
      </w:r>
      <w:r>
        <w:t xml:space="preserve"> </w:t>
      </w:r>
    </w:p>
    <w:p w14:paraId="5472E176" w14:textId="77777777" w:rsidR="00062E5B" w:rsidRDefault="00062E5B">
      <w:pPr>
        <w:pStyle w:val="a3"/>
      </w:pPr>
      <w:r>
        <w:t xml:space="preserve">　　【紅塵可入也。】</w:t>
      </w:r>
      <w:r>
        <w:t xml:space="preserve"> </w:t>
      </w:r>
    </w:p>
    <w:p w14:paraId="5640566A" w14:textId="77777777" w:rsidR="00062E5B" w:rsidRDefault="00062E5B">
      <w:pPr>
        <w:pStyle w:val="a3"/>
      </w:pPr>
      <w:r>
        <w:t xml:space="preserve">　　這個要真正修行人，這是要真正覺悟的人，沒有問題。不覺悟的人，是有問題，不覺悟的人很容易墮落。你說你有定功，那個不行，靠不住。定功有時候定不住的時候，定不住就動心，就墮落了。所以一定要悟。悟是什麼？他了解，對這事實真相清楚，他知道，這才行。</w:t>
      </w:r>
      <w:r>
        <w:t xml:space="preserve"> </w:t>
      </w:r>
    </w:p>
    <w:p w14:paraId="7D400595" w14:textId="77777777" w:rsidR="00062E5B" w:rsidRDefault="00062E5B">
      <w:pPr>
        <w:pStyle w:val="a3"/>
      </w:pPr>
      <w:r>
        <w:t xml:space="preserve">　　【所謂淨願不可忘也。】</w:t>
      </w:r>
      <w:r>
        <w:t xml:space="preserve"> </w:t>
      </w:r>
    </w:p>
    <w:p w14:paraId="1C23269C" w14:textId="77777777" w:rsidR="00062E5B" w:rsidRDefault="00062E5B">
      <w:pPr>
        <w:pStyle w:val="a3"/>
      </w:pPr>
      <w:r>
        <w:t xml:space="preserve">　　雖然在紅塵裡面，雖然在繁華都市裡面，他一心一意求生淨土，對這個世間沒有一絲毫的貪戀，『淨願不可忘』。</w:t>
      </w:r>
      <w:r>
        <w:t xml:space="preserve"> </w:t>
      </w:r>
    </w:p>
    <w:p w14:paraId="0B8CDD5B" w14:textId="77777777" w:rsidR="00062E5B" w:rsidRDefault="00062E5B">
      <w:pPr>
        <w:pStyle w:val="a3"/>
      </w:pPr>
      <w:r>
        <w:t xml:space="preserve">　　【淨行不可缺也。】</w:t>
      </w:r>
      <w:r>
        <w:t xml:space="preserve"> </w:t>
      </w:r>
    </w:p>
    <w:p w14:paraId="3614A5C1" w14:textId="77777777" w:rsidR="00062E5B" w:rsidRDefault="00062E5B">
      <w:pPr>
        <w:pStyle w:val="a3"/>
      </w:pPr>
      <w:r>
        <w:t xml:space="preserve">　　雖然在紅塵，不染紅塵。你問為什麼不染？他願行清淨，只願西方極樂世界。他知道，唯有求生西方世界，這件事情是真實的，除此之外，都是輪迴業。人在享福的時候，佛家常講紅福，世間人享的福叫紅福，紅塵之福。紅塵之福沒有說不造業的，享福就造業，福報要是愈大，造的業就愈重。這個福享完了，以後那個帳就算不清了，那個麻煩就大了。所以修行人，雖然紅福他完全捨去了，他享的是清福，身心清淨，他享的這個福。這個福跟諸位講是真的，為什麼？不造業。什麼叫清福？在此地簡單跟諸位講一下，心裡面沒有妄想，沒有分別，沒有煩惱，沒有憂慮，沒有牽掛，沒有恐怖。你看，這個人有福報！雖然他穿得很破爛，吃得很清苦，這才是人間第一等清福之人。他沒有憂慮、沒有煩惱，清淨自在，這是修行人。佛門裡面在家、出家，真正修淨業的，是要以這個為標準。所以「淨願」、「淨行」，一時一刻都不能忘記。下面，這感嘆的話：</w:t>
      </w:r>
      <w:r>
        <w:t xml:space="preserve"> </w:t>
      </w:r>
    </w:p>
    <w:p w14:paraId="5127B1B5" w14:textId="77777777" w:rsidR="00062E5B" w:rsidRDefault="00062E5B">
      <w:pPr>
        <w:pStyle w:val="a3"/>
      </w:pPr>
      <w:r>
        <w:t xml:space="preserve">　　【嗟乎！】</w:t>
      </w:r>
      <w:r>
        <w:t xml:space="preserve"> </w:t>
      </w:r>
    </w:p>
    <w:p w14:paraId="7AD9495D" w14:textId="77777777" w:rsidR="00062E5B" w:rsidRDefault="00062E5B">
      <w:pPr>
        <w:pStyle w:val="a3"/>
      </w:pPr>
      <w:r>
        <w:t xml:space="preserve">　　是感嘆的話。</w:t>
      </w:r>
      <w:r>
        <w:t xml:space="preserve"> </w:t>
      </w:r>
    </w:p>
    <w:p w14:paraId="7CE0621A" w14:textId="77777777" w:rsidR="00062E5B" w:rsidRDefault="00062E5B">
      <w:pPr>
        <w:pStyle w:val="a3"/>
      </w:pPr>
      <w:r>
        <w:t xml:space="preserve">　　【風塵亦何能染人？第恐人自染風塵耳。】</w:t>
      </w:r>
      <w:r>
        <w:t xml:space="preserve"> </w:t>
      </w:r>
    </w:p>
    <w:p w14:paraId="4720803F" w14:textId="77777777" w:rsidR="00062E5B" w:rsidRDefault="00062E5B">
      <w:pPr>
        <w:pStyle w:val="a3"/>
      </w:pPr>
      <w:r>
        <w:t xml:space="preserve">　　確實污染是自己迷惑顛倒，才會被外面境界所染。自己身心清淨，外面再繁華、再熱鬧，也污染不到，所以還是怪自己。</w:t>
      </w:r>
      <w:r>
        <w:t xml:space="preserve"> </w:t>
      </w:r>
    </w:p>
    <w:p w14:paraId="44E4D404" w14:textId="77777777" w:rsidR="00062E5B" w:rsidRDefault="00062E5B">
      <w:pPr>
        <w:pStyle w:val="a3"/>
      </w:pPr>
      <w:r>
        <w:t xml:space="preserve">　　【三二、心作南車。】</w:t>
      </w:r>
      <w:r>
        <w:t xml:space="preserve"> </w:t>
      </w:r>
    </w:p>
    <w:p w14:paraId="19A68335" w14:textId="77777777" w:rsidR="00062E5B" w:rsidRDefault="00062E5B">
      <w:pPr>
        <w:pStyle w:val="a3"/>
      </w:pPr>
      <w:r>
        <w:t xml:space="preserve">　　『南車』就是指南車，我們現在講指南針。心清淨，這個心就是願生淨土之心，是這個心。</w:t>
      </w:r>
      <w:r>
        <w:t xml:space="preserve"> </w:t>
      </w:r>
    </w:p>
    <w:p w14:paraId="2404555B" w14:textId="77777777" w:rsidR="00062E5B" w:rsidRDefault="00062E5B">
      <w:pPr>
        <w:pStyle w:val="a3"/>
      </w:pPr>
      <w:r>
        <w:t xml:space="preserve">　　【願為先導，處處道場，時時佛事。】</w:t>
      </w:r>
      <w:r>
        <w:t xml:space="preserve"> </w:t>
      </w:r>
    </w:p>
    <w:p w14:paraId="554B5A60" w14:textId="77777777" w:rsidR="00062E5B" w:rsidRDefault="00062E5B">
      <w:pPr>
        <w:pStyle w:val="a3"/>
      </w:pPr>
      <w:r>
        <w:t xml:space="preserve">　　可見得修行真的要在心地上用功，這叫真修。</w:t>
      </w:r>
      <w:r>
        <w:t xml:space="preserve"> </w:t>
      </w:r>
    </w:p>
    <w:p w14:paraId="46D6F84E" w14:textId="77777777" w:rsidR="00062E5B" w:rsidRDefault="00062E5B">
      <w:pPr>
        <w:pStyle w:val="a3"/>
      </w:pPr>
      <w:r>
        <w:t xml:space="preserve">　　【淨願淨行，常得現前。】</w:t>
      </w:r>
      <w:r>
        <w:t xml:space="preserve"> </w:t>
      </w:r>
    </w:p>
    <w:p w14:paraId="4000A399" w14:textId="77777777" w:rsidR="00062E5B" w:rsidRDefault="00062E5B">
      <w:pPr>
        <w:pStyle w:val="a3"/>
      </w:pPr>
      <w:r>
        <w:t xml:space="preserve">　　一切時、一切處，『淨願』，就是願生西方。我們這個世間五欲六塵、名聞利養，一絲毫也不牽掛，這個心就清淨了。願生西方，這叫「淨願」；『淨行』，「行」是講日常生活行持，不求一切享受，不要貪圖享受，生活過得愈簡單，愈自在。簡單的生活容易，實在講簡單的生活是最健康的生活。很多人不知道，以為每天要吃很多東西，攝取講求很多營養，他未必長壽、未必健康。我們知道中國人講求色香味，中國人講求這個；外國人不懂色香味，講求營養。過去我們沒有去過外國，不知道外國的狀況，現在我們到國外去走走看看，看外國人並不怎樣健康，有很多都吃得很肥，這毛病不少。我們到中國大陸去繞一圈的時候，覺得大陸上的老百姓，確實比外國人健康，比他們還長壽。原因在哪裡？中國大陸老百姓吃得很清苦，吃得非常簡單。所以簡單的生活是最健康的生活。你看那個牛、羊吃青草，一輩子就吃一樣東西，你看牠吃得多肥多壯，就是簡單。這裡淨願、淨行非常重要。</w:t>
      </w:r>
      <w:r>
        <w:t xml:space="preserve"> </w:t>
      </w:r>
    </w:p>
    <w:p w14:paraId="7391078F" w14:textId="77777777" w:rsidR="00062E5B" w:rsidRDefault="00062E5B">
      <w:pPr>
        <w:pStyle w:val="a3"/>
      </w:pPr>
      <w:r>
        <w:t xml:space="preserve">　　【自然達清泰之上邦。】</w:t>
      </w:r>
      <w:r>
        <w:t xml:space="preserve"> </w:t>
      </w:r>
    </w:p>
    <w:p w14:paraId="1DDBF722" w14:textId="77777777" w:rsidR="00062E5B" w:rsidRDefault="00062E5B">
      <w:pPr>
        <w:pStyle w:val="a3"/>
      </w:pPr>
      <w:r>
        <w:t xml:space="preserve">　　我們能夠這樣清修，與淨土、與彌陀的本願就相應，自自然然就能夠到達『清泰』，就是極樂世界。極樂世界也叫做「清泰」，也叫安養。『上邦』是一切諸佛世界裡面最殊勝的，叫「上邦」。</w:t>
      </w:r>
      <w:r>
        <w:t xml:space="preserve"> </w:t>
      </w:r>
    </w:p>
    <w:p w14:paraId="1AA48256" w14:textId="77777777" w:rsidR="00062E5B" w:rsidRDefault="00062E5B">
      <w:pPr>
        <w:pStyle w:val="a3"/>
      </w:pPr>
      <w:r>
        <w:t xml:space="preserve">　　【面無量之壽聖。】</w:t>
      </w:r>
      <w:r>
        <w:t xml:space="preserve"> </w:t>
      </w:r>
    </w:p>
    <w:p w14:paraId="3428CC73" w14:textId="77777777" w:rsidR="00062E5B" w:rsidRDefault="00062E5B">
      <w:pPr>
        <w:pStyle w:val="a3"/>
      </w:pPr>
      <w:r>
        <w:t xml:space="preserve">　　『壽聖』就是阿彌陀佛，我們面見阿彌陀佛。</w:t>
      </w:r>
      <w:r>
        <w:t xml:space="preserve"> </w:t>
      </w:r>
    </w:p>
    <w:p w14:paraId="1C381BE4" w14:textId="77777777" w:rsidR="00062E5B" w:rsidRDefault="00062E5B">
      <w:pPr>
        <w:pStyle w:val="a3"/>
      </w:pPr>
      <w:r>
        <w:t xml:space="preserve">　　【三三、當念流光如駛，衰老日侵，勿虛度好時節。定課外有餘暇，但只加持佛號。若楞嚴咒、大悲咒等，客路俱不必也。】</w:t>
      </w:r>
      <w:r>
        <w:t xml:space="preserve"> </w:t>
      </w:r>
    </w:p>
    <w:p w14:paraId="2F92B193" w14:textId="77777777" w:rsidR="00062E5B" w:rsidRDefault="00062E5B">
      <w:pPr>
        <w:pStyle w:val="a3"/>
      </w:pPr>
      <w:r>
        <w:t xml:space="preserve">　　我們讀了大師的警語，確實很多疑問都得到了解答。『楞嚴咒、大悲咒』，在中國佛教裡面是非常盛行。一般寺院道場，早課都是念楞嚴咒、大悲咒、十小咒。還有很多在家同修，也是以楞嚴咒、大悲咒做為自己的課誦。行策大師在此地跟我們講，都不必了，『客路』，不需要。我們今天在娑婆世界是作客，當客人的，不要讓這些東西耽誤了我們大好光陰。要把這些時間拿去念佛，不要再搞這些不相應的方法，所以說可以不用了。過去常常念楞嚴咒、十小咒，從今天起都可以改念阿彌陀佛。還有同修在講，聽到我們導師講淨土經論，提倡專修，改念阿彌陀佛，以前念的這些經咒，現在放下，一時覺得心裡很難過，大悲咒念了不少年，現在沒念，好像對不起佛菩薩。沒有這個道理，這是我們自己的妄想、執著，我們自己錯了，不明白正理。所以大師在此地勸我們，要常常警惕到光陰過得很快。中年以上都能夠覺察到，像我們常常在外面旅行，更加容易感覺到。有很多地方一年去一遍，都好像很匆忙的，又再去到那裡，最少過了一年，甚至有些地方，兩年、三年過去了。所以光陰過得非常之快，人一天一天衰老。所以大師勸我們要提高警覺，不要浪費大好時光。我們定課之外還有時間，統統念佛。『但只加持佛號』，所有一切經咒都不必要念，</w:t>
      </w:r>
      <w:r>
        <w:t>心才會專，才能專一，專一就有功效。</w:t>
      </w:r>
      <w:r>
        <w:t xml:space="preserve"> </w:t>
      </w:r>
    </w:p>
    <w:p w14:paraId="29B333A3" w14:textId="77777777" w:rsidR="00062E5B" w:rsidRDefault="00062E5B">
      <w:pPr>
        <w:pStyle w:val="a3"/>
      </w:pPr>
      <w:r>
        <w:t xml:space="preserve">　　【三四、暇莫暇於不失時。】</w:t>
      </w:r>
      <w:r>
        <w:t xml:space="preserve"> </w:t>
      </w:r>
    </w:p>
    <w:p w14:paraId="5AD0C8E2" w14:textId="77777777" w:rsidR="00062E5B" w:rsidRDefault="00062E5B">
      <w:pPr>
        <w:pStyle w:val="a3"/>
      </w:pPr>
      <w:r>
        <w:t xml:space="preserve">　　『暇』是閒暇，閒暇要緊，就是說不要把光陰浪費掉。閒暇就是說你有空的時候，這個念佛實在講，在所有一切法門裡面確實是最方便的，什麼時候都可以念，什麼處所都可以念，出聲可以念，默念也可以。換句話說，對你的工作或者日常生活，決定沒有妨礙。出去遊玩的時候也可以念，心裡佛號沒有中斷，口沒有念，心裡頭不要中斷，那就對了。這樣我們的時間就沒有空過。</w:t>
      </w:r>
      <w:r>
        <w:t xml:space="preserve"> </w:t>
      </w:r>
    </w:p>
    <w:p w14:paraId="16B769AF" w14:textId="77777777" w:rsidR="00062E5B" w:rsidRDefault="00062E5B">
      <w:pPr>
        <w:pStyle w:val="a3"/>
      </w:pPr>
      <w:r>
        <w:t xml:space="preserve">　　【富莫富於常知足。】</w:t>
      </w:r>
      <w:r>
        <w:t xml:space="preserve"> </w:t>
      </w:r>
    </w:p>
    <w:p w14:paraId="155E216A" w14:textId="77777777" w:rsidR="00062E5B" w:rsidRDefault="00062E5B">
      <w:pPr>
        <w:pStyle w:val="a3"/>
      </w:pPr>
      <w:r>
        <w:t xml:space="preserve">　　佛說「知足最富」。家財萬貫，他還不知足，那個人是窮人，是可憐的人！我們見到很多，現前這個社會上就不少，他的財富是很多，他的生活過得不如我們。省吃儉用，不如我們，一口氣不來，一樣都帶不走，你說那個人有多可憐！佛說的沒錯，知足不但是最富，知足常樂。所以一定要知足。</w:t>
      </w:r>
      <w:r>
        <w:t xml:space="preserve"> </w:t>
      </w:r>
    </w:p>
    <w:p w14:paraId="573493E2" w14:textId="77777777" w:rsidR="00062E5B" w:rsidRDefault="00062E5B">
      <w:pPr>
        <w:pStyle w:val="a3"/>
      </w:pPr>
      <w:r>
        <w:t xml:space="preserve">　　【強莫強於勤精進。】</w:t>
      </w:r>
      <w:r>
        <w:t xml:space="preserve"> </w:t>
      </w:r>
    </w:p>
    <w:p w14:paraId="171A1DAB" w14:textId="77777777" w:rsidR="00062E5B" w:rsidRDefault="00062E5B">
      <w:pPr>
        <w:pStyle w:val="a3"/>
      </w:pPr>
      <w:r>
        <w:t xml:space="preserve">　　什麼人最強？勤奮的人、精進的人，這個人最強。強在什麼地方？他這一生永脫輪迴，了生死、出三界。這是強人才能做得到的，不是最強的人決定做不到。這個世間其他那些強人沒有用，那是假的強人，不是真的強人，是假的。為什麼？還要搞六道輪迴，還要去搞三惡道，強在什麼地方？所以真正的強人，是了生死、出三界。我們看第三十五節：</w:t>
      </w:r>
      <w:r>
        <w:t xml:space="preserve"> </w:t>
      </w:r>
    </w:p>
    <w:p w14:paraId="5FF0F76B" w14:textId="77777777" w:rsidR="00062E5B" w:rsidRDefault="00062E5B">
      <w:pPr>
        <w:pStyle w:val="a3"/>
      </w:pPr>
      <w:r>
        <w:t xml:space="preserve">　　【三五、今時淨業人。】</w:t>
      </w:r>
      <w:r>
        <w:t xml:space="preserve"> </w:t>
      </w:r>
    </w:p>
    <w:p w14:paraId="3A50BCF5" w14:textId="77777777" w:rsidR="00062E5B" w:rsidRDefault="00062E5B">
      <w:pPr>
        <w:pStyle w:val="a3"/>
      </w:pPr>
      <w:r>
        <w:t xml:space="preserve">　　『今』是指現代。行策大師是清朝初年的人，靠近乾隆時候的人，他講的這個話，我們現在看看也很適用。現在修淨土的人：</w:t>
      </w:r>
      <w:r>
        <w:t xml:space="preserve"> </w:t>
      </w:r>
    </w:p>
    <w:p w14:paraId="466DCADC" w14:textId="77777777" w:rsidR="00062E5B" w:rsidRDefault="00062E5B">
      <w:pPr>
        <w:pStyle w:val="a3"/>
      </w:pPr>
      <w:r>
        <w:t xml:space="preserve">　　【終日念佛、懺罪、發願，而西方尚遙。】</w:t>
      </w:r>
      <w:r>
        <w:t xml:space="preserve"> </w:t>
      </w:r>
    </w:p>
    <w:p w14:paraId="7D0C3B2D" w14:textId="77777777" w:rsidR="00062E5B" w:rsidRDefault="00062E5B">
      <w:pPr>
        <w:pStyle w:val="a3"/>
      </w:pPr>
      <w:r>
        <w:t xml:space="preserve">　　『遙』是遙遠。換句話說，他每天念佛發願求生淨土，問他：你往生有沒有把握？搖頭，沒有把握，這就是西方很遙遠。不但一般人沒有把握，連一輩子勸人念佛的這些老法師，老法師當然也不打妄語，也很可愛。有些居士問這個老和尚：老和尚，往生西方極樂世界，您老人家有沒有把握？這個老法師很可愛，很老實，跟他講：沒把握。那個原因在哪裡？這裡跟我們講出來了：</w:t>
      </w:r>
      <w:r>
        <w:t xml:space="preserve"> </w:t>
      </w:r>
    </w:p>
    <w:p w14:paraId="594724B5" w14:textId="77777777" w:rsidR="00062E5B" w:rsidRDefault="00062E5B">
      <w:pPr>
        <w:pStyle w:val="a3"/>
      </w:pPr>
      <w:r>
        <w:t xml:space="preserve">　　【往生弗保者無他。】</w:t>
      </w:r>
      <w:r>
        <w:t xml:space="preserve"> </w:t>
      </w:r>
    </w:p>
    <w:p w14:paraId="19581B3C" w14:textId="77777777" w:rsidR="00062E5B" w:rsidRDefault="00062E5B">
      <w:pPr>
        <w:pStyle w:val="a3"/>
      </w:pPr>
      <w:r>
        <w:t xml:space="preserve">　　『弗保』就是靠不住，沒有保證。念佛求往生還靠不住，沒有其他的原因。</w:t>
      </w:r>
      <w:r>
        <w:t xml:space="preserve"> </w:t>
      </w:r>
    </w:p>
    <w:p w14:paraId="64197A5A" w14:textId="77777777" w:rsidR="00062E5B" w:rsidRDefault="00062E5B">
      <w:pPr>
        <w:pStyle w:val="a3"/>
      </w:pPr>
      <w:r>
        <w:t xml:space="preserve">　　【情與愛猶未拔除故也。】</w:t>
      </w:r>
      <w:r>
        <w:t xml:space="preserve"> </w:t>
      </w:r>
    </w:p>
    <w:p w14:paraId="4077B952" w14:textId="77777777" w:rsidR="00062E5B" w:rsidRDefault="00062E5B">
      <w:pPr>
        <w:pStyle w:val="a3"/>
      </w:pPr>
      <w:r>
        <w:t xml:space="preserve">　　這兩樣東西，他沒有把握，毛病就發生在這裡，『情』沒有斷，『愛』沒有斷。這個東西很麻煩，很麻煩。下面這一條一開頭就講，古人講的，「愛不重不生娑婆」，還有一句，「念不一不生極樂」。我們想要得生淨土，念要專一，如果這樣你就有把握往生，確實有把握。如果「情」跟「愛」沒有斷，娑婆世界決定出不去，念佛念得再好也不能往生，這個是最嚴重的問題、最嚴肅的問題。如果這樣我們就要細心去想，我是不是還要搞輪迴？極樂世界擺在面前跟六道輪迴看我們要怎麼選擇？愛和情不斷，六道輪迴這一邊；真正能夠斷了，一生念佛，那就在極樂世界那一邊，就是這麼一回事，擺在面前，任自己去選擇。</w:t>
      </w:r>
      <w:r>
        <w:t xml:space="preserve"> </w:t>
      </w:r>
    </w:p>
    <w:p w14:paraId="4C0D4479" w14:textId="77777777" w:rsidR="00062E5B" w:rsidRDefault="00062E5B">
      <w:pPr>
        <w:pStyle w:val="a3"/>
      </w:pPr>
      <w:r>
        <w:t xml:space="preserve">　　【若能將娑婆恩愛，視同嚼蠟。】</w:t>
      </w:r>
      <w:r>
        <w:t xml:space="preserve"> </w:t>
      </w:r>
    </w:p>
    <w:p w14:paraId="3408ACF3" w14:textId="77777777" w:rsidR="00062E5B" w:rsidRDefault="00062E5B">
      <w:pPr>
        <w:pStyle w:val="a3"/>
      </w:pPr>
      <w:r>
        <w:t xml:space="preserve">　　『嚼蠟』，就是像嘴嚼蠟燭，一點味道都沒有，這個形容比喻娑婆的恩愛都沒有意味了。</w:t>
      </w:r>
      <w:r>
        <w:t xml:space="preserve"> </w:t>
      </w:r>
    </w:p>
    <w:p w14:paraId="4BDFBBB2" w14:textId="77777777" w:rsidR="00062E5B" w:rsidRDefault="00062E5B">
      <w:pPr>
        <w:pStyle w:val="a3"/>
      </w:pPr>
      <w:r>
        <w:t xml:space="preserve">　　【不管忙閒動靜，苦樂憂喜，靠著一句佛號。】</w:t>
      </w:r>
      <w:r>
        <w:t xml:space="preserve"> </w:t>
      </w:r>
    </w:p>
    <w:p w14:paraId="61307833" w14:textId="77777777" w:rsidR="00062E5B" w:rsidRDefault="00062E5B">
      <w:pPr>
        <w:pStyle w:val="a3"/>
      </w:pPr>
      <w:r>
        <w:t xml:space="preserve">　　這就是念佛專一了。無論在什麼時候，無論在什麼處所，無論是順逆境界，一心一意就靠阿彌陀佛，阿彌陀佛是我們真正的歸依處。</w:t>
      </w:r>
      <w:r>
        <w:t xml:space="preserve"> </w:t>
      </w:r>
    </w:p>
    <w:p w14:paraId="1B8022E2" w14:textId="77777777" w:rsidR="00062E5B" w:rsidRDefault="00062E5B">
      <w:pPr>
        <w:pStyle w:val="a3"/>
      </w:pPr>
      <w:r>
        <w:t xml:space="preserve">　　【一切境緣，無能動搖。】</w:t>
      </w:r>
      <w:r>
        <w:t xml:space="preserve"> </w:t>
      </w:r>
    </w:p>
    <w:p w14:paraId="1DC6F03A" w14:textId="77777777" w:rsidR="00062E5B" w:rsidRDefault="00062E5B">
      <w:pPr>
        <w:pStyle w:val="a3"/>
      </w:pPr>
      <w:r>
        <w:t xml:space="preserve">　　『境』是物質環境，『緣』是人事環境，物質環境、人事環境，我統統不動搖。為什麼不動搖？統統放下了，不會再為它所動了。</w:t>
      </w:r>
      <w:r>
        <w:t xml:space="preserve"> </w:t>
      </w:r>
    </w:p>
    <w:p w14:paraId="73FA966B" w14:textId="77777777" w:rsidR="00062E5B" w:rsidRDefault="00062E5B">
      <w:pPr>
        <w:pStyle w:val="a3"/>
      </w:pPr>
      <w:r>
        <w:t xml:space="preserve">　　【煩惱魔軍。】</w:t>
      </w:r>
      <w:r>
        <w:t xml:space="preserve"> </w:t>
      </w:r>
    </w:p>
    <w:p w14:paraId="6F696D4C" w14:textId="77777777" w:rsidR="00062E5B" w:rsidRDefault="00062E5B">
      <w:pPr>
        <w:pStyle w:val="a3"/>
      </w:pPr>
      <w:r>
        <w:t xml:space="preserve">　　『煩惱』，這是魔障。</w:t>
      </w:r>
      <w:r>
        <w:t xml:space="preserve"> </w:t>
      </w:r>
    </w:p>
    <w:p w14:paraId="3A92E223" w14:textId="77777777" w:rsidR="00062E5B" w:rsidRDefault="00062E5B">
      <w:pPr>
        <w:pStyle w:val="a3"/>
      </w:pPr>
      <w:r>
        <w:t xml:space="preserve">　　【無始情識。】</w:t>
      </w:r>
      <w:r>
        <w:t xml:space="preserve"> </w:t>
      </w:r>
    </w:p>
    <w:p w14:paraId="2FFA375A" w14:textId="77777777" w:rsidR="00062E5B" w:rsidRDefault="00062E5B">
      <w:pPr>
        <w:pStyle w:val="a3"/>
      </w:pPr>
      <w:r>
        <w:t xml:space="preserve">　　『無始情識』，就是指習氣。</w:t>
      </w:r>
      <w:r>
        <w:t xml:space="preserve"> </w:t>
      </w:r>
    </w:p>
    <w:p w14:paraId="2D2A3AFB" w14:textId="77777777" w:rsidR="00062E5B" w:rsidRDefault="00062E5B">
      <w:pPr>
        <w:pStyle w:val="a3"/>
      </w:pPr>
      <w:r>
        <w:t xml:space="preserve">　　【銷鑠無餘。】</w:t>
      </w:r>
      <w:r>
        <w:t xml:space="preserve"> </w:t>
      </w:r>
    </w:p>
    <w:p w14:paraId="48258D5E" w14:textId="77777777" w:rsidR="00062E5B" w:rsidRDefault="00062E5B">
      <w:pPr>
        <w:pStyle w:val="a3"/>
      </w:pPr>
      <w:r>
        <w:t xml:space="preserve">　　在我們心裡面，都把它消除掉了。這個人心清淨，信願清淨，行清淨了。</w:t>
      </w:r>
      <w:r>
        <w:t xml:space="preserve"> </w:t>
      </w:r>
    </w:p>
    <w:p w14:paraId="63AD3559" w14:textId="77777777" w:rsidR="00062E5B" w:rsidRDefault="00062E5B">
      <w:pPr>
        <w:pStyle w:val="a3"/>
      </w:pPr>
      <w:r>
        <w:t xml:space="preserve">　　【此人雖現處五濁之鄉。】</w:t>
      </w:r>
      <w:r>
        <w:t xml:space="preserve"> </w:t>
      </w:r>
    </w:p>
    <w:p w14:paraId="06E48E3F" w14:textId="77777777" w:rsidR="00062E5B" w:rsidRDefault="00062E5B">
      <w:pPr>
        <w:pStyle w:val="a3"/>
      </w:pPr>
      <w:r>
        <w:t xml:space="preserve">　　他現在還沒有往生，現在還在我們這個世間，他心已經在西方極樂世界了。</w:t>
      </w:r>
      <w:r>
        <w:t xml:space="preserve"> </w:t>
      </w:r>
    </w:p>
    <w:p w14:paraId="0931C47B" w14:textId="77777777" w:rsidR="00062E5B" w:rsidRDefault="00062E5B">
      <w:pPr>
        <w:pStyle w:val="a3"/>
      </w:pPr>
      <w:r>
        <w:t xml:space="preserve">　　【已渾身坐在蓮華國裡。】</w:t>
      </w:r>
      <w:r>
        <w:t xml:space="preserve"> </w:t>
      </w:r>
    </w:p>
    <w:p w14:paraId="554B61FF" w14:textId="77777777" w:rsidR="00062E5B" w:rsidRDefault="00062E5B">
      <w:pPr>
        <w:pStyle w:val="a3"/>
      </w:pPr>
      <w:r>
        <w:t xml:space="preserve">　　這就是有把握往生。你能做到這一步，這就是有把握往生。</w:t>
      </w:r>
      <w:r>
        <w:t xml:space="preserve"> </w:t>
      </w:r>
    </w:p>
    <w:p w14:paraId="47FB6022" w14:textId="77777777" w:rsidR="00062E5B" w:rsidRDefault="00062E5B">
      <w:pPr>
        <w:pStyle w:val="a3"/>
      </w:pPr>
      <w:r>
        <w:t xml:space="preserve">　　【又何待彌陀授手，觀音勸駕。】</w:t>
      </w:r>
      <w:r>
        <w:t xml:space="preserve"> </w:t>
      </w:r>
    </w:p>
    <w:p w14:paraId="11A3D2CB" w14:textId="77777777" w:rsidR="00062E5B" w:rsidRDefault="00062E5B">
      <w:pPr>
        <w:pStyle w:val="a3"/>
      </w:pPr>
      <w:r>
        <w:t xml:space="preserve">　　這就是彌陀聖眾來接引。不用等他們來接引，你已經在蓮花國裡面。</w:t>
      </w:r>
      <w:r>
        <w:t xml:space="preserve"> </w:t>
      </w:r>
    </w:p>
    <w:p w14:paraId="54DA7270" w14:textId="77777777" w:rsidR="00062E5B" w:rsidRDefault="00062E5B">
      <w:pPr>
        <w:pStyle w:val="a3"/>
      </w:pPr>
      <w:r>
        <w:t xml:space="preserve">　　【而始信其往生哉。】</w:t>
      </w:r>
      <w:r>
        <w:t xml:space="preserve"> </w:t>
      </w:r>
    </w:p>
    <w:p w14:paraId="5B651178" w14:textId="77777777" w:rsidR="00062E5B" w:rsidRDefault="00062E5B">
      <w:pPr>
        <w:pStyle w:val="a3"/>
      </w:pPr>
      <w:r>
        <w:t xml:space="preserve">　　這個就是往生的事情現前就可以做得到，感應道交，不可思議。</w:t>
      </w:r>
      <w:r>
        <w:t xml:space="preserve"> </w:t>
      </w:r>
    </w:p>
    <w:p w14:paraId="4F5C202E" w14:textId="77777777" w:rsidR="00062E5B" w:rsidRDefault="00062E5B">
      <w:pPr>
        <w:pStyle w:val="a3"/>
      </w:pPr>
      <w:r>
        <w:t xml:space="preserve">　　【三六、古云：愛不重不生娑婆。】</w:t>
      </w:r>
      <w:r>
        <w:t xml:space="preserve"> </w:t>
      </w:r>
    </w:p>
    <w:p w14:paraId="1C4B5AA8" w14:textId="77777777" w:rsidR="00062E5B" w:rsidRDefault="00062E5B">
      <w:pPr>
        <w:pStyle w:val="a3"/>
      </w:pPr>
      <w:r>
        <w:t xml:space="preserve">　　我們無始劫的修行，生生世世求生淨土，都沒去得了，原因就是情與愛沒有斷。如果要是斷了，你早就去西方世界作佛了。這個地方，一定要看得破，一定要放得下。</w:t>
      </w:r>
      <w:r>
        <w:t xml:space="preserve"> </w:t>
      </w:r>
    </w:p>
    <w:p w14:paraId="11E19F9F" w14:textId="77777777" w:rsidR="00062E5B" w:rsidRDefault="00062E5B">
      <w:pPr>
        <w:pStyle w:val="a3"/>
      </w:pPr>
      <w:r>
        <w:t xml:space="preserve">　　【又云：道念若同情念，則成佛多時。】</w:t>
      </w:r>
      <w:r>
        <w:t xml:space="preserve"> </w:t>
      </w:r>
    </w:p>
    <w:p w14:paraId="17B56045" w14:textId="77777777" w:rsidR="00062E5B" w:rsidRDefault="00062E5B">
      <w:pPr>
        <w:pStyle w:val="a3"/>
      </w:pPr>
      <w:r>
        <w:t xml:space="preserve">　　我們這個世間人情愛很重，如果把這個念頭換成阿彌陀佛，你早就成佛了。換一下就行了，就成佛了，早就成佛。</w:t>
      </w:r>
      <w:r>
        <w:t xml:space="preserve"> </w:t>
      </w:r>
    </w:p>
    <w:p w14:paraId="243AF1D0" w14:textId="77777777" w:rsidR="00062E5B" w:rsidRDefault="00062E5B">
      <w:pPr>
        <w:pStyle w:val="a3"/>
      </w:pPr>
      <w:r>
        <w:t xml:space="preserve">　　【聖果以還，鮮有不被其繫累者。】</w:t>
      </w:r>
      <w:r>
        <w:t xml:space="preserve"> </w:t>
      </w:r>
    </w:p>
    <w:p w14:paraId="045B7BA1" w14:textId="77777777" w:rsidR="00062E5B" w:rsidRDefault="00062E5B">
      <w:pPr>
        <w:pStyle w:val="a3"/>
      </w:pPr>
      <w:r>
        <w:t xml:space="preserve">　　這就是剛才所說的，我們無始劫來的習氣，現在這個世間種種的誘惑，一個普通人不可能不動搖的。所以這裡說『聖果以還』，這個「聖」，小乘的聖人阿羅漢，阿羅漢以下的，三果以下的，在這個花花世界都保不住。大乘聖者是法身大士，破一品無明、證一分法身的，權教菩薩也保不住。你就知道，這個濁惡的環境多麼可怕。『鮮』是少，很少有不會被它『繫累』的。「繫累」就是被這些五欲六塵束縛、拖累。</w:t>
      </w:r>
      <w:r>
        <w:t xml:space="preserve"> </w:t>
      </w:r>
    </w:p>
    <w:p w14:paraId="44A27268" w14:textId="77777777" w:rsidR="00062E5B" w:rsidRDefault="00062E5B">
      <w:pPr>
        <w:pStyle w:val="a3"/>
      </w:pPr>
      <w:r>
        <w:t xml:space="preserve">　　【煩惱無盡，而生死根本，則唯貪愛能漂溺行人，障往生法。】</w:t>
      </w:r>
      <w:r>
        <w:t xml:space="preserve"> </w:t>
      </w:r>
    </w:p>
    <w:p w14:paraId="270BCBFC" w14:textId="77777777" w:rsidR="00062E5B" w:rsidRDefault="00062E5B">
      <w:pPr>
        <w:pStyle w:val="a3"/>
      </w:pPr>
      <w:r>
        <w:t xml:space="preserve">　　煩惱固然是多，這個是最重，這就是情跟愛。不知道這個利害，生生世世被它害得很慘。這一生要不覺悟，換句話說，你來生決定不如這一生，墮落會更苦、更悽慘，這個要知道。</w:t>
      </w:r>
      <w:r>
        <w:t xml:space="preserve"> </w:t>
      </w:r>
    </w:p>
    <w:p w14:paraId="0A9D51F9" w14:textId="77777777" w:rsidR="00062E5B" w:rsidRDefault="00062E5B">
      <w:pPr>
        <w:pStyle w:val="a3"/>
      </w:pPr>
      <w:r>
        <w:t xml:space="preserve">　　【但情愛一分疏淡，則淨業一分成熟。勉之！】</w:t>
      </w:r>
      <w:r>
        <w:t xml:space="preserve"> </w:t>
      </w:r>
    </w:p>
    <w:p w14:paraId="505E859D" w14:textId="77777777" w:rsidR="00062E5B" w:rsidRDefault="00062E5B">
      <w:pPr>
        <w:pStyle w:val="a3"/>
      </w:pPr>
      <w:r>
        <w:t xml:space="preserve">　　情與愛要能夠斷掉，你往生西方極樂世界就是上輩往生，不在中下輩。上輩往生，那真是不可思議。上上品往生，生到西方極樂世界就花開見佛；換句話說，你就等於親證八地菩薩的境界，那不是佛力加持，是你自己確實證得這個境界。中品往生的，經上跟我們說，一個禮拜（七天），花開見佛。這是我們這個世間時間七天，你說多快！所以那就等於說，這一生當中就超越、就超過至少兩個阿僧祇劫，這個多快速。能夠淡個幾分，對於念佛往生都是很大很大的幫助，平常看得淡，在臨終的時候就放得下，那才能往生。平常這情愛要是很重，那麻煩就大，臨命終時就一點把握都沒有，縱然有人幫你助念也靠不住。為什麼？他放不下，這就是累贅。所以這是一定要知道的。情跟愛，是生死根本、輪迴根本，一切苦難的根本，罪苦災難都是從這個來的。這個是三毒之根，為什麼不把它拔除？</w:t>
      </w:r>
      <w:r>
        <w:t xml:space="preserve"> </w:t>
      </w:r>
    </w:p>
    <w:p w14:paraId="5538AECD" w14:textId="77777777" w:rsidR="00062E5B" w:rsidRDefault="00062E5B">
      <w:pPr>
        <w:pStyle w:val="a3"/>
      </w:pPr>
      <w:r>
        <w:t xml:space="preserve">　　【三七、末法澆漓，人趨詐偽。】</w:t>
      </w:r>
      <w:r>
        <w:t xml:space="preserve"> </w:t>
      </w:r>
    </w:p>
    <w:p w14:paraId="7A96D559" w14:textId="77777777" w:rsidR="00062E5B" w:rsidRDefault="00062E5B">
      <w:pPr>
        <w:pStyle w:val="a3"/>
      </w:pPr>
      <w:r>
        <w:t xml:space="preserve">　　這個現象現在普遍都能看到，人心虛假，不誠實，確確實實自欺欺人，今天是這麼一個社會。</w:t>
      </w:r>
      <w:r>
        <w:t xml:space="preserve"> </w:t>
      </w:r>
    </w:p>
    <w:p w14:paraId="0783A03C" w14:textId="77777777" w:rsidR="00062E5B" w:rsidRDefault="00062E5B">
      <w:pPr>
        <w:pStyle w:val="a3"/>
      </w:pPr>
      <w:r>
        <w:t xml:space="preserve">　　【唯以淨業棲心。】</w:t>
      </w:r>
      <w:r>
        <w:t xml:space="preserve"> </w:t>
      </w:r>
    </w:p>
    <w:p w14:paraId="5FA6DCA9" w14:textId="77777777" w:rsidR="00062E5B" w:rsidRDefault="00062E5B">
      <w:pPr>
        <w:pStyle w:val="a3"/>
      </w:pPr>
      <w:r>
        <w:t xml:space="preserve">　　這是大師勸念佛人，我們應當，『唯』是唯獨，一心一意去修淨土，心心念念都要住在極樂世界依正莊嚴上面，那就對了。要怎麼住法？淨土三經在，常常讀誦三經，常常玩味三經，思惟想像經中的境界，這就是『淨業棲心』，我們把心住在淨業上面。</w:t>
      </w:r>
      <w:r>
        <w:t xml:space="preserve"> </w:t>
      </w:r>
    </w:p>
    <w:p w14:paraId="1F6C2872" w14:textId="77777777" w:rsidR="00062E5B" w:rsidRDefault="00062E5B">
      <w:pPr>
        <w:pStyle w:val="a3"/>
      </w:pPr>
      <w:r>
        <w:t xml:space="preserve">　　【則慧芽增長，道種成熟。】</w:t>
      </w:r>
      <w:r>
        <w:t xml:space="preserve"> </w:t>
      </w:r>
    </w:p>
    <w:p w14:paraId="13586A38" w14:textId="77777777" w:rsidR="00062E5B" w:rsidRDefault="00062E5B">
      <w:pPr>
        <w:pStyle w:val="a3"/>
      </w:pPr>
      <w:r>
        <w:t xml:space="preserve">　　這樣自自然然煩惱就輕了，智慧增長。</w:t>
      </w:r>
      <w:r>
        <w:t xml:space="preserve"> </w:t>
      </w:r>
    </w:p>
    <w:p w14:paraId="41EFA0CA" w14:textId="77777777" w:rsidR="00062E5B" w:rsidRDefault="00062E5B">
      <w:pPr>
        <w:pStyle w:val="a3"/>
      </w:pPr>
      <w:r>
        <w:t xml:space="preserve">　　【異日佛前，蓮華化生，便是上上根人也。】</w:t>
      </w:r>
      <w:r>
        <w:t xml:space="preserve"> </w:t>
      </w:r>
    </w:p>
    <w:p w14:paraId="20F832F0" w14:textId="77777777" w:rsidR="00062E5B" w:rsidRDefault="00062E5B">
      <w:pPr>
        <w:pStyle w:val="a3"/>
      </w:pPr>
      <w:r>
        <w:t xml:space="preserve">　　這個『上上根人』，不是到了西方極樂世界花開見佛才是上上根人，是你現在這樣選擇、現在這樣做，你現前就是「上上根人」。所以這個上上根的人是指現在，花開見佛那不必說了。這個上上根的人是指現前，我們現前能夠棲心淨土，能夠把情愛看淡，這個人就是上上根的人。</w:t>
      </w:r>
      <w:r>
        <w:t xml:space="preserve"> </w:t>
      </w:r>
    </w:p>
    <w:p w14:paraId="6CC6D496" w14:textId="77777777" w:rsidR="00062E5B" w:rsidRDefault="00062E5B">
      <w:pPr>
        <w:pStyle w:val="a3"/>
      </w:pPr>
      <w:r>
        <w:t xml:space="preserve">　　【三八、經云：諸佛正遍知海從心想生。】</w:t>
      </w:r>
      <w:r>
        <w:t xml:space="preserve"> </w:t>
      </w:r>
    </w:p>
    <w:p w14:paraId="22D66F90" w14:textId="77777777" w:rsidR="00062E5B" w:rsidRDefault="00062E5B">
      <w:pPr>
        <w:pStyle w:val="a3"/>
      </w:pPr>
      <w:r>
        <w:t xml:space="preserve">　　這一句話非常重要，可以說是釋迦牟尼佛四十九年所說一切法的精華，精髓之所在。一切法從心想生，這是事實真相。所以十法界依正莊嚴都是我們心想生的，心想什麼，那個境界就會現前。六道是心想生的，三惡道也是心想生的，佛對於這些事情說得很多。我們心裡面要是常常想怨恨，心不平，怨天尤人，仇恨難忘，懷恨在心，常常想這個，那就是地獄境界現前，這個就是想地獄。常常想貪愛，貪愛是餓鬼，貪心最重的是餓鬼。所以常常想著貪心，將來就是餓鬼道現前，想餓鬼就變餓鬼了。迷惑顛倒，是非邪正，甚至於利害都不能辨別，心裡糊裡糊塗，沒智慧，那就是想畜生，畜生愚痴。貪瞋痴是三惡道，不能存這個心，不可以有貪瞋痴的心。貪瞋痴是變現惡道，三惡道；人道是五戒十善，人常常五戒十善存心，來生還不會失人身，來生還能夠得人道；天道則是上上品的十善，再加上四無量心，這個四無量是慈悲喜捨，這是生天，天道；聲聞是四諦，苦集滅道，常存這個心是聲聞；緣覺是十二因緣；菩薩是六度；佛是真慈平等，佛心是平等，真正慈悲平等是佛心。所以你存什麼心就變什麼境界，一切法從心想生，都從心所想出來。</w:t>
      </w:r>
      <w:r>
        <w:t xml:space="preserve"> </w:t>
      </w:r>
    </w:p>
    <w:p w14:paraId="17829E8A" w14:textId="77777777" w:rsidR="00062E5B" w:rsidRDefault="00062E5B">
      <w:pPr>
        <w:pStyle w:val="a3"/>
      </w:pPr>
      <w:r>
        <w:t xml:space="preserve">　　【眾生心想佛時，是心即是三十二相、八十種好。是心作佛，是心是佛。】</w:t>
      </w:r>
      <w:r>
        <w:t xml:space="preserve"> </w:t>
      </w:r>
    </w:p>
    <w:p w14:paraId="0908C298" w14:textId="77777777" w:rsidR="00062E5B" w:rsidRDefault="00062E5B">
      <w:pPr>
        <w:pStyle w:val="a3"/>
      </w:pPr>
      <w:r>
        <w:t xml:space="preserve">　　這幾句話是《觀無量壽佛經》裡面的。淨土三經，《無量壽經》是淨宗的概論，把西方極樂世界圓圓滿滿的為我們介紹出來，這是《無量壽經》。《觀無量壽佛經》說明西方世界依正莊嚴的理論，這幾句話就是理論，為什麼那個世界會有這樣殊勝的莊嚴，理論說出來了。修行的方法，九品因果，《觀無量壽佛經》說得非常詳細。所以《觀經》是《無量壽經》的補充說明，特別在理論修行方法和九品因果，做為詳細解釋。小本《阿彌陀經》，完全是勸我們求生西方極樂世界，是勸勉我們的。這是三經大致上的內容。</w:t>
      </w:r>
      <w:r>
        <w:t xml:space="preserve"> </w:t>
      </w:r>
    </w:p>
    <w:p w14:paraId="301DE603" w14:textId="77777777" w:rsidR="00062E5B" w:rsidRDefault="00062E5B">
      <w:pPr>
        <w:pStyle w:val="a3"/>
      </w:pPr>
      <w:r>
        <w:t xml:space="preserve">　　【只此數語，便是念佛三昧祕要。】</w:t>
      </w:r>
      <w:r>
        <w:t xml:space="preserve"> </w:t>
      </w:r>
    </w:p>
    <w:p w14:paraId="060DBBB0" w14:textId="77777777" w:rsidR="00062E5B" w:rsidRDefault="00062E5B">
      <w:pPr>
        <w:pStyle w:val="a3"/>
      </w:pPr>
      <w:r>
        <w:t xml:space="preserve">　　淨宗修行，決定離不開這一個原則。淨宗以外，禪家講參究，教下講作觀，也沒有辦法違背這個原理原則。由此可知，這個原則是大乘的總原則、總綱領，所有的一切法門都是依這個理而建立的。</w:t>
      </w:r>
      <w:r>
        <w:t xml:space="preserve"> </w:t>
      </w:r>
    </w:p>
    <w:p w14:paraId="57E6040F" w14:textId="77777777" w:rsidR="00062E5B" w:rsidRDefault="00062E5B">
      <w:pPr>
        <w:pStyle w:val="a3"/>
      </w:pPr>
      <w:r>
        <w:t xml:space="preserve">　　【一切觀門，無不從茲流出。】</w:t>
      </w:r>
      <w:r>
        <w:t xml:space="preserve"> </w:t>
      </w:r>
    </w:p>
    <w:p w14:paraId="2E36AB56" w14:textId="77777777" w:rsidR="00062E5B" w:rsidRDefault="00062E5B">
      <w:pPr>
        <w:pStyle w:val="a3"/>
      </w:pPr>
      <w:r>
        <w:t xml:space="preserve">　　『觀門』，也就是我們普通說的法門，法是方法，門是門徑。無量無邊的法門，八萬四千法門，都是這個道理。佛法如是，世法也不例外。世間所有一切法，給諸位說，也是從心想生。世間人，有富貴窮通、夭壽不等，追究它根本的原因都是從心想產生的。</w:t>
      </w:r>
      <w:r>
        <w:t xml:space="preserve"> </w:t>
      </w:r>
    </w:p>
    <w:p w14:paraId="0257CDB3" w14:textId="77777777" w:rsidR="00062E5B" w:rsidRDefault="00062E5B">
      <w:pPr>
        <w:pStyle w:val="a3"/>
      </w:pPr>
      <w:r>
        <w:t xml:space="preserve">　　【三九、大集經云：若人但念彌陀佛，是名無上深妙禪。至心想像見佛時，即是不生不滅法。】</w:t>
      </w:r>
      <w:r>
        <w:t xml:space="preserve"> </w:t>
      </w:r>
    </w:p>
    <w:p w14:paraId="7D7AFC21" w14:textId="77777777" w:rsidR="00062E5B" w:rsidRDefault="00062E5B">
      <w:pPr>
        <w:pStyle w:val="a3"/>
      </w:pPr>
      <w:r>
        <w:t xml:space="preserve">　　這是釋迦牟尼佛在《大集經》上講的，這兩句也非常重要。實在說，佛已經把無量的法門都會歸到淨土，所謂是「千經萬論處處指歸」，這是總的指歸。念佛無異於參禪，不但無異於參禪，而且是『無上深妙禪』。我們每天拿著念珠，阿彌陀佛、阿彌陀佛，是不是算「無上深妙禪」？給諸位說，這不算。那要怎樣才算？你看經上關鍵的那個字眼，『但念』，關鍵的字眼就是那一個字。「但念」就是一心念，除了一句阿彌陀佛之外，什麼都沒有，那就叫但念。如果還有夾雜，那就不是禪了。決定沒有夾雜，就是大勢至菩薩說的「淨念相繼」。淨念相繼，真正是無上深妙禪，跟禪確實沒有兩樣；不但是禪，而且這句佛號是無上密咒。所以我們把這些道理、事實都搞清楚了，那一句佛號，你就會老實念了。人家勸你去學禪、勸你去學密，你都不會動心了。為什麼不會動心？勸我學禪，我的禪比你高；勸我學密，我這個密咒比你還殊勝，我統統都學到了，你們還差很遠。他怎麼會動心？這個都是事實。</w:t>
      </w:r>
      <w:r>
        <w:t xml:space="preserve"> </w:t>
      </w:r>
    </w:p>
    <w:p w14:paraId="72276F5B" w14:textId="77777777" w:rsidR="00062E5B" w:rsidRDefault="00062E5B">
      <w:pPr>
        <w:pStyle w:val="a3"/>
      </w:pPr>
      <w:r>
        <w:t xml:space="preserve">　　『至心想像見佛時』，這是大勢菩薩所說的「憶佛念佛，現前當來，必定見佛」。凡夫無始劫的妄想習氣很重，一天到晚，自自然然妄想就跑出來了。為什麼不想佛？要想心裡什麼都不要想，很難，真的是不容易。真正到什麼都不想了，你就得到無想定了，來生往生是生到四禪的無想天。那也很了不起，不是一般人能夠做得到的，那是四禪天的境界。做不到要怎麼辦？妄念一起來，馬上轉成阿彌陀佛，這樣就好。想阿彌陀佛的三十二相，想阿彌陀佛的八十種好，想佛的相好，這是舉一個例。或者想佛的功德，想佛，我們想阿彌陀佛，這《無量壽經》講得很清楚，想阿彌陀佛的發心。釋迦牟尼佛在經上跟我們說的，佛當初怎樣發心的，想阿彌陀佛學道，跟著世間自在王佛學道的那個情形。想他的修行、想他的成就、想他的大願普度一切眾生，想這些；或者想西方世界依正莊嚴，那是阿彌陀佛的成就。我們能夠想這些，就是想『不生不滅法』，因為西方世界依正莊嚴都不生不滅。佛無量壽，菩薩無量壽，凡是生到西方極樂世界的人，個個都是無量壽；西方世界，所有一切物質也是無量壽，我們今天說植物、礦物，都是無量壽，都是「不生不滅法」。佛教我們這樣想法，這個想法就對了。禪宗大德說得好，「不怕念起，只怕覺遲」。念就是妄念，</w:t>
      </w:r>
      <w:r>
        <w:t>妄念我們決定是有的。妄念決定有的，沒有妄念那就是聖人了。六道凡夫統統有妄念，包括天人，包括四禪天、四空天，都有妄念。妄念起來不要緊，要轉得快，這個轉就是覺，教我們去想佛，想佛的依正莊嚴，想這些那就對了。</w:t>
      </w:r>
      <w:r>
        <w:t xml:space="preserve"> </w:t>
      </w:r>
    </w:p>
    <w:p w14:paraId="6DE7E014" w14:textId="77777777" w:rsidR="00062E5B" w:rsidRDefault="00062E5B">
      <w:pPr>
        <w:pStyle w:val="a3"/>
      </w:pPr>
      <w:r>
        <w:t xml:space="preserve">　　【四十、智覺禪師云：一念相應一念佛，念念相應念念佛。】</w:t>
      </w:r>
      <w:r>
        <w:t xml:space="preserve"> </w:t>
      </w:r>
    </w:p>
    <w:p w14:paraId="738C605D" w14:textId="77777777" w:rsidR="00062E5B" w:rsidRDefault="00062E5B">
      <w:pPr>
        <w:pStyle w:val="a3"/>
      </w:pPr>
      <w:r>
        <w:t xml:space="preserve">　　『智覺』就是永明延壽大師，這兩句話是他老人家說的。關鍵在『相應』，「相應」才叫做念。所以這個「念」跟「想」，我們中國字真有味道，你心裡想，就是這個字想，你心裡就有一個相在。你看這個想，上面一個相，下面一個心，心上有一個相就叫做想。就是在想，你心裡想一樁事情，就有那相出來。譬如說想一個人，那個人的像就在你的心裡。所以說想，心就有相。念就是說你現在的心，你心上真正有，真正有這樁事情放在心裡，那就叫相應。心裡頭沒有，有口無心，只有那張嘴，沒有那個心，這就不相應。口裡念佛，心裡還是胡思亂想，想東想西，還牽掛別的事情，這不相應。果然真正相應，我念這一句阿彌陀佛，心上真正有阿彌陀佛，就是說我心裡只有阿彌陀佛，沒有別的事情了，這些世間的事情我都沒有放在心裡，放在心裡的唯一就是阿彌陀佛，這就叫相應，就真正有了。真正有佛，心裡有佛，那就是前面所說的，「諸佛正遍知海從心想生」。西方世界依正莊嚴，從心想生，與阿彌陀佛真正會感應道交。所以這個要緊的在相應。我們念佛，念是念，是不是有相應？相應，剛才說的，就是心上真正有佛，除了阿彌陀佛以外，你什麼事情都沒有把它放在心裡，都放下了，這就是心上真正有佛，這樣念就相應。要是只有口在念，心</w:t>
      </w:r>
      <w:r>
        <w:t>裡還有夾雜，還有參雜其他的妄念，這就不相應。</w:t>
      </w:r>
      <w:r>
        <w:t xml:space="preserve"> </w:t>
      </w:r>
    </w:p>
    <w:p w14:paraId="6B59CEC9" w14:textId="77777777" w:rsidR="00062E5B" w:rsidRDefault="00062E5B">
      <w:pPr>
        <w:pStyle w:val="a3"/>
      </w:pPr>
      <w:r>
        <w:t xml:space="preserve">　　『念念相應念念佛』，這兩句話的深理，深妙的道理，唯識經論裡面講得詳細，講得非常的多，非常的詳盡。『一念相應一念佛』，「一念」的時間非常的短暫。所可貴的就是能夠持續，就是相續，要繼續，要念念相繼，那就成功了。所以大勢至菩薩教給我們「淨念相繼」，「念念相應」就是相繼，「一念相應」就是淨念。所以大勢至菩薩只講了四字，智覺禪師講了這麼多，他們兩個講的完全是同一個意思。前面，「一念相應一念佛」，就是淨念；後面，「念念相應念念佛」，就是相繼。淨念相繼，都攝六根全部在其中，不必再去問都攝六根，已經統統都攝了，統統在其中了。這個是念佛方法裡面的祕訣。你知道這個祕訣，會運用這個祕訣，我們常說你念佛的功夫就得力了。功夫得力你就法喜充滿，念佛你就念不疲倦，愈念愈高興，愈念精神愈好，不疲不厭。我們現在念佛念久怎麼會疲倦？還沒相應，也就是說念佛還沒有達到淨念相繼這個標準，所以念得會疲厭。如果達到淨念相繼，就是相應，你念佛愈念精神就愈好，愈念智慧愈增長，法喜充滿。</w:t>
      </w:r>
      <w:r>
        <w:t xml:space="preserve"> </w:t>
      </w:r>
    </w:p>
    <w:p w14:paraId="6F5EF0B9" w14:textId="77777777" w:rsidR="00062E5B" w:rsidRDefault="00062E5B">
      <w:pPr>
        <w:pStyle w:val="a3"/>
      </w:pPr>
      <w:r>
        <w:t xml:space="preserve">　　今天時間也差不多了，我們再兩次這個就圓滿了。再兩次，這次將我們導師淨空老法師所講的「行策大師淨土警語菁華」翻成台語（就是福建閩南語）就圓滿了。好，今天就跟大家報告到這個地方。下面的文，下一次再繼續來跟諸位報告。多謝諸位的收看。阿彌陀佛！　　</w:t>
      </w:r>
    </w:p>
    <w:sectPr w:rsidR="00062E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374B" w14:textId="77777777" w:rsidR="00062E5B" w:rsidRDefault="00062E5B" w:rsidP="001C7032">
      <w:r>
        <w:separator/>
      </w:r>
    </w:p>
  </w:endnote>
  <w:endnote w:type="continuationSeparator" w:id="0">
    <w:p w14:paraId="3C039307" w14:textId="77777777" w:rsidR="00062E5B" w:rsidRDefault="00062E5B" w:rsidP="001C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72F9" w14:textId="77777777" w:rsidR="00062E5B" w:rsidRDefault="00062E5B" w:rsidP="001C7032">
      <w:r>
        <w:separator/>
      </w:r>
    </w:p>
  </w:footnote>
  <w:footnote w:type="continuationSeparator" w:id="0">
    <w:p w14:paraId="5BC9BE23" w14:textId="77777777" w:rsidR="00062E5B" w:rsidRDefault="00062E5B" w:rsidP="001C7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32"/>
    <w:rsid w:val="00062E5B"/>
    <w:rsid w:val="001C703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67F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