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7DA26" w14:textId="77777777" w:rsidR="002416EE" w:rsidRDefault="002416EE">
      <w:r>
        <w:t>兩分鐘開示</w:t>
      </w:r>
      <w:r>
        <w:t>—</w:t>
      </w:r>
      <w:r>
        <w:t>常常忘記要念佛，怎麼辦？　　悟道法師主講　　（第二Ｏ一集）　　檔名：</w:t>
      </w:r>
      <w:r>
        <w:t xml:space="preserve">WD29-003-0201 </w:t>
      </w:r>
    </w:p>
    <w:p w14:paraId="7808D0E6" w14:textId="77777777" w:rsidR="002416EE" w:rsidRDefault="002416EE">
      <w:pPr>
        <w:pStyle w:val="a3"/>
      </w:pPr>
      <w:r>
        <w:t xml:space="preserve">　　現在念佛，有時候常常會忘記，還好現在有發明念佛機，所以我常常帶念佛機，戴個念珠、帶念佛機就是提醒念佛。有時候我們就聽佛號，耳朵聽佛號，這個很重要。印光大師特別強調要聽佛號，夏蓮居老居士也特別強調聽佛號，你用心聽，聽久你就轉凡成聖了。如果你自己念，錄起來，自己聽是最好。我都自己錄起來，自己錄自己聽，自己念佛號，自己給自己助念，我現在要自己給自己助念。所以我現在房間，我一定要放念佛機的，因為我二Ｏ一二年去檢查身體有四高，醫生說心血管有問題，左心室肥大，病一大堆，意思我也很清楚，就是告訴我隨時會死。我就想，如果萬一睡到三更半夜斷氣了，沒人助念，所以現在我都是用念佛機，我自己錄，然後做成念佛機，自己給自己助念。所以晚上睡覺我一定要聽佛號，我走到哪裡都要帶個念佛機，一定要聽佛號。所以現在這個念佛機很方便，我建議大家聽佛號，就是字句聽得清楚、念得清楚，念念念，如果睡到三更半夜斷氣了，印壞文成，就是蕅益大師在《彌陀要解》講，我們身體好像蠟印一樣，印在瓦片上，刻上文字，蠟燒掉沒有了，好像我們身體沒有了，但是那個字已經印在瓦片上。我們現在什麼字？就是阿彌陀佛，這四個字、六個字，我們身體就像那個蠟，我們身體死了沒有了，但是我</w:t>
      </w:r>
      <w:r>
        <w:t>們心裡那個佛號已經印在極樂世界了。你念念念，跟阿彌陀佛的法身就相應了。　　節錄自：無量壽經選講</w:t>
      </w:r>
      <w:r>
        <w:t>—</w:t>
      </w:r>
      <w:r>
        <w:t>三十三品至三十七品（第五集）</w:t>
      </w:r>
      <w:r>
        <w:t>WD02-013-0005</w:t>
      </w:r>
      <w:r>
        <w:t xml:space="preserve">　　</w:t>
      </w:r>
    </w:p>
    <w:sectPr w:rsidR="002416E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46C0E2" w14:textId="77777777" w:rsidR="002416EE" w:rsidRDefault="002416EE" w:rsidP="00A724AA">
      <w:r>
        <w:separator/>
      </w:r>
    </w:p>
  </w:endnote>
  <w:endnote w:type="continuationSeparator" w:id="0">
    <w:p w14:paraId="0F3DC0A8" w14:textId="77777777" w:rsidR="002416EE" w:rsidRDefault="002416EE" w:rsidP="00A724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CF67F8" w14:textId="77777777" w:rsidR="002416EE" w:rsidRDefault="002416EE" w:rsidP="00A724AA">
      <w:r>
        <w:separator/>
      </w:r>
    </w:p>
  </w:footnote>
  <w:footnote w:type="continuationSeparator" w:id="0">
    <w:p w14:paraId="2D9F0241" w14:textId="77777777" w:rsidR="002416EE" w:rsidRDefault="002416EE" w:rsidP="00A724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4AA"/>
    <w:rsid w:val="002416EE"/>
    <w:rsid w:val="007931EE"/>
    <w:rsid w:val="00A72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ABD69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724A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724A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724A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724A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549</Characters>
  <Application>Microsoft Office Word</Application>
  <DocSecurity>0</DocSecurity>
  <Lines>4</Lines>
  <Paragraphs>1</Paragraphs>
  <ScaleCrop>false</ScaleCrop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2026-08-13T01:40:00Z</dcterms:created>
  <dcterms:modified xsi:type="dcterms:W3CDTF">2026-08-13T01:40:00Z</dcterms:modified>
</cp:coreProperties>
</file>